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before="225" w:after="225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Муниципальное бюджетное дошкольное образовательное учреждение</w:t>
      </w:r>
      <w:r w:rsidRPr="004B5317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br/>
        <w:t>«Детский сад №8 г. Выборга»</w:t>
      </w:r>
    </w:p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before="225" w:after="225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</w:p>
    <w:tbl>
      <w:tblPr>
        <w:tblW w:w="10066" w:type="dxa"/>
        <w:tblLook w:val="00A0"/>
      </w:tblPr>
      <w:tblGrid>
        <w:gridCol w:w="5082"/>
        <w:gridCol w:w="4984"/>
      </w:tblGrid>
      <w:tr w:rsidR="004B5317" w:rsidRPr="004B5317" w:rsidTr="004B5317">
        <w:trPr>
          <w:trHeight w:val="2467"/>
        </w:trPr>
        <w:tc>
          <w:tcPr>
            <w:tcW w:w="508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lang w:eastAsia="ja-JP"/>
              </w:rPr>
              <w:t>Рассмотрено</w:t>
            </w:r>
          </w:p>
          <w:p w:rsidR="004B5317" w:rsidRPr="004B5317" w:rsidRDefault="004B5317" w:rsidP="004B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на  педагогическом  совете                                                                                                            </w:t>
            </w:r>
          </w:p>
          <w:p w:rsidR="004B5317" w:rsidRPr="004B5317" w:rsidRDefault="004B5317" w:rsidP="004B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МБДОУ «Детский сад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5317" w:rsidRPr="004B5317" w:rsidRDefault="004B5317" w:rsidP="004B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№8 г. Выборга»                                                                                                       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 xml:space="preserve">протокол </w:t>
            </w:r>
          </w:p>
          <w:p w:rsidR="004B5317" w:rsidRPr="004B5317" w:rsidRDefault="00862600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от 24</w:t>
            </w:r>
            <w:r w:rsid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.08.2018</w:t>
            </w:r>
            <w:r w:rsidR="004B5317"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 xml:space="preserve"> г. №1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4" w:type="dxa"/>
          </w:tcPr>
          <w:p w:rsidR="004B5317" w:rsidRPr="004B5317" w:rsidRDefault="004B5317" w:rsidP="004B5317">
            <w:pPr>
              <w:widowControl w:val="0"/>
              <w:tabs>
                <w:tab w:val="left" w:pos="16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                         </w:t>
            </w:r>
            <w:r w:rsidRPr="004B5317">
              <w:rPr>
                <w:rFonts w:ascii="Times New Roman" w:eastAsia="SimSun" w:hAnsi="Times New Roman" w:cs="Times New Roman"/>
                <w:b/>
                <w:kern w:val="3"/>
                <w:lang w:eastAsia="zh-CN"/>
              </w:rPr>
              <w:t>Утверждено</w:t>
            </w:r>
          </w:p>
          <w:p w:rsidR="004B5317" w:rsidRPr="004B5317" w:rsidRDefault="004B5317" w:rsidP="004B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                          приказом</w:t>
            </w:r>
            <w:r w:rsidRPr="004B5317"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  <w:t xml:space="preserve"> </w:t>
            </w: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МБДОУ </w:t>
            </w:r>
          </w:p>
          <w:p w:rsidR="004B5317" w:rsidRPr="004B5317" w:rsidRDefault="004B5317" w:rsidP="004B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                         «Детский сад   №8 г. Выборга»</w:t>
            </w:r>
          </w:p>
          <w:p w:rsidR="004B5317" w:rsidRPr="004B5317" w:rsidRDefault="004B5317" w:rsidP="004B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                 </w:t>
            </w:r>
            <w:r w:rsidR="00862600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         от 24</w:t>
            </w:r>
            <w:r w:rsidR="001049E4">
              <w:rPr>
                <w:rFonts w:ascii="Times New Roman" w:eastAsia="Calibri" w:hAnsi="Times New Roman" w:cs="Times New Roman"/>
                <w:kern w:val="3"/>
                <w:lang w:eastAsia="zh-CN"/>
              </w:rPr>
              <w:t>.08</w:t>
            </w:r>
            <w:r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.2018 г.   № </w:t>
            </w: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</w:t>
            </w:r>
            <w:r w:rsidR="001049E4">
              <w:rPr>
                <w:rFonts w:ascii="Times New Roman" w:eastAsia="Calibri" w:hAnsi="Times New Roman" w:cs="Times New Roman"/>
                <w:kern w:val="3"/>
                <w:lang w:eastAsia="zh-CN"/>
              </w:rPr>
              <w:t>113</w:t>
            </w:r>
            <w:r w:rsidRPr="004B531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                                                                                               </w:t>
            </w:r>
          </w:p>
          <w:p w:rsidR="004B5317" w:rsidRPr="004B5317" w:rsidRDefault="004B5317" w:rsidP="004B5317">
            <w:pPr>
              <w:widowControl w:val="0"/>
              <w:tabs>
                <w:tab w:val="left" w:pos="16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4B531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  <w:t>Годовой план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  <w:t>МБДОУ «Детский сад №8 г. Выборга»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  <w:r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  <w:t>на 2018-2019</w:t>
      </w:r>
      <w:r w:rsidRPr="004B5317"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  <w:t xml:space="preserve"> учебный год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52"/>
          <w:szCs w:val="52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317" w:rsidRPr="004B5317" w:rsidRDefault="004B5317" w:rsidP="004B5317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 – ориентированный анализ</w:t>
      </w:r>
    </w:p>
    <w:p w:rsidR="004B5317" w:rsidRPr="004B5317" w:rsidRDefault="004B5317" w:rsidP="004B5317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2017 - 2018</w:t>
      </w:r>
      <w:r w:rsidRPr="004B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4B5317" w:rsidRDefault="004B5317" w:rsidP="004B53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2017 - 2018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работа МБДОУ была направлена на решение следующих задач:</w:t>
      </w:r>
    </w:p>
    <w:p w:rsidR="004B5317" w:rsidRPr="004B5317" w:rsidRDefault="004B5317" w:rsidP="004B5317">
      <w:pPr>
        <w:widowControl w:val="0"/>
        <w:tabs>
          <w:tab w:val="left" w:pos="360"/>
          <w:tab w:val="left" w:pos="426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1. Укреплять здоровье детей через рациональное использование здоровьесберегающих технологий и формирование привычки к здоровому образу жизни, уделив внимание:</w:t>
      </w:r>
    </w:p>
    <w:p w:rsidR="004B5317" w:rsidRPr="004B5317" w:rsidRDefault="004B5317" w:rsidP="004B5317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-снижению заболеваемости через использование различных форм оздоровительной работы;</w:t>
      </w:r>
    </w:p>
    <w:p w:rsidR="004B5317" w:rsidRPr="004B5317" w:rsidRDefault="004B5317" w:rsidP="004B5317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-регуляции двигательной активности детей на прогулке и в помещении;</w:t>
      </w:r>
    </w:p>
    <w:p w:rsidR="004B5317" w:rsidRPr="004B5317" w:rsidRDefault="004B5317" w:rsidP="004B5317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-способствовать эмоциональному благополучию детей, комфортному пребыванию их в ДОУ;</w:t>
      </w:r>
    </w:p>
    <w:p w:rsidR="004B5317" w:rsidRPr="004B5317" w:rsidRDefault="004B5317" w:rsidP="004B5317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-профилактике травматизма через обучение детей ОБЖ</w:t>
      </w:r>
    </w:p>
    <w:p w:rsidR="004B5317" w:rsidRPr="004B5317" w:rsidRDefault="004B5317" w:rsidP="004B5317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2. Совершенствовать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речевое развитие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 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воспитанников посредством  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приобщения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  к миру 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художественной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 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литературы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и через взаимодействие с семьями воспитанников, уделив внимание:</w:t>
      </w:r>
    </w:p>
    <w:p w:rsidR="004B5317" w:rsidRPr="004B5317" w:rsidRDefault="004B5317" w:rsidP="004B5317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формированию  интереса и потребности в чтении (восприятии книги)</w:t>
      </w:r>
    </w:p>
    <w:p w:rsidR="004B5317" w:rsidRPr="004B5317" w:rsidRDefault="004B5317" w:rsidP="004B5317">
      <w:pPr>
        <w:widowControl w:val="0"/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- знакомству детей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 книжной культурой, детской литературой</w:t>
      </w:r>
    </w:p>
    <w:p w:rsidR="004B5317" w:rsidRPr="004B5317" w:rsidRDefault="004B5317" w:rsidP="004B5317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4B531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интереса к художественной литературе как средству познания и развития речи, приобщению к словесному искусству, воспитанию культуры чувств и переживаний.</w:t>
      </w:r>
    </w:p>
    <w:p w:rsidR="004B5317" w:rsidRPr="004B5317" w:rsidRDefault="004B5317" w:rsidP="004B5317">
      <w:pPr>
        <w:spacing w:before="240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за период 2017-2018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работали 4 группы: 3 группы компенсирующей направленности и 1 группа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направленности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№ 1–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группа компенсирующей направленности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№ 2 –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группа компенсирующей направленности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№ 3 –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группа общеразвивающей направленности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№ 4 –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группа компенсирующей направленности</w:t>
      </w:r>
    </w:p>
    <w:p w:rsidR="004B5317" w:rsidRPr="004B5317" w:rsidRDefault="004B5317" w:rsidP="004B531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дете</w:t>
      </w:r>
      <w:r w:rsidR="00472B07">
        <w:rPr>
          <w:rFonts w:ascii="Times New Roman" w:eastAsia="Times New Roman" w:hAnsi="Times New Roman" w:cs="Times New Roman"/>
          <w:sz w:val="24"/>
          <w:szCs w:val="24"/>
          <w:lang w:eastAsia="ru-RU"/>
        </w:rPr>
        <w:t>й: поступило в 2015г.- 28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2016г. -16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 2017г.-</w:t>
      </w:r>
      <w:r w:rsidR="005E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детей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Лёгкая - 26 детей /14 детей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/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17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br/>
        <w:t>Средняя - 2 ребёнка / 2 ребёнка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/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3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br/>
        <w:t>Тяжёлая- 0 / 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/ 0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br/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 xml:space="preserve">Общая численность детей на конец учебного года составляет </w:t>
      </w:r>
      <w:r w:rsidR="003F655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73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воспитанника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Показатели здоровья воспитанников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524"/>
        <w:gridCol w:w="2268"/>
        <w:gridCol w:w="2268"/>
        <w:gridCol w:w="2144"/>
      </w:tblGrid>
      <w:tr w:rsidR="004B5317" w:rsidRPr="004B5317" w:rsidTr="004B5317">
        <w:trPr>
          <w:trHeight w:val="911"/>
        </w:trPr>
        <w:tc>
          <w:tcPr>
            <w:tcW w:w="1473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52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2268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2268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214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здоровья</w:t>
            </w:r>
          </w:p>
        </w:tc>
      </w:tr>
      <w:tr w:rsidR="004B5317" w:rsidRPr="004B5317" w:rsidTr="004B5317">
        <w:trPr>
          <w:trHeight w:val="307"/>
        </w:trPr>
        <w:tc>
          <w:tcPr>
            <w:tcW w:w="1473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2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детей (85%)</w:t>
            </w:r>
          </w:p>
        </w:tc>
        <w:tc>
          <w:tcPr>
            <w:tcW w:w="2268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детей (10%)</w:t>
            </w:r>
          </w:p>
        </w:tc>
        <w:tc>
          <w:tcPr>
            <w:tcW w:w="2144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реб. (5%)</w:t>
            </w:r>
          </w:p>
        </w:tc>
      </w:tr>
      <w:tr w:rsidR="004B5317" w:rsidRPr="004B5317" w:rsidTr="004B5317">
        <w:trPr>
          <w:trHeight w:val="213"/>
        </w:trPr>
        <w:tc>
          <w:tcPr>
            <w:tcW w:w="1473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2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41(59%)</w:t>
            </w:r>
          </w:p>
        </w:tc>
        <w:tc>
          <w:tcPr>
            <w:tcW w:w="2268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(31%)</w:t>
            </w:r>
          </w:p>
        </w:tc>
        <w:tc>
          <w:tcPr>
            <w:tcW w:w="2144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детей (10%)</w:t>
            </w:r>
          </w:p>
        </w:tc>
      </w:tr>
      <w:tr w:rsidR="004B5317" w:rsidRPr="004B5317" w:rsidTr="004B5317">
        <w:trPr>
          <w:trHeight w:val="213"/>
        </w:trPr>
        <w:tc>
          <w:tcPr>
            <w:tcW w:w="1473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(1%)</w:t>
            </w:r>
          </w:p>
        </w:tc>
        <w:tc>
          <w:tcPr>
            <w:tcW w:w="2268" w:type="dxa"/>
          </w:tcPr>
          <w:p w:rsidR="004B5317" w:rsidRPr="004B5317" w:rsidRDefault="00A3227E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7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68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7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44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реб.</w:t>
            </w:r>
            <w:r w:rsidR="00B7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="00B72E7C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4B5317" w:rsidRPr="004B5317" w:rsidRDefault="004B5317" w:rsidP="004B5317">
      <w:pPr>
        <w:widowControl w:val="0"/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ru-RU"/>
        </w:rPr>
      </w:pPr>
    </w:p>
    <w:p w:rsidR="004B5317" w:rsidRPr="004B5317" w:rsidRDefault="004B5317" w:rsidP="005E33FF">
      <w:pPr>
        <w:widowControl w:val="0"/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hanging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ru-RU"/>
        </w:rPr>
        <w:tab/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Пропущено 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дней одним ребенком в среднем – 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8 дней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по болезни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Случаев заболеваний – 68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Каждый ребенок переболел в среднем – 1 раз.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Количе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ство простудных заболеваний – 58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Количество кишечных заболеваний 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(острый гастроэнтерит) – нет</w:t>
      </w:r>
    </w:p>
    <w:p w:rsidR="004B5317" w:rsidRPr="004B5317" w:rsidRDefault="005E33FF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Количество скарлатин – нет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Количество пневмоний – нет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Количество детей, сост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оящих на диспансерном учете – 44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Количес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тво детей с дефектами зрения – 8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Количество детей с дефектами слуха – нет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Количество детей с дефектами речевого р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азвития – 44</w:t>
      </w:r>
    </w:p>
    <w:p w:rsidR="004B5317" w:rsidRPr="004B5317" w:rsidRDefault="005E33FF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2017</w:t>
      </w:r>
      <w:r w:rsidR="004B5317"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-201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8</w:t>
      </w:r>
      <w:r w:rsidR="004B5317"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уч.г. ДОУ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посещало 4 ребёнка-инвалида, в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2016-2017 </w:t>
      </w:r>
      <w:r w:rsidR="004B5317"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посещало 7 детей инвалидов, в 2015-2016году- 4 ребёнка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- </w:t>
      </w:r>
      <w:r w:rsidR="004B5317"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инвалида.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Создание условий для сохранения и укрепления физического и психического здоровья воспитанников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В течение 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учебного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года 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ДОУ проводилась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 к правилам личной гигиены. В течение учебного года медицинской сестрой совместно с врачом педиатром был проведен осмотр всех детей. В результате осмотра оценивалось физическое развитие и соматическое состояние ребёнка. Проводилась плановая диспансеризация детей всех возрастов врачами специалистами Выборгской детской городской поликлиники. По результатам диспансеризации, нуждающимся детям, назначено соответствующее лечение.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Питание в ДОУ осуществляется в соответствии с нормативными документами, сбалансирован суточный рацион по белкам, жирам, углеводам. Осуществляется постоянный контроль над поставкой продуктов и их закладкой. Выполнение норм по всем видам продуктов составило 100 %.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В группах  соблюдается санитарно-эпидемиологический режим. Плановые и генеральные уборки, проветривание, сквозное проветривание согласно графику, укрепление и маркировка оборудования, постельного белья, полотенец. Созданы все условия для проведения оздоровительных  мероприятий и педагоги используют их в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>полном объеме.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 xml:space="preserve"> В график контроля наряду с просмотром физкультурных занятий включалось наблюдение за организацией режимных процессов (умывание, подготовка к прогулке, прогулка и возвращение с прогулки). Тщательный контроль со стороны медицинской сестры</w:t>
      </w:r>
      <w:r w:rsidR="005E33F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(по согласованию)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ab/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. 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Результаты наблюдений показали, что воспитатели всех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Для повышения педагогической культуры родителей оформлены памятки по закаливанию, в каждой группе имеется карта физического развития детей, имеются памятки по профилактике ОРЗ и других вирусных инфекций.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Родители постоянно получают информацию об оздоровительной работе в ДОУ, проводятся родительские собрания, консультации, беседы, мероприятия, посвященные здоровью детей.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Реализация физкультурно-оздоровительной работы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 xml:space="preserve">Главной задачей воспитательно-образовательного процесса </w:t>
      </w:r>
      <w:r w:rsidR="003F655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было 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воспитанников </w:t>
      </w:r>
      <w:r w:rsidR="00DC7643"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через рациональное использование здоровьесберегающих технологий и формирование привычки к здоровому образу жизни</w:t>
      </w:r>
      <w:r w:rsidR="00DC7643"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за счет соблюдения двигательного режима, предупреждения интеллектуальных перегрузок, обеспечение комфортных эмоциональных условий, создание оптимального психологического климата в группах. </w:t>
      </w:r>
    </w:p>
    <w:p w:rsidR="004B5317" w:rsidRPr="004B5317" w:rsidRDefault="004B5317" w:rsidP="004B5317">
      <w:pPr>
        <w:widowControl w:val="0"/>
        <w:tabs>
          <w:tab w:val="left" w:pos="720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>В течение учебного года воспитателями реализовывался комплекс средств организации двигательной деятельности детей: физкультурная НОД, утренняя гимнастика, дыхательная, пальчиковая гимнастики, физкультурные досуги и праздники.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ДОУ созданы необходимые условия для физического развития: на площадках имеется необходимое оборудование для организации двигательной деятельности детей. Организуются разнообразные виды деятельности физической культурой согласно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>двигательному режиму в соответствии с возрастом и индивидуальными особенностями детей, обеспечивающие дифференцированный режим каждому ребёнку.</w:t>
      </w:r>
    </w:p>
    <w:p w:rsidR="004B5317" w:rsidRPr="004B5317" w:rsidRDefault="004B5317" w:rsidP="004B5317">
      <w:pPr>
        <w:widowControl w:val="0"/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>Задачи по сохранению и укреплению здоровья детей выполнялись в течение года с помощью следующих мероприятий:</w:t>
      </w:r>
    </w:p>
    <w:p w:rsidR="004B5317" w:rsidRPr="004B5317" w:rsidRDefault="004B5317" w:rsidP="004B531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Физкультурные развлечения с родителями. Воспитателями группы №3 был  проведён  </w:t>
      </w:r>
      <w:r w:rsidRPr="004B531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физкультурный досуг в старшей группе с участием родителей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 физкультурно-музыкальный досуг.</w:t>
      </w:r>
    </w:p>
    <w:p w:rsidR="004B5317" w:rsidRPr="004B5317" w:rsidRDefault="004B5317" w:rsidP="004B531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Консультация старшей медсестры для педагогов ДОУ «Приёмы проведения закаливающих процедур в детском саду».</w:t>
      </w:r>
    </w:p>
    <w:p w:rsidR="004B5317" w:rsidRPr="004B5317" w:rsidRDefault="004B5317" w:rsidP="004B531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Были проведены консультации для педагогов:</w:t>
      </w:r>
    </w:p>
    <w:p w:rsidR="004B5317" w:rsidRDefault="00875F0D" w:rsidP="003E5B0A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3E5B0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="003E5B0A" w:rsidRPr="003E5B0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«Примерный комплекс упражнений</w:t>
      </w:r>
      <w:r w:rsidR="003E5B0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="003E5B0A" w:rsidRPr="003E5B0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для профилактики осанки</w:t>
      </w:r>
      <w:r w:rsidR="003E5B0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="003E5B0A" w:rsidRPr="003E5B0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 детей 4-7 летнего возраста»</w:t>
      </w:r>
      <w:r w:rsidR="004B5317"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 провела воспитатель Кудрявцева Е.А.</w:t>
      </w:r>
      <w:r w:rsidR="007356A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;</w:t>
      </w:r>
    </w:p>
    <w:p w:rsidR="007356A5" w:rsidRPr="004B5317" w:rsidRDefault="007356A5" w:rsidP="003E5B0A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7356A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«Логоритмика - как способ развития речи и профилактика простудных заболеваний»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 провела музыкальный руководитель Сметюк Л.С.;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«Роль организации проведения прогулок в зимний период для формирования здорового образа жизни детей», провела воспитатель Кириловская Е.А.</w:t>
      </w:r>
    </w:p>
    <w:p w:rsidR="004B5317" w:rsidRPr="004B5317" w:rsidRDefault="004B5317" w:rsidP="004B531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Открытый просмотр</w:t>
      </w:r>
      <w:r w:rsid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="00875F0D" w:rsidRP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«Использование элементов массажа в коррекции речевого недоразвития»</w:t>
      </w:r>
      <w:r w:rsid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.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Учитель-дефектолог Павлова Л.И. поделилась опытом с педагогами.</w:t>
      </w:r>
    </w:p>
    <w:p w:rsidR="00875F0D" w:rsidRDefault="004B5317" w:rsidP="00875F0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течение года были проведены спортивные развлечения:  </w:t>
      </w:r>
      <w:r w:rsidR="003019A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Музыкально </w:t>
      </w:r>
      <w:r w:rsidR="00875F0D" w:rsidRP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спортивное развлечение « Каша густая - пища мужская»</w:t>
      </w:r>
      <w:r w:rsid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</w:t>
      </w:r>
      <w:r w:rsidR="00875F0D" w:rsidRP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«На круглой планете есть место всем на свете»- развлечение по правилам дорожного движения</w:t>
      </w:r>
      <w:r w:rsid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</w:t>
      </w:r>
      <w:r w:rsidR="00875F0D" w:rsidRP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«Осторожно, дорога!» - физкультурное развлечение</w:t>
      </w:r>
      <w:r w:rsid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:rsidR="00875F0D" w:rsidRDefault="00875F0D" w:rsidP="00875F0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Педагогический проект «Ловкие, быстрые, смелые»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 Педагоги группы №2 поделились своим опытом работы.</w:t>
      </w:r>
    </w:p>
    <w:p w:rsidR="004B5317" w:rsidRPr="00875F0D" w:rsidRDefault="004B5317" w:rsidP="004B531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875F0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Оформление папок - передвижек для родителей «Значение режима дня для физического развития ребенка», «Роль закаливающих процедур в сохранении и укреплении здоровья ребенка»</w:t>
      </w:r>
    </w:p>
    <w:p w:rsidR="004B5317" w:rsidRPr="004B5317" w:rsidRDefault="004B5317" w:rsidP="004B531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Оформлен стенд для педагогов ДОУ по охране безопасности жизнедеятельности детей.  Работа по обеспечению безопасности участников образовательного процесса четко планируется, работает комиссия по охране труда, проводится инструктаж педагогов в соответствии с планом мероприятий, оформлены уголки безопасности для сотрудников ДОУ и для детей в каждой группе.</w:t>
      </w:r>
    </w:p>
    <w:p w:rsidR="004B5317" w:rsidRPr="004B5317" w:rsidRDefault="004B5317" w:rsidP="004B531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Проводились практические занятия по эвакуации детей  при возникновении ЧС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>согласно графику плана организации мероприятий по безопасности.</w:t>
      </w:r>
    </w:p>
    <w:p w:rsidR="004B5317" w:rsidRPr="004B5317" w:rsidRDefault="004B5317" w:rsidP="004B531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Была проведена тематическая проверка «</w:t>
      </w:r>
      <w:r w:rsidR="00D55871" w:rsidRPr="00D5587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Создание условий для сохранения и укрепления здоровья детей в ДОУ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» с целью </w:t>
      </w:r>
      <w:r w:rsidRPr="004B53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проанализировать систему работы педагогического коллектива по организации оздоровления детей в условиях детского сада.</w:t>
      </w:r>
    </w:p>
    <w:p w:rsidR="004B5317" w:rsidRPr="004B5317" w:rsidRDefault="004B5317" w:rsidP="00D5587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firstLine="36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ab/>
        <w:t>С педагогами ДОУ регулярно проводятся</w:t>
      </w:r>
      <w:r w:rsidR="00666A52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педагогические совещания</w:t>
      </w:r>
      <w:r w:rsidRPr="004B5317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, семинары-практикумы, консультации, взаимопосещения, </w:t>
      </w:r>
      <w:r w:rsidR="00666A52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взаимопроверки, </w:t>
      </w:r>
      <w:r w:rsidRPr="004B5317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мастер-классы, на</w:t>
      </w:r>
      <w:r w:rsidR="007356A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правленные на решение вопросов сохранения и укрепления </w:t>
      </w:r>
      <w:r w:rsidRPr="004B5317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 здоровь</w:t>
      </w:r>
      <w:r w:rsidR="007356A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 xml:space="preserve">я </w:t>
      </w:r>
      <w:r w:rsidRPr="004B5317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дошкольников.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Кроме того, реализуется система работы с родителями по формированию основ ЗОЖ, направленная на повышение активности родителей. Она проявляется в их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предметно-развивающей среды в группах и на участках ДОУ, что способствует стимулированию положительной мотивации к здоровому образу жизни.</w:t>
      </w:r>
    </w:p>
    <w:p w:rsidR="004B5317" w:rsidRPr="004B5317" w:rsidRDefault="004B5317" w:rsidP="00D5587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Недостатки данного направления работы: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317" w:rsidRPr="004B5317" w:rsidRDefault="004B5317" w:rsidP="00D55871">
      <w:pPr>
        <w:tabs>
          <w:tab w:val="left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спортивного зала затрудняет работу над качеством физического развития дошкольников.</w:t>
      </w:r>
    </w:p>
    <w:p w:rsidR="004B5317" w:rsidRPr="004B5317" w:rsidRDefault="004B5317" w:rsidP="00D55871">
      <w:pPr>
        <w:tabs>
          <w:tab w:val="left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недостаточно выносного материала на прогулку. Необходимо пополнить играми и пособиями</w:t>
      </w:r>
      <w:r w:rsidR="00735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Вывод: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Подводя итоги  оздоровительно-профилактической  р</w:t>
      </w:r>
      <w:r w:rsidR="007356A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аботы  ДОУ за 2017 – 2018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учебный год, следует отметить, что она строилась с учетом физического развития и  имеющихся отклонений в состоянии здоровья детей, на основе наблюдений  состояния здоровья   и  уровня физической подготовленности детей.</w:t>
      </w:r>
    </w:p>
    <w:p w:rsidR="004B5317" w:rsidRPr="004B5317" w:rsidRDefault="004B5317" w:rsidP="00D5587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целом, можно говорить о том, что  реализация мероприятий по сохранению и </w:t>
      </w:r>
      <w:r w:rsidR="007356A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укреплению здоровья детей в 2017-2018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учебном году проведена коллективом успешно.</w:t>
      </w:r>
    </w:p>
    <w:p w:rsidR="004B5317" w:rsidRPr="004B5317" w:rsidRDefault="004B5317" w:rsidP="00D5587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Пути реализации  данного направления работы на новый учебный год:</w:t>
      </w:r>
    </w:p>
    <w:p w:rsidR="004B5317" w:rsidRPr="004B5317" w:rsidRDefault="004B5317" w:rsidP="00D5587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     - повышать уровень физкультурно-оздоровительной работы  с детьми.</w:t>
      </w:r>
    </w:p>
    <w:p w:rsidR="004B5317" w:rsidRPr="004B5317" w:rsidRDefault="004B5317" w:rsidP="00D5587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- продолжать совместную работу с родителями по </w:t>
      </w:r>
      <w:r w:rsidR="0047486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формированию у детей потребности и мотивации к сохранению и укреплению здоровья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 используя различные формы: консультации, родительские собрания, организации совместных досуговых мероприятий</w:t>
      </w:r>
      <w:r w:rsidR="0047486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</w:t>
      </w:r>
      <w:r w:rsidR="00474867" w:rsidRPr="0047486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="0047486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фотовыставки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и др.;</w:t>
      </w:r>
    </w:p>
    <w:p w:rsidR="004B5317" w:rsidRDefault="004B5317" w:rsidP="00D5587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-продолжать работу по профилактике  заболеваемо</w:t>
      </w:r>
      <w:r w:rsidR="007356A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сти и укреплению здоровья </w:t>
      </w:r>
      <w:r w:rsidR="007356A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>детей</w:t>
      </w:r>
    </w:p>
    <w:p w:rsidR="007356A5" w:rsidRPr="004B5317" w:rsidRDefault="007356A5" w:rsidP="00D5587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продолжать совершенствовать  предметно – развивающую среду;</w:t>
      </w:r>
    </w:p>
    <w:p w:rsidR="007356A5" w:rsidRPr="004B5317" w:rsidRDefault="007356A5" w:rsidP="00D55871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Для решения </w:t>
      </w:r>
      <w:r w:rsidR="007356A5"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второй годовой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задачи были реализованы следующие мероприятия: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firstLine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1. Консультации для педагогов</w:t>
      </w:r>
    </w:p>
    <w:p w:rsidR="00B13C77" w:rsidRDefault="004B5317" w:rsidP="00D5587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    </w:t>
      </w:r>
      <w:r w:rsidR="007356A5" w:rsidRPr="007356A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«Речевая развивающая среда в группах ДОУ»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, провела учитель-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логопед Бекетова М.Е.</w:t>
      </w:r>
    </w:p>
    <w:p w:rsidR="00B13C77" w:rsidRDefault="004B5317" w:rsidP="00D5587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</w:t>
      </w:r>
      <w:r w:rsidR="00B13C77" w:rsidRPr="00B13C7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«Семейное чтение как источник речевого развития и формирования интереса к книге»</w:t>
      </w:r>
      <w:r w:rsidR="0047486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провела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воспитатель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Новикова М.В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2. Открытый просмотр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B13C77" w:rsidRP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«Рассказывание по серии сюжетных картинок»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Учитель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- 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логопед Бекетова М.Е.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поделилась опытом с педагогами.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3. Семинар-практикум «Развитие звуковой культуры речи у детей дошкольного возраста».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Учитель-логопед Бекетова М.Е.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поделилась опытом с педагогами.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Педагоги получили практические рекомендации, которые в дальнейшем использовали в своей работе.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4. 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Мастер-класс </w:t>
      </w:r>
      <w:r w:rsidR="00B13C77" w:rsidRPr="00B13C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 «Настольный театр как форма РР детей»</w:t>
      </w:r>
      <w:r w:rsidR="00B13C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, провела учитель-дефектолог Богумилова Г. К.</w:t>
      </w:r>
      <w:r w:rsidR="003F655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.</w:t>
      </w:r>
      <w:r w:rsidR="00B13C7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3019A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Педагоги получили не только теоретические знания, но и практические рекомендации.</w:t>
      </w:r>
    </w:p>
    <w:p w:rsidR="004B5317" w:rsidRPr="004B5317" w:rsidRDefault="004B5317" w:rsidP="00D55871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5. В групп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ах были оформлены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выс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тавки «</w:t>
      </w:r>
      <w:r w:rsidR="00B13C77"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Книжки 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–</w:t>
      </w:r>
      <w:r w:rsidR="00B13C77"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самоделки</w:t>
      </w:r>
      <w:r w:rsidR="00B13C7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</w:t>
      </w:r>
      <w:r w:rsidR="00D5587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(</w:t>
      </w:r>
      <w:r w:rsidR="00D55871"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разные по технике изготовления и содержанию</w:t>
      </w:r>
      <w:r w:rsidR="00D5587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). П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роведена большая работа с родителями. Родители и дети творчески отнеслись к созданию книжной зоны.    </w:t>
      </w:r>
    </w:p>
    <w:p w:rsidR="004B5317" w:rsidRPr="004B5317" w:rsidRDefault="004B5317" w:rsidP="00D55871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   6. Проведено анкетирование родителей</w:t>
      </w:r>
      <w:r w:rsidR="00D5587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по вопросам приобщения к чтению.</w:t>
      </w:r>
    </w:p>
    <w:p w:rsidR="004B5317" w:rsidRPr="004B5317" w:rsidRDefault="004B5317" w:rsidP="00D55871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ab/>
        <w:t xml:space="preserve"> 7.</w:t>
      </w:r>
      <w:r w:rsidR="003019A2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3019A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роведена тематическая проверка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«Организация воспитательно-образовательной работы по развитию речи детей», которая показала эффективность проведенной работы.</w:t>
      </w:r>
    </w:p>
    <w:p w:rsidR="004B5317" w:rsidRPr="004B5317" w:rsidRDefault="004B5317" w:rsidP="00D55871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    8. В течение года проводились встречи с работниками библиотеки А.Аалто. Они знакомили детей с творчеством писателей, организовывали выставки, проводили беседы.</w:t>
      </w:r>
    </w:p>
    <w:p w:rsidR="004B5317" w:rsidRDefault="004B5317" w:rsidP="00D55871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      9. Педсовет </w:t>
      </w:r>
      <w:r w:rsidR="003019A2" w:rsidRPr="003019A2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ru-RU"/>
        </w:rPr>
        <w:t>« Развитие речи и речевого общения детей посредством произведений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»  прошел в форме деловой игры. Цель: </w:t>
      </w:r>
      <w:r w:rsidRPr="004B531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повышение профессиональной компетентности педагогов  в работе с детьми по развитию связной речи, овладение  практическими навыками работы.</w:t>
      </w:r>
    </w:p>
    <w:p w:rsidR="004B5317" w:rsidRDefault="004B5317" w:rsidP="005564AD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Недостатки данного направления работы:</w:t>
      </w:r>
    </w:p>
    <w:p w:rsidR="005564AD" w:rsidRDefault="004B5317" w:rsidP="00556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86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Проблема</w:t>
      </w:r>
      <w:r w:rsidRPr="0047486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 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развития речи детей остается одной из актуальных</w:t>
      </w:r>
      <w:r w:rsidR="005564A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</w:t>
      </w:r>
      <w:r w:rsidR="005564AD" w:rsidRPr="0019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находятся дети с тяжелейшими нарушениями речи и развития, а родители таких детей не включаются в процесс образования, не выполняют задания, которые дает учитель-логопед. </w:t>
      </w:r>
    </w:p>
    <w:p w:rsidR="005564AD" w:rsidRDefault="005564AD" w:rsidP="005172B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способствующие реализации образовательного процесса:</w:t>
      </w:r>
    </w:p>
    <w:p w:rsidR="005564AD" w:rsidRPr="001941E6" w:rsidRDefault="005564AD" w:rsidP="00556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-комплексный подход к использованию основных и дополнительных программ и технологий;</w:t>
      </w:r>
    </w:p>
    <w:p w:rsidR="005564AD" w:rsidRPr="001941E6" w:rsidRDefault="005564AD" w:rsidP="00556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E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-стремление педагогов к совершенствованию образовательного процесса посредством использования современных образовательных педагогических технологий.</w:t>
      </w:r>
    </w:p>
    <w:p w:rsidR="001941E6" w:rsidRPr="00D8566B" w:rsidRDefault="001941E6" w:rsidP="00556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коррекционной работы </w:t>
      </w:r>
      <w:r w:rsidR="00D8566B"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(в выпускной группе</w:t>
      </w:r>
      <w:r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1941E6" w:rsidRPr="00D8566B" w:rsidRDefault="00D8566B" w:rsidP="00556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чистой речью – 2 человека (30</w:t>
      </w:r>
      <w:r w:rsidR="001941E6"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</w:p>
    <w:p w:rsidR="001941E6" w:rsidRPr="00D8566B" w:rsidRDefault="001941E6" w:rsidP="00556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значит</w:t>
      </w:r>
      <w:r w:rsidR="00D8566B"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улучшением – 3человека (40</w:t>
      </w:r>
      <w:r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D8566B" w:rsidRPr="00D8566B" w:rsidRDefault="00D8566B" w:rsidP="00556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улучшением – 2 человека (30%)</w:t>
      </w:r>
    </w:p>
    <w:p w:rsidR="001941E6" w:rsidRPr="00D8566B" w:rsidRDefault="00D8566B" w:rsidP="00556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улучшений – 0</w:t>
      </w:r>
    </w:p>
    <w:p w:rsidR="005172BE" w:rsidRPr="001941E6" w:rsidRDefault="005172BE" w:rsidP="005172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можно сделать вывод образовательная деятельность в учреждении реализуется в целом на оптимальном уровне.</w:t>
      </w:r>
    </w:p>
    <w:p w:rsidR="0076686E" w:rsidRPr="001941E6" w:rsidRDefault="0076686E" w:rsidP="004B531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317" w:rsidRPr="004B5317" w:rsidRDefault="004B5317" w:rsidP="00A9306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Вывод:</w:t>
      </w:r>
    </w:p>
    <w:p w:rsidR="004B5317" w:rsidRPr="004B5317" w:rsidRDefault="005172BE" w:rsidP="00A9306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На будущий 2018-2019</w:t>
      </w:r>
      <w:r w:rsidR="004B5317"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учебный год следует продолжать работу по этому направлению и добиваться большей мотивации, инициативы детей к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диалогической речи посредством вовлечения детей в сюжетно-ролевую игру,</w:t>
      </w:r>
      <w:r w:rsidR="004B5317"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которая является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одним из основных средств</w:t>
      </w:r>
      <w:r w:rsidR="004B5317"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речевого развития. 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Анализ качества образования дошкольников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>Результаты выполнения образовательной программы ДОУ по направлениям</w:t>
      </w: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: социально-коммуникативное, познавательное, речевое, художественно-эстетическое, физическое развитие.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Система воспитательно-образовательного процесса в ДОУ, его организация строится на основе образовательной программы ДО.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Система получения данных о состоянии деятельности дошкольного учреждения и принятия решений обеспечивается посредством мониторинга. 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педсоветах, консилиумах.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Два раза в год воспитателями и специалистами проводится педагогическая диагностика индивидуального развития дошкольников по разным видам деятельности. Результаты диагностики позволяют планировать и организовывать дальнейшую работу, направленную на достижение качества, ориентироваться на индивидуальный подход, выявлять потенциальные возможности и способности каждого ребенка.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С целью определения уровня освоения детьми образовательной программы ДО и эффективности организации образовательного процесса в группах был проведен мониторинг освоения детьми образовательных областей. Мониторинг проводился на основе наблюдения, анализа продуктов детской деятельности и критериальных </w:t>
      </w: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lastRenderedPageBreak/>
        <w:t>диагностических методик. В результате мониторинга было выявлено следующее: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Анализ выполнения программы по направл</w:t>
      </w:r>
      <w:r w:rsidR="002E2E6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ениям показал, что ОП ДО  в 2017-2018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уч. г</w:t>
      </w:r>
    </w:p>
    <w:p w:rsidR="004B5317" w:rsidRPr="004B5317" w:rsidRDefault="000A6D07" w:rsidP="004B5317">
      <w:pPr>
        <w:widowControl w:val="0"/>
        <w:suppressAutoHyphens/>
        <w:autoSpaceDN w:val="0"/>
        <w:spacing w:after="0" w:line="360" w:lineRule="auto"/>
        <w:ind w:firstLine="14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выполнена на  68</w:t>
      </w:r>
      <w:r w:rsidR="004B5317"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527"/>
        <w:gridCol w:w="1565"/>
        <w:gridCol w:w="1619"/>
      </w:tblGrid>
      <w:tr w:rsidR="004E51DC" w:rsidRPr="004B5317" w:rsidTr="004B5317">
        <w:trPr>
          <w:trHeight w:val="677"/>
        </w:trPr>
        <w:tc>
          <w:tcPr>
            <w:tcW w:w="240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Образовательные области ООП ДО</w:t>
            </w:r>
          </w:p>
        </w:tc>
        <w:tc>
          <w:tcPr>
            <w:tcW w:w="1527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2015-2016</w:t>
            </w:r>
          </w:p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65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2016-2017</w:t>
            </w:r>
          </w:p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619" w:type="dxa"/>
          </w:tcPr>
          <w:p w:rsidR="004E51DC" w:rsidRPr="004B5317" w:rsidRDefault="004E51DC" w:rsidP="004E51D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2017-2018</w:t>
            </w:r>
          </w:p>
          <w:p w:rsidR="004E51DC" w:rsidRPr="004B5317" w:rsidRDefault="004E51DC" w:rsidP="004E51D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%</w:t>
            </w:r>
          </w:p>
        </w:tc>
      </w:tr>
      <w:tr w:rsidR="004E51DC" w:rsidRPr="004B5317" w:rsidTr="004B5317">
        <w:trPr>
          <w:trHeight w:val="427"/>
        </w:trPr>
        <w:tc>
          <w:tcPr>
            <w:tcW w:w="240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Физическое развитие  </w:t>
            </w:r>
          </w:p>
        </w:tc>
        <w:tc>
          <w:tcPr>
            <w:tcW w:w="1527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565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61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71</w:t>
            </w:r>
          </w:p>
        </w:tc>
      </w:tr>
      <w:tr w:rsidR="004E51DC" w:rsidRPr="004B5317" w:rsidTr="004B5317">
        <w:trPr>
          <w:trHeight w:val="412"/>
        </w:trPr>
        <w:tc>
          <w:tcPr>
            <w:tcW w:w="240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Познавательное развитие </w:t>
            </w:r>
          </w:p>
        </w:tc>
        <w:tc>
          <w:tcPr>
            <w:tcW w:w="1527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565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61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64</w:t>
            </w:r>
          </w:p>
        </w:tc>
      </w:tr>
      <w:tr w:rsidR="004E51DC" w:rsidRPr="004B5317" w:rsidTr="004B5317">
        <w:trPr>
          <w:trHeight w:val="841"/>
        </w:trPr>
        <w:tc>
          <w:tcPr>
            <w:tcW w:w="240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</w:tc>
        <w:tc>
          <w:tcPr>
            <w:tcW w:w="1527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565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61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69</w:t>
            </w:r>
          </w:p>
        </w:tc>
      </w:tr>
      <w:tr w:rsidR="004E51DC" w:rsidRPr="004B5317" w:rsidTr="004B5317">
        <w:trPr>
          <w:trHeight w:val="841"/>
        </w:trPr>
        <w:tc>
          <w:tcPr>
            <w:tcW w:w="240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Социально-коммуникативное развитие </w:t>
            </w:r>
          </w:p>
        </w:tc>
        <w:tc>
          <w:tcPr>
            <w:tcW w:w="1527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565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61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</w:tc>
      </w:tr>
      <w:tr w:rsidR="004E51DC" w:rsidRPr="004B5317" w:rsidTr="004B5317">
        <w:trPr>
          <w:trHeight w:val="412"/>
        </w:trPr>
        <w:tc>
          <w:tcPr>
            <w:tcW w:w="240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1527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565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61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69</w:t>
            </w:r>
          </w:p>
        </w:tc>
      </w:tr>
      <w:tr w:rsidR="004E51DC" w:rsidRPr="004B5317" w:rsidTr="004B5317">
        <w:trPr>
          <w:trHeight w:val="412"/>
        </w:trPr>
        <w:tc>
          <w:tcPr>
            <w:tcW w:w="240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527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565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619" w:type="dxa"/>
          </w:tcPr>
          <w:p w:rsidR="004E51DC" w:rsidRPr="004B5317" w:rsidRDefault="004E51DC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68</w:t>
            </w:r>
          </w:p>
        </w:tc>
      </w:tr>
    </w:tbl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ab/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</w:p>
    <w:p w:rsidR="004B5317" w:rsidRPr="004B5317" w:rsidRDefault="004B5317" w:rsidP="004B531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таблица</w:t>
      </w:r>
    </w:p>
    <w:p w:rsidR="004B5317" w:rsidRPr="004B5317" w:rsidRDefault="004B5317" w:rsidP="004B5317">
      <w:pPr>
        <w:shd w:val="clear" w:color="auto" w:fill="FFFFFF"/>
        <w:spacing w:after="0" w:line="30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освоения образовательных областей </w:t>
      </w:r>
      <w:r w:rsidR="004D05B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за 2017 -2018</w:t>
      </w: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учебный год 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1559"/>
        <w:gridCol w:w="1276"/>
        <w:gridCol w:w="1417"/>
        <w:gridCol w:w="1559"/>
        <w:gridCol w:w="1276"/>
      </w:tblGrid>
      <w:tr w:rsidR="004B5317" w:rsidRPr="004B5317" w:rsidTr="004B5317">
        <w:trPr>
          <w:trHeight w:val="1159"/>
        </w:trPr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Группы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3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Начало года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(уровни)</w:t>
            </w:r>
          </w:p>
        </w:tc>
        <w:tc>
          <w:tcPr>
            <w:tcW w:w="4252" w:type="dxa"/>
            <w:gridSpan w:val="3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Конец года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(уровни)</w:t>
            </w:r>
          </w:p>
        </w:tc>
      </w:tr>
      <w:tr w:rsidR="004B5317" w:rsidRPr="004B5317" w:rsidTr="004B5317">
        <w:trPr>
          <w:trHeight w:val="293"/>
        </w:trPr>
        <w:tc>
          <w:tcPr>
            <w:tcW w:w="1384" w:type="dxa"/>
            <w:vMerge w:val="restart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Высокий</w:t>
            </w:r>
          </w:p>
        </w:tc>
      </w:tr>
      <w:tr w:rsidR="004B5317" w:rsidRPr="004B5317" w:rsidTr="004B5317">
        <w:trPr>
          <w:trHeight w:val="282"/>
        </w:trPr>
        <w:tc>
          <w:tcPr>
            <w:tcW w:w="1384" w:type="dxa"/>
            <w:vMerge/>
            <w:tcBorders>
              <w:tl2br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4B5317" w:rsidRPr="004B5317" w:rsidTr="004B5317">
        <w:trPr>
          <w:trHeight w:val="282"/>
        </w:trPr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№2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4B5317" w:rsidRPr="004B5317" w:rsidTr="004B5317">
        <w:trPr>
          <w:trHeight w:val="282"/>
        </w:trPr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№3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</w:t>
            </w:r>
          </w:p>
        </w:tc>
      </w:tr>
      <w:tr w:rsidR="004B5317" w:rsidRPr="004B5317" w:rsidTr="004B5317">
        <w:trPr>
          <w:trHeight w:val="298"/>
        </w:trPr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№4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317" w:rsidRPr="004B5317" w:rsidRDefault="00E068F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4B5317" w:rsidRPr="004B5317" w:rsidTr="004B5317">
        <w:trPr>
          <w:trHeight w:val="579"/>
        </w:trPr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5317" w:rsidRPr="004B5317" w:rsidRDefault="004D05B9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8ч / 15</w:t>
            </w:r>
            <w:r w:rsidR="004B5317"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5317" w:rsidRPr="004B5317" w:rsidRDefault="004D05B9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22ч / 40</w:t>
            </w:r>
            <w:r w:rsidR="004B5317"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5317" w:rsidRPr="004B5317" w:rsidRDefault="004D05B9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25ч/ 45</w:t>
            </w:r>
            <w:r w:rsidR="004B5317"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5317" w:rsidRPr="004B5317" w:rsidRDefault="004D05B9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6ч / 10</w:t>
            </w:r>
            <w:r w:rsidR="004B5317"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5317" w:rsidRPr="004B5317" w:rsidRDefault="004D05B9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19ч / 3</w:t>
            </w:r>
            <w:r w:rsidR="004B5317"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  <w:r w:rsidR="004D05B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0ч / 55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%</w:t>
            </w:r>
          </w:p>
        </w:tc>
      </w:tr>
    </w:tbl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ab/>
        <w:t>При сравнении полученных данных с результатами осеннего этапа мониторинга можно увидеть положительную динамику. Уровень и качество подготовки воспитанников соответствует требованиям реализуемых программ. Таким образом, можно сделать вывод о слаженной работе специалистов и воспитателей по реализации поставленных задач.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Итоги данного мониторинга помогут при определении годовых задач на 2017-2018 учебный год, а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ab/>
        <w:t xml:space="preserve">В минувшем году были выявлены </w:t>
      </w:r>
      <w:r w:rsidRPr="00DC615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следующие проблемы</w:t>
      </w: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B7"/>
      </w: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Родители не прислушивались к советам педагога и продолжали нарушать режим дня, поздно приводили детей в детский сад. Они пропускали утреннюю зарядку, завтрак, а иногда непрерывную образовательную деятельность.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B7"/>
      </w: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результатам мониторинга самыми проблемными оказались образовательные области «физическое развитие» и «художественно-эстетическое развитие».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Готовность детей к школе</w:t>
      </w:r>
    </w:p>
    <w:tbl>
      <w:tblPr>
        <w:tblW w:w="86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3"/>
        <w:gridCol w:w="1059"/>
        <w:gridCol w:w="1537"/>
        <w:gridCol w:w="1861"/>
        <w:gridCol w:w="1844"/>
      </w:tblGrid>
      <w:tr w:rsidR="004B5317" w:rsidRPr="004B5317" w:rsidTr="004B5317"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4B5317" w:rsidRPr="004B5317" w:rsidTr="004B5317"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D05B9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782DD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782DD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 / 90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782DD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/ 10</w:t>
            </w:r>
            <w:r w:rsidR="004B5317"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782DDB" w:rsidP="004B53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2DDB" w:rsidRDefault="004B5317" w:rsidP="004B531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диагностики готовности воспитанников к обучению в школе показал, что большинство детей являются зрелыми для школьного обучения. Характерными отклонениями в развитии школьно – значимых функций следует отметить: слабую произвольность поведения, саморегуляцию, средний уровень развития мотивации учебной деятельности, индивидуальные возможности детей, связанные со здоровьем. </w:t>
      </w:r>
    </w:p>
    <w:p w:rsidR="004B5317" w:rsidRPr="004B5317" w:rsidRDefault="004B5317" w:rsidP="004B531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Перспектива: индивидуальная, подгрупповая работа воспитателей и специалистов с детьми на развитие произвольного поведения,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развития психических процессов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тематических занятий, дидактических игр), внесение в родительский уголок информации «Готовность детей к школе», консультации педагога-психолога «Трудности первоклассника».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  <w:t>Анализ предметно-пространственной развивающей среды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В детском саду созданы  условия для развития ребёнка дошкольного возраста. 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способствует ознакомлению детей с явлениями и предметами природы,  окружающей жизни, развитию их речи, формированию поведенческих навыков и общению. Дети  имеют свободный доступ к игровому оборудованию, к средствам для свободной изобразительной   деятельности.  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B531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ab/>
        <w:t xml:space="preserve">Групповые комнаты оснащены детской мебелью. Для игровой деятельности детей оборудованы игровые уголки. Организационная среда групп  включает: центры сюжетно-ролевой игры, познавательной деятельности, художественного творчества, здоровья, строительно - конструированных игр с соответствующим оснащением дидактическими и игровыми пособиями. Развивающая предметно-пространственная среда включает разнообразные средства обучения (используется дидактический, игровой, учебный материал), учитывает перспективы развития детей, их дифференцированные потребности, способствует всестороннему развитию личности. В библиотеке каждой группы имеется коллекция красочно иллюстрированных энциклопедий, сборников сказок, произведений детских писателей и поэтов. Ежегодно развивающая среда групп пополняется и меняется в соответствие с возрастом детей. Для музыкально-эстетической деятельности имеются различного вида театры – пальчиковый, теневой, настольный, кукольный, театр </w:t>
      </w:r>
      <w:r w:rsidRPr="004B531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lastRenderedPageBreak/>
        <w:t>«перчатки», би-ба-бо, атрибуты и оборудование для их показа; музыкальные инструменты, детские костюмы. В каждой группе собран материал для сенсорного развития: коврики, вкладыши, шнуровки, традиционные игровые пособия. Для организации игровой деятельности детей имеется игровая мебель, мягкие модули, уголки уединения, развивающие игры, лего - конструкторы.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ab/>
        <w:t>Большое внимание педагогами уделяется развитию творческих способностей в ООД и в свободной деятельности. В группах оборудованы уголки для самостоятельной творческой деятельности детей, продуктивной деятельности: предметы декоративно-прикладного искусства, оборудование для рисования, аппликации, лепки.</w:t>
      </w:r>
    </w:p>
    <w:p w:rsidR="00782DDB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каждой возрастной группы есть отдельный участок, на котором размещены: веранда, песочницы, малые игровые и спортивные постройки.</w:t>
      </w:r>
    </w:p>
    <w:p w:rsidR="004B5317" w:rsidRPr="004B5317" w:rsidRDefault="004B5317" w:rsidP="004B531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При 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</w:t>
      </w:r>
    </w:p>
    <w:p w:rsidR="004B5317" w:rsidRPr="004B5317" w:rsidRDefault="004B5317" w:rsidP="004B5317">
      <w:pPr>
        <w:widowControl w:val="0"/>
        <w:tabs>
          <w:tab w:val="left" w:pos="154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/>
        </w:rPr>
        <w:tab/>
      </w:r>
    </w:p>
    <w:p w:rsidR="004B5317" w:rsidRPr="004B5317" w:rsidRDefault="004B5317" w:rsidP="004B5317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317" w:rsidRPr="004B5317" w:rsidRDefault="004B5317" w:rsidP="004B5317">
      <w:pPr>
        <w:tabs>
          <w:tab w:val="left" w:pos="709"/>
        </w:tabs>
        <w:spacing w:after="0" w:line="270" w:lineRule="atLeast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Проектно-исследовательская деятельность</w:t>
      </w:r>
    </w:p>
    <w:p w:rsidR="004B5317" w:rsidRPr="004B5317" w:rsidRDefault="004B5317" w:rsidP="004B5317">
      <w:pPr>
        <w:spacing w:after="0" w:line="270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317" w:rsidRPr="004B5317" w:rsidRDefault="004B5317" w:rsidP="004B531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</w:t>
      </w:r>
      <w:r w:rsidR="007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 проходит </w:t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  системы обучения и внедрения технологии проектно-исследовательской деятельности в образовательный процесс. </w:t>
      </w:r>
    </w:p>
    <w:p w:rsidR="004B5317" w:rsidRPr="00782DDB" w:rsidRDefault="00782DDB" w:rsidP="004B5317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 ДОУ в течение 2017-2018</w:t>
      </w:r>
      <w:r w:rsidR="004B5317"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реализовали совместные (</w:t>
      </w:r>
      <w:r w:rsidR="004B5317" w:rsidRPr="004B5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педагоги, родители и дети</w:t>
      </w:r>
      <w:r w:rsidR="004B5317"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B5317" w:rsidRPr="00782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проекты:</w:t>
      </w:r>
    </w:p>
    <w:p w:rsidR="004B5317" w:rsidRPr="00902722" w:rsidRDefault="004B5317" w:rsidP="004B5317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№1</w:t>
      </w:r>
    </w:p>
    <w:p w:rsidR="004B5317" w:rsidRPr="00902722" w:rsidRDefault="00902722" w:rsidP="004B53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«Посадка лука», «Мамин день»</w:t>
      </w:r>
    </w:p>
    <w:p w:rsidR="004B5317" w:rsidRPr="004B5317" w:rsidRDefault="004B5317" w:rsidP="004B531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№2</w:t>
      </w:r>
    </w:p>
    <w:p w:rsidR="004B5317" w:rsidRPr="004B5317" w:rsidRDefault="004B5317" w:rsidP="004B531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«Овеян воинской славой», «</w:t>
      </w:r>
      <w:r w:rsidR="005F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город</w:t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«Книжкины именины»</w:t>
      </w:r>
    </w:p>
    <w:p w:rsidR="004B5317" w:rsidRPr="004B5317" w:rsidRDefault="004B5317" w:rsidP="004B531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№4</w:t>
      </w:r>
    </w:p>
    <w:p w:rsidR="004B5317" w:rsidRPr="004B5317" w:rsidRDefault="004B5317" w:rsidP="004B5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золотая</w:t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«Зимние забавы»</w:t>
      </w:r>
    </w:p>
    <w:p w:rsidR="004B5317" w:rsidRPr="004B5317" w:rsidRDefault="004B5317" w:rsidP="004B5317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317" w:rsidRPr="004B5317" w:rsidRDefault="004B5317" w:rsidP="005F03D8">
      <w:pPr>
        <w:tabs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-  это особый механизм взаимодействия семьи и ДОУ.</w:t>
      </w:r>
      <w:r w:rsidR="005F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большинство родителей и другие члены семей наших воспитанников активно включаются в работу по реализации проектов.  Родители    обсуждают  интересующие их вопросы с педагогами, участвуют в организации и проведении разных мероприятий. Родители, участвуя в реализации проекта, являются не только источником информации, реальной помощи и поддержки ребенку и педагогу в проце</w:t>
      </w:r>
      <w:r w:rsidR="005F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 работы над проектом, но так</w:t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стали непосредственными участниками образовательного процесса.</w:t>
      </w:r>
    </w:p>
    <w:p w:rsidR="004B5317" w:rsidRPr="004B5317" w:rsidRDefault="004B5317" w:rsidP="004B531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317" w:rsidRPr="004B5317" w:rsidRDefault="004B5317" w:rsidP="004B5317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Внедрение в образовательный процесс метода проектов 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 требования ФГОС ДО: воспитывать в детях самостоятельность и инициативу, организовывать совместную деятельность с родителями.</w:t>
      </w:r>
    </w:p>
    <w:p w:rsidR="004B5317" w:rsidRPr="004B5317" w:rsidRDefault="004B5317" w:rsidP="004B5317">
      <w:pPr>
        <w:widowControl w:val="0"/>
        <w:tabs>
          <w:tab w:val="left" w:pos="154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ab/>
        <w:t>Анализ системы взаимодействия с родителями воспитанников.</w:t>
      </w:r>
    </w:p>
    <w:p w:rsidR="003B65A4" w:rsidRPr="00493FE6" w:rsidRDefault="004B5317" w:rsidP="00036774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ab/>
        <w:t xml:space="preserve">Работе с семьей в ДОУ уделяется серьезное внимание. </w:t>
      </w:r>
      <w:r w:rsidR="003B65A4" w:rsidRPr="00493FE6">
        <w:rPr>
          <w:rFonts w:ascii="Times New Roman" w:hAnsi="Times New Roman" w:cs="Times New Roman"/>
          <w:sz w:val="24"/>
          <w:szCs w:val="24"/>
        </w:rPr>
        <w:t xml:space="preserve">Коллективом детского сада были созданы условия для организации работы с родителями. Сотрудничество с родителями воспитанников и активное включение их в деятельность является основной </w:t>
      </w:r>
      <w:r w:rsidR="003B65A4" w:rsidRPr="00493FE6">
        <w:rPr>
          <w:rFonts w:ascii="Times New Roman" w:hAnsi="Times New Roman" w:cs="Times New Roman"/>
          <w:sz w:val="24"/>
          <w:szCs w:val="24"/>
        </w:rPr>
        <w:lastRenderedPageBreak/>
        <w:t>задачей педагогического коллектива. На сегодняшний день родители выступают не только в роли заказчика, но и имеют возможность объективно оценить уровень работы ДО через</w:t>
      </w:r>
      <w:r w:rsidR="003B65A4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="003B65A4" w:rsidRPr="00493FE6">
        <w:rPr>
          <w:rFonts w:ascii="Times New Roman" w:hAnsi="Times New Roman" w:cs="Times New Roman"/>
          <w:sz w:val="24"/>
          <w:szCs w:val="24"/>
        </w:rPr>
        <w:t xml:space="preserve">. </w:t>
      </w:r>
      <w:r w:rsidR="00036774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Удовлетворённость качеством образовательных услуг </w:t>
      </w:r>
      <w:r w:rsidR="00036774"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по итогам анкет</w:t>
      </w:r>
      <w:r w:rsidR="00036774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ирования родителей составляет 93</w:t>
      </w:r>
      <w:r w:rsidR="00036774"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%.</w:t>
      </w:r>
      <w:r w:rsidR="00036774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 </w:t>
      </w:r>
      <w:r w:rsidR="003B65A4" w:rsidRPr="00493FE6">
        <w:rPr>
          <w:rFonts w:ascii="Times New Roman" w:hAnsi="Times New Roman" w:cs="Times New Roman"/>
          <w:sz w:val="24"/>
          <w:szCs w:val="24"/>
        </w:rPr>
        <w:t>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 Основная цель работы с родителями это формиров</w:t>
      </w:r>
      <w:r w:rsidR="003B65A4">
        <w:rPr>
          <w:rFonts w:ascii="Times New Roman" w:hAnsi="Times New Roman" w:cs="Times New Roman"/>
          <w:sz w:val="24"/>
          <w:szCs w:val="24"/>
        </w:rPr>
        <w:t>ание гармоничных взаимоотношений</w:t>
      </w:r>
      <w:r w:rsidR="003B65A4" w:rsidRPr="00493FE6">
        <w:rPr>
          <w:rFonts w:ascii="Times New Roman" w:hAnsi="Times New Roman" w:cs="Times New Roman"/>
          <w:sz w:val="24"/>
          <w:szCs w:val="24"/>
        </w:rPr>
        <w:t xml:space="preserve"> детей и родителей,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3B65A4" w:rsidRPr="004B5317" w:rsidRDefault="003B65A4" w:rsidP="003B65A4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93FE6">
        <w:rPr>
          <w:rFonts w:ascii="Times New Roman" w:hAnsi="Times New Roman" w:cs="Times New Roman"/>
          <w:sz w:val="24"/>
          <w:szCs w:val="24"/>
        </w:rPr>
        <w:t>    Дошкольное учр</w:t>
      </w:r>
      <w:r>
        <w:rPr>
          <w:rFonts w:ascii="Times New Roman" w:hAnsi="Times New Roman" w:cs="Times New Roman"/>
          <w:sz w:val="24"/>
          <w:szCs w:val="24"/>
        </w:rPr>
        <w:t>еждение  в 2017-2018</w:t>
      </w:r>
      <w:r w:rsidRPr="00493FE6">
        <w:rPr>
          <w:rFonts w:ascii="Times New Roman" w:hAnsi="Times New Roman" w:cs="Times New Roman"/>
          <w:sz w:val="24"/>
          <w:szCs w:val="24"/>
        </w:rPr>
        <w:t xml:space="preserve"> г. проводил планомерную работу с родителями, подчиненную единой цели – созданию единого образовательного пространства детский сада и семьи.  В каждой возрастной группе проведены собрания по плану. Пропаганда педагогических  знаний ведется через систему наглядной агитации и дифференцированного подхода к каждой семье. Воспитатели дают рекомендации по организации досуга детей, проводят опросы и  анкетирование, привлекают к организации экскурсий и прогулок, организуют конкурсы для демонстрации семейного творчества. Родители принимают активное участие в оформлении пространственно – развивающей среды в группах, участвуют в праздничных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развлечения</w:t>
      </w:r>
      <w:r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х, досугах, выставках</w:t>
      </w: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 совместного детско-родительского творчества</w:t>
      </w:r>
      <w:r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. </w:t>
      </w: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Воспитатели привлекают родителей к участию в совместных проектах.</w:t>
      </w:r>
    </w:p>
    <w:p w:rsidR="003B65A4" w:rsidRDefault="003B65A4" w:rsidP="003B65A4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ab/>
      </w:r>
      <w:r w:rsidR="004B5317"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Специалистами детского сада оказывалась информационно-методическая помощь родителям. </w:t>
      </w:r>
      <w:r w:rsidR="00036774"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Для родителей подготовлены стенды, на которых размещается информация по вопросам воспитания и обучения детей. Проводятся индивидуальные и групповые консультации.</w:t>
      </w:r>
    </w:p>
    <w:p w:rsidR="004B5317" w:rsidRPr="004B5317" w:rsidRDefault="003B65A4" w:rsidP="003B65A4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ab/>
      </w:r>
      <w:r w:rsidR="004B5317"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В апреле прошёл День открытых дверей, во время которых, родители смогли увидеть своих детей во время воспитательно-образовательного процесса</w:t>
      </w:r>
      <w:r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 и быть активными его участниками</w:t>
      </w:r>
      <w:r w:rsidR="004B5317"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.</w:t>
      </w:r>
    </w:p>
    <w:p w:rsidR="004B5317" w:rsidRPr="004B5317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ab/>
        <w:t>Взаимодействие с родителями воспитанников ДОУ строится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</w:t>
      </w:r>
    </w:p>
    <w:p w:rsidR="004B5317" w:rsidRPr="004B5317" w:rsidRDefault="004B5317" w:rsidP="008C3270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br/>
        <w:t xml:space="preserve"> </w:t>
      </w:r>
      <w:r w:rsidRPr="004B5317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ab/>
      </w:r>
      <w:r w:rsidRPr="004B5317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/>
        </w:rPr>
        <w:t>Анализ работы с социумом и другими организациями.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рамках осуществления взаимодействия с социумом воспитанники ДОУ посещали театр «Святая крепость», Выборгский Эрмитаж. Для старших дошкольников были организованы экскурсии в библиотеку с целью формирования у детей устойчивого интереса к произведениям литературы. Были организованы целевые прогулки в парк, на площадь Выборгских полков. Также дошкольники посещали музей в Выборгском замке. Данное социальное партнёрство способствовало социализации дошкольников, знакомству с окружающей действительностью.</w:t>
      </w:r>
    </w:p>
    <w:p w:rsidR="004B5317" w:rsidRPr="004B5317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ab/>
      </w:r>
    </w:p>
    <w:p w:rsidR="0038263C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ab/>
      </w:r>
    </w:p>
    <w:p w:rsidR="0038263C" w:rsidRDefault="0038263C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:rsidR="004B5317" w:rsidRPr="004B5317" w:rsidRDefault="0038263C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lastRenderedPageBreak/>
        <w:tab/>
      </w:r>
      <w:r w:rsidR="004B5317" w:rsidRPr="004B5317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Анализ методической работы </w:t>
      </w:r>
    </w:p>
    <w:p w:rsidR="004B5317" w:rsidRPr="004B5317" w:rsidRDefault="004B5317" w:rsidP="004B5317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Методическая работа в ДОУ 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 – образовательного процесса.</w:t>
      </w:r>
      <w:r w:rsidRPr="004B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B5317" w:rsidRPr="004B5317" w:rsidRDefault="004B5317" w:rsidP="004B5317">
      <w:pPr>
        <w:widowControl w:val="0"/>
        <w:tabs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      Работа коллектива детского сада строилась и проводилась на основе требований Устава ДОУ, локальных актов детского сада, с учётом требований ФГОС ДО, а также согласно методической теме ДОУ: «Повышение профессиональной компетентности педагогов в процессе осуществления взаимодействия с семьями воспитанников при формировании навыков здорового образа жизни детей».</w:t>
      </w:r>
    </w:p>
    <w:p w:rsidR="004B5317" w:rsidRPr="004B5317" w:rsidRDefault="004B5317" w:rsidP="004B531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сегодняшний день в ДОУ работает профессиональный и образованный педагогический коллектив, обладающий высоким культурным уровнем. В детском саду созданы условия для профессионального роста и повышения уровня педагогического мастерства: функционирует методический кабинет, идёт 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пополнение кабинета методической и художественной литературой.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2017-2018 учебном году   коллектив детского сада достиг определенных успехов  в  педагогической деятельности: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1. Наблюдается положительная динамика при организации адаптации детей. Планомерная организация работы и ответственный подход воспитателей, грамотно построенная работа с родителями воспитанников, позволяют детям более легко перенести процесс адаптации к детскому саду.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2. В 2017-2018 учебном году   проводилась эффективная работа по повышению профессионального мастерства и развитию творчества педагогов через непрерывное  образование на курсах повышения квалификации (12 чел.) и через самообразование. Каждый педагог ДОУ работал над своей выбранной темой по самообразованию и представлял ее в течение года в различных формах.</w:t>
      </w:r>
    </w:p>
    <w:p w:rsidR="004B5317" w:rsidRPr="004B5317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ab/>
        <w:t>Успех работы ДОУ во многом зависит от качества методической работы с кадрами.</w:t>
      </w:r>
    </w:p>
    <w:p w:rsidR="004B5317" w:rsidRPr="004B5317" w:rsidRDefault="004B5317" w:rsidP="004B5317">
      <w:pPr>
        <w:widowControl w:val="0"/>
        <w:tabs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Кадровое обеспечение</w:t>
      </w:r>
    </w:p>
    <w:tbl>
      <w:tblPr>
        <w:tblW w:w="10279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"/>
        <w:gridCol w:w="2127"/>
        <w:gridCol w:w="1134"/>
        <w:gridCol w:w="1625"/>
        <w:gridCol w:w="1134"/>
        <w:gridCol w:w="1048"/>
        <w:gridCol w:w="1273"/>
        <w:gridCol w:w="1655"/>
      </w:tblGrid>
      <w:tr w:rsidR="00045EB0" w:rsidRPr="004B5317" w:rsidTr="00045EB0">
        <w:trPr>
          <w:trHeight w:val="322"/>
        </w:trPr>
        <w:tc>
          <w:tcPr>
            <w:tcW w:w="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EB0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№</w:t>
            </w:r>
          </w:p>
          <w:p w:rsidR="00045EB0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EB0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Педагогические кадры</w:t>
            </w:r>
          </w:p>
        </w:tc>
        <w:tc>
          <w:tcPr>
            <w:tcW w:w="27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EB0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5110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45EB0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Категория</w:t>
            </w:r>
          </w:p>
        </w:tc>
      </w:tr>
      <w:tr w:rsidR="004B5317" w:rsidRPr="004B5317" w:rsidTr="00045EB0">
        <w:trPr>
          <w:trHeight w:val="147"/>
        </w:trPr>
        <w:tc>
          <w:tcPr>
            <w:tcW w:w="28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Среднее/</w:t>
            </w:r>
          </w:p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специальное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Не имеют категории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Соответствие занимаемой должности</w:t>
            </w:r>
          </w:p>
        </w:tc>
      </w:tr>
      <w:tr w:rsidR="004B5317" w:rsidRPr="004B5317" w:rsidTr="00045EB0">
        <w:trPr>
          <w:trHeight w:val="322"/>
        </w:trPr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045EB0">
        <w:trPr>
          <w:trHeight w:val="414"/>
        </w:trPr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Муз.руководитель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045EB0">
        <w:trPr>
          <w:trHeight w:val="375"/>
        </w:trPr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Воспитатели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045EB0">
        <w:trPr>
          <w:trHeight w:val="245"/>
        </w:trPr>
        <w:tc>
          <w:tcPr>
            <w:tcW w:w="28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Учитель-дефектолог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045EB0">
        <w:trPr>
          <w:trHeight w:val="645"/>
        </w:trPr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D5C2C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Учитель</w:t>
            </w:r>
            <w:r w:rsidR="004B5317"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– логопед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045EB0">
        <w:trPr>
          <w:trHeight w:val="645"/>
        </w:trPr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045EB0">
        <w:trPr>
          <w:trHeight w:val="322"/>
        </w:trPr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8/ 53</w:t>
            </w:r>
            <w:r w:rsidR="004B5317"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7 / 47</w:t>
            </w:r>
            <w:r w:rsidR="004B5317"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14</w:t>
            </w:r>
            <w:r w:rsidR="004B5317"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/94</w:t>
            </w:r>
            <w:r w:rsidR="004B5317"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045EB0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 / 6</w:t>
            </w:r>
            <w:r w:rsidR="004B5317" w:rsidRPr="004B5317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5317" w:rsidRPr="004B5317" w:rsidRDefault="004B5317" w:rsidP="004B5317">
            <w:pPr>
              <w:widowControl w:val="0"/>
              <w:tabs>
                <w:tab w:val="left" w:pos="1545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4B5317" w:rsidRPr="004B5317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ab/>
      </w:r>
    </w:p>
    <w:p w:rsidR="004B5317" w:rsidRPr="004B5317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lastRenderedPageBreak/>
        <w:t xml:space="preserve"> </w:t>
      </w: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ab/>
        <w:t> 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рамках реализации плана методической работы были проведены </w:t>
      </w:r>
      <w:r w:rsidRPr="00DC615D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педагогические советы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на темы:</w:t>
      </w:r>
    </w:p>
    <w:p w:rsidR="004B5317" w:rsidRPr="004B5317" w:rsidRDefault="004B5317" w:rsidP="004B5317">
      <w:pPr>
        <w:widowControl w:val="0"/>
        <w:tabs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№ 1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(установочный) 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«Организация деятельности п</w:t>
      </w:r>
      <w:r w:rsidR="00045EB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едагогического коллектива в 2017-2018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 учебном году»</w:t>
      </w:r>
    </w:p>
    <w:p w:rsidR="00F25AAC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№ 2 </w:t>
      </w:r>
      <w:r w:rsidR="00F25AAC" w:rsidRPr="00F25AAC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ru-RU"/>
        </w:rPr>
        <w:t>«Система работы по формированию у дошкольников привычки к здоровому образу жизни»</w:t>
      </w:r>
    </w:p>
    <w:p w:rsidR="00F25AAC" w:rsidRPr="004B5317" w:rsidRDefault="004B5317" w:rsidP="00F25A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№ 3 </w:t>
      </w:r>
      <w:r w:rsidR="00F25AAC"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Нетрадиционный педагогический совет (с элементами деловой игры и практикума). </w:t>
      </w:r>
    </w:p>
    <w:p w:rsidR="00F25AAC" w:rsidRPr="004B5317" w:rsidRDefault="00F25AAC" w:rsidP="00F25A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F25AAC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ru-RU"/>
        </w:rPr>
        <w:t xml:space="preserve"> « Развитие речи и речевого общения детей посредством произведений художественной литературы»</w:t>
      </w:r>
      <w:r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ru-RU"/>
        </w:rPr>
        <w:t xml:space="preserve">. </w:t>
      </w:r>
    </w:p>
    <w:p w:rsidR="004B5317" w:rsidRPr="004B5317" w:rsidRDefault="004B5317" w:rsidP="00426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№4 </w:t>
      </w:r>
      <w:r w:rsidR="004265CC" w:rsidRPr="00D5341F">
        <w:rPr>
          <w:rFonts w:ascii="Times New Roman" w:hAnsi="Times New Roman" w:cs="Times New Roman"/>
          <w:sz w:val="24"/>
          <w:szCs w:val="24"/>
        </w:rPr>
        <w:t>«Анализ результ</w:t>
      </w:r>
      <w:r w:rsidR="004265CC">
        <w:rPr>
          <w:rFonts w:ascii="Times New Roman" w:hAnsi="Times New Roman" w:cs="Times New Roman"/>
          <w:sz w:val="24"/>
          <w:szCs w:val="24"/>
        </w:rPr>
        <w:t>атов деятельности МБДОУ  за 2017-2018</w:t>
      </w:r>
      <w:r w:rsidR="004265CC" w:rsidRPr="00D5341F">
        <w:rPr>
          <w:rFonts w:ascii="Times New Roman" w:hAnsi="Times New Roman" w:cs="Times New Roman"/>
          <w:sz w:val="24"/>
          <w:szCs w:val="24"/>
        </w:rPr>
        <w:t xml:space="preserve"> учебный год. Готовность к  летнему оздоровительному</w:t>
      </w:r>
      <w:r w:rsidR="004265CC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4265CC" w:rsidRPr="00D5341F">
        <w:rPr>
          <w:rFonts w:ascii="Times New Roman" w:hAnsi="Times New Roman" w:cs="Times New Roman"/>
          <w:sz w:val="24"/>
          <w:szCs w:val="24"/>
        </w:rPr>
        <w:t>. Основные нап</w:t>
      </w:r>
      <w:r w:rsidR="004265CC">
        <w:rPr>
          <w:rFonts w:ascii="Times New Roman" w:hAnsi="Times New Roman" w:cs="Times New Roman"/>
          <w:sz w:val="24"/>
          <w:szCs w:val="24"/>
        </w:rPr>
        <w:t>равления и задачи работы на 2018-2019</w:t>
      </w:r>
      <w:r w:rsidR="004265CC" w:rsidRPr="00D5341F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4B5317" w:rsidRPr="004B5317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Проведены </w:t>
      </w:r>
      <w:r w:rsidRPr="00DC61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консультации </w:t>
      </w:r>
      <w:r w:rsidRPr="004B531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по следующим вопросам: </w:t>
      </w:r>
    </w:p>
    <w:p w:rsidR="004265CC" w:rsidRDefault="004265CC" w:rsidP="004265CC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4265C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«Примерный комплекс упражнений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4265C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для профилактики осанки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4265C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у детей 4-7 летнего возраста»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,</w:t>
      </w:r>
    </w:p>
    <w:p w:rsidR="004265CC" w:rsidRDefault="004265CC" w:rsidP="004265CC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4265C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«Способы выхода из конфликтных ситуаций в работе с семьей»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,</w:t>
      </w:r>
    </w:p>
    <w:p w:rsidR="004265CC" w:rsidRDefault="004265CC" w:rsidP="004265CC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4265C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«Логоритмика - как способ развития речи и профилактика простудных заболеваний»</w:t>
      </w:r>
    </w:p>
    <w:p w:rsidR="004265CC" w:rsidRDefault="004265CC" w:rsidP="004265CC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4265C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«Речевая развивающая среда в группах ДОУ»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,</w:t>
      </w:r>
    </w:p>
    <w:p w:rsidR="004265CC" w:rsidRDefault="004265CC" w:rsidP="004265CC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4265C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«Семейное чтение как источник речевого развития и формирования интереса к книге»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.</w:t>
      </w:r>
    </w:p>
    <w:p w:rsidR="004265CC" w:rsidRDefault="004265CC" w:rsidP="004265CC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«</w:t>
      </w:r>
      <w:r w:rsidRPr="004265C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Организация оздоровительных мероприятий в летний период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»</w:t>
      </w:r>
    </w:p>
    <w:p w:rsidR="004B5317" w:rsidRPr="004B5317" w:rsidRDefault="004B5317" w:rsidP="004B5317">
      <w:pPr>
        <w:widowControl w:val="0"/>
        <w:tabs>
          <w:tab w:val="left" w:pos="709"/>
          <w:tab w:val="left" w:pos="1545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eastAsia="ko-KR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 xml:space="preserve">Педагоги активно изучали опыт </w:t>
      </w:r>
      <w:r w:rsidR="004265C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реализации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ФГОС ДО в рамках своего детского сада (</w:t>
      </w:r>
      <w:r w:rsidRPr="004B531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/>
        </w:rPr>
        <w:t>взаимопосещения и анализ</w:t>
      </w:r>
      <w:r w:rsidR="004265C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/>
        </w:rPr>
        <w:t xml:space="preserve"> образовательной деятельности</w:t>
      </w:r>
      <w:r w:rsidRPr="004B531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/>
        </w:rPr>
        <w:t>, развивающей предметно-пространственной среды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).       Принимали у</w:t>
      </w:r>
      <w:r w:rsidRPr="004B5317">
        <w:rPr>
          <w:rFonts w:ascii="Times New Roman" w:eastAsia="Batang" w:hAnsi="Times New Roman" w:cs="Times New Roman"/>
          <w:kern w:val="3"/>
          <w:sz w:val="24"/>
          <w:szCs w:val="24"/>
          <w:lang w:eastAsia="ko-KR"/>
        </w:rPr>
        <w:t xml:space="preserve">частие </w:t>
      </w:r>
      <w:r w:rsidRPr="00707596">
        <w:rPr>
          <w:rFonts w:ascii="Times New Roman" w:eastAsia="Batang" w:hAnsi="Times New Roman" w:cs="Times New Roman"/>
          <w:kern w:val="3"/>
          <w:sz w:val="24"/>
          <w:szCs w:val="24"/>
          <w:lang w:eastAsia="ko-KR"/>
        </w:rPr>
        <w:t>в вебинарах.</w:t>
      </w:r>
    </w:p>
    <w:p w:rsidR="000A6D07" w:rsidRDefault="000A6D07" w:rsidP="004B5317">
      <w:pPr>
        <w:widowControl w:val="0"/>
        <w:tabs>
          <w:tab w:val="left" w:pos="624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eastAsia="ko-KR"/>
        </w:rPr>
      </w:pPr>
    </w:p>
    <w:p w:rsidR="004B5317" w:rsidRDefault="004B5317" w:rsidP="004B5317">
      <w:pPr>
        <w:widowControl w:val="0"/>
        <w:tabs>
          <w:tab w:val="left" w:pos="624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eastAsia="ko-KR"/>
        </w:rPr>
      </w:pPr>
      <w:r w:rsidRPr="004B5317">
        <w:rPr>
          <w:rFonts w:ascii="Times New Roman" w:eastAsia="Batang" w:hAnsi="Times New Roman" w:cs="Times New Roman"/>
          <w:kern w:val="3"/>
          <w:sz w:val="24"/>
          <w:szCs w:val="24"/>
          <w:lang w:eastAsia="ko-KR"/>
        </w:rPr>
        <w:t xml:space="preserve">В течение года курсы повышения квалификации по ФГОС ДО </w:t>
      </w:r>
      <w:r w:rsidR="000C0838">
        <w:rPr>
          <w:rFonts w:ascii="Times New Roman" w:eastAsia="Batang" w:hAnsi="Times New Roman" w:cs="Times New Roman"/>
          <w:kern w:val="3"/>
          <w:sz w:val="24"/>
          <w:szCs w:val="24"/>
          <w:lang w:eastAsia="ko-KR"/>
        </w:rPr>
        <w:t>и переподготовки прошли:</w:t>
      </w:r>
    </w:p>
    <w:p w:rsidR="000A6D07" w:rsidRPr="004B5317" w:rsidRDefault="000A6D07" w:rsidP="004B5317">
      <w:pPr>
        <w:widowControl w:val="0"/>
        <w:tabs>
          <w:tab w:val="left" w:pos="624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eastAsia="ko-K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0"/>
        <w:gridCol w:w="1701"/>
        <w:gridCol w:w="992"/>
      </w:tblGrid>
      <w:tr w:rsidR="004B5317" w:rsidRPr="004B5317" w:rsidTr="00707596">
        <w:tc>
          <w:tcPr>
            <w:tcW w:w="1702" w:type="dxa"/>
          </w:tcPr>
          <w:p w:rsidR="004B5317" w:rsidRPr="004B5317" w:rsidRDefault="004B5317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ko-KR"/>
              </w:rPr>
            </w:pPr>
            <w:r w:rsidRPr="004B5317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ko-KR"/>
              </w:rPr>
              <w:t>ФИО воспитателя</w:t>
            </w:r>
          </w:p>
        </w:tc>
        <w:tc>
          <w:tcPr>
            <w:tcW w:w="5670" w:type="dxa"/>
          </w:tcPr>
          <w:p w:rsidR="004B5317" w:rsidRPr="004B5317" w:rsidRDefault="004B5317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ko-KR"/>
              </w:rPr>
            </w:pPr>
            <w:r w:rsidRPr="004B5317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1701" w:type="dxa"/>
          </w:tcPr>
          <w:p w:rsidR="004B5317" w:rsidRPr="004B5317" w:rsidRDefault="004B5317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ko-KR"/>
              </w:rPr>
            </w:pPr>
            <w:r w:rsidRPr="004B5317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ko-KR"/>
              </w:rPr>
              <w:t>Место обучения</w:t>
            </w:r>
          </w:p>
        </w:tc>
        <w:tc>
          <w:tcPr>
            <w:tcW w:w="992" w:type="dxa"/>
          </w:tcPr>
          <w:p w:rsidR="004B5317" w:rsidRPr="004B5317" w:rsidRDefault="004B5317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ko-KR"/>
              </w:rPr>
            </w:pPr>
            <w:r w:rsidRPr="004B5317">
              <w:rPr>
                <w:rFonts w:ascii="Times New Roman" w:eastAsia="Batang" w:hAnsi="Times New Roman" w:cs="Times New Roman"/>
                <w:b/>
                <w:kern w:val="3"/>
                <w:sz w:val="24"/>
                <w:szCs w:val="24"/>
                <w:lang w:eastAsia="ko-KR"/>
              </w:rPr>
              <w:t>Кол-во часов</w:t>
            </w:r>
          </w:p>
        </w:tc>
      </w:tr>
      <w:tr w:rsidR="004B5317" w:rsidRPr="004B5317" w:rsidTr="00707596">
        <w:tc>
          <w:tcPr>
            <w:tcW w:w="170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Логинова О.В.</w:t>
            </w:r>
          </w:p>
        </w:tc>
        <w:tc>
          <w:tcPr>
            <w:tcW w:w="5670" w:type="dxa"/>
          </w:tcPr>
          <w:p w:rsidR="004B5317" w:rsidRPr="004B5317" w:rsidRDefault="000C0838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0C0838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 xml:space="preserve">«Содержание и методы работы воспитателя с детьми с ЗПР в условиях ФГОС дошкольного образования» </w:t>
            </w:r>
          </w:p>
        </w:tc>
        <w:tc>
          <w:tcPr>
            <w:tcW w:w="1701" w:type="dxa"/>
          </w:tcPr>
          <w:p w:rsidR="004B5317" w:rsidRPr="004B5317" w:rsidRDefault="000C0838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ЛОИРО</w:t>
            </w:r>
          </w:p>
        </w:tc>
        <w:tc>
          <w:tcPr>
            <w:tcW w:w="992" w:type="dxa"/>
          </w:tcPr>
          <w:p w:rsidR="004B5317" w:rsidRPr="004B5317" w:rsidRDefault="004B5317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4B5317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72</w:t>
            </w:r>
            <w:r w:rsidR="0070759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ч</w:t>
            </w:r>
          </w:p>
        </w:tc>
      </w:tr>
      <w:tr w:rsidR="004B5317" w:rsidRPr="004B5317" w:rsidTr="00707596">
        <w:tc>
          <w:tcPr>
            <w:tcW w:w="170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Пескова К.В.</w:t>
            </w:r>
          </w:p>
        </w:tc>
        <w:tc>
          <w:tcPr>
            <w:tcW w:w="5670" w:type="dxa"/>
          </w:tcPr>
          <w:p w:rsidR="004B5317" w:rsidRPr="004B5317" w:rsidRDefault="000C0838" w:rsidP="000C083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0C0838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Профессиональная переподготовка «М</w:t>
            </w:r>
            <w:r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енеджмент в образовании» 2017г.</w:t>
            </w:r>
            <w:r w:rsidRPr="000C0838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1" w:type="dxa"/>
          </w:tcPr>
          <w:p w:rsidR="00707596" w:rsidRDefault="00707596" w:rsidP="00707596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«Институт развития образования»</w:t>
            </w:r>
          </w:p>
          <w:p w:rsidR="004B5317" w:rsidRPr="004B5317" w:rsidRDefault="004B5317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</w:tcPr>
          <w:p w:rsidR="004B5317" w:rsidRPr="004B5317" w:rsidRDefault="000C0838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C0838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502ч</w:t>
            </w:r>
          </w:p>
        </w:tc>
      </w:tr>
      <w:tr w:rsidR="004B5317" w:rsidRPr="004B5317" w:rsidTr="00707596">
        <w:tc>
          <w:tcPr>
            <w:tcW w:w="170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Тютина Л.Н.</w:t>
            </w:r>
          </w:p>
        </w:tc>
        <w:tc>
          <w:tcPr>
            <w:tcW w:w="5670" w:type="dxa"/>
          </w:tcPr>
          <w:p w:rsidR="004B5317" w:rsidRPr="004B5317" w:rsidRDefault="000C0838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0C0838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«Содержание и методы работы воспитателя с детьми с ЗПР в условиях ФГОС дошкольного образования»</w:t>
            </w:r>
          </w:p>
        </w:tc>
        <w:tc>
          <w:tcPr>
            <w:tcW w:w="1701" w:type="dxa"/>
          </w:tcPr>
          <w:p w:rsidR="004B5317" w:rsidRPr="004B5317" w:rsidRDefault="000C0838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ЛОИРО</w:t>
            </w:r>
          </w:p>
        </w:tc>
        <w:tc>
          <w:tcPr>
            <w:tcW w:w="9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72</w:t>
            </w:r>
            <w:r w:rsidR="0070759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ч</w:t>
            </w:r>
          </w:p>
        </w:tc>
      </w:tr>
      <w:tr w:rsidR="004B5317" w:rsidRPr="004B5317" w:rsidTr="00707596">
        <w:tc>
          <w:tcPr>
            <w:tcW w:w="1702" w:type="dxa"/>
          </w:tcPr>
          <w:p w:rsidR="004B5317" w:rsidRPr="004B5317" w:rsidRDefault="000C0838" w:rsidP="007075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Комиссарова </w:t>
            </w:r>
            <w:r w:rsidR="0070759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5670" w:type="dxa"/>
          </w:tcPr>
          <w:p w:rsidR="004B5317" w:rsidRDefault="000C0838" w:rsidP="00707596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0C0838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 xml:space="preserve">Профессиональная переподготовка «Теория и методика сопровождения развития детей раннего и </w:t>
            </w:r>
            <w:r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дошкольного возраста» 2018г.</w:t>
            </w:r>
          </w:p>
          <w:p w:rsidR="00707596" w:rsidRPr="004B5317" w:rsidRDefault="00707596" w:rsidP="00707596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70759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«ФГОС дошкольного образования» 2018г</w:t>
            </w:r>
          </w:p>
        </w:tc>
        <w:tc>
          <w:tcPr>
            <w:tcW w:w="1701" w:type="dxa"/>
          </w:tcPr>
          <w:p w:rsidR="00707596" w:rsidRDefault="00707596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«Институт развития образования»</w:t>
            </w:r>
          </w:p>
          <w:p w:rsidR="004B5317" w:rsidRPr="004B5317" w:rsidRDefault="00707596" w:rsidP="004B5317">
            <w:pPr>
              <w:widowControl w:val="0"/>
              <w:tabs>
                <w:tab w:val="left" w:pos="6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707596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ЛГУ им. Пушкина</w:t>
            </w:r>
          </w:p>
        </w:tc>
        <w:tc>
          <w:tcPr>
            <w:tcW w:w="992" w:type="dxa"/>
          </w:tcPr>
          <w:p w:rsidR="004B5317" w:rsidRDefault="000C0838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  <w:r w:rsidRPr="000C0838"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252ч</w:t>
            </w:r>
          </w:p>
          <w:p w:rsidR="00707596" w:rsidRDefault="00707596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</w:p>
          <w:p w:rsidR="00707596" w:rsidRDefault="00707596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</w:pPr>
          </w:p>
          <w:p w:rsidR="00707596" w:rsidRPr="004B5317" w:rsidRDefault="00707596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ko-KR"/>
              </w:rPr>
              <w:t>72ч</w:t>
            </w:r>
          </w:p>
        </w:tc>
      </w:tr>
    </w:tbl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</w:p>
    <w:p w:rsidR="00707596" w:rsidRDefault="00707596" w:rsidP="004B5317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</w:p>
    <w:p w:rsidR="004B5317" w:rsidRPr="00707596" w:rsidRDefault="004B5317" w:rsidP="00F8523F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70759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Участие в муниципальных, региональных и федеральных</w:t>
      </w:r>
      <w:r w:rsidR="00707596" w:rsidRPr="0070759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70759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мероп</w:t>
      </w:r>
      <w:r w:rsidR="00707596" w:rsidRPr="0070759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риятиях, конкурсах</w:t>
      </w:r>
      <w:r w:rsidR="00F8523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, конференциях.</w:t>
      </w:r>
    </w:p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after="0" w:line="240" w:lineRule="auto"/>
        <w:ind w:left="38" w:right="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  Педагоги и воспитанники ДОУ активно участвуют во всех мероприятиях на уровне района и за его пределами, за что  были отмечены почетными грамотами, сертификатами и дипломами:</w:t>
      </w:r>
    </w:p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after="0" w:line="240" w:lineRule="auto"/>
        <w:ind w:left="38" w:right="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Таблица участия педагогов и воспитанников: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74"/>
        <w:gridCol w:w="2579"/>
        <w:gridCol w:w="959"/>
        <w:gridCol w:w="2050"/>
        <w:gridCol w:w="2006"/>
        <w:gridCol w:w="1755"/>
      </w:tblGrid>
      <w:tr w:rsidR="004B5317" w:rsidRPr="004B5317" w:rsidTr="00F8523F">
        <w:trPr>
          <w:trHeight w:val="541"/>
        </w:trPr>
        <w:tc>
          <w:tcPr>
            <w:tcW w:w="57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lang w:eastAsia="zh-CN"/>
              </w:rPr>
              <w:lastRenderedPageBreak/>
              <w:t>№</w:t>
            </w:r>
          </w:p>
        </w:tc>
        <w:tc>
          <w:tcPr>
            <w:tcW w:w="257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95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205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Уровень 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Результат</w:t>
            </w:r>
          </w:p>
        </w:tc>
      </w:tr>
      <w:tr w:rsidR="004B5317" w:rsidRPr="004B5317" w:rsidTr="00F8523F">
        <w:trPr>
          <w:trHeight w:val="672"/>
        </w:trPr>
        <w:tc>
          <w:tcPr>
            <w:tcW w:w="57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2579" w:type="dxa"/>
          </w:tcPr>
          <w:p w:rsidR="00AC2211" w:rsidRDefault="00AC2211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 xml:space="preserve">Конкурс </w:t>
            </w:r>
          </w:p>
          <w:p w:rsidR="004B5317" w:rsidRPr="004B5317" w:rsidRDefault="00AC2211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«Детские сады – детям»</w:t>
            </w:r>
          </w:p>
        </w:tc>
        <w:tc>
          <w:tcPr>
            <w:tcW w:w="95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="00AC22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018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050" w:type="dxa"/>
          </w:tcPr>
          <w:p w:rsidR="004B5317" w:rsidRPr="004B5317" w:rsidRDefault="00AC2211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Региональный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4B5317" w:rsidRPr="004B5317" w:rsidRDefault="00AC2211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Пескова К.В,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spacing w:after="200" w:line="276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Сертификат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</w:tr>
      <w:tr w:rsidR="004B5317" w:rsidRPr="004B5317" w:rsidTr="00F8523F">
        <w:trPr>
          <w:trHeight w:val="555"/>
        </w:trPr>
        <w:tc>
          <w:tcPr>
            <w:tcW w:w="57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2579" w:type="dxa"/>
          </w:tcPr>
          <w:p w:rsidR="00AC2211" w:rsidRDefault="00AC2211" w:rsidP="00AC2211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 xml:space="preserve">Конкурс </w:t>
            </w:r>
          </w:p>
          <w:p w:rsidR="004B5317" w:rsidRPr="004B5317" w:rsidRDefault="00AC2211" w:rsidP="00AC2211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«Детские сады – детям»</w:t>
            </w:r>
          </w:p>
        </w:tc>
        <w:tc>
          <w:tcPr>
            <w:tcW w:w="959" w:type="dxa"/>
          </w:tcPr>
          <w:p w:rsidR="004B5317" w:rsidRPr="004B5317" w:rsidRDefault="00AC2211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018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050" w:type="dxa"/>
          </w:tcPr>
          <w:p w:rsidR="004B5317" w:rsidRPr="004B5317" w:rsidRDefault="00AC2211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Региональный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Сорокина Л.Н.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AC2211" w:rsidRPr="004B5317" w:rsidRDefault="00AC2211" w:rsidP="00AC2211">
            <w:pPr>
              <w:spacing w:after="200" w:line="276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Сертификат</w:t>
            </w:r>
          </w:p>
          <w:p w:rsidR="004B5317" w:rsidRPr="004B5317" w:rsidRDefault="004B5317" w:rsidP="00AC2211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</w:tr>
      <w:tr w:rsidR="00AC2211" w:rsidRPr="004B5317" w:rsidTr="00F8523F">
        <w:trPr>
          <w:trHeight w:val="511"/>
        </w:trPr>
        <w:tc>
          <w:tcPr>
            <w:tcW w:w="574" w:type="dxa"/>
          </w:tcPr>
          <w:p w:rsidR="00AC2211" w:rsidRPr="004B5317" w:rsidRDefault="00AC2211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2579" w:type="dxa"/>
          </w:tcPr>
          <w:p w:rsidR="00AC2211" w:rsidRPr="004B5317" w:rsidRDefault="00AC2211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AC2211">
              <w:rPr>
                <w:rFonts w:ascii="Times New Roman" w:eastAsia="SimSun" w:hAnsi="Times New Roman" w:cs="Times New Roman"/>
                <w:kern w:val="3"/>
                <w:lang w:eastAsia="zh-CN"/>
              </w:rPr>
              <w:t>Конкурс методических разработок по сопровождению образования детей с ОВЗ</w:t>
            </w:r>
          </w:p>
        </w:tc>
        <w:tc>
          <w:tcPr>
            <w:tcW w:w="959" w:type="dxa"/>
          </w:tcPr>
          <w:p w:rsidR="00F8523F" w:rsidRDefault="00F8523F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Ноябрь</w:t>
            </w:r>
          </w:p>
          <w:p w:rsidR="00AC2211" w:rsidRPr="004B5317" w:rsidRDefault="00AC2211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2017 г.</w:t>
            </w:r>
          </w:p>
        </w:tc>
        <w:tc>
          <w:tcPr>
            <w:tcW w:w="2050" w:type="dxa"/>
          </w:tcPr>
          <w:p w:rsidR="00AC2211" w:rsidRPr="004B5317" w:rsidRDefault="00AC2211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Региональный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AC2211" w:rsidRPr="004B5317" w:rsidRDefault="00AC2211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Богумилова Г.К.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AC2211" w:rsidRPr="004B5317" w:rsidRDefault="00AC2211" w:rsidP="00E36393">
            <w:pPr>
              <w:spacing w:after="200" w:line="276" w:lineRule="auto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Сертификат</w:t>
            </w:r>
          </w:p>
          <w:p w:rsidR="00AC2211" w:rsidRPr="004B5317" w:rsidRDefault="00AC2211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</w:tc>
      </w:tr>
      <w:tr w:rsidR="00F8523F" w:rsidRPr="004B5317" w:rsidTr="00F8523F">
        <w:trPr>
          <w:trHeight w:val="1007"/>
        </w:trPr>
        <w:tc>
          <w:tcPr>
            <w:tcW w:w="574" w:type="dxa"/>
          </w:tcPr>
          <w:p w:rsidR="00F8523F" w:rsidRPr="004B5317" w:rsidRDefault="00F8523F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F8523F" w:rsidRPr="004B5317" w:rsidRDefault="00F8523F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2579" w:type="dxa"/>
          </w:tcPr>
          <w:p w:rsidR="00F8523F" w:rsidRPr="004B5317" w:rsidRDefault="00F8523F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Слагаемые успеха</w:t>
            </w:r>
          </w:p>
        </w:tc>
        <w:tc>
          <w:tcPr>
            <w:tcW w:w="959" w:type="dxa"/>
          </w:tcPr>
          <w:p w:rsidR="00F8523F" w:rsidRPr="004B5317" w:rsidRDefault="00F8523F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Ноябрь</w:t>
            </w:r>
          </w:p>
          <w:p w:rsidR="00F8523F" w:rsidRPr="004B5317" w:rsidRDefault="00F8523F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2017 г.</w:t>
            </w:r>
          </w:p>
        </w:tc>
        <w:tc>
          <w:tcPr>
            <w:tcW w:w="2050" w:type="dxa"/>
          </w:tcPr>
          <w:p w:rsidR="00F8523F" w:rsidRPr="004B5317" w:rsidRDefault="00F8523F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F8523F" w:rsidRDefault="00F8523F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Павлова Л.И.,</w:t>
            </w:r>
          </w:p>
          <w:p w:rsidR="00F8523F" w:rsidRDefault="00F8523F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Иванова Т.Н.,</w:t>
            </w:r>
          </w:p>
          <w:p w:rsidR="00F8523F" w:rsidRPr="004B5317" w:rsidRDefault="00F8523F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Комиссарова Е.В.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F8523F" w:rsidRPr="004B5317" w:rsidRDefault="00F8523F" w:rsidP="00E36393">
            <w:pPr>
              <w:widowControl w:val="0"/>
              <w:suppressAutoHyphens/>
              <w:autoSpaceDN w:val="0"/>
              <w:spacing w:before="336"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Участие</w:t>
            </w:r>
          </w:p>
        </w:tc>
      </w:tr>
      <w:tr w:rsidR="004B5317" w:rsidRPr="004B5317" w:rsidTr="00F8523F">
        <w:trPr>
          <w:trHeight w:val="1007"/>
        </w:trPr>
        <w:tc>
          <w:tcPr>
            <w:tcW w:w="57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2579" w:type="dxa"/>
          </w:tcPr>
          <w:p w:rsidR="004B5317" w:rsidRPr="004B5317" w:rsidRDefault="00F8523F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Новогодний конкурс творческих работ «Мальчишек радостный народ коньками звонко режет лёд..»</w:t>
            </w:r>
          </w:p>
        </w:tc>
        <w:tc>
          <w:tcPr>
            <w:tcW w:w="959" w:type="dxa"/>
          </w:tcPr>
          <w:p w:rsidR="004B5317" w:rsidRDefault="00F8523F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Январь</w:t>
            </w:r>
          </w:p>
          <w:p w:rsidR="00F8523F" w:rsidRPr="004B5317" w:rsidRDefault="00F8523F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2018</w:t>
            </w:r>
          </w:p>
        </w:tc>
        <w:tc>
          <w:tcPr>
            <w:tcW w:w="2050" w:type="dxa"/>
          </w:tcPr>
          <w:p w:rsidR="004B5317" w:rsidRPr="004B5317" w:rsidRDefault="00E36393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F8523F" w:rsidRPr="004B5317" w:rsidRDefault="00F8523F" w:rsidP="00F8523F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Кириловская Е.А.</w:t>
            </w:r>
          </w:p>
          <w:p w:rsidR="004B5317" w:rsidRPr="004B5317" w:rsidRDefault="00F8523F" w:rsidP="00F8523F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Кудрявцева Е.А.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5317" w:rsidRPr="004B5317" w:rsidRDefault="00F8523F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Благодарственное письмо</w:t>
            </w:r>
          </w:p>
        </w:tc>
      </w:tr>
      <w:tr w:rsidR="00E36393" w:rsidRPr="004B5317" w:rsidTr="00F8523F">
        <w:trPr>
          <w:trHeight w:val="1007"/>
        </w:trPr>
        <w:tc>
          <w:tcPr>
            <w:tcW w:w="574" w:type="dxa"/>
          </w:tcPr>
          <w:p w:rsidR="00E36393" w:rsidRPr="004B5317" w:rsidRDefault="00E36393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2579" w:type="dxa"/>
          </w:tcPr>
          <w:p w:rsidR="00E36393" w:rsidRDefault="00E36393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Практико-ориентированный семинар</w:t>
            </w:r>
          </w:p>
        </w:tc>
        <w:tc>
          <w:tcPr>
            <w:tcW w:w="959" w:type="dxa"/>
          </w:tcPr>
          <w:p w:rsidR="00E36393" w:rsidRDefault="00E36393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Январь</w:t>
            </w:r>
          </w:p>
          <w:p w:rsidR="00E36393" w:rsidRDefault="00E36393" w:rsidP="00E36393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2018</w:t>
            </w:r>
          </w:p>
        </w:tc>
        <w:tc>
          <w:tcPr>
            <w:tcW w:w="2050" w:type="dxa"/>
          </w:tcPr>
          <w:p w:rsidR="00E36393" w:rsidRDefault="00E36393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Межрегиональный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E36393" w:rsidRDefault="00E36393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Тютина Л.Н.</w:t>
            </w:r>
          </w:p>
          <w:p w:rsidR="00E36393" w:rsidRPr="004B5317" w:rsidRDefault="00E36393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Кудрявцева Е.А.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36393" w:rsidRPr="004B5317" w:rsidRDefault="00E36393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E36393" w:rsidRPr="004B5317" w:rsidRDefault="00E36393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Сертификат</w:t>
            </w:r>
          </w:p>
        </w:tc>
      </w:tr>
      <w:tr w:rsidR="004B5317" w:rsidRPr="004B5317" w:rsidTr="00F8523F">
        <w:trPr>
          <w:trHeight w:val="1263"/>
        </w:trPr>
        <w:tc>
          <w:tcPr>
            <w:tcW w:w="57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7</w:t>
            </w:r>
          </w:p>
        </w:tc>
        <w:tc>
          <w:tcPr>
            <w:tcW w:w="2579" w:type="dxa"/>
          </w:tcPr>
          <w:p w:rsidR="004B5317" w:rsidRPr="004B5317" w:rsidRDefault="00F8523F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Научно-практическая конференция «Парадигма современного образования детей с ОВЗ»</w:t>
            </w:r>
          </w:p>
        </w:tc>
        <w:tc>
          <w:tcPr>
            <w:tcW w:w="959" w:type="dxa"/>
          </w:tcPr>
          <w:p w:rsidR="004B5317" w:rsidRPr="004B5317" w:rsidRDefault="00F8523F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Ноябрь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2017 г.</w:t>
            </w:r>
          </w:p>
        </w:tc>
        <w:tc>
          <w:tcPr>
            <w:tcW w:w="205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4B5317" w:rsidRPr="004B5317" w:rsidRDefault="00E36393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 xml:space="preserve">Межрегиональный 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4B5317" w:rsidRPr="004B5317" w:rsidRDefault="00737B15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Тютина Л.Н.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Сертификат</w:t>
            </w:r>
          </w:p>
        </w:tc>
      </w:tr>
      <w:tr w:rsidR="004B5317" w:rsidRPr="004B5317" w:rsidTr="00F8523F">
        <w:trPr>
          <w:trHeight w:val="1263"/>
        </w:trPr>
        <w:tc>
          <w:tcPr>
            <w:tcW w:w="57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8</w:t>
            </w:r>
          </w:p>
        </w:tc>
        <w:tc>
          <w:tcPr>
            <w:tcW w:w="2579" w:type="dxa"/>
          </w:tcPr>
          <w:p w:rsidR="004B5317" w:rsidRPr="004B5317" w:rsidRDefault="00737B15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Конференция «Цифровое образование для цифровой экономики»</w:t>
            </w:r>
          </w:p>
        </w:tc>
        <w:tc>
          <w:tcPr>
            <w:tcW w:w="95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 xml:space="preserve">Май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2017 г.</w:t>
            </w:r>
          </w:p>
        </w:tc>
        <w:tc>
          <w:tcPr>
            <w:tcW w:w="205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737B15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Областная 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Пескова К.В.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Сертификат</w:t>
            </w:r>
          </w:p>
        </w:tc>
      </w:tr>
      <w:tr w:rsidR="00FF3672" w:rsidRPr="004B5317" w:rsidTr="00A15047">
        <w:trPr>
          <w:trHeight w:val="1068"/>
        </w:trPr>
        <w:tc>
          <w:tcPr>
            <w:tcW w:w="574" w:type="dxa"/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before="336"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9</w:t>
            </w:r>
          </w:p>
        </w:tc>
        <w:tc>
          <w:tcPr>
            <w:tcW w:w="2579" w:type="dxa"/>
          </w:tcPr>
          <w:p w:rsidR="00FF3672" w:rsidRPr="004B5317" w:rsidRDefault="008D03E0" w:rsidP="004B5317">
            <w:pPr>
              <w:widowControl w:val="0"/>
              <w:suppressAutoHyphens/>
              <w:autoSpaceDN w:val="0"/>
              <w:spacing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Конкурс детского рисунка «Я рисую маму»</w:t>
            </w:r>
          </w:p>
        </w:tc>
        <w:tc>
          <w:tcPr>
            <w:tcW w:w="959" w:type="dxa"/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 xml:space="preserve">Май </w:t>
            </w:r>
          </w:p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2017 г.</w:t>
            </w:r>
          </w:p>
        </w:tc>
        <w:tc>
          <w:tcPr>
            <w:tcW w:w="2050" w:type="dxa"/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FF3672" w:rsidRPr="004B5317" w:rsidRDefault="00FF3672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FF3672" w:rsidRPr="004B5317" w:rsidRDefault="00FF3672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Новикова М.В.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FF3672" w:rsidRPr="004B5317" w:rsidRDefault="00FF3672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FF3672" w:rsidRPr="004B5317" w:rsidRDefault="00FF3672" w:rsidP="00E363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Благодарственное письмо</w:t>
            </w:r>
          </w:p>
        </w:tc>
      </w:tr>
      <w:tr w:rsidR="00FF3672" w:rsidRPr="004B5317" w:rsidTr="00F8523F">
        <w:trPr>
          <w:trHeight w:val="601"/>
        </w:trPr>
        <w:tc>
          <w:tcPr>
            <w:tcW w:w="574" w:type="dxa"/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before="336" w:after="0" w:line="240" w:lineRule="auto"/>
              <w:ind w:right="2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>10</w:t>
            </w:r>
          </w:p>
        </w:tc>
        <w:tc>
          <w:tcPr>
            <w:tcW w:w="2579" w:type="dxa"/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Конкурс «Безопасность дошкольника на дороге: как её обеспечить»</w:t>
            </w:r>
          </w:p>
        </w:tc>
        <w:tc>
          <w:tcPr>
            <w:tcW w:w="959" w:type="dxa"/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2018</w:t>
            </w:r>
            <w:r w:rsidRPr="004B5317">
              <w:rPr>
                <w:rFonts w:ascii="Times New Roman" w:eastAsia="SimSun" w:hAnsi="Times New Roman" w:cs="Times New Roman"/>
                <w:kern w:val="3"/>
                <w:lang w:eastAsia="zh-CN"/>
              </w:rPr>
              <w:t xml:space="preserve"> г.</w:t>
            </w:r>
          </w:p>
        </w:tc>
        <w:tc>
          <w:tcPr>
            <w:tcW w:w="2050" w:type="dxa"/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Новикова М.В.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FF3672" w:rsidRPr="004B5317" w:rsidRDefault="00FF367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</w:p>
          <w:p w:rsidR="00FF3672" w:rsidRPr="004B5317" w:rsidRDefault="00D8566B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/>
              </w:rPr>
              <w:t>Участие</w:t>
            </w:r>
          </w:p>
        </w:tc>
      </w:tr>
    </w:tbl>
    <w:p w:rsidR="004B5317" w:rsidRPr="004B5317" w:rsidRDefault="004B5317" w:rsidP="004B5317">
      <w:pPr>
        <w:spacing w:after="0" w:line="240" w:lineRule="auto"/>
        <w:ind w:firstLine="708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4B5317" w:rsidRPr="004B5317" w:rsidRDefault="004B5317" w:rsidP="004B5317">
      <w:pPr>
        <w:spacing w:after="0" w:line="240" w:lineRule="auto"/>
        <w:ind w:firstLine="708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Обеспечение безопасности пребывания детей в ДОУ.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Здание учреждения оборудовано системой автоматической пожарной сигнализации (ПС). ДОУ обеспечено средствами первичного пожаротушения. На входных дверях детского сада имеются внутренние замки, гарантирующие ограничение доступа в помещение ДОУ посторонними лицами. Забор,  ограждающий территорию детского сада, а также веранды  соответствует санитарным нормам. Выполняются требования Роспотребнадзора по организации санитарно-эпидемиологических условий, заключены договора на вывоз мусора. Созданы необходимые условия для выполнения Инструкции по охране жизни и здоровья детей. Учёба с персоналом проводится своевременно, действует согласно  плана. С воспитанниками проводится цикл НОД по ОБЖ.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               В ДОУ имеется центральное отопление, горячее водоснабжение. Пищеблок обеспечен необходимым технологическим оборудованием (находится в исправном состоянии) в соответствии с санитарными требованиями. 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Питание 4-х разовое, сбалансированное с соблюдением требований СанПин. Имеется завтрак, второй завтрак, обед и полдник.</w:t>
      </w:r>
    </w:p>
    <w:p w:rsidR="004B5317" w:rsidRPr="004B5317" w:rsidRDefault="004B5317" w:rsidP="004B531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Выводы по итогам года:</w:t>
      </w:r>
    </w:p>
    <w:p w:rsidR="004B5317" w:rsidRPr="004B5317" w:rsidRDefault="004B5317" w:rsidP="004B531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Анализ деятельности МБДОУ показал стабильный уровень фун</w:t>
      </w:r>
      <w:r w:rsidR="00EA63D2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>кционирования учреждения. В 2017-2018</w:t>
      </w: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 учебном году особое внимание уделялось сохранению и укреплению здоровья детей, повышению профессионального мастерства педагогов, взаимодействию с родителями воспитанников.</w:t>
      </w:r>
    </w:p>
    <w:p w:rsidR="004B5317" w:rsidRPr="004B5317" w:rsidRDefault="004B5317" w:rsidP="004B5317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Cs/>
          <w:color w:val="FF0000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zh-CN"/>
        </w:rPr>
        <w:t xml:space="preserve">Благодаря сплоченности коллектива, стремлению педагогов к профессиональному росту, уровень и качество подготовки воспитанников соответствует требованиям реализуемых программ и индивидуальным возможностям ребёнка. 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    </w:t>
      </w: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ab/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Таким образом, проанализировав работу за прошедший учебный год, коллектив детского сада определил для себя с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лед</w:t>
      </w:r>
      <w:r w:rsidR="00EA63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ующие перспективы работы на 2018 – 2019</w:t>
      </w:r>
      <w:r w:rsidRPr="004B53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 учебный год.</w:t>
      </w: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142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lang w:eastAsia="zh-CN"/>
        </w:rPr>
        <w:t>Плани</w:t>
      </w:r>
      <w:r w:rsidR="00CF28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lang w:eastAsia="zh-CN"/>
        </w:rPr>
        <w:t>рование деятельности ДОУ на 2018 – 2019</w:t>
      </w:r>
      <w:r w:rsidRPr="004B5317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lang w:eastAsia="zh-CN"/>
        </w:rPr>
        <w:t xml:space="preserve"> учебный год</w:t>
      </w:r>
    </w:p>
    <w:p w:rsidR="004B5317" w:rsidRPr="004B5317" w:rsidRDefault="004B5317" w:rsidP="0038263C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ab/>
      </w: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ab/>
        <w:t>Цель: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создание условий для взаимодействия ДОУ и семьи. </w:t>
      </w:r>
    </w:p>
    <w:p w:rsidR="008E13CE" w:rsidRPr="00CF28BC" w:rsidRDefault="004B5317" w:rsidP="009027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    </w:t>
      </w:r>
      <w:r w:rsidR="008E13C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E13C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ab/>
      </w:r>
      <w:r w:rsidR="00CF28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Методическая тема ДОУ на 2018</w:t>
      </w: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-20</w:t>
      </w:r>
      <w:r w:rsidR="00CF28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19</w:t>
      </w: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учебный год:</w:t>
      </w:r>
      <w:r w:rsidR="008E13CE" w:rsidRPr="008E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3CE" w:rsidRPr="00CF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Сотрудничество ДОУ и семьи как условие индивидуально-личностного развития дошкольников при реализации ФГОС ДО, </w:t>
      </w:r>
      <w:r w:rsidR="008E13CE" w:rsidRPr="00CF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равноправного творческого взаимодействия с родителями воспитанников.</w:t>
      </w:r>
    </w:p>
    <w:p w:rsidR="008E13CE" w:rsidRPr="00902722" w:rsidRDefault="008E13CE" w:rsidP="009027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E13CE" w:rsidRPr="004B5317" w:rsidRDefault="008E13CE" w:rsidP="00902722">
      <w:pPr>
        <w:widowControl w:val="0"/>
        <w:tabs>
          <w:tab w:val="left" w:pos="360"/>
          <w:tab w:val="left" w:pos="426"/>
          <w:tab w:val="left" w:pos="567"/>
          <w:tab w:val="left" w:pos="709"/>
        </w:tabs>
        <w:suppressAutoHyphens/>
        <w:autoSpaceDN w:val="0"/>
        <w:spacing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CF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CF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потребность и мотивацию к сохранению и укреплению своего здоровья, представления о здоровом образе жизни и основах безопасности жизнедеятельности через совместную деятельность с семьями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уделив внимание:</w:t>
      </w:r>
    </w:p>
    <w:p w:rsidR="008E13CE" w:rsidRPr="004B5317" w:rsidRDefault="008E13CE" w:rsidP="008E13CE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-снижению заболеваемости через использование различных форм оздоровительной работы;</w:t>
      </w:r>
    </w:p>
    <w:p w:rsidR="008E13CE" w:rsidRPr="004B5317" w:rsidRDefault="008E13CE" w:rsidP="008E13CE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-регуляции двигательной активности детей на прогулке и в помещении;</w:t>
      </w:r>
    </w:p>
    <w:p w:rsidR="008E13CE" w:rsidRPr="004B5317" w:rsidRDefault="008E13CE" w:rsidP="008E13CE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-способствовать эмоциональному благополучию детей, комфортному пребыванию их в ДОУ;</w:t>
      </w:r>
    </w:p>
    <w:p w:rsidR="008E13CE" w:rsidRPr="004B5317" w:rsidRDefault="008E13CE" w:rsidP="008E13CE">
      <w:pPr>
        <w:widowControl w:val="0"/>
        <w:shd w:val="clear" w:color="auto" w:fill="FFFFFF"/>
        <w:tabs>
          <w:tab w:val="left" w:pos="360"/>
          <w:tab w:val="left" w:pos="567"/>
          <w:tab w:val="left" w:pos="709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-профилактике травматизма через обучение детей ОБЖ</w:t>
      </w:r>
    </w:p>
    <w:p w:rsidR="00902722" w:rsidRDefault="008E13CE" w:rsidP="009027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F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Развивать диалогическую речь дошкольников  </w:t>
      </w:r>
      <w:r w:rsidRPr="00CF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 </w:t>
      </w:r>
      <w:r w:rsidRPr="00CF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сюжетно-ролевой игры</w:t>
      </w:r>
      <w:r w:rsidR="0090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уделив внимание:</w:t>
      </w:r>
      <w:r w:rsidRPr="00CF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2722" w:rsidRDefault="00902722" w:rsidP="009027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8E13CE" w:rsidRPr="008E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понимать и пользоваться языком: развитие фонематического слуха и звукового анализа, словаря, осоз</w:t>
      </w:r>
      <w:r w:rsidR="00D32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состава слов;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2722" w:rsidRDefault="00902722" w:rsidP="009027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</w:t>
      </w:r>
      <w:r w:rsidR="008E13CE" w:rsidRPr="008E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амматических категорий; </w:t>
      </w:r>
    </w:p>
    <w:p w:rsidR="008E13CE" w:rsidRPr="00CF28BC" w:rsidRDefault="00902722" w:rsidP="009027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</w:t>
      </w:r>
      <w:r w:rsidR="008E13CE" w:rsidRPr="008E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умений, умений и навыков связной речи.</w:t>
      </w:r>
    </w:p>
    <w:p w:rsidR="00551A50" w:rsidRDefault="00551A50" w:rsidP="004B5317">
      <w:pPr>
        <w:widowControl w:val="0"/>
        <w:shd w:val="clear" w:color="auto" w:fill="FFFFFF"/>
        <w:tabs>
          <w:tab w:val="left" w:pos="360"/>
          <w:tab w:val="left" w:pos="540"/>
        </w:tabs>
        <w:suppressAutoHyphens/>
        <w:autoSpaceDN w:val="0"/>
        <w:spacing w:before="5" w:after="0" w:line="276" w:lineRule="auto"/>
        <w:ind w:left="14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lastRenderedPageBreak/>
        <w:t>Нормативно-правовое обеспечение деятельности ДОУ</w:t>
      </w:r>
    </w:p>
    <w:p w:rsidR="004B5317" w:rsidRPr="004B5317" w:rsidRDefault="004B5317" w:rsidP="004B5317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</w:p>
    <w:p w:rsidR="004B5317" w:rsidRPr="004B5317" w:rsidRDefault="004B5317" w:rsidP="004B531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Цель работы по реализации блока:</w:t>
      </w:r>
      <w:r w:rsidRPr="004B531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4B5317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управление и организация деятельностью учреждения в соответствии с законодательными нормами Российской Федерации.</w:t>
      </w:r>
    </w:p>
    <w:p w:rsidR="004B5317" w:rsidRP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№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Совершенствование и расширение номенклатуры и норм</w:t>
            </w:r>
            <w:r w:rsidR="009027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ативно-правовой базы ДОУ на 2018 – 2019</w:t>
            </w: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нормативно-правовых документов, локаль</w:t>
            </w:r>
            <w:r w:rsidR="009027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ных актов о работе ДОУ на 2018 – 2019</w:t>
            </w: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учебный год в соответствии с ФГОС.</w:t>
            </w:r>
          </w:p>
        </w:tc>
        <w:tc>
          <w:tcPr>
            <w:tcW w:w="2126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126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Заведующий, заместитель заведующего  по безопасности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Производственные собрания и инструктажи: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«Правила внутреннего трудового распорядка»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«Охрана труда и техника безопасности»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«Подготовка групп к зимнему (летнему) периоду»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«Техника безопасности при проведении новогодних елок»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«Охрана жизни и здоровья воспитанников в зимний период»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«Профилактика гриппа в период эпидемиологического неблагополучия»</w:t>
            </w:r>
          </w:p>
          <w:p w:rsid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«Организация летней оздоровительной работы»</w:t>
            </w:r>
          </w:p>
          <w:p w:rsidR="00902722" w:rsidRPr="004B5317" w:rsidRDefault="00902722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Заведующий, заместитель заведующего по безопасности, старший воспитатель</w:t>
            </w:r>
          </w:p>
        </w:tc>
      </w:tr>
    </w:tbl>
    <w:p w:rsidR="004B5317" w:rsidRP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B5317" w:rsidRPr="004B5317" w:rsidRDefault="004B5317" w:rsidP="004B531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02722" w:rsidRDefault="00902722" w:rsidP="004B5317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4B5317" w:rsidRPr="004B5317" w:rsidRDefault="004B5317" w:rsidP="004B5317">
      <w:pPr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Информационно-аналитическая деятельность.</w:t>
      </w:r>
    </w:p>
    <w:p w:rsidR="004B5317" w:rsidRPr="004B5317" w:rsidRDefault="004B5317" w:rsidP="004B5317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</w:p>
    <w:p w:rsidR="004B5317" w:rsidRPr="004B5317" w:rsidRDefault="004B5317" w:rsidP="004B5317">
      <w:pPr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Цель работы по реализации блока</w:t>
      </w:r>
      <w:r w:rsidRPr="004B531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:</w:t>
      </w:r>
      <w:r w:rsidRPr="004B5317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4B5317" w:rsidRP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1981"/>
        <w:gridCol w:w="2231"/>
      </w:tblGrid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№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tabs>
                <w:tab w:val="left" w:pos="332"/>
                <w:tab w:val="center" w:pos="2216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ab/>
            </w: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ab/>
              <w:t>Содержание основных мероприятий</w:t>
            </w:r>
          </w:p>
        </w:tc>
        <w:tc>
          <w:tcPr>
            <w:tcW w:w="1985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Сроки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Определение основных направлений работы учр</w:t>
            </w:r>
            <w:r w:rsidR="008B020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еждения на 2018 – 2019</w:t>
            </w: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985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ст. воспитатель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Ознакомление педагогов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З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ам. заведующего по безопасности, ст. воспитатель,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педагоги детского сада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Проведение: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производственных совещаний</w:t>
            </w:r>
          </w:p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D3277E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Заведующий, з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ам. заведующего по безопасности,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ст.</w:t>
            </w:r>
            <w:r w:rsidR="00D327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  <w:r w:rsidR="00D327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Заведующий,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B5317" w:rsidRPr="004B5317" w:rsidTr="004B5317"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Заведующий, 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B5317" w:rsidRPr="004B5317" w:rsidTr="004B5317">
        <w:trPr>
          <w:trHeight w:val="1088"/>
        </w:trPr>
        <w:tc>
          <w:tcPr>
            <w:tcW w:w="534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</w:tcPr>
          <w:p w:rsidR="004B5317" w:rsidRPr="004B5317" w:rsidRDefault="004B5317" w:rsidP="004B531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Подведение итогов</w:t>
            </w:r>
            <w:r w:rsidR="008B020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деятельности учреждения за 2018 – 2019</w:t>
            </w: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учебный год, самоанализ проделанной работы, подготовка отчета по самоанализу</w:t>
            </w:r>
          </w:p>
        </w:tc>
        <w:tc>
          <w:tcPr>
            <w:tcW w:w="1985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Заведующий, </w:t>
            </w: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ст. воспитатель, педагоги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Педагогические советы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  <w:t xml:space="preserve">Цель работы по реализации блока: </w:t>
      </w:r>
      <w:r w:rsidRPr="004B531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7"/>
        <w:gridCol w:w="4031"/>
        <w:gridCol w:w="2096"/>
        <w:gridCol w:w="1252"/>
        <w:gridCol w:w="1909"/>
      </w:tblGrid>
      <w:tr w:rsidR="004B5317" w:rsidRPr="004B5317" w:rsidTr="004B5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ind w:left="-144" w:firstLine="14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Тема, содержание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5317" w:rsidRPr="004B5317" w:rsidTr="004B5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«Организация деятельности педагогического </w:t>
            </w:r>
            <w:r w:rsidR="008B02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коллектива в рамках ФГОС на 2018-2019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уч. год»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1.Подведение итогов работы в  летне-оздоровительный период.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2.Утверждение годового плана </w:t>
            </w:r>
            <w:r w:rsidR="008B02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работы ДОУ на 2018-2019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уч. год.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3.Утверждение учебного плана, календарного уч</w:t>
            </w:r>
            <w:r w:rsidR="008C327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ебного графика, расписания НОД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4.Выбор председателя, секретар</w:t>
            </w:r>
            <w:r w:rsidR="008B02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 педагогического совета на 2018-2019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Организационный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Заведующий,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D525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«</w:t>
            </w:r>
            <w:r w:rsidR="00D52516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Формирование</w:t>
            </w:r>
            <w:r w:rsidR="001E7AE9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у детей потребности и мотивации к сохранению и укреплению своего здоровья</w:t>
            </w: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Старший воспитатель</w:t>
            </w:r>
          </w:p>
        </w:tc>
      </w:tr>
      <w:tr w:rsidR="004B5317" w:rsidRPr="004B5317" w:rsidTr="004B5317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D525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«</w:t>
            </w:r>
            <w:r w:rsidR="00D52516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Р</w:t>
            </w:r>
            <w:r w:rsidR="00D2509B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азвития </w:t>
            </w: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речевого </w:t>
            </w:r>
            <w:r w:rsidR="0039173B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общения детей посредством сюжетно-ролевой игры</w:t>
            </w: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Старший воспитатель</w:t>
            </w:r>
          </w:p>
        </w:tc>
      </w:tr>
      <w:tr w:rsidR="004B5317" w:rsidRPr="004B5317" w:rsidTr="004B5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1.О выполнении годовых задач учебного года.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2.Отчёт педагогов групп о проделанной работе за год.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3.Анализ воспитательно – образовательной работы за 2017-2018 уч. гг.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ab/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4.Утверждение годовых задач работы на 2018 – 2019 учебный год.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5.Утверждение плана работы на летне-оздоровительный период.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6.Проект решения педагогического совета, его утверждение, дополнения.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Итоговый педагогический совет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педагоги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  <w:t>Цель работы по реализации блока: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B531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обновление содержания дошкольного образования, совершенствование педагогического мастерства и повышение профессиональной компетентности педагогов, своевременное оказание им методической помощи.</w:t>
      </w:r>
      <w:r w:rsidRPr="004B53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4B5317" w:rsidRPr="004B5317" w:rsidTr="004B531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5317" w:rsidRPr="004B5317" w:rsidTr="004B531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Педагогический  час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Изучение нормативно-правовых и инструктивных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4B5317" w:rsidRPr="004B5317" w:rsidTr="004B5317">
        <w:trPr>
          <w:trHeight w:val="63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Обзор педагогической литературы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педагоги</w:t>
            </w:r>
          </w:p>
        </w:tc>
      </w:tr>
      <w:tr w:rsidR="004B5317" w:rsidRPr="004B5317" w:rsidTr="002E79F8">
        <w:trPr>
          <w:trHeight w:val="11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9F8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Педагогический  час</w:t>
            </w:r>
          </w:p>
          <w:p w:rsidR="002E79F8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E79F8" w:rsidRPr="004B5317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Подведение итогов мониторинга в группах</w:t>
            </w:r>
          </w:p>
          <w:p w:rsidR="002E79F8" w:rsidRPr="004B5317" w:rsidRDefault="004B5317" w:rsidP="002E7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адаптации вновь прибывших детей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  <w:r w:rsidR="00F94A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2E79F8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E79F8" w:rsidRPr="004B5317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педагоги</w:t>
            </w:r>
          </w:p>
          <w:p w:rsidR="002E79F8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E79F8" w:rsidRPr="004B5317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2E79F8" w:rsidRPr="004B5317" w:rsidTr="002E79F8">
        <w:trPr>
          <w:trHeight w:val="1286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F8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Консультация для воспитателей</w:t>
            </w:r>
          </w:p>
          <w:p w:rsidR="002E79F8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E79F8" w:rsidRPr="004B5317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F8" w:rsidRPr="004B5317" w:rsidRDefault="002E79F8" w:rsidP="002E7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79F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Утренняя гимнастика - флэшмоб как одна из форм физкультурно-оздоровительной работы с дошкольниками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F8" w:rsidRPr="004B5317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F8" w:rsidRPr="004B5317" w:rsidRDefault="002E79F8" w:rsidP="002E7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  <w:p w:rsidR="002E79F8" w:rsidRPr="004B5317" w:rsidRDefault="002E79F8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Кириловская Е.А.</w:t>
            </w:r>
          </w:p>
        </w:tc>
      </w:tr>
      <w:tr w:rsidR="004B5317" w:rsidRPr="004B5317" w:rsidTr="004B5317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281E9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281E94" w:rsidRPr="00281E9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положительной мотивации для формирования здорового образа жизни детей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  <w:p w:rsidR="004B5317" w:rsidRPr="004B5317" w:rsidRDefault="00281E9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Комиссарова Е.А.</w:t>
            </w:r>
          </w:p>
        </w:tc>
      </w:tr>
      <w:tr w:rsidR="004B5317" w:rsidRPr="004B5317" w:rsidTr="004B5317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Практический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57F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457F0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Общение воспитателя с родителями воспитанников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B5317" w:rsidRPr="004B5317" w:rsidTr="004B5317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Консультация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«Логоритмика - как способ развития речи и профилактика простудных заболеваний»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Музыкальный руководитель</w:t>
            </w:r>
            <w:r w:rsidR="00F94A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Сметюк Л.С.</w:t>
            </w:r>
          </w:p>
        </w:tc>
      </w:tr>
      <w:tr w:rsidR="004B5317" w:rsidRPr="004B5317" w:rsidTr="004B5317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«Сюжетно-ролевая игра как фактор развития диалога»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3B7BC4" w:rsidRPr="004B5317" w:rsidTr="004B5317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C4" w:rsidRPr="004B5317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C4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«Развивающая среда как средство коррекции речевых нарушений у детей с ОВЗ»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C4" w:rsidRPr="004B5317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C4" w:rsidRPr="004B5317" w:rsidRDefault="003B7BC4" w:rsidP="003B7B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Учитель-дефектолог</w:t>
            </w:r>
          </w:p>
          <w:p w:rsidR="003B7BC4" w:rsidRPr="004B5317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Куялова Н.Н.</w:t>
            </w:r>
          </w:p>
        </w:tc>
      </w:tr>
      <w:tr w:rsidR="003B7BC4" w:rsidRPr="004B5317" w:rsidTr="00B54631">
        <w:trPr>
          <w:trHeight w:val="2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C4" w:rsidRPr="004B5317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C4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«Активизация развития речи в процессе понимания и запоминания сказки»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C4" w:rsidRPr="004B5317" w:rsidRDefault="003B7BC4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C4" w:rsidRPr="004B5317" w:rsidRDefault="003B7BC4" w:rsidP="003B7B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Учитель-дефектолог</w:t>
            </w:r>
          </w:p>
          <w:p w:rsidR="003B7BC4" w:rsidRPr="004B5317" w:rsidRDefault="003B7BC4" w:rsidP="003B7B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Богумилова Г.К.</w:t>
            </w:r>
          </w:p>
        </w:tc>
      </w:tr>
      <w:tr w:rsidR="004B5317" w:rsidRPr="004B5317" w:rsidTr="004B5317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Презентация</w:t>
            </w:r>
            <w:r w:rsidR="00F94A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+ доклад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F94A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B54631" w:rsidRPr="00B546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Сюжетно-ролевая игра как средство социализации дошкольников</w:t>
            </w:r>
            <w:r w:rsidRPr="00B546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CD4E36" w:rsidRPr="004B5317" w:rsidTr="004B5317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E36" w:rsidRPr="004B5317" w:rsidRDefault="00CD4E36" w:rsidP="004B531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E36" w:rsidRPr="004B5317" w:rsidRDefault="00CD4E36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4E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«Развитие коммуникативных способностей детей дошкольного возраста в процессе сюжетно-ролевых игр»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E36" w:rsidRPr="004B5317" w:rsidRDefault="00CD4E36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E36" w:rsidRPr="004B5317" w:rsidRDefault="00CD4E36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Воспитатель Кудрявцева Е.А.</w:t>
            </w:r>
          </w:p>
        </w:tc>
      </w:tr>
      <w:tr w:rsidR="00CD4E36" w:rsidRPr="004B5317" w:rsidTr="004B5317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E36" w:rsidRPr="004B5317" w:rsidRDefault="00CD4E36" w:rsidP="000D5C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E36" w:rsidRPr="004B5317" w:rsidRDefault="00CD4E36" w:rsidP="000D5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E36" w:rsidRPr="004B5317" w:rsidRDefault="00CD4E36" w:rsidP="000D5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E36" w:rsidRPr="004B5317" w:rsidRDefault="00CD4E36" w:rsidP="000D5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</w:tbl>
    <w:p w:rsidR="00B54631" w:rsidRDefault="00B54631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  <w:t>Цель работы по реализации блока</w:t>
      </w:r>
      <w:r w:rsidRPr="004B531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/>
        </w:rPr>
        <w:t>:   привлечение родителей к совместной деятельности с воспитанниками и педагогами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4678"/>
        <w:gridCol w:w="1549"/>
        <w:gridCol w:w="2669"/>
      </w:tblGrid>
      <w:tr w:rsidR="004B5317" w:rsidRPr="004B5317" w:rsidTr="004B531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5317" w:rsidRPr="004B5317" w:rsidTr="004B5317">
        <w:trPr>
          <w:trHeight w:val="60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2027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Конкурс детско-родительского творчества «Осенние</w:t>
            </w:r>
            <w:r w:rsidR="002027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поделки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Воспитатели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4B531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Конкурс детско-родительского творчества «Наши руки не для скуки – пополняем ППРС»: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Номинации: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«Там, на неведомых дорожках…» Лепим сказку из пластилина.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воспитатели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E23A91">
        <w:trPr>
          <w:trHeight w:val="197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Конкурс детско-родительского творчества «Крепость снежную построим»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Номинации: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«Лучшая крепость»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«Самая веселая горка из снега»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Декабрь-февраль (в зависимости от погодных условий)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воспитатели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E23A91">
        <w:trPr>
          <w:trHeight w:val="886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DA" w:rsidRDefault="002027DA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Конкурс детско-родительского творчества</w:t>
            </w:r>
          </w:p>
          <w:p w:rsidR="004B5317" w:rsidRPr="004B5317" w:rsidRDefault="004B5317" w:rsidP="00E23A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E23A91" w:rsidRPr="00E23A9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 свете много городов, но мой неповторимый</w:t>
            </w:r>
            <w:r w:rsidR="002027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Конкурсы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4678"/>
        <w:gridCol w:w="1375"/>
        <w:gridCol w:w="2617"/>
      </w:tblGrid>
      <w:tr w:rsidR="004B5317" w:rsidRPr="004B5317" w:rsidTr="004B531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B5317" w:rsidRPr="004B5317" w:rsidTr="004B5317">
        <w:trPr>
          <w:trHeight w:val="37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283D4C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D4C" w:rsidRPr="00283D4C" w:rsidRDefault="00283D4C" w:rsidP="00283D4C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</w:t>
            </w:r>
            <w:r w:rsidRPr="00283D4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мотр-конкурс</w:t>
            </w:r>
            <w:r w:rsidRPr="00283D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283D4C" w:rsidRPr="00283D4C" w:rsidRDefault="00283D4C" w:rsidP="00283D4C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83D4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 лучший мини – музей  в группе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283D4C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4"/>
          <w:lang w:eastAsia="ru-RU"/>
        </w:rPr>
        <w:lastRenderedPageBreak/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4678"/>
        <w:gridCol w:w="1522"/>
        <w:gridCol w:w="2696"/>
      </w:tblGrid>
      <w:tr w:rsidR="004B5317" w:rsidRPr="004B5317" w:rsidTr="004B531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5317" w:rsidRPr="004B5317" w:rsidTr="004B5317">
        <w:trPr>
          <w:trHeight w:val="46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B5317" w:rsidRPr="004B5317" w:rsidTr="004B5317">
        <w:trPr>
          <w:trHeight w:val="60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9D3D10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3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Выставка рисунков и фотографий «Мой край родной тобой любуюсь» </w:t>
            </w:r>
          </w:p>
          <w:p w:rsidR="004B5317" w:rsidRPr="009D3D10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3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 реализация регионального компонента)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9D3D10" w:rsidRDefault="009D3D10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  <w:p w:rsidR="004B5317" w:rsidRPr="009D3D10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9D3D10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3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4B5317" w:rsidRPr="004B5317" w:rsidTr="004B5317">
        <w:trPr>
          <w:trHeight w:val="60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«Зимушка-зима». Детское художественное творчество на новогоднюю и зимнюю тематику.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B5317" w:rsidRPr="004B5317" w:rsidTr="004B5317">
        <w:trPr>
          <w:trHeight w:val="21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4B5317" w:rsidRPr="004B5317" w:rsidTr="004B531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CA0EBA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«Мамин праздник»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4B5317" w:rsidRPr="004B5317" w:rsidTr="004B531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outlineLvl w:val="3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Выставка рисунков  и поделок «Неизведанный космос»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B5317" w:rsidRPr="004B5317" w:rsidTr="004B5317">
        <w:trPr>
          <w:trHeight w:val="27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Выставка рисунков «День Победы»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Планируемые открытые мероприятия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  <w:t>Цель работы по реализации блока:</w:t>
      </w:r>
      <w:r w:rsidRPr="004B531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/>
        </w:rPr>
        <w:t xml:space="preserve">  трансляция опыта работы на уровне ДОУ.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4961"/>
        <w:gridCol w:w="1392"/>
        <w:gridCol w:w="2684"/>
      </w:tblGrid>
      <w:tr w:rsidR="004B5317" w:rsidRPr="004B5317" w:rsidTr="004B53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B5317" w:rsidRPr="004B5317" w:rsidTr="004B5317">
        <w:trPr>
          <w:trHeight w:val="5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CA0EBA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Логоритмическое занятие «Путешествие в осенний лес»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CA0EBA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Учитель-логопед Бекетова М.Е.</w:t>
            </w:r>
          </w:p>
        </w:tc>
      </w:tr>
      <w:tr w:rsidR="004B5317" w:rsidRPr="004B5317" w:rsidTr="004B5317">
        <w:trPr>
          <w:trHeight w:val="331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602B90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CA0EBA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Использование творческих игр в коррекционной работе с детьми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0EBA" w:rsidRPr="004B5317" w:rsidRDefault="00CA0EBA" w:rsidP="00CA0E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Учитель-дефектолог</w:t>
            </w:r>
          </w:p>
          <w:p w:rsidR="004B5317" w:rsidRPr="004B5317" w:rsidRDefault="00CA0EBA" w:rsidP="00CA0EB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Богумилова Г.К.</w:t>
            </w:r>
          </w:p>
        </w:tc>
      </w:tr>
      <w:tr w:rsidR="004B5317" w:rsidRPr="004B5317" w:rsidTr="004B53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602B90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C32C1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Default="00C32C12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  <w:p w:rsidR="00C32C12" w:rsidRPr="004B5317" w:rsidRDefault="00C32C12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Комиссарова Е.В.</w:t>
            </w:r>
          </w:p>
        </w:tc>
      </w:tr>
      <w:tr w:rsidR="004B5317" w:rsidRPr="004B5317" w:rsidTr="004B53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602B90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C32C1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Мастер-класс «Развитие интегративных качеств у детей дошкольного возраста в художественно-эстетической деятельности» с привлечением родителей.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Pr="004B5317" w:rsidRDefault="00C32C12" w:rsidP="00C32C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  <w:p w:rsidR="004B5317" w:rsidRPr="004B5317" w:rsidRDefault="00C32C12" w:rsidP="00C32C12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Тютина Л.Н.</w:t>
            </w:r>
          </w:p>
        </w:tc>
      </w:tr>
      <w:tr w:rsidR="00C32C12" w:rsidRPr="004B5317" w:rsidTr="004B53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Pr="004B5317" w:rsidRDefault="00602B90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C32C12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Pr="004B5317" w:rsidRDefault="00C32C12" w:rsidP="000D5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«Использование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нетрадиционных форм работы по 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коррекции речевого недоразвития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 детей с ОВЗ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Pr="004B5317" w:rsidRDefault="00C32C12" w:rsidP="000D5C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Pr="004B5317" w:rsidRDefault="00C32C12" w:rsidP="000D5C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Учитель-дефектолог Павлова Л.И.</w:t>
            </w:r>
          </w:p>
        </w:tc>
      </w:tr>
      <w:tr w:rsidR="00C32C12" w:rsidRPr="004B5317" w:rsidTr="004B531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Pr="004B5317" w:rsidRDefault="00602B90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C32C12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Pr="004B5317" w:rsidRDefault="00C32C12" w:rsidP="000D5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 Детско-родительский проект по теме «Формирование нравственно-патриотических чувств у детей дошкольного возраста». Просмотр итогового мероприятия.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Default="00C32C12" w:rsidP="000D5C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2C12" w:rsidRPr="004B5317" w:rsidRDefault="00C32C12" w:rsidP="000D5C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12" w:rsidRPr="004B5317" w:rsidRDefault="00C32C12" w:rsidP="000D5C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2C12" w:rsidRPr="004B5317" w:rsidRDefault="00C32C12" w:rsidP="000D5C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 №2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Темы по самообразованию педагогов на 2017-2018г.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4643"/>
      </w:tblGrid>
      <w:tr w:rsidR="004B5317" w:rsidRPr="004B5317" w:rsidTr="004B5317"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55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4B5317" w:rsidRPr="004B5317" w:rsidTr="004B5317"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Бекетова М. Е. 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ИКТ как средство познавательно-речевого развития у детей с ОНР</w:t>
            </w:r>
          </w:p>
        </w:tc>
      </w:tr>
      <w:tr w:rsidR="004B5317" w:rsidRPr="004B5317" w:rsidTr="004B5317"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Богумилова Н. Н.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Театрализованная игра как средство развития связной речи у детей с ЗПР</w:t>
            </w:r>
          </w:p>
        </w:tc>
      </w:tr>
      <w:tr w:rsidR="004B5317" w:rsidRPr="004B5317" w:rsidTr="004B5317"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Иванова Т. Н. 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Безопасное поведение дошкольника</w:t>
            </w:r>
          </w:p>
        </w:tc>
      </w:tr>
      <w:tr w:rsidR="004B5317" w:rsidRPr="004B5317" w:rsidTr="004B5317"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Куялова Н. Н.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Формирование связной речи у детей с ОВЗ через дидактические игры</w:t>
            </w:r>
          </w:p>
        </w:tc>
      </w:tr>
      <w:tr w:rsidR="004B5317" w:rsidRPr="004B5317" w:rsidTr="004B5317"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Кириловская Е.А. 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Познавательно-исследовательская деятельность детей старшего дошкольного возраста</w:t>
            </w:r>
          </w:p>
        </w:tc>
      </w:tr>
      <w:tr w:rsidR="004B5317" w:rsidRPr="004B5317" w:rsidTr="004B5317">
        <w:trPr>
          <w:trHeight w:val="812"/>
        </w:trPr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Кудрявцева Е. А.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Познавательно-исследовательская деятельность детей старшего дошкольного возраста</w:t>
            </w:r>
          </w:p>
        </w:tc>
      </w:tr>
      <w:tr w:rsidR="004B5317" w:rsidRPr="004B5317" w:rsidTr="00A30AA5">
        <w:trPr>
          <w:trHeight w:val="951"/>
        </w:trPr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Комиссарова Е.А.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4B5317" w:rsidRPr="00A30AA5" w:rsidRDefault="00A30AA5" w:rsidP="00A30AA5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A30AA5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Коррекция речевого недоразвития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 у детей через нетрадиционные техники рисования»</w:t>
            </w:r>
          </w:p>
        </w:tc>
      </w:tr>
      <w:tr w:rsidR="004B5317" w:rsidRPr="004B5317" w:rsidTr="004B5317"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Логинова О. В.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Использование здоровьесберегающих технологий с детьми с ОВЗ</w:t>
            </w:r>
          </w:p>
        </w:tc>
      </w:tr>
      <w:tr w:rsidR="004B5317" w:rsidRPr="004B5317" w:rsidTr="000D5C2C">
        <w:trPr>
          <w:trHeight w:val="839"/>
        </w:trPr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Новикова М.В.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Художественная литература как средство развития и обогащения внутреннего мира ребёнка</w:t>
            </w:r>
          </w:p>
        </w:tc>
      </w:tr>
      <w:tr w:rsidR="004B5317" w:rsidRPr="004B5317" w:rsidTr="00A30AA5">
        <w:trPr>
          <w:trHeight w:val="1427"/>
        </w:trPr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Пескова К. В.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8"/>
                <w:szCs w:val="28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Интерактивные формы  и методы работы как фактор повышения профессиональной компетентности и педагогического мастерств</w:t>
            </w:r>
            <w:r w:rsidR="000D5C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а в условиях реализации ФГОС ДО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</w:tr>
      <w:tr w:rsidR="004B5317" w:rsidRPr="004B5317" w:rsidTr="00A30AA5">
        <w:trPr>
          <w:trHeight w:val="543"/>
        </w:trPr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Павлова Л. И. 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Коррекция речевого недоразвития детей с ОВЗ</w:t>
            </w:r>
          </w:p>
        </w:tc>
      </w:tr>
      <w:tr w:rsidR="004B5317" w:rsidRPr="004B5317" w:rsidTr="00A30AA5">
        <w:trPr>
          <w:trHeight w:val="497"/>
        </w:trPr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Сорокина Л. Н.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Развитие мелкой моторики дошкольников через игры для развития мелкой моторики</w:t>
            </w:r>
          </w:p>
        </w:tc>
      </w:tr>
      <w:tr w:rsidR="004B5317" w:rsidRPr="004B5317" w:rsidTr="00A30AA5">
        <w:trPr>
          <w:trHeight w:val="437"/>
        </w:trPr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Сметюк Л. С.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Муз.руководитель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Развитие музыкального восприятия музыки</w:t>
            </w:r>
          </w:p>
        </w:tc>
      </w:tr>
      <w:tr w:rsidR="004B5317" w:rsidRPr="004B5317" w:rsidTr="004B5317">
        <w:tc>
          <w:tcPr>
            <w:tcW w:w="23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Тютина Л. Н.</w:t>
            </w:r>
          </w:p>
        </w:tc>
        <w:tc>
          <w:tcPr>
            <w:tcW w:w="255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Атмосфера доверия и сотрудничества в системе «Педагог-родитель-ребёнок»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 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  <w:lang w:eastAsia="ru-RU"/>
        </w:rPr>
      </w:pPr>
      <w:r w:rsidRPr="004B5317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  <w:lang w:eastAsia="ru-RU"/>
        </w:rPr>
        <w:t>Психолого-медико-педагогический консилиум</w:t>
      </w:r>
    </w:p>
    <w:tbl>
      <w:tblPr>
        <w:tblW w:w="96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3"/>
        <w:gridCol w:w="1276"/>
        <w:gridCol w:w="2007"/>
      </w:tblGrid>
      <w:tr w:rsidR="004B5317" w:rsidRPr="004B5317" w:rsidTr="004B5317">
        <w:trPr>
          <w:trHeight w:hRule="exact" w:val="288"/>
        </w:trPr>
        <w:tc>
          <w:tcPr>
            <w:tcW w:w="63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0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5317" w:rsidRPr="004B5317" w:rsidTr="00A30AA5">
        <w:trPr>
          <w:trHeight w:hRule="exact" w:val="1190"/>
        </w:trPr>
        <w:tc>
          <w:tcPr>
            <w:tcW w:w="6343" w:type="dxa"/>
          </w:tcPr>
          <w:p w:rsidR="004B5317" w:rsidRPr="004B5317" w:rsidRDefault="004B5317" w:rsidP="004B5317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характеристик на вновь прибывших детей</w:t>
            </w:r>
          </w:p>
          <w:p w:rsidR="004B5317" w:rsidRPr="004B5317" w:rsidRDefault="004B5317" w:rsidP="00A30AA5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D5C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Составление индивидуальных маршрутов на детей со сложными диагнозами и детей - инвалидов</w:t>
            </w:r>
          </w:p>
        </w:tc>
        <w:tc>
          <w:tcPr>
            <w:tcW w:w="127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7" w:type="dxa"/>
          </w:tcPr>
          <w:p w:rsidR="004B5317" w:rsidRPr="004B5317" w:rsidRDefault="004B5317" w:rsidP="000D5C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Учителя-дефектологи</w:t>
            </w:r>
          </w:p>
        </w:tc>
      </w:tr>
      <w:tr w:rsidR="004B5317" w:rsidRPr="004B5317" w:rsidTr="004B5317">
        <w:trPr>
          <w:trHeight w:val="1102"/>
        </w:trPr>
        <w:tc>
          <w:tcPr>
            <w:tcW w:w="63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Обсуждение вопросов динамики развития детей со сложными диагнозами</w:t>
            </w:r>
          </w:p>
        </w:tc>
        <w:tc>
          <w:tcPr>
            <w:tcW w:w="1276" w:type="dxa"/>
          </w:tcPr>
          <w:p w:rsidR="00CA0EBA" w:rsidRDefault="00CA0EBA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Учителя-дефектологи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4B5317" w:rsidRPr="004B5317" w:rsidTr="004B5317">
        <w:trPr>
          <w:trHeight w:val="482"/>
        </w:trPr>
        <w:tc>
          <w:tcPr>
            <w:tcW w:w="63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Результаты реализации системы коррекционно-оздоровительной работы</w:t>
            </w:r>
          </w:p>
          <w:p w:rsidR="004B5317" w:rsidRPr="004B5317" w:rsidRDefault="004B5317" w:rsidP="00994856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Результаты психолого-педагогического обследования детей групп коррекционной 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1276" w:type="dxa"/>
          </w:tcPr>
          <w:p w:rsidR="00CA0EBA" w:rsidRDefault="00CA0EBA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7" w:type="dxa"/>
          </w:tcPr>
          <w:p w:rsidR="00CA0EBA" w:rsidRDefault="00CA0EBA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Учителя-дефектологи</w:t>
            </w:r>
          </w:p>
          <w:p w:rsidR="004B5317" w:rsidRPr="004B5317" w:rsidRDefault="004B5317" w:rsidP="009948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lastRenderedPageBreak/>
        <w:t xml:space="preserve">Осуществление контроля, изучение состояния 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образовательной работы с детьми.</w:t>
      </w:r>
    </w:p>
    <w:p w:rsidR="004B5317" w:rsidRP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Цель работы по реализации блока:</w:t>
      </w:r>
      <w:r w:rsidRPr="004B5317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5132"/>
        <w:gridCol w:w="1530"/>
        <w:gridCol w:w="2268"/>
      </w:tblGrid>
      <w:tr w:rsidR="004B5317" w:rsidRPr="004B5317" w:rsidTr="004B5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Вид и содержание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B5317" w:rsidRPr="004B5317" w:rsidTr="004B5317">
        <w:trPr>
          <w:trHeight w:val="5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tabs>
                <w:tab w:val="num" w:pos="17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4B5317">
        <w:trPr>
          <w:trHeight w:val="8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 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зам. зав по безопасности,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6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Завхоз, заведующий</w:t>
            </w:r>
          </w:p>
        </w:tc>
      </w:tr>
      <w:tr w:rsidR="004B5317" w:rsidRPr="004B5317" w:rsidTr="004B5317">
        <w:trPr>
          <w:trHeight w:val="1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 над  питанием воспитанников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медсестра (по согл)</w:t>
            </w:r>
          </w:p>
        </w:tc>
      </w:tr>
      <w:tr w:rsidR="004B5317" w:rsidRPr="004B5317" w:rsidTr="004B5317">
        <w:trPr>
          <w:trHeight w:val="2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F4111" w:rsidRPr="004B5317" w:rsidRDefault="00BF4111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1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Посещение</w:t>
            </w:r>
            <w:r w:rsidR="00BF41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НОД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применение ФГОС в образовательном процессе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1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Соблюдение противопожарного режима в период проведения  утренников в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зам. зав по безопасности</w:t>
            </w:r>
          </w:p>
        </w:tc>
      </w:tr>
      <w:tr w:rsidR="004B5317" w:rsidRPr="004B5317" w:rsidTr="004B5317">
        <w:trPr>
          <w:trHeight w:val="9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Соблюдение должностных инструкций, режима рабочего времени:                                    </w:t>
            </w:r>
          </w:p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- педагоги                                                   </w:t>
            </w:r>
          </w:p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</w:tc>
      </w:tr>
      <w:tr w:rsidR="004B5317" w:rsidRPr="004B5317" w:rsidTr="004B5317">
        <w:trPr>
          <w:trHeight w:val="1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Соблюдение санитарно-эпидемиологического режима в группах, на пищеблоке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завхоз,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медсестра (по согл)</w:t>
            </w:r>
          </w:p>
        </w:tc>
      </w:tr>
      <w:tr w:rsidR="004B5317" w:rsidRPr="004B5317" w:rsidTr="004B5317">
        <w:trPr>
          <w:trHeight w:val="2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Заведующий,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tabs>
                <w:tab w:val="num" w:pos="5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Тематический:</w:t>
            </w:r>
            <w:r w:rsidRPr="004B5317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4B5317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«Создание условий для сохранения и укрепления здоровья детей в ДОУ»</w:t>
            </w:r>
            <w:r w:rsidRPr="004B5317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BF4111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CD4E36" w:rsidRDefault="004B5317" w:rsidP="001A5AD5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</w:pPr>
            <w:r w:rsidRPr="001A5AD5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  <w:t>Тематический:</w:t>
            </w:r>
            <w:r w:rsidRPr="00CD4E36">
              <w:rPr>
                <w:rFonts w:ascii="Times New Roman" w:eastAsia="Arial Unicode MS" w:hAnsi="Times New Roman" w:cs="Times New Roman"/>
                <w:b/>
                <w:bCs/>
                <w:color w:val="FF0000"/>
                <w:kern w:val="3"/>
                <w:sz w:val="24"/>
                <w:szCs w:val="24"/>
                <w:lang w:eastAsia="ru-RU"/>
              </w:rPr>
              <w:t xml:space="preserve"> </w:t>
            </w:r>
            <w:r w:rsidR="00AA1CE4" w:rsidRPr="001A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ДОУ по развитию диалогической речи у дошкольников посредством сюжетно-ролевой игры»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BF4111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4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Оперативный</w:t>
            </w:r>
            <w:r w:rsidR="00BF41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согласно циклограмме оперативного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1A5AD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результатов мониторинга  детского развития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lastRenderedPageBreak/>
        <w:t>Праздники, досуги, развлечения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  <w:t xml:space="preserve">Цель работы по реализации блока: </w:t>
      </w:r>
      <w:r w:rsidRPr="004B531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/>
        </w:rPr>
        <w:t>музыкально-эстетическое и физическое  развитие воспитанников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См. Приложение к годовому плану №1. Планирование музыкально-досуговой</w:t>
      </w:r>
      <w:r w:rsidR="001E7A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деятельности на 2018-2019</w:t>
      </w: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уч. гг.</w:t>
      </w:r>
    </w:p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Работа методического кабинета</w:t>
      </w:r>
    </w:p>
    <w:p w:rsidR="004B5317" w:rsidRP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Цель работы по реализации блока:</w:t>
      </w:r>
      <w:r w:rsidRPr="004B5317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103"/>
        <w:gridCol w:w="1842"/>
        <w:gridCol w:w="1985"/>
      </w:tblGrid>
      <w:tr w:rsidR="004B5317" w:rsidRPr="004B5317" w:rsidTr="004B531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Форма 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B5317" w:rsidRPr="004B5317" w:rsidTr="004B5317">
        <w:trPr>
          <w:trHeight w:val="37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Заведующий</w:t>
            </w:r>
          </w:p>
        </w:tc>
      </w:tr>
      <w:tr w:rsidR="004B5317" w:rsidRPr="004B5317" w:rsidTr="004B531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  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Беседы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28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по самообразованию: организация различных коллективных форм самообразования (открытые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B5317" w:rsidRPr="004B5317" w:rsidTr="004B5317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стие в мероприятиях РМО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3F16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 плану 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  <w:tr w:rsidR="004B5317" w:rsidRPr="004B5317" w:rsidTr="004B5317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3F16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Оказание помощи педагогам при использовании ИКТ-технологий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</w:p>
    <w:p w:rsidR="004B5317" w:rsidRPr="004B5317" w:rsidRDefault="008B020B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Аттестация педагогов в 2018-2019</w:t>
      </w:r>
      <w:r w:rsidR="004B5317"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 xml:space="preserve"> учебном году</w:t>
      </w:r>
    </w:p>
    <w:p w:rsid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Цель работы по реализации блока</w:t>
      </w:r>
      <w:r w:rsidRPr="004B531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: </w:t>
      </w:r>
      <w:r w:rsidRPr="004B5317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повышение профессионального уровня педагогов, присвоение квалификационной категории. Обеспечение непрерывности процесса самообразования и самосовершенствования.</w:t>
      </w:r>
    </w:p>
    <w:p w:rsidR="008B020B" w:rsidRPr="004B5317" w:rsidRDefault="008B020B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"/>
        <w:gridCol w:w="1929"/>
        <w:gridCol w:w="1559"/>
        <w:gridCol w:w="1843"/>
        <w:gridCol w:w="2268"/>
        <w:gridCol w:w="1843"/>
      </w:tblGrid>
      <w:tr w:rsidR="004B5317" w:rsidRPr="004B5317" w:rsidTr="004B531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Действующая кв.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Срок действия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 подачи заявления на аттестацию</w:t>
            </w:r>
          </w:p>
        </w:tc>
      </w:tr>
      <w:tr w:rsidR="004B5317" w:rsidRPr="004B5317" w:rsidTr="004B531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8B020B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Логинова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8B020B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2018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B5317" w:rsidRPr="004B5317" w:rsidTr="004B531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8B020B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Иванова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8B020B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2018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25A2" w:rsidRPr="004B5317" w:rsidTr="004B531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Default="003325A2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Pr="004B5317" w:rsidRDefault="003325A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Комиссарова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Pr="004B5317" w:rsidRDefault="003325A2" w:rsidP="000B1C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Pr="004B5317" w:rsidRDefault="003325A2" w:rsidP="000B1C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Pr="004B5317" w:rsidRDefault="003325A2" w:rsidP="000B1C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A2" w:rsidRPr="004B5317" w:rsidRDefault="003325A2" w:rsidP="000B1C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2018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25A2" w:rsidRPr="004B5317" w:rsidTr="004B531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Default="003325A2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Pr="004B5317" w:rsidRDefault="003325A2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Бекетова М.Е.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Pr="004B5317" w:rsidRDefault="003325A2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 -логопед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Pr="004B5317" w:rsidRDefault="003325A2" w:rsidP="000B1C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A2" w:rsidRPr="004B5317" w:rsidRDefault="003325A2" w:rsidP="000B1C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A2" w:rsidRPr="004B5317" w:rsidRDefault="003325A2" w:rsidP="000B1C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2018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B020B" w:rsidRDefault="008B020B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</w:p>
    <w:p w:rsidR="008B020B" w:rsidRDefault="008B020B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Работа с родителями</w:t>
      </w:r>
    </w:p>
    <w:p w:rsidR="004B5317" w:rsidRP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Цель работы по реализации блока:</w:t>
      </w:r>
      <w:r w:rsidRPr="004B5317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Pr="004B5317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4B5317" w:rsidRP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7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685"/>
        <w:gridCol w:w="1392"/>
        <w:gridCol w:w="168"/>
        <w:gridCol w:w="1701"/>
        <w:gridCol w:w="2313"/>
      </w:tblGrid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Содержание  работы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4B5317" w:rsidRPr="004B5317" w:rsidTr="004B5317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Общее родительское собрание «Озна</w:t>
            </w:r>
            <w:r w:rsidR="005F416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комление с планом работы на 2018 - 2019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уч. год».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Октябрь 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Родительские собрания в группах. (См. Приложение к годовому плану №2. План по взаимодействию с родителями МБДОУ «Детский сад №8 г. Выборга»).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Сентябрь – май 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Родительское собрание. Итоги года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Заведующий,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 воспитатель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Протокол</w:t>
            </w:r>
          </w:p>
        </w:tc>
      </w:tr>
      <w:tr w:rsidR="004B5317" w:rsidRPr="004B5317" w:rsidTr="004B5317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B5317" w:rsidRPr="004B5317" w:rsidTr="004B5317">
        <w:trPr>
          <w:trHeight w:val="63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Консультации воспитателей групп (См. Приложение к годовому плану №2. План по взаимодействию с родителями МБДОУ «Детский сад №8 г. Выборга»).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3F16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Конспект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4B5317" w:rsidRPr="004B5317" w:rsidTr="004B5317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Анкетирование, опросы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Справка по итогам адаптационного периода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3F16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Анкетирование родителей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3F1651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3F16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Педсовет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пед.совещание</w:t>
            </w: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3F1651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Итоговый педсовет</w:t>
            </w:r>
          </w:p>
        </w:tc>
      </w:tr>
      <w:tr w:rsidR="004B5317" w:rsidRPr="004B5317" w:rsidTr="004B5317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Совместные мероприятия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4B531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3F16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Развлечение, 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досуги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3F1651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группы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музыкальный 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Фотоотчет</w:t>
            </w:r>
          </w:p>
        </w:tc>
      </w:tr>
      <w:tr w:rsidR="004B5317" w:rsidRPr="004B5317" w:rsidTr="004B5317">
        <w:trPr>
          <w:trHeight w:val="559"/>
        </w:trPr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Другие формы работы с родителями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3F165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Беседы с родителями в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новь поступивших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4B5317" w:rsidRPr="004B5317" w:rsidTr="003F165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родител</w:t>
            </w:r>
            <w:r w:rsidR="003F1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ей в оформлении зимних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  - 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Фотоотчет</w:t>
            </w:r>
          </w:p>
        </w:tc>
      </w:tr>
      <w:tr w:rsidR="004B5317" w:rsidRPr="004B5317" w:rsidTr="003F165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День открытых дверей (</w:t>
            </w:r>
            <w:r w:rsidRPr="004B5317">
              <w:rPr>
                <w:rFonts w:ascii="Times New Roman" w:eastAsia="Times New Roman" w:hAnsi="Times New Roman" w:cs="Times New Roman"/>
                <w:color w:val="000000"/>
                <w:spacing w:val="-3"/>
                <w:kern w:val="3"/>
                <w:sz w:val="24"/>
                <w:szCs w:val="24"/>
                <w:lang w:eastAsia="ru-RU"/>
              </w:rPr>
              <w:t>тема и дата проведения отражается в плане работы с родителями</w:t>
            </w: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Фотоотчет</w:t>
            </w:r>
          </w:p>
        </w:tc>
      </w:tr>
      <w:tr w:rsidR="004B5317" w:rsidRPr="004B5317" w:rsidTr="003F165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3F16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3F16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Конспекты, фотоотчеты, </w:t>
            </w:r>
          </w:p>
        </w:tc>
      </w:tr>
      <w:tr w:rsidR="004B5317" w:rsidRPr="004B5317" w:rsidTr="003F165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3F1651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4B5317" w:rsidRPr="004B5317" w:rsidTr="003F165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Фотоотчет</w:t>
            </w:r>
          </w:p>
        </w:tc>
      </w:tr>
      <w:tr w:rsidR="004B5317" w:rsidRPr="004B5317" w:rsidTr="003F1651">
        <w:trPr>
          <w:trHeight w:val="5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родителей в жизни ДОУ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 групп 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Фотоотчет</w:t>
            </w:r>
          </w:p>
        </w:tc>
      </w:tr>
    </w:tbl>
    <w:p w:rsidR="003F1651" w:rsidRDefault="003F1651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4B531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Административно-хозяйственная работа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B5317" w:rsidRPr="004B5317" w:rsidRDefault="004B5317" w:rsidP="004B5317">
      <w:pPr>
        <w:spacing w:after="0" w:line="240" w:lineRule="auto"/>
        <w:ind w:firstLine="709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Цель работы по реализации блока</w:t>
      </w:r>
      <w:r w:rsidRPr="004B531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: </w:t>
      </w:r>
      <w:r w:rsidRPr="004B5317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укрепление материально-технической базы ДОУ, создание благоприятных условий для воспитания, развития детей дошкольного возраста.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233"/>
        <w:gridCol w:w="1128"/>
        <w:gridCol w:w="1843"/>
      </w:tblGrid>
      <w:tr w:rsidR="004B5317" w:rsidRPr="004B5317" w:rsidTr="004B5317">
        <w:trPr>
          <w:trHeight w:val="505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Ответств.</w:t>
            </w:r>
          </w:p>
        </w:tc>
      </w:tr>
      <w:tr w:rsidR="004B5317" w:rsidRPr="004B5317" w:rsidTr="004B5317">
        <w:trPr>
          <w:trHeight w:val="555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Производственное собрание «Правила внутреннего трудового распорядка»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Профком</w:t>
            </w:r>
          </w:p>
        </w:tc>
      </w:tr>
      <w:tr w:rsidR="004B5317" w:rsidRPr="004B5317" w:rsidTr="004B5317">
        <w:trPr>
          <w:trHeight w:val="421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Работа по благоустройству территории. 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</w:tc>
      </w:tr>
      <w:tr w:rsidR="004B5317" w:rsidRPr="004B5317" w:rsidTr="004B5317">
        <w:trPr>
          <w:trHeight w:val="551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Маркировка мебели, подбор мебели в группы.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Завхоз, медсестра</w:t>
            </w:r>
          </w:p>
        </w:tc>
      </w:tr>
      <w:tr w:rsidR="004B5317" w:rsidRPr="004B5317" w:rsidTr="004B5317">
        <w:trPr>
          <w:trHeight w:val="702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Приказ по организации питания в ДОО, назначение ответственных лиц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4B5317" w:rsidRPr="004B5317" w:rsidTr="004B5317">
        <w:trPr>
          <w:trHeight w:val="643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Совещание по подготовке ДОО к новому учебному году.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4B5317" w:rsidRPr="004B5317" w:rsidTr="004B5317">
        <w:trPr>
          <w:trHeight w:val="838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Организационные мероприятия по подготовке здания к работе в новом учебном году.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август-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Заведующий;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</w:tc>
      </w:tr>
      <w:tr w:rsidR="004B5317" w:rsidRPr="004B5317" w:rsidTr="004B5317">
        <w:trPr>
          <w:trHeight w:val="533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Рейд комиссии по охране труда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комиссия по ОТ</w:t>
            </w:r>
          </w:p>
        </w:tc>
      </w:tr>
      <w:tr w:rsidR="004B5317" w:rsidRPr="004B5317" w:rsidTr="004B5317">
        <w:trPr>
          <w:trHeight w:val="669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Комиссия по ОТ, м/с</w:t>
            </w:r>
          </w:p>
        </w:tc>
      </w:tr>
      <w:tr w:rsidR="004B5317" w:rsidRPr="004B5317" w:rsidTr="004B5317">
        <w:trPr>
          <w:trHeight w:val="698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Инвентаризация в ДОО: списание материальных средств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Завхоз, бухгалтер</w:t>
            </w:r>
          </w:p>
        </w:tc>
      </w:tr>
      <w:tr w:rsidR="004B5317" w:rsidRPr="004B5317" w:rsidTr="004B5317">
        <w:trPr>
          <w:trHeight w:val="698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Работа по подготовке ДОО к Новому году.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Педагоги, завхоз</w:t>
            </w:r>
          </w:p>
        </w:tc>
      </w:tr>
      <w:tr w:rsidR="004B5317" w:rsidRPr="004B5317" w:rsidTr="004B5317">
        <w:trPr>
          <w:trHeight w:val="551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Рейд комиссии по ОТ по группам, на пищеблок, в прачечную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Комиссия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4B5317">
        <w:trPr>
          <w:trHeight w:val="836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Составление графиков отпусков, просмотр трудовых книжек и личных дел 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документовед</w:t>
            </w:r>
          </w:p>
        </w:tc>
      </w:tr>
      <w:tr w:rsidR="004B5317" w:rsidRPr="004B5317" w:rsidTr="004B5317">
        <w:trPr>
          <w:trHeight w:val="577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Производственное собрание по итогам проверки ОТ 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Комиссия по ОТ</w:t>
            </w:r>
          </w:p>
        </w:tc>
      </w:tr>
      <w:tr w:rsidR="004B5317" w:rsidRPr="004B5317" w:rsidTr="004B5317">
        <w:trPr>
          <w:trHeight w:val="565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Ревизия продуктового склада, контроль над закладкой продуктов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медсестра(по согласованию)</w:t>
            </w:r>
          </w:p>
        </w:tc>
      </w:tr>
      <w:tr w:rsidR="004B5317" w:rsidRPr="004B5317" w:rsidTr="004B5317">
        <w:trPr>
          <w:trHeight w:val="757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Оперативное совещание по противопожарной безопасности и антитеррору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4B5317" w:rsidRPr="004B5317" w:rsidTr="004B5317">
        <w:trPr>
          <w:trHeight w:val="773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Проверка выполнения правил СанПиНа. Требования к санитарному содержанию помещений и дезинфекционные мероприятия. 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Медсестра (по согласованию)</w:t>
            </w:r>
          </w:p>
        </w:tc>
      </w:tr>
      <w:tr w:rsidR="004B5317" w:rsidRPr="004B5317" w:rsidTr="004B5317">
        <w:trPr>
          <w:trHeight w:val="517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Проверка организации питания по правилам СанПиН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Заведующий, медсестра </w:t>
            </w:r>
          </w:p>
        </w:tc>
      </w:tr>
      <w:tr w:rsidR="004B5317" w:rsidRPr="004B5317" w:rsidTr="004B5317">
        <w:trPr>
          <w:trHeight w:val="520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Анализ заболеваемости 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Медсестра (по согласованию)</w:t>
            </w:r>
          </w:p>
        </w:tc>
      </w:tr>
      <w:tr w:rsidR="004B5317" w:rsidRPr="004B5317" w:rsidTr="004B5317">
        <w:trPr>
          <w:trHeight w:val="764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Рейд администрации и профкома по ОТ и ТБ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Заведующий, пред. профкома</w:t>
            </w:r>
          </w:p>
        </w:tc>
      </w:tr>
      <w:tr w:rsidR="004B5317" w:rsidRPr="004B5317" w:rsidTr="004B5317">
        <w:trPr>
          <w:trHeight w:val="445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Соблюдение сан.эпид.режима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Медсестра (по согласованию)</w:t>
            </w:r>
          </w:p>
        </w:tc>
      </w:tr>
      <w:tr w:rsidR="004B5317" w:rsidRPr="004B5317" w:rsidTr="004B5317">
        <w:trPr>
          <w:trHeight w:val="404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Работа по упорядочению номенклатурных дел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Заведующий,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документовед </w:t>
            </w:r>
          </w:p>
        </w:tc>
      </w:tr>
      <w:tr w:rsidR="004B5317" w:rsidRPr="004B5317" w:rsidTr="004B5317">
        <w:trPr>
          <w:trHeight w:val="396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Озеленение участка ДОО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Коллектив</w:t>
            </w:r>
          </w:p>
        </w:tc>
      </w:tr>
      <w:tr w:rsidR="004B5317" w:rsidRPr="004B5317" w:rsidTr="004B5317">
        <w:trPr>
          <w:trHeight w:val="699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Анализ оздоровительной работы за год (распределение детей по группам здоровья, заболеваемость и т.д.)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Медсестра (по согласованию)</w:t>
            </w:r>
          </w:p>
        </w:tc>
      </w:tr>
      <w:tr w:rsidR="004B5317" w:rsidRPr="004B5317" w:rsidTr="004B5317">
        <w:trPr>
          <w:trHeight w:val="283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Работа по оформлению нормативных документов</w:t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4B5317" w:rsidRPr="004B5317" w:rsidTr="004B5317">
        <w:trPr>
          <w:trHeight w:val="605"/>
        </w:trPr>
        <w:tc>
          <w:tcPr>
            <w:tcW w:w="57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Противопожарная тренировка по эвакуации детей и сотрудников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br/>
            </w:r>
          </w:p>
        </w:tc>
        <w:tc>
          <w:tcPr>
            <w:tcW w:w="1128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4B531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Инструктажи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tbl>
      <w:tblPr>
        <w:tblW w:w="97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5740"/>
        <w:gridCol w:w="1559"/>
        <w:gridCol w:w="1943"/>
      </w:tblGrid>
      <w:tr w:rsidR="004B5317" w:rsidRPr="004B5317" w:rsidTr="004B5317">
        <w:trPr>
          <w:trHeight w:val="527"/>
        </w:trPr>
        <w:tc>
          <w:tcPr>
            <w:tcW w:w="46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194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Ответств.</w:t>
            </w:r>
          </w:p>
        </w:tc>
      </w:tr>
      <w:tr w:rsidR="004B5317" w:rsidRPr="004B5317" w:rsidTr="004B5317">
        <w:trPr>
          <w:trHeight w:val="553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Текущие инструктажи по ОТ, ТБ и охране жизни и здоровья детей</w:t>
            </w: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безопасности </w:t>
            </w:r>
          </w:p>
        </w:tc>
      </w:tr>
      <w:tr w:rsidR="004B5317" w:rsidRPr="004B5317" w:rsidTr="004B5317">
        <w:trPr>
          <w:trHeight w:val="547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ТБ на кухне. Работа с приборами в прачечной. Электромашины</w:t>
            </w: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безопасности </w:t>
            </w:r>
          </w:p>
        </w:tc>
      </w:tr>
      <w:tr w:rsidR="004B5317" w:rsidRPr="004B5317" w:rsidTr="004B5317">
        <w:trPr>
          <w:trHeight w:val="701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Согласование действий персонала при ЧС, при угрозе террористических актов</w:t>
            </w: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 по безопасности </w:t>
            </w:r>
          </w:p>
        </w:tc>
      </w:tr>
      <w:tr w:rsidR="004B5317" w:rsidRPr="004B5317" w:rsidTr="004B5317">
        <w:trPr>
          <w:trHeight w:val="697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Техника безопасности при проведении новогодних мероприятий</w:t>
            </w: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безопасности </w:t>
            </w:r>
          </w:p>
        </w:tc>
      </w:tr>
      <w:tr w:rsidR="004B5317" w:rsidRPr="004B5317" w:rsidTr="004B5317">
        <w:trPr>
          <w:trHeight w:val="482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Профилактика гриппа в ДОО в период эпидемиологического неблагополучия</w:t>
            </w: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Медсестра (по согласованию)</w:t>
            </w:r>
          </w:p>
        </w:tc>
      </w:tr>
      <w:tr w:rsidR="004B5317" w:rsidRPr="004B5317" w:rsidTr="004B5317">
        <w:trPr>
          <w:trHeight w:val="417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 правилах внутреннего трудового распорядка</w:t>
            </w: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Комиссия по ОТ</w:t>
            </w:r>
          </w:p>
        </w:tc>
      </w:tr>
      <w:tr w:rsidR="004B5317" w:rsidRPr="004B5317" w:rsidTr="004B5317">
        <w:trPr>
          <w:trHeight w:val="556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Выполнение санитарно-эпидемиологического режима</w:t>
            </w: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Медсестра (по согласованию)</w:t>
            </w:r>
          </w:p>
        </w:tc>
      </w:tr>
      <w:tr w:rsidR="004B5317" w:rsidRPr="004B5317" w:rsidTr="004B5317">
        <w:trPr>
          <w:trHeight w:val="563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Соблюдение ТБ, санитарно-эпидемиологического режима в летний период</w:t>
            </w: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Зав.хоз.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4B5317" w:rsidRPr="004B5317" w:rsidTr="004B5317">
        <w:trPr>
          <w:trHeight w:val="563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B5317" w:rsidRPr="004B5317" w:rsidTr="004B5317">
        <w:trPr>
          <w:trHeight w:val="563"/>
        </w:trPr>
        <w:tc>
          <w:tcPr>
            <w:tcW w:w="462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B5317" w:rsidRPr="004B5317" w:rsidRDefault="004B5317" w:rsidP="004B5317">
      <w:pPr>
        <w:widowControl w:val="0"/>
        <w:shd w:val="clear" w:color="auto" w:fill="FFFFFF"/>
        <w:tabs>
          <w:tab w:val="left" w:pos="103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hd w:val="clear" w:color="auto" w:fill="FFFFFF"/>
        <w:tabs>
          <w:tab w:val="left" w:pos="103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B5317" w:rsidRPr="004B5317" w:rsidRDefault="004B5317" w:rsidP="004B5317">
      <w:pPr>
        <w:widowControl w:val="0"/>
        <w:shd w:val="clear" w:color="auto" w:fill="FFFFFF"/>
        <w:tabs>
          <w:tab w:val="left" w:pos="103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4B531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Взаимодействие ДОУ с социумом</w:t>
      </w:r>
    </w:p>
    <w:p w:rsidR="004B5317" w:rsidRPr="004B5317" w:rsidRDefault="004B5317" w:rsidP="004B5317">
      <w:pPr>
        <w:widowControl w:val="0"/>
        <w:shd w:val="clear" w:color="auto" w:fill="FFFFFF"/>
        <w:tabs>
          <w:tab w:val="left" w:pos="1030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B5317" w:rsidRPr="004B5317" w:rsidRDefault="004B5317" w:rsidP="003F6198">
      <w:pPr>
        <w:widowControl w:val="0"/>
        <w:shd w:val="clear" w:color="auto" w:fill="FFFFFF"/>
        <w:tabs>
          <w:tab w:val="left" w:pos="10305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 План работы по взаимодействию с МАУК «Библиотека А.Аалто». Приложение к годовому плану № 3</w:t>
      </w:r>
    </w:p>
    <w:p w:rsidR="004B5317" w:rsidRPr="004B5317" w:rsidRDefault="004B5317" w:rsidP="003F6198">
      <w:pPr>
        <w:widowControl w:val="0"/>
        <w:shd w:val="clear" w:color="auto" w:fill="FFFFFF"/>
        <w:tabs>
          <w:tab w:val="left" w:pos="10305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План работы по взаимодействию с МБОУ СОШ №6. Приложение к годовому плану № 4</w:t>
      </w:r>
    </w:p>
    <w:p w:rsidR="004B5317" w:rsidRPr="004B5317" w:rsidRDefault="004B5317" w:rsidP="004B5317">
      <w:pPr>
        <w:widowControl w:val="0"/>
        <w:shd w:val="clear" w:color="auto" w:fill="FFFFFF"/>
        <w:tabs>
          <w:tab w:val="left" w:pos="1030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br w:type="page"/>
      </w:r>
      <w:r w:rsidRPr="004B531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Контрольный лист выполнения годового плана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tbl>
      <w:tblPr>
        <w:tblpPr w:leftFromText="180" w:rightFromText="180" w:horzAnchor="margin" w:tblpX="-210" w:tblpY="741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4201"/>
        <w:gridCol w:w="406"/>
        <w:gridCol w:w="407"/>
        <w:gridCol w:w="542"/>
        <w:gridCol w:w="542"/>
        <w:gridCol w:w="514"/>
        <w:gridCol w:w="417"/>
        <w:gridCol w:w="417"/>
        <w:gridCol w:w="417"/>
        <w:gridCol w:w="417"/>
        <w:gridCol w:w="417"/>
        <w:gridCol w:w="423"/>
      </w:tblGrid>
      <w:tr w:rsidR="004B5317" w:rsidRPr="004B5317" w:rsidTr="004B5317">
        <w:trPr>
          <w:trHeight w:val="343"/>
        </w:trPr>
        <w:tc>
          <w:tcPr>
            <w:tcW w:w="537" w:type="dxa"/>
            <w:vMerge w:val="restart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№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01" w:type="dxa"/>
            <w:vMerge w:val="restart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4919" w:type="dxa"/>
            <w:gridSpan w:val="11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Месяцы года</w:t>
            </w:r>
          </w:p>
        </w:tc>
      </w:tr>
      <w:tr w:rsidR="004B5317" w:rsidRPr="004B5317" w:rsidTr="004B5317">
        <w:trPr>
          <w:trHeight w:val="350"/>
        </w:trPr>
        <w:tc>
          <w:tcPr>
            <w:tcW w:w="537" w:type="dxa"/>
            <w:vMerge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01" w:type="dxa"/>
            <w:vMerge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Педсоветы </w:t>
            </w:r>
          </w:p>
        </w:tc>
        <w:tc>
          <w:tcPr>
            <w:tcW w:w="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0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56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Коллективные просмотры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Консультации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Семинары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Открытые просмотры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56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Конкурсы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Выставки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Физкультурные развлечения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56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Музыкальные развлечения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Родительские собрания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Производственные совещания</w:t>
            </w: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469"/>
        </w:trPr>
        <w:tc>
          <w:tcPr>
            <w:tcW w:w="53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01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13" w:type="dxa"/>
            <w:gridSpan w:val="2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4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1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17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4B531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br w:type="page"/>
      </w:r>
      <w:r w:rsidRPr="004B531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Коррек</w:t>
      </w:r>
      <w:r w:rsidR="005F416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тировка к годовому плану на 2018 – 2019</w:t>
      </w:r>
      <w:r w:rsidRPr="004B531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 учебный год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30"/>
        <w:gridCol w:w="1533"/>
        <w:gridCol w:w="1789"/>
      </w:tblGrid>
      <w:tr w:rsidR="004B5317" w:rsidRPr="004B5317" w:rsidTr="004B5317">
        <w:trPr>
          <w:trHeight w:val="941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Срок проведения</w:t>
            </w: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4B5317" w:rsidRPr="004B5317" w:rsidTr="004B5317">
        <w:trPr>
          <w:trHeight w:val="1053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1025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1053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1053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1025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1053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1053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4B5317" w:rsidRPr="004B5317" w:rsidTr="004B5317">
        <w:trPr>
          <w:trHeight w:val="1053"/>
        </w:trPr>
        <w:tc>
          <w:tcPr>
            <w:tcW w:w="468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530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89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Приложение №1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B1C96" w:rsidRPr="00247CD4" w:rsidRDefault="00232897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Примерное п</w:t>
      </w:r>
      <w:r w:rsidR="000B1C96" w:rsidRPr="00247C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ланирование музыкально - досуговой деятельности</w:t>
      </w:r>
    </w:p>
    <w:p w:rsidR="000B1C96" w:rsidRPr="00247CD4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247C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музыкального руководителя Сметюк Л.С.</w:t>
      </w:r>
    </w:p>
    <w:p w:rsidR="000B1C96" w:rsidRPr="00247CD4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247C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 2018 – 2019 учебный год</w:t>
      </w:r>
    </w:p>
    <w:p w:rsidR="000B1C96" w:rsidRPr="00247CD4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Сентябрь.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«День знаний» - музыкальное развлечение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Октябрь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Осенний праздник 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музыкальное развлечение</w:t>
      </w:r>
    </w:p>
    <w:p w:rsidR="000B1C96" w:rsidRPr="000B1C96" w:rsidRDefault="00232897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0B1C96"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«Колосок» (кукольный театр)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Ноябрь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«Расскажем о картошке» - развлечение</w:t>
      </w:r>
    </w:p>
    <w:p w:rsidR="000B1C96" w:rsidRPr="000B1C96" w:rsidRDefault="00232897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="000B1C96"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День ро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ждения</w:t>
      </w:r>
      <w:r w:rsidR="000B1C96"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 - развлечение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Декабрь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«Новый год»- музыкальный  праздник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Январь</w:t>
      </w:r>
    </w:p>
    <w:p w:rsidR="000B1C96" w:rsidRPr="000B1C96" w:rsidRDefault="00232897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="000B1C96"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Прощание с елкой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="000B1C96"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- музыкальное развлечение</w:t>
      </w:r>
    </w:p>
    <w:p w:rsidR="000B1C96" w:rsidRPr="000B1C96" w:rsidRDefault="00232897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="000B1C96"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Рукавичка» – кукольный спектакль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Февраль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«Праздник с папами 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музыкально-спортивный праздник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«Масленица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»-  развлечение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Март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 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 марта»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музыкальный праздник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«Идет Весна» музыкальное  развлечение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Апрель</w:t>
      </w:r>
    </w:p>
    <w:p w:rsidR="00134873" w:rsidRPr="00134873" w:rsidRDefault="00134873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Pr="0013487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День космонавтики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- 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развлечение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Птицы - наши друзья»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развлечение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Май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«День Победы»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Выпуск в школу»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музыкальный праздник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</w:t>
      </w:r>
      <w:r w:rsidRPr="000B1C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юнь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 Страна  Светофория» - развлечение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Осторожно, дорога!» - музыкально-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спортивное </w:t>
      </w:r>
      <w:r w:rsidRPr="000B1C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развлечение </w:t>
      </w: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B1C96" w:rsidRPr="000B1C96" w:rsidRDefault="000B1C96" w:rsidP="000B1C96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 №2</w:t>
      </w:r>
    </w:p>
    <w:p w:rsidR="004B5317" w:rsidRPr="00247CD4" w:rsidRDefault="004B5317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247C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План по взаимодействию с родителями </w:t>
      </w:r>
    </w:p>
    <w:p w:rsidR="004B5317" w:rsidRPr="00247CD4" w:rsidRDefault="004B5317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247C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МБДОУ «Де</w:t>
      </w:r>
      <w:r w:rsidR="003F6198" w:rsidRPr="00247C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тский сад №8 г. Выборга» на 2018-2019</w:t>
      </w:r>
      <w:r w:rsidRPr="00247C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учебный год</w:t>
      </w:r>
    </w:p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Задачи: </w:t>
      </w:r>
      <w:r w:rsidRPr="004B531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расширение психолого-педагогического кругозора родителей, привлечение  к активному участию в образовательном процессе в рамках реализации ФГОС ДО.</w:t>
      </w:r>
    </w:p>
    <w:tbl>
      <w:tblPr>
        <w:tblStyle w:val="a3"/>
        <w:tblW w:w="0" w:type="auto"/>
        <w:tblLook w:val="04A0"/>
      </w:tblPr>
      <w:tblGrid>
        <w:gridCol w:w="436"/>
        <w:gridCol w:w="5637"/>
        <w:gridCol w:w="1406"/>
        <w:gridCol w:w="2092"/>
      </w:tblGrid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№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на общих, групповых родительских  собраниях</w:t>
            </w:r>
          </w:p>
        </w:tc>
        <w:tc>
          <w:tcPr>
            <w:tcW w:w="1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2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Оформление информационных         стендов         для родителей   по   вопросам   воспитания детей дошкольного возраста</w:t>
            </w:r>
          </w:p>
        </w:tc>
        <w:tc>
          <w:tcPr>
            <w:tcW w:w="1406" w:type="dxa"/>
          </w:tcPr>
          <w:p w:rsidR="004B5317" w:rsidRPr="004B5317" w:rsidRDefault="00CD4E36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3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Размещение информации на сайте ДОУ</w:t>
            </w:r>
          </w:p>
        </w:tc>
        <w:tc>
          <w:tcPr>
            <w:tcW w:w="1406" w:type="dxa"/>
          </w:tcPr>
          <w:p w:rsidR="004B5317" w:rsidRPr="004B5317" w:rsidRDefault="00CD4E36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 теч. 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Индивидуальные беседы-консультации с    родителями    вновь    поступивших детей</w:t>
            </w:r>
          </w:p>
        </w:tc>
        <w:tc>
          <w:tcPr>
            <w:tcW w:w="1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Зав. ДОУ, специалисты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vAlign w:val="center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родителей  в развлечениях, утренниках, праздниках</w:t>
            </w:r>
          </w:p>
        </w:tc>
        <w:tc>
          <w:tcPr>
            <w:tcW w:w="1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Дни открытых дверей в ДОУ</w:t>
            </w:r>
          </w:p>
        </w:tc>
        <w:tc>
          <w:tcPr>
            <w:tcW w:w="1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Ст. воспитатель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Оформление совместно с родителями тематических  выставок, фотовыставок</w:t>
            </w:r>
          </w:p>
        </w:tc>
        <w:tc>
          <w:tcPr>
            <w:tcW w:w="1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Совместные мероприятия по ЗОЖ</w:t>
            </w:r>
          </w:p>
        </w:tc>
        <w:tc>
          <w:tcPr>
            <w:tcW w:w="1406" w:type="dxa"/>
          </w:tcPr>
          <w:p w:rsidR="004B5317" w:rsidRPr="004B5317" w:rsidRDefault="00CD4E36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теч.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в реализации совместных проектов, исследовательской деятельности</w:t>
            </w:r>
          </w:p>
        </w:tc>
        <w:tc>
          <w:tcPr>
            <w:tcW w:w="1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CD4E36">
        <w:tc>
          <w:tcPr>
            <w:tcW w:w="43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10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Консультации: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Крупная польза мелкой моторики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;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Элементы логопедического массажа в домашних условиях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;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Как ускорить процесс понимания и запоминания сказки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;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Режим в жизни всем необходим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;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Особенности развития познавательных процессов у детей с ОВЗ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;</w:t>
            </w:r>
          </w:p>
          <w:p w:rsidR="004B5317" w:rsidRDefault="004B5317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«Организация детского экспериментирования в домашних условиях»</w:t>
            </w:r>
            <w:r w:rsidR="003F6198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;</w:t>
            </w:r>
          </w:p>
          <w:p w:rsidR="003F6198" w:rsidRDefault="003F6198" w:rsidP="004B5317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«Роль родителей в формировании правильной речи у детей»;</w:t>
            </w:r>
          </w:p>
          <w:p w:rsidR="003F6198" w:rsidRPr="004B5317" w:rsidRDefault="003F6198" w:rsidP="00CD4E36">
            <w:pPr>
              <w:widowControl w:val="0"/>
              <w:suppressAutoHyphens/>
              <w:autoSpaceDN w:val="0"/>
              <w:spacing w:before="29" w:after="29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«Какую музыку нужно слушать детям»</w:t>
            </w:r>
          </w:p>
        </w:tc>
        <w:tc>
          <w:tcPr>
            <w:tcW w:w="1406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DC615D" w:rsidRDefault="00DC615D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Родительские собрания в группах</w:t>
      </w:r>
      <w:r w:rsidR="007504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(примерная тематика)</w:t>
      </w:r>
    </w:p>
    <w:tbl>
      <w:tblPr>
        <w:tblStyle w:val="a3"/>
        <w:tblW w:w="0" w:type="auto"/>
        <w:tblLook w:val="04A0"/>
      </w:tblPr>
      <w:tblGrid>
        <w:gridCol w:w="1384"/>
        <w:gridCol w:w="5954"/>
        <w:gridCol w:w="2233"/>
      </w:tblGrid>
      <w:tr w:rsidR="004B5317" w:rsidRPr="004B5317" w:rsidTr="004B5317"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№ группы</w:t>
            </w:r>
          </w:p>
        </w:tc>
        <w:tc>
          <w:tcPr>
            <w:tcW w:w="595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Темы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Ответственные</w:t>
            </w:r>
          </w:p>
        </w:tc>
      </w:tr>
      <w:tr w:rsidR="004B5317" w:rsidRPr="004B5317" w:rsidTr="004B5317"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№1</w:t>
            </w:r>
          </w:p>
        </w:tc>
        <w:tc>
          <w:tcPr>
            <w:tcW w:w="595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</w:t>
            </w:r>
            <w:r w:rsidR="000B1C9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Взаимоде</w:t>
            </w:r>
            <w:r w:rsidR="0044449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йствие педагогов и родителей. С</w:t>
            </w:r>
            <w:r w:rsidR="000B1C9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оздание условий</w:t>
            </w:r>
            <w:r w:rsidR="00444493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для здорового образа жизни детей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br/>
              <w:t>«Дефицит общения – проблема развития речи у детей»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«Чему мы научились»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4B5317"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№2</w:t>
            </w:r>
          </w:p>
        </w:tc>
        <w:tc>
          <w:tcPr>
            <w:tcW w:w="5954" w:type="dxa"/>
          </w:tcPr>
          <w:p w:rsidR="004B5317" w:rsidRDefault="000B1C96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</w:t>
            </w:r>
            <w:r w:rsidR="00DF097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Будем знакомы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</w:p>
          <w:p w:rsidR="000B1C96" w:rsidRDefault="000B1C96" w:rsidP="000B1C96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«</w:t>
            </w:r>
            <w:r w:rsidR="00DF097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Профилактика речевого недоразвития в домашних условиях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</w:p>
          <w:p w:rsidR="000B1C96" w:rsidRPr="004B5317" w:rsidRDefault="00DF097F" w:rsidP="00DF097F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«Отдыхаем с пользой»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Педагоги групп</w:t>
            </w:r>
          </w:p>
        </w:tc>
      </w:tr>
      <w:tr w:rsidR="004B5317" w:rsidRPr="004B5317" w:rsidTr="004B5317"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lastRenderedPageBreak/>
              <w:t>№3</w:t>
            </w:r>
          </w:p>
        </w:tc>
        <w:tc>
          <w:tcPr>
            <w:tcW w:w="5954" w:type="dxa"/>
          </w:tcPr>
          <w:p w:rsidR="000B1C96" w:rsidRDefault="000B1C96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«Взаимодействие детского сада и семьи в развитии личности ребёнка»</w:t>
            </w:r>
          </w:p>
          <w:p w:rsidR="00FB2C01" w:rsidRDefault="00FB2C01" w:rsidP="004B531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«Детское экспериментирование»</w:t>
            </w:r>
          </w:p>
          <w:p w:rsidR="004B5317" w:rsidRPr="004B5317" w:rsidRDefault="000B1C96" w:rsidP="00FB2C01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Роль семьи в предшкольный период жизни ребёнка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B5317" w:rsidRPr="004B5317" w:rsidTr="004B5317">
        <w:tc>
          <w:tcPr>
            <w:tcW w:w="1384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№4</w:t>
            </w:r>
          </w:p>
        </w:tc>
        <w:tc>
          <w:tcPr>
            <w:tcW w:w="5954" w:type="dxa"/>
          </w:tcPr>
          <w:p w:rsidR="00D07C5D" w:rsidRDefault="00D07C5D" w:rsidP="000B1C96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«Возрастные особенности детей старшего дошкольного возраста»</w:t>
            </w:r>
          </w:p>
          <w:p w:rsidR="004B5317" w:rsidRDefault="00D07C5D" w:rsidP="000B1C96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</w:t>
            </w:r>
            <w:r w:rsidR="000B1C9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Роль развивающей игры для дошкольников</w:t>
            </w:r>
            <w:r w:rsidR="004B5317"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</w:p>
          <w:p w:rsidR="00D07C5D" w:rsidRPr="004B5317" w:rsidRDefault="00D07C5D" w:rsidP="000B1C96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«Чему мы научились</w:t>
            </w: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за год</w:t>
            </w:r>
            <w:r w:rsidRPr="004B531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»</w:t>
            </w:r>
          </w:p>
        </w:tc>
        <w:tc>
          <w:tcPr>
            <w:tcW w:w="2233" w:type="dxa"/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F28BC" w:rsidRDefault="00CF28BC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B5317" w:rsidRDefault="004B5317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 №3</w:t>
      </w:r>
    </w:p>
    <w:p w:rsidR="004B5317" w:rsidRPr="00247CD4" w:rsidRDefault="004B5317" w:rsidP="004B5317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взаимодействию с МАУК «Библиотека А.Аалто»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bCs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Cs/>
          <w:color w:val="32152E"/>
          <w:sz w:val="24"/>
          <w:szCs w:val="24"/>
          <w:lang w:eastAsia="ru-RU"/>
        </w:rPr>
        <w:t>Цель взаимодействия между ДОУ и библиотекой – обеспечить полноценное личностное развитие, направленное на формирование личности ребёнка.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color w:val="32152E"/>
          <w:sz w:val="24"/>
          <w:szCs w:val="24"/>
          <w:lang w:eastAsia="ru-RU"/>
        </w:rPr>
        <w:t>Цель ДОУ: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- приобщение   дошкольников к чтению, развитие интереса и любви к книге;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32152E"/>
          <w:spacing w:val="-2"/>
          <w:sz w:val="24"/>
          <w:szCs w:val="24"/>
          <w:lang w:eastAsia="ru-RU"/>
        </w:rPr>
        <w:t>- интеллектуальное, эстетическое, эмоциональное   развитие ребенка </w:t>
      </w:r>
      <w:r w:rsidRPr="004B5317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через приобщение к активному чтению.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color w:val="32152E"/>
          <w:sz w:val="24"/>
          <w:szCs w:val="24"/>
          <w:lang w:eastAsia="ru-RU"/>
        </w:rPr>
        <w:t>Задачи: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32152E"/>
          <w:spacing w:val="-3"/>
          <w:sz w:val="24"/>
          <w:szCs w:val="24"/>
          <w:lang w:eastAsia="ru-RU"/>
        </w:rPr>
        <w:t>- учить детей образно мыслить;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32152E"/>
          <w:spacing w:val="-2"/>
          <w:sz w:val="24"/>
          <w:szCs w:val="24"/>
          <w:lang w:eastAsia="ru-RU"/>
        </w:rPr>
        <w:t>- расширять представление об окружающем мире;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32152E"/>
          <w:spacing w:val="-1"/>
          <w:sz w:val="24"/>
          <w:szCs w:val="24"/>
          <w:lang w:eastAsia="ru-RU"/>
        </w:rPr>
        <w:t>- приобщать к прекрасному;</w:t>
      </w:r>
    </w:p>
    <w:p w:rsidR="004B5317" w:rsidRPr="004B5317" w:rsidRDefault="004B5317" w:rsidP="004B5317">
      <w:pPr>
        <w:spacing w:after="0" w:line="341" w:lineRule="atLeast"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color w:val="32152E"/>
          <w:spacing w:val="-3"/>
          <w:sz w:val="24"/>
          <w:szCs w:val="24"/>
          <w:lang w:eastAsia="ru-RU"/>
        </w:rPr>
        <w:t>-способствовать формированию нравственных  качеств и духовного </w:t>
      </w:r>
      <w:r w:rsidRPr="004B5317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развития через общение с книгой.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Организационно-педагогическая и методическая работа</w:t>
      </w:r>
    </w:p>
    <w:tbl>
      <w:tblPr>
        <w:tblStyle w:val="a3"/>
        <w:tblW w:w="9867" w:type="dxa"/>
        <w:tblLook w:val="04A0"/>
      </w:tblPr>
      <w:tblGrid>
        <w:gridCol w:w="508"/>
        <w:gridCol w:w="5426"/>
        <w:gridCol w:w="2081"/>
        <w:gridCol w:w="1852"/>
      </w:tblGrid>
      <w:tr w:rsidR="004B5317" w:rsidRPr="004B5317" w:rsidTr="00247CD4">
        <w:trPr>
          <w:trHeight w:val="753"/>
        </w:trPr>
        <w:tc>
          <w:tcPr>
            <w:tcW w:w="508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i/>
                <w:color w:val="32152E"/>
                <w:lang w:eastAsia="ru-RU"/>
              </w:rPr>
              <w:t>№</w:t>
            </w:r>
          </w:p>
        </w:tc>
        <w:tc>
          <w:tcPr>
            <w:tcW w:w="542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i/>
                <w:color w:val="32152E"/>
                <w:lang w:eastAsia="ru-RU"/>
              </w:rPr>
              <w:t>Мероприятие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i/>
                <w:color w:val="32152E"/>
                <w:lang w:eastAsia="ru-RU"/>
              </w:rPr>
              <w:t>Место проведения</w:t>
            </w:r>
          </w:p>
        </w:tc>
        <w:tc>
          <w:tcPr>
            <w:tcW w:w="1852" w:type="dxa"/>
          </w:tcPr>
          <w:p w:rsidR="004B5317" w:rsidRPr="004B5317" w:rsidRDefault="004B5317" w:rsidP="004B5317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b/>
                <w:i/>
                <w:color w:val="32152E"/>
                <w:lang w:eastAsia="ru-RU"/>
              </w:rPr>
              <w:t>Дата</w:t>
            </w:r>
          </w:p>
        </w:tc>
      </w:tr>
      <w:tr w:rsidR="004B5317" w:rsidRPr="004B5317" w:rsidTr="00247CD4">
        <w:trPr>
          <w:trHeight w:val="779"/>
        </w:trPr>
        <w:tc>
          <w:tcPr>
            <w:tcW w:w="508" w:type="dxa"/>
            <w:tcBorders>
              <w:bottom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1.</w:t>
            </w:r>
          </w:p>
        </w:tc>
        <w:tc>
          <w:tcPr>
            <w:tcW w:w="5426" w:type="dxa"/>
            <w:tcBorders>
              <w:bottom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Составление, обсуждение и утверждение совместной работы дошкольного учреждения и библиотеки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32152E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kern w:val="3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Сентябрь</w:t>
            </w:r>
          </w:p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</w:p>
        </w:tc>
      </w:tr>
      <w:tr w:rsidR="004B5317" w:rsidRPr="004B5317" w:rsidTr="00247CD4">
        <w:trPr>
          <w:trHeight w:val="1271"/>
        </w:trPr>
        <w:tc>
          <w:tcPr>
            <w:tcW w:w="508" w:type="dxa"/>
            <w:tcBorders>
              <w:top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2.</w:t>
            </w:r>
          </w:p>
        </w:tc>
        <w:tc>
          <w:tcPr>
            <w:tcW w:w="5426" w:type="dxa"/>
            <w:tcBorders>
              <w:top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Организация и проведение ознакомительных экскурсий к зданию библиотеки, в библиотеку: знакомство детей с библиотекой и профессией  библиотекарь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Библиотека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B5317" w:rsidRPr="004B5317" w:rsidRDefault="004D46C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В течение года</w:t>
            </w:r>
          </w:p>
        </w:tc>
      </w:tr>
      <w:tr w:rsidR="004B5317" w:rsidRPr="004B5317" w:rsidTr="00247CD4">
        <w:trPr>
          <w:trHeight w:val="288"/>
        </w:trPr>
        <w:tc>
          <w:tcPr>
            <w:tcW w:w="508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3.</w:t>
            </w:r>
          </w:p>
        </w:tc>
        <w:tc>
          <w:tcPr>
            <w:tcW w:w="542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32152E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Знакомство с творчеством К.И.Чуковского. Выставка. Беседа.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32152E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color w:val="32152E"/>
                <w:kern w:val="3"/>
                <w:sz w:val="24"/>
                <w:szCs w:val="24"/>
                <w:lang w:eastAsia="zh-CN"/>
              </w:rPr>
              <w:t>Детский сад</w:t>
            </w:r>
          </w:p>
        </w:tc>
        <w:tc>
          <w:tcPr>
            <w:tcW w:w="1852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Ноябрь</w:t>
            </w:r>
          </w:p>
        </w:tc>
      </w:tr>
      <w:tr w:rsidR="004B5317" w:rsidRPr="004B5317" w:rsidTr="00247CD4">
        <w:trPr>
          <w:trHeight w:val="368"/>
        </w:trPr>
        <w:tc>
          <w:tcPr>
            <w:tcW w:w="508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4.</w:t>
            </w:r>
          </w:p>
        </w:tc>
        <w:tc>
          <w:tcPr>
            <w:tcW w:w="542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Обзор новых педагогических журналов, книг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Детский сад</w:t>
            </w:r>
          </w:p>
        </w:tc>
        <w:tc>
          <w:tcPr>
            <w:tcW w:w="1852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Декабрь</w:t>
            </w:r>
          </w:p>
        </w:tc>
      </w:tr>
      <w:tr w:rsidR="004B5317" w:rsidRPr="004B5317" w:rsidTr="00247CD4">
        <w:trPr>
          <w:trHeight w:val="368"/>
        </w:trPr>
        <w:tc>
          <w:tcPr>
            <w:tcW w:w="508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5.</w:t>
            </w:r>
          </w:p>
        </w:tc>
        <w:tc>
          <w:tcPr>
            <w:tcW w:w="542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lang w:eastAsia="ru-RU"/>
              </w:rPr>
              <w:t>«В мире сказок В. Сутеева». Выставка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Детский сад</w:t>
            </w:r>
          </w:p>
        </w:tc>
        <w:tc>
          <w:tcPr>
            <w:tcW w:w="1852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Январь</w:t>
            </w:r>
          </w:p>
        </w:tc>
      </w:tr>
      <w:tr w:rsidR="004B5317" w:rsidRPr="004B5317" w:rsidTr="00247CD4">
        <w:trPr>
          <w:trHeight w:val="385"/>
        </w:trPr>
        <w:tc>
          <w:tcPr>
            <w:tcW w:w="508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6.</w:t>
            </w:r>
          </w:p>
        </w:tc>
        <w:tc>
          <w:tcPr>
            <w:tcW w:w="5426" w:type="dxa"/>
            <w:tcBorders>
              <w:righ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Сюжетно-ролевая игра «Библиотека»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Детский сад</w:t>
            </w:r>
          </w:p>
        </w:tc>
        <w:tc>
          <w:tcPr>
            <w:tcW w:w="1852" w:type="dxa"/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В течение года</w:t>
            </w:r>
          </w:p>
        </w:tc>
      </w:tr>
      <w:tr w:rsidR="004B5317" w:rsidRPr="004B5317" w:rsidTr="00247CD4">
        <w:trPr>
          <w:trHeight w:val="368"/>
        </w:trPr>
        <w:tc>
          <w:tcPr>
            <w:tcW w:w="508" w:type="dxa"/>
            <w:tcBorders>
              <w:bottom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7.</w:t>
            </w:r>
          </w:p>
        </w:tc>
        <w:tc>
          <w:tcPr>
            <w:tcW w:w="5426" w:type="dxa"/>
            <w:tcBorders>
              <w:bottom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 xml:space="preserve"> «Мир, в котором живут дети» Знакомство с творчеством А.Барто. Выставка. Беседа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Детский сад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Февраль</w:t>
            </w:r>
          </w:p>
        </w:tc>
      </w:tr>
      <w:tr w:rsidR="004B5317" w:rsidRPr="004B5317" w:rsidTr="00247CD4">
        <w:trPr>
          <w:trHeight w:val="368"/>
        </w:trPr>
        <w:tc>
          <w:tcPr>
            <w:tcW w:w="508" w:type="dxa"/>
            <w:tcBorders>
              <w:bottom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lastRenderedPageBreak/>
              <w:t>8.</w:t>
            </w:r>
          </w:p>
        </w:tc>
        <w:tc>
          <w:tcPr>
            <w:tcW w:w="5426" w:type="dxa"/>
            <w:tcBorders>
              <w:bottom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Обзор книг из серии «Малышам о хорошем»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Для воспитателей</w:t>
            </w:r>
          </w:p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Детский сад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Март</w:t>
            </w:r>
          </w:p>
        </w:tc>
      </w:tr>
      <w:tr w:rsidR="004B5317" w:rsidRPr="004B5317" w:rsidTr="00247CD4">
        <w:trPr>
          <w:trHeight w:val="404"/>
        </w:trPr>
        <w:tc>
          <w:tcPr>
            <w:tcW w:w="508" w:type="dxa"/>
            <w:tcBorders>
              <w:bottom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9.</w:t>
            </w:r>
          </w:p>
        </w:tc>
        <w:tc>
          <w:tcPr>
            <w:tcW w:w="5426" w:type="dxa"/>
            <w:tcBorders>
              <w:bottom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lang w:eastAsia="ru-RU"/>
              </w:rPr>
              <w:t>Почитаешь-поиграешь. Выставка книжек-игрушек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Детский сад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Апрель</w:t>
            </w:r>
          </w:p>
        </w:tc>
      </w:tr>
      <w:tr w:rsidR="004B5317" w:rsidRPr="004B5317" w:rsidTr="00247CD4">
        <w:trPr>
          <w:trHeight w:val="401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10.</w:t>
            </w: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Животный мир Е.Чарушина. Выставка. Беседа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17" w:rsidRPr="004B5317" w:rsidRDefault="004B5317" w:rsidP="004B5317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Детский сад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B5317" w:rsidRPr="004B5317" w:rsidRDefault="004B5317" w:rsidP="004B5317">
            <w:pPr>
              <w:spacing w:before="100" w:beforeAutospacing="1" w:after="0" w:afterAutospacing="1" w:line="341" w:lineRule="atLeast"/>
              <w:jc w:val="both"/>
              <w:rPr>
                <w:rFonts w:ascii="Times New Roman" w:eastAsia="Times New Roman" w:hAnsi="Times New Roman" w:cs="Times New Roman"/>
                <w:color w:val="32152E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Май</w:t>
            </w:r>
          </w:p>
        </w:tc>
      </w:tr>
      <w:tr w:rsidR="004B5317" w:rsidRPr="004B5317" w:rsidTr="00247CD4">
        <w:trPr>
          <w:trHeight w:val="401"/>
        </w:trPr>
        <w:tc>
          <w:tcPr>
            <w:tcW w:w="508" w:type="dxa"/>
            <w:tcBorders>
              <w:top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426" w:type="dxa"/>
            <w:tcBorders>
              <w:top w:val="single" w:sz="4" w:space="0" w:color="auto"/>
              <w:righ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color w:val="32152E"/>
                <w:kern w:val="3"/>
                <w:sz w:val="24"/>
                <w:szCs w:val="24"/>
                <w:lang w:eastAsia="zh-CN"/>
              </w:rPr>
              <w:t>Русские народные сказки. Выставка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32152E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color w:val="32152E"/>
                <w:kern w:val="3"/>
                <w:sz w:val="24"/>
                <w:szCs w:val="24"/>
                <w:lang w:eastAsia="zh-CN"/>
              </w:rPr>
              <w:t>Детский сад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color w:val="32152E"/>
                <w:kern w:val="3"/>
                <w:sz w:val="24"/>
                <w:szCs w:val="24"/>
                <w:lang w:eastAsia="zh-CN"/>
              </w:rPr>
              <w:t>В течение года</w:t>
            </w:r>
          </w:p>
        </w:tc>
      </w:tr>
    </w:tbl>
    <w:p w:rsidR="00DC615D" w:rsidRDefault="00DC615D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B5317" w:rsidRPr="004B5317" w:rsidRDefault="004B5317" w:rsidP="004B5317">
      <w:pPr>
        <w:widowControl w:val="0"/>
        <w:shd w:val="clear" w:color="auto" w:fill="FFFFFF"/>
        <w:suppressAutoHyphens/>
        <w:autoSpaceDN w:val="0"/>
        <w:spacing w:before="29" w:after="29" w:line="24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 №4</w:t>
      </w:r>
    </w:p>
    <w:p w:rsidR="004B5317" w:rsidRPr="004B5317" w:rsidRDefault="005F416B" w:rsidP="004B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 2018-2019</w:t>
      </w:r>
      <w:r w:rsidR="004B5317" w:rsidRPr="004B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</w:p>
    <w:p w:rsidR="004B5317" w:rsidRPr="004B5317" w:rsidRDefault="004B5317" w:rsidP="004B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преемственности в соответствии с ФГОС </w:t>
      </w:r>
    </w:p>
    <w:p w:rsidR="004B5317" w:rsidRPr="004B5317" w:rsidRDefault="004B5317" w:rsidP="004B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«Детский сад №8 г. Выборга»</w:t>
      </w:r>
    </w:p>
    <w:p w:rsidR="004B5317" w:rsidRPr="004B5317" w:rsidRDefault="004B5317" w:rsidP="004B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 СОШ № 6</w:t>
      </w: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ФГОС дошкольного образования является освоение детьми универсальных учебных действий (личностных, познавательных, регулятивных и коммуникативных).</w:t>
      </w: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 </w:t>
      </w: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преемственности с начальной ступенью школы осуществляется по трем основным направлениям: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работа с педагогами (ознакомление с требованиями ФГОС к выпускнику, обсуждение критериев “портрета выпускника”), 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детьми (знакомство детей со школой, учителями, организация совместных мероприятий);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1.Осуществление педагогической пропаганды среди родителей, широкой общественности по разъяснению целей воспитания, обучения и подготовки к школе.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2.Усовершенствование форм организации и методов обучения, как в дошкольном учреждении, так и в начальной школе.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ведущей деятельности каждого периода детства: 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-игровой – в дошкольном; 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-учебной – в младшем школьном возрасте.</w:t>
      </w: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важнейший фактор психического и личностного развития ребенка, безболезненной адаптации к последующей ступени образования. </w:t>
      </w: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непрерывного обучения, обеспечивающее эффективное поступательное развитие ребенка, его успешное обучение и воспитание на данных ступенях образования.</w:t>
      </w: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между дошкольным учреждением и начальной школой осуществляется по следующим направлениям.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Согласованность целей на дошкольном и начальном школьном уровнях. Образовательно-воспитательный процесс подчинен становлению личности ребенка </w:t>
      </w: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(развитию его компетентностей). Способствует развитию у ребенка следующих качеств: креативности, интеллектуальности, самостоятельности, ответственности, произвольности, самосознания и самооценки.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Координация программ дошкольного и начального общего образования для обеспечения высокого качества преемственности в соответствии с ФГОС; 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социальной успешности у детей с недостатками в физическом и психическом развитии, а также у детей из неблагополучных семей;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родительской компетентности в развитии и воспитании ребенка «успешного первоклассника» в соответствии с ФГОС;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профессиональной компетентности педагогов в рамках преемственности предшкольного и начального образования;</w:t>
      </w:r>
    </w:p>
    <w:p w:rsidR="004B5317" w:rsidRPr="004B5317" w:rsidRDefault="004B5317" w:rsidP="004B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Усовершенствование формы организации и методов обучения, как в дошкольном учреждении, так и в начальной школе.</w:t>
      </w: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обеспечения преемственности являются педагогические технологии непрерывного образования, в обязательном порядке включающие в себя обозначенные основания преемственности.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рамках которых происходит становление предпосылок учебной деятельности к 6-7годам. </w:t>
      </w:r>
    </w:p>
    <w:p w:rsidR="004B5317" w:rsidRPr="004B5317" w:rsidRDefault="004B5317" w:rsidP="004B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развитие ребенка от данной ступени образования к последующей возможно только при соблюдении непрерывности всех ступеней образования.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Задачи непрерывного образования на дошкольном этапе: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Приобщение детей к ценностям здорового образа жизни;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Обеспечение эмоционального благополучия каждого ребенка, его положительного самоощущения;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Развитие инициативности, любознательности, способности к творческому самовыражению; расширение знаний об окружающем мире, стимулирование познавательной, коммуникативной игровой и других видов активности.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На этапе начальной школы преемственность обеспечивает: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Готовность к активному эмоциональному, интеллектуальному, коммуникативному взаимодействию с окружающим миром;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Желание и умение учиться, готовность к образованию в школе и самообразованию;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Развитие инициативности, самостоятельности, навыков сотрудничества в разных видах деятельности;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 Развитие и совершенствование личных качеств ребенка, сформированных в дошкольном детстве.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Цель:</w:t>
      </w:r>
      <w:r w:rsidRPr="004B53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4B531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199"/>
        <w:gridCol w:w="1260"/>
        <w:gridCol w:w="1897"/>
      </w:tblGrid>
      <w:tr w:rsidR="004B5317" w:rsidRPr="004B5317" w:rsidTr="004B5317">
        <w:trPr>
          <w:trHeight w:val="415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1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4B5317" w:rsidRPr="004B5317" w:rsidTr="004B5317">
        <w:trPr>
          <w:trHeight w:val="3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Содержание совместной работы ДОУ и школы</w:t>
            </w: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Обсуждение и утверждение совместного плана работы педагогов школ и детских садов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Зам. директора по УВР школы.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Старший воспитатель</w:t>
            </w: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Взаимное посещение школы и детского сада (непрерывной  образовательной деятельности, уроков)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Зам. директора по УВР школы.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Старший </w:t>
            </w: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воспитатель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Взаимное консультирование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rPr>
          <w:trHeight w:val="303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Проведение совместных родительских  собраний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rPr>
          <w:trHeight w:val="535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Заседания методических объединений педагогов ДОУ, проводимых совместно с учителями начальных классов 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D46C7">
        <w:trPr>
          <w:trHeight w:val="35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Содержание работы педагогов ДОУ с детьми </w:t>
            </w:r>
          </w:p>
        </w:tc>
      </w:tr>
      <w:tr w:rsidR="004B5317" w:rsidRPr="004B5317" w:rsidTr="004D46C7">
        <w:trPr>
          <w:trHeight w:val="543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Экскурсия в школу (посещение классов, библиотеки, спортивного и актового  зала)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Педагоги ДОУ</w:t>
            </w: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Беседы о школе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rPr>
          <w:trHeight w:val="303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Чтение и рассказывание стихов о школе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B531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Педагоги ДОУ</w:t>
            </w: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Рассматривание картин, отражающих школьную жизнь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Изобразительная деятельность на тему «Моя будущая школа»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rPr>
          <w:trHeight w:val="40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Выставка детских работ «Моя будущая школа»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Сюжетно-ролевая игра «Школа»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Словесные и дидактические игры школьной тематики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rPr>
          <w:trHeight w:val="62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rPr>
          <w:trHeight w:val="735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rPr>
          <w:trHeight w:val="64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Экскурсия в класс, встреча с первоклассниками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По плану школы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Зам.дир по УВР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Ст.воспитатель</w:t>
            </w:r>
          </w:p>
        </w:tc>
      </w:tr>
      <w:tr w:rsidR="004B5317" w:rsidRPr="004B5317" w:rsidTr="004B5317">
        <w:trPr>
          <w:trHeight w:val="48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Выпуск детей в школу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Педагоги ДОУ</w:t>
            </w:r>
          </w:p>
        </w:tc>
      </w:tr>
      <w:tr w:rsidR="004B5317" w:rsidRPr="004B5317" w:rsidTr="004B5317">
        <w:trPr>
          <w:trHeight w:val="47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Содержание работы по взаимодействию с родителями</w:t>
            </w:r>
          </w:p>
        </w:tc>
      </w:tr>
      <w:tr w:rsidR="004B5317" w:rsidRPr="004B5317" w:rsidTr="004B5317">
        <w:trPr>
          <w:trHeight w:val="623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Консультация «Психологическая готовность к школе»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Правила для родителей.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ДОУ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rPr>
          <w:trHeight w:val="795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Родительские собрания </w:t>
            </w:r>
            <w:r w:rsidRPr="004B5317">
              <w:rPr>
                <w:rFonts w:ascii="Times New Roman" w:eastAsia="SimSun" w:hAnsi="Times New Roman" w:cs="Times New Roman"/>
                <w:color w:val="111A05"/>
                <w:kern w:val="3"/>
                <w:sz w:val="24"/>
                <w:szCs w:val="24"/>
                <w:lang w:eastAsia="ru-RU"/>
              </w:rPr>
              <w:t>«Подготовка к школе в системе - детский сад – семья – школа»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317" w:rsidRPr="004B5317" w:rsidRDefault="004B5317" w:rsidP="004B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1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4B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ДОУ 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B5317" w:rsidRPr="004B5317" w:rsidTr="004B5317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Консультация «Леворукий ребенок»</w:t>
            </w:r>
          </w:p>
          <w:p w:rsidR="004B5317" w:rsidRPr="004B5317" w:rsidRDefault="004B5317" w:rsidP="004B5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«Гиперактивный ребёнок в детском саду и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3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317" w:rsidRPr="004B5317" w:rsidRDefault="004B5317" w:rsidP="004B53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4B5317" w:rsidRPr="004B5317" w:rsidRDefault="004B5317" w:rsidP="004B53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CF28BC" w:rsidRPr="00CF28BC" w:rsidRDefault="00CF28BC" w:rsidP="00CF28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5317" w:rsidRDefault="004B5317" w:rsidP="00AE2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5317" w:rsidRDefault="004B5317" w:rsidP="00AE2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E36" w:rsidRDefault="00CD4E36" w:rsidP="00AE2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E36" w:rsidRDefault="00CD4E36" w:rsidP="00AE2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E36" w:rsidRDefault="00CD4E36" w:rsidP="00AE2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416" w:rsidRPr="008F3416" w:rsidRDefault="008F3416" w:rsidP="00124401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с родителями</w:t>
      </w:r>
    </w:p>
    <w:p w:rsidR="008F3416" w:rsidRPr="00D7297F" w:rsidRDefault="008F3416" w:rsidP="008F3416">
      <w:pPr>
        <w:shd w:val="clear" w:color="auto" w:fill="FFFFFF"/>
        <w:spacing w:before="29" w:after="29" w:line="24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72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8F3416" w:rsidRPr="008F3416" w:rsidRDefault="008F3416" w:rsidP="008F3416">
      <w:pPr>
        <w:shd w:val="clear" w:color="auto" w:fill="FFFFFF"/>
        <w:spacing w:before="29" w:after="29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психолого-педа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кругозора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F3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к активному участию в образовательном процессе в рамках </w:t>
      </w:r>
      <w:r w:rsidR="0012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ДО.</w:t>
      </w:r>
    </w:p>
    <w:p w:rsidR="008F3416" w:rsidRPr="00D7297F" w:rsidRDefault="008F3416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72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45"/>
        <w:gridCol w:w="4908"/>
        <w:gridCol w:w="1985"/>
        <w:gridCol w:w="2233"/>
      </w:tblGrid>
      <w:tr w:rsidR="00FD0909" w:rsidTr="00FD0909">
        <w:tc>
          <w:tcPr>
            <w:tcW w:w="445" w:type="dxa"/>
            <w:vAlign w:val="center"/>
          </w:tcPr>
          <w:p w:rsidR="00FD0909" w:rsidRPr="00D7297F" w:rsidRDefault="00FD0909" w:rsidP="004B531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8" w:type="dxa"/>
            <w:vAlign w:val="center"/>
          </w:tcPr>
          <w:p w:rsidR="00FD0909" w:rsidRPr="00D7297F" w:rsidRDefault="00FD0909" w:rsidP="00124401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FD0909" w:rsidRPr="00D7297F" w:rsidRDefault="00FD0909" w:rsidP="00124401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3" w:type="dxa"/>
            <w:vAlign w:val="center"/>
          </w:tcPr>
          <w:p w:rsidR="00FD0909" w:rsidRPr="00D7297F" w:rsidRDefault="00FD0909" w:rsidP="00124401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Pr="00D7297F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общих, групповых родительских собраниях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Pr="00D7297F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         стендов         для родителей   по   вопросам   воспитания детей дошкольного возраста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Pr="00D7297F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ДОУ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Pr="00D7297F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беседы-консультации с    родителями    вновь    поступивших детей.</w:t>
            </w:r>
          </w:p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Pr="00D7297F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в ДОУ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Pr="00D7297F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  в развлечениях, утренниках, праздниках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Pr="00D7297F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совместно с родителями </w:t>
            </w:r>
            <w:r w:rsidR="0012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выставок, фотовыставок</w:t>
            </w: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Совместные мероприятия по ЗОЖ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совместных проектах, исследовательской деятельности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FD0909" w:rsidTr="00FD0909">
        <w:tc>
          <w:tcPr>
            <w:tcW w:w="445" w:type="dxa"/>
            <w:vAlign w:val="center"/>
          </w:tcPr>
          <w:p w:rsidR="00FD0909" w:rsidRDefault="00FD0909" w:rsidP="0012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8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подготовке детей к обучению в школе</w:t>
            </w:r>
          </w:p>
        </w:tc>
        <w:tc>
          <w:tcPr>
            <w:tcW w:w="1985" w:type="dxa"/>
          </w:tcPr>
          <w:p w:rsidR="00FD0909" w:rsidRPr="00FD0909" w:rsidRDefault="00FD0909" w:rsidP="001244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</w:tcPr>
          <w:p w:rsidR="00FD0909" w:rsidRPr="00FD0909" w:rsidRDefault="00FD0909" w:rsidP="00124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FD0909" w:rsidRDefault="00FD0909" w:rsidP="00124401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D0909" w:rsidRDefault="00FD0909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D0909" w:rsidRDefault="00FD0909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D0909" w:rsidRDefault="00FD0909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D0909" w:rsidRDefault="00FD0909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D46C7" w:rsidRDefault="004D46C7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8F3416" w:rsidRPr="00D7297F" w:rsidRDefault="008F3416" w:rsidP="008F3416">
      <w:pPr>
        <w:shd w:val="clear" w:color="auto" w:fill="FFFFFF"/>
        <w:spacing w:before="29" w:after="29" w:line="24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72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8F3416" w:rsidRPr="008F3416" w:rsidRDefault="008F3416" w:rsidP="008F3416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 совместной работы ДОУ и школы   по обеспечению  </w:t>
      </w:r>
      <w:r w:rsidR="00AF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преемственности на 2018-2019</w:t>
      </w:r>
      <w:r w:rsidRPr="008F3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F3416" w:rsidRPr="008F3416" w:rsidRDefault="008F3416" w:rsidP="008F3416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3416" w:rsidRPr="008F3416" w:rsidRDefault="00AF199F" w:rsidP="008F3416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8F3416" w:rsidRPr="008F3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F3416"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комплекса условий, обеспечивающих формирование готовности ребенка к школе на основе единых требований;  строить их на единой организационной и методической основе в условиях реализации  ФГОС дошкольного и начального образования.</w:t>
      </w:r>
    </w:p>
    <w:p w:rsidR="00AF199F" w:rsidRPr="00AF199F" w:rsidRDefault="00AF199F" w:rsidP="00AF199F">
      <w:pPr>
        <w:shd w:val="clear" w:color="auto" w:fill="FFFFFF"/>
        <w:spacing w:before="29" w:after="29" w:line="24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F3416" w:rsidRPr="008F3416" w:rsidRDefault="00AF199F" w:rsidP="00AF199F">
      <w:pPr>
        <w:shd w:val="clear" w:color="auto" w:fill="FFFFFF"/>
        <w:spacing w:before="29" w:after="29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F3416"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формы работы с детьми, обеспечивающие положительную адаптацию воспитанников ДОУ к обучению в школе;</w:t>
      </w:r>
    </w:p>
    <w:p w:rsidR="008F3416" w:rsidRPr="008F3416" w:rsidRDefault="00AF199F" w:rsidP="00AF199F">
      <w:pPr>
        <w:shd w:val="clear" w:color="auto" w:fill="FFFFFF"/>
        <w:spacing w:before="29" w:after="29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 </w:t>
      </w:r>
      <w:r w:rsidR="008F3416"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   формированию   у   детей   подготовительных   групп   новой   социальной   позиции   школьника,   развивать   умение взаимодействовать со сверстниками, выполнять требования старших, контролировать свое поведение.</w:t>
      </w:r>
    </w:p>
    <w:p w:rsidR="008F3416" w:rsidRPr="008F3416" w:rsidRDefault="00AF199F" w:rsidP="00AF199F">
      <w:pPr>
        <w:shd w:val="clear" w:color="auto" w:fill="FFFFFF"/>
        <w:spacing w:before="29" w:after="29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</w:t>
      </w:r>
      <w:r w:rsidR="008F3416"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 ребенка положительное отношение к школе и формировать направленность на обучение. Осуществлять психолого-педагогическую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 родителям в подготовке детей</w:t>
      </w:r>
      <w:r w:rsidR="008F3416" w:rsidRPr="008F3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99F" w:rsidRDefault="00AF199F" w:rsidP="008F3416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0"/>
        <w:gridCol w:w="24"/>
        <w:gridCol w:w="4251"/>
        <w:gridCol w:w="15"/>
        <w:gridCol w:w="2378"/>
        <w:gridCol w:w="7"/>
        <w:gridCol w:w="2386"/>
      </w:tblGrid>
      <w:tr w:rsidR="00AF199F" w:rsidTr="004B5317">
        <w:tc>
          <w:tcPr>
            <w:tcW w:w="534" w:type="dxa"/>
            <w:gridSpan w:val="2"/>
            <w:vAlign w:val="center"/>
          </w:tcPr>
          <w:p w:rsidR="00AF199F" w:rsidRPr="00AF199F" w:rsidRDefault="00AF199F" w:rsidP="00AF199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Align w:val="center"/>
          </w:tcPr>
          <w:p w:rsidR="00AF199F" w:rsidRPr="00AF199F" w:rsidRDefault="00AF199F" w:rsidP="00AF199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  <w:gridSpan w:val="2"/>
            <w:vAlign w:val="center"/>
          </w:tcPr>
          <w:p w:rsidR="00AF199F" w:rsidRPr="00AF199F" w:rsidRDefault="00AF199F" w:rsidP="00AF199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gridSpan w:val="2"/>
            <w:vAlign w:val="center"/>
          </w:tcPr>
          <w:p w:rsidR="00AF199F" w:rsidRPr="00AF199F" w:rsidRDefault="00AF199F" w:rsidP="00AF199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199F" w:rsidTr="004B5317">
        <w:tc>
          <w:tcPr>
            <w:tcW w:w="9571" w:type="dxa"/>
            <w:gridSpan w:val="7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совместной работы педагогов ДОУ и учителей  школы</w:t>
            </w:r>
          </w:p>
        </w:tc>
      </w:tr>
      <w:tr w:rsidR="00AF199F" w:rsidTr="00AF199F">
        <w:tc>
          <w:tcPr>
            <w:tcW w:w="534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совместной работы, составление и обсуждение плана работы по преемственности детского сада и школы</w:t>
            </w:r>
          </w:p>
        </w:tc>
        <w:tc>
          <w:tcPr>
            <w:tcW w:w="2393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99F" w:rsidTr="00AF199F">
        <w:tc>
          <w:tcPr>
            <w:tcW w:w="534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AF199F" w:rsidRPr="008F3416" w:rsidRDefault="00AF199F" w:rsidP="00AF199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обучению в школе:</w:t>
            </w:r>
          </w:p>
          <w:p w:rsidR="00AF199F" w:rsidRPr="008F3416" w:rsidRDefault="00AF199F" w:rsidP="00AF199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предварительная диагностика</w:t>
            </w:r>
          </w:p>
          <w:p w:rsidR="00AF199F" w:rsidRPr="008F3416" w:rsidRDefault="00AF199F" w:rsidP="00AF199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итоговая диагностика</w:t>
            </w:r>
          </w:p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99F" w:rsidTr="00AF199F">
        <w:tc>
          <w:tcPr>
            <w:tcW w:w="534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AF199F" w:rsidRDefault="00AF199F" w:rsidP="009D4631">
            <w:pPr>
              <w:spacing w:before="29" w:after="29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характеристик выпускников</w:t>
            </w:r>
          </w:p>
        </w:tc>
        <w:tc>
          <w:tcPr>
            <w:tcW w:w="2393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99F" w:rsidTr="004B5317">
        <w:tc>
          <w:tcPr>
            <w:tcW w:w="9571" w:type="dxa"/>
            <w:gridSpan w:val="7"/>
          </w:tcPr>
          <w:p w:rsidR="00AF199F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по ознакомлению  детей со школой</w:t>
            </w:r>
          </w:p>
        </w:tc>
      </w:tr>
      <w:tr w:rsidR="00AF199F" w:rsidTr="00AF199F">
        <w:tc>
          <w:tcPr>
            <w:tcW w:w="510" w:type="dxa"/>
            <w:tcBorders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AF199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 о школе, создание</w:t>
            </w:r>
            <w:r w:rsidR="009D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ситуаций "Как себя вести на уроках"</w:t>
            </w:r>
          </w:p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99F" w:rsidTr="00AF199F">
        <w:tc>
          <w:tcPr>
            <w:tcW w:w="510" w:type="dxa"/>
            <w:tcBorders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9D4631">
            <w:pPr>
              <w:spacing w:before="29" w:after="29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впечатлений детей в продуктивной деятельности, игровой деятельности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99F" w:rsidTr="00AF199F">
        <w:tc>
          <w:tcPr>
            <w:tcW w:w="510" w:type="dxa"/>
            <w:tcBorders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AF199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уроков, занятий</w:t>
            </w:r>
          </w:p>
          <w:p w:rsidR="00AF199F" w:rsidRPr="008F3416" w:rsidRDefault="00AF199F" w:rsidP="00AF199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99F" w:rsidTr="00AF199F">
        <w:tc>
          <w:tcPr>
            <w:tcW w:w="510" w:type="dxa"/>
            <w:tcBorders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AF199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праздник "До свидания, детский сад"</w:t>
            </w:r>
          </w:p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C56" w:rsidTr="004B5317">
        <w:tc>
          <w:tcPr>
            <w:tcW w:w="9571" w:type="dxa"/>
            <w:gridSpan w:val="7"/>
          </w:tcPr>
          <w:p w:rsidR="00B30C56" w:rsidRPr="008F3416" w:rsidRDefault="00B30C56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по взаимодействию  с родителями</w:t>
            </w:r>
          </w:p>
        </w:tc>
      </w:tr>
      <w:tr w:rsidR="00AF199F" w:rsidTr="00AF199F">
        <w:tc>
          <w:tcPr>
            <w:tcW w:w="510" w:type="dxa"/>
            <w:tcBorders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 открытых дверей"</w:t>
            </w:r>
          </w:p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-просмотр образовательной </w:t>
            </w: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99F" w:rsidTr="00AF199F">
        <w:tc>
          <w:tcPr>
            <w:tcW w:w="510" w:type="dxa"/>
            <w:tcBorders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 "Скоро в школу":</w:t>
            </w:r>
          </w:p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"Родительские страхи перед школой",</w:t>
            </w:r>
          </w:p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результаты диагностики готовности детей к школе,</w:t>
            </w:r>
          </w:p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психолого-педагогическая подготовка детей к школе</w:t>
            </w:r>
          </w:p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99F" w:rsidTr="00AF199F">
        <w:tc>
          <w:tcPr>
            <w:tcW w:w="510" w:type="dxa"/>
            <w:tcBorders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стендах, на сайте детского сада</w:t>
            </w:r>
          </w:p>
          <w:p w:rsidR="00AF199F" w:rsidRPr="008F3416" w:rsidRDefault="00B30C56" w:rsidP="009D4631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будущих первоклассников»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AF199F" w:rsidRPr="008F3416" w:rsidRDefault="00AF199F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C56" w:rsidTr="00AF199F">
        <w:tc>
          <w:tcPr>
            <w:tcW w:w="510" w:type="dxa"/>
            <w:tcBorders>
              <w:right w:val="single" w:sz="4" w:space="0" w:color="auto"/>
            </w:tcBorders>
          </w:tcPr>
          <w:p w:rsidR="00B30C56" w:rsidRPr="008F3416" w:rsidRDefault="00B30C56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родителей:</w:t>
            </w:r>
          </w:p>
          <w:p w:rsidR="00B30C56" w:rsidRPr="008F3416" w:rsidRDefault="00B30C56" w:rsidP="009D4631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"Рекомендации по подготовке к школе 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подготовительного возраста", "Физиологическая, социальная и психологическая готовность к школе"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C56" w:rsidRPr="008F3416" w:rsidRDefault="00B30C56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30C56" w:rsidRPr="008F3416" w:rsidRDefault="00B30C56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C56" w:rsidTr="00AF199F">
        <w:tc>
          <w:tcPr>
            <w:tcW w:w="510" w:type="dxa"/>
            <w:tcBorders>
              <w:right w:val="single" w:sz="4" w:space="0" w:color="auto"/>
            </w:tcBorders>
          </w:tcPr>
          <w:p w:rsidR="00B30C56" w:rsidRPr="008F3416" w:rsidRDefault="00B30C56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C56" w:rsidRPr="008F3416" w:rsidRDefault="00B30C56" w:rsidP="00B30C5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праздник "До свидания, детский сад"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C56" w:rsidRPr="008F3416" w:rsidRDefault="00B30C56" w:rsidP="008F3416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30C56" w:rsidRPr="008F3416" w:rsidRDefault="00B30C56" w:rsidP="00B30C56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</w:p>
          <w:p w:rsidR="00B30C56" w:rsidRPr="008F3416" w:rsidRDefault="00B30C56" w:rsidP="00B30C56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B30C56" w:rsidRPr="008F3416" w:rsidRDefault="00B30C56" w:rsidP="00B30C56">
            <w:pPr>
              <w:spacing w:before="29" w:after="29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4D46C7" w:rsidRDefault="004D46C7" w:rsidP="004D46C7">
      <w:pPr>
        <w:spacing w:after="200" w:line="276" w:lineRule="auto"/>
      </w:pPr>
    </w:p>
    <w:p w:rsidR="004D46C7" w:rsidRDefault="004D46C7" w:rsidP="004D46C7">
      <w:pPr>
        <w:spacing w:after="200" w:line="276" w:lineRule="auto"/>
      </w:pPr>
    </w:p>
    <w:p w:rsidR="00963E1B" w:rsidRDefault="00963E1B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B2" w:rsidRDefault="00E97BB2" w:rsidP="004D46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7BB2" w:rsidSect="008975C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0F" w:rsidRDefault="007E680F" w:rsidP="000D4418">
      <w:pPr>
        <w:spacing w:after="0" w:line="240" w:lineRule="auto"/>
      </w:pPr>
      <w:r>
        <w:separator/>
      </w:r>
    </w:p>
  </w:endnote>
  <w:endnote w:type="continuationSeparator" w:id="0">
    <w:p w:rsidR="007E680F" w:rsidRDefault="007E680F" w:rsidP="000D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346"/>
      <w:docPartObj>
        <w:docPartGallery w:val="Page Numbers (Bottom of Page)"/>
        <w:docPartUnique/>
      </w:docPartObj>
    </w:sdtPr>
    <w:sdtContent>
      <w:p w:rsidR="0038263C" w:rsidRDefault="00EA6C44">
        <w:pPr>
          <w:pStyle w:val="ae"/>
          <w:jc w:val="center"/>
        </w:pPr>
        <w:fldSimple w:instr=" PAGE   \* MERGEFORMAT ">
          <w:r w:rsidR="008975C6">
            <w:rPr>
              <w:noProof/>
            </w:rPr>
            <w:t>39</w:t>
          </w:r>
        </w:fldSimple>
      </w:p>
    </w:sdtContent>
  </w:sdt>
  <w:p w:rsidR="000D4418" w:rsidRDefault="000D441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172"/>
      <w:docPartObj>
        <w:docPartGallery w:val="Page Numbers (Bottom of Page)"/>
        <w:docPartUnique/>
      </w:docPartObj>
    </w:sdtPr>
    <w:sdtContent>
      <w:p w:rsidR="008975C6" w:rsidRDefault="008975C6">
        <w:pPr>
          <w:pStyle w:val="a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75C6" w:rsidRDefault="008975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0F" w:rsidRDefault="007E680F" w:rsidP="000D4418">
      <w:pPr>
        <w:spacing w:after="0" w:line="240" w:lineRule="auto"/>
      </w:pPr>
      <w:r>
        <w:separator/>
      </w:r>
    </w:p>
  </w:footnote>
  <w:footnote w:type="continuationSeparator" w:id="0">
    <w:p w:rsidR="007E680F" w:rsidRDefault="007E680F" w:rsidP="000D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F8"/>
    <w:multiLevelType w:val="hybridMultilevel"/>
    <w:tmpl w:val="10F01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54F6E"/>
    <w:multiLevelType w:val="multilevel"/>
    <w:tmpl w:val="DEE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51766"/>
    <w:multiLevelType w:val="multilevel"/>
    <w:tmpl w:val="D66E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B3932"/>
    <w:multiLevelType w:val="hybridMultilevel"/>
    <w:tmpl w:val="E60A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E737D"/>
    <w:multiLevelType w:val="multilevel"/>
    <w:tmpl w:val="BEB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6211F"/>
    <w:multiLevelType w:val="hybridMultilevel"/>
    <w:tmpl w:val="632020F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2404619F"/>
    <w:multiLevelType w:val="multilevel"/>
    <w:tmpl w:val="9842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B30FE"/>
    <w:multiLevelType w:val="multilevel"/>
    <w:tmpl w:val="7E6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229DC"/>
    <w:multiLevelType w:val="multilevel"/>
    <w:tmpl w:val="1E6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F56AE"/>
    <w:multiLevelType w:val="multilevel"/>
    <w:tmpl w:val="27C4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9744E"/>
    <w:multiLevelType w:val="multilevel"/>
    <w:tmpl w:val="4916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7074C"/>
    <w:multiLevelType w:val="hybridMultilevel"/>
    <w:tmpl w:val="4FDAC7B8"/>
    <w:lvl w:ilvl="0" w:tplc="444EB4A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B0768"/>
    <w:multiLevelType w:val="hybridMultilevel"/>
    <w:tmpl w:val="D3A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BC65B6"/>
    <w:multiLevelType w:val="hybridMultilevel"/>
    <w:tmpl w:val="1CB4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320FF"/>
    <w:multiLevelType w:val="multilevel"/>
    <w:tmpl w:val="23A0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95DC5"/>
    <w:multiLevelType w:val="hybridMultilevel"/>
    <w:tmpl w:val="94E6C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5776225F"/>
    <w:multiLevelType w:val="multilevel"/>
    <w:tmpl w:val="AF8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64056"/>
    <w:multiLevelType w:val="hybridMultilevel"/>
    <w:tmpl w:val="D10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B70D9"/>
    <w:multiLevelType w:val="hybridMultilevel"/>
    <w:tmpl w:val="BB1A75B6"/>
    <w:lvl w:ilvl="0" w:tplc="525AA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D87BED"/>
    <w:multiLevelType w:val="hybridMultilevel"/>
    <w:tmpl w:val="92C4EF8A"/>
    <w:lvl w:ilvl="0" w:tplc="3CA6137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CBE763F"/>
    <w:multiLevelType w:val="hybridMultilevel"/>
    <w:tmpl w:val="1CB4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4D47AD"/>
    <w:multiLevelType w:val="hybridMultilevel"/>
    <w:tmpl w:val="A734F8A8"/>
    <w:lvl w:ilvl="0" w:tplc="F00E0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6A1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0A6484"/>
    <w:multiLevelType w:val="multilevel"/>
    <w:tmpl w:val="BA3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0"/>
  </w:num>
  <w:num w:numId="5">
    <w:abstractNumId w:val="21"/>
  </w:num>
  <w:num w:numId="6">
    <w:abstractNumId w:val="25"/>
  </w:num>
  <w:num w:numId="7">
    <w:abstractNumId w:val="26"/>
  </w:num>
  <w:num w:numId="8">
    <w:abstractNumId w:val="24"/>
  </w:num>
  <w:num w:numId="9">
    <w:abstractNumId w:val="17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7"/>
  </w:num>
  <w:num w:numId="17">
    <w:abstractNumId w:val="18"/>
  </w:num>
  <w:num w:numId="18">
    <w:abstractNumId w:val="27"/>
  </w:num>
  <w:num w:numId="19">
    <w:abstractNumId w:val="20"/>
  </w:num>
  <w:num w:numId="20">
    <w:abstractNumId w:val="4"/>
  </w:num>
  <w:num w:numId="21">
    <w:abstractNumId w:val="14"/>
  </w:num>
  <w:num w:numId="22">
    <w:abstractNumId w:val="22"/>
  </w:num>
  <w:num w:numId="23">
    <w:abstractNumId w:val="9"/>
  </w:num>
  <w:num w:numId="24">
    <w:abstractNumId w:val="16"/>
  </w:num>
  <w:num w:numId="25">
    <w:abstractNumId w:val="6"/>
  </w:num>
  <w:num w:numId="26">
    <w:abstractNumId w:val="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5DC"/>
    <w:rsid w:val="0000029F"/>
    <w:rsid w:val="000003AB"/>
    <w:rsid w:val="00000C28"/>
    <w:rsid w:val="00000E3B"/>
    <w:rsid w:val="00001531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E75"/>
    <w:rsid w:val="00005249"/>
    <w:rsid w:val="000052C6"/>
    <w:rsid w:val="00005392"/>
    <w:rsid w:val="00005481"/>
    <w:rsid w:val="000064FB"/>
    <w:rsid w:val="000065F2"/>
    <w:rsid w:val="000068A4"/>
    <w:rsid w:val="000069A5"/>
    <w:rsid w:val="00006AB4"/>
    <w:rsid w:val="00006AE5"/>
    <w:rsid w:val="00006FF4"/>
    <w:rsid w:val="00007138"/>
    <w:rsid w:val="00007351"/>
    <w:rsid w:val="000076FD"/>
    <w:rsid w:val="0000773A"/>
    <w:rsid w:val="000103E7"/>
    <w:rsid w:val="00010770"/>
    <w:rsid w:val="00010D81"/>
    <w:rsid w:val="00010E49"/>
    <w:rsid w:val="00011186"/>
    <w:rsid w:val="00011290"/>
    <w:rsid w:val="000115FD"/>
    <w:rsid w:val="0001160C"/>
    <w:rsid w:val="0001179F"/>
    <w:rsid w:val="000118E6"/>
    <w:rsid w:val="0001192F"/>
    <w:rsid w:val="000129C3"/>
    <w:rsid w:val="00012B46"/>
    <w:rsid w:val="00012D78"/>
    <w:rsid w:val="00012DDA"/>
    <w:rsid w:val="00012DFD"/>
    <w:rsid w:val="00012ED2"/>
    <w:rsid w:val="00013052"/>
    <w:rsid w:val="00013186"/>
    <w:rsid w:val="000132B9"/>
    <w:rsid w:val="000132E3"/>
    <w:rsid w:val="000132F0"/>
    <w:rsid w:val="00013575"/>
    <w:rsid w:val="000139D3"/>
    <w:rsid w:val="00013B4D"/>
    <w:rsid w:val="00013B56"/>
    <w:rsid w:val="00013C48"/>
    <w:rsid w:val="00013E47"/>
    <w:rsid w:val="0001409F"/>
    <w:rsid w:val="00014280"/>
    <w:rsid w:val="000142EA"/>
    <w:rsid w:val="00014513"/>
    <w:rsid w:val="0001466B"/>
    <w:rsid w:val="000146DF"/>
    <w:rsid w:val="0001472F"/>
    <w:rsid w:val="00014C27"/>
    <w:rsid w:val="000153D9"/>
    <w:rsid w:val="00015A31"/>
    <w:rsid w:val="00015A50"/>
    <w:rsid w:val="00015AF4"/>
    <w:rsid w:val="00015B31"/>
    <w:rsid w:val="00015CFB"/>
    <w:rsid w:val="00015DF2"/>
    <w:rsid w:val="0001628E"/>
    <w:rsid w:val="000162D0"/>
    <w:rsid w:val="000168BC"/>
    <w:rsid w:val="00016979"/>
    <w:rsid w:val="000169AA"/>
    <w:rsid w:val="00016D84"/>
    <w:rsid w:val="00016E27"/>
    <w:rsid w:val="00017590"/>
    <w:rsid w:val="00017EFA"/>
    <w:rsid w:val="000201B0"/>
    <w:rsid w:val="000204AC"/>
    <w:rsid w:val="0002051B"/>
    <w:rsid w:val="00020700"/>
    <w:rsid w:val="0002086E"/>
    <w:rsid w:val="00020C66"/>
    <w:rsid w:val="000210A5"/>
    <w:rsid w:val="000210DE"/>
    <w:rsid w:val="0002117E"/>
    <w:rsid w:val="0002164F"/>
    <w:rsid w:val="00021DD8"/>
    <w:rsid w:val="00021EB4"/>
    <w:rsid w:val="00021FF3"/>
    <w:rsid w:val="0002225E"/>
    <w:rsid w:val="00022973"/>
    <w:rsid w:val="00022980"/>
    <w:rsid w:val="00022D1A"/>
    <w:rsid w:val="00023135"/>
    <w:rsid w:val="0002326C"/>
    <w:rsid w:val="000234B5"/>
    <w:rsid w:val="00023845"/>
    <w:rsid w:val="000238F1"/>
    <w:rsid w:val="0002390D"/>
    <w:rsid w:val="00023A9C"/>
    <w:rsid w:val="00023EE9"/>
    <w:rsid w:val="0002429D"/>
    <w:rsid w:val="000244DC"/>
    <w:rsid w:val="00024684"/>
    <w:rsid w:val="00024A28"/>
    <w:rsid w:val="00024C03"/>
    <w:rsid w:val="00024C4A"/>
    <w:rsid w:val="00024C5A"/>
    <w:rsid w:val="00024CD3"/>
    <w:rsid w:val="0002509B"/>
    <w:rsid w:val="000252FB"/>
    <w:rsid w:val="00025432"/>
    <w:rsid w:val="000254BD"/>
    <w:rsid w:val="0002563E"/>
    <w:rsid w:val="00025668"/>
    <w:rsid w:val="00025776"/>
    <w:rsid w:val="000258C9"/>
    <w:rsid w:val="00025B5C"/>
    <w:rsid w:val="00025BB7"/>
    <w:rsid w:val="00025BC0"/>
    <w:rsid w:val="00025D1F"/>
    <w:rsid w:val="00026478"/>
    <w:rsid w:val="000265CB"/>
    <w:rsid w:val="00027092"/>
    <w:rsid w:val="000274B3"/>
    <w:rsid w:val="0002772C"/>
    <w:rsid w:val="00027BAB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323"/>
    <w:rsid w:val="0003171D"/>
    <w:rsid w:val="000317CB"/>
    <w:rsid w:val="00031F16"/>
    <w:rsid w:val="00032A96"/>
    <w:rsid w:val="00032DF7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5C4"/>
    <w:rsid w:val="0003470D"/>
    <w:rsid w:val="00034774"/>
    <w:rsid w:val="0003477F"/>
    <w:rsid w:val="00034940"/>
    <w:rsid w:val="000349DD"/>
    <w:rsid w:val="00034DD8"/>
    <w:rsid w:val="00034E05"/>
    <w:rsid w:val="000359FE"/>
    <w:rsid w:val="00035AD0"/>
    <w:rsid w:val="00035B98"/>
    <w:rsid w:val="00035DB1"/>
    <w:rsid w:val="00036297"/>
    <w:rsid w:val="00036774"/>
    <w:rsid w:val="000367F6"/>
    <w:rsid w:val="00036A6F"/>
    <w:rsid w:val="00036D29"/>
    <w:rsid w:val="00037147"/>
    <w:rsid w:val="00037187"/>
    <w:rsid w:val="00037339"/>
    <w:rsid w:val="0003736A"/>
    <w:rsid w:val="00037518"/>
    <w:rsid w:val="000375BA"/>
    <w:rsid w:val="00037927"/>
    <w:rsid w:val="00037AC2"/>
    <w:rsid w:val="00037B9E"/>
    <w:rsid w:val="000400F6"/>
    <w:rsid w:val="000401C4"/>
    <w:rsid w:val="000401F3"/>
    <w:rsid w:val="000402D5"/>
    <w:rsid w:val="00040594"/>
    <w:rsid w:val="000407A1"/>
    <w:rsid w:val="00040D83"/>
    <w:rsid w:val="00040DAB"/>
    <w:rsid w:val="00040EA0"/>
    <w:rsid w:val="00040ECF"/>
    <w:rsid w:val="00040F3F"/>
    <w:rsid w:val="00040FF6"/>
    <w:rsid w:val="000410D8"/>
    <w:rsid w:val="0004148D"/>
    <w:rsid w:val="000414C3"/>
    <w:rsid w:val="00041AF1"/>
    <w:rsid w:val="00041BAD"/>
    <w:rsid w:val="0004277A"/>
    <w:rsid w:val="000427C2"/>
    <w:rsid w:val="00042AB8"/>
    <w:rsid w:val="00042E36"/>
    <w:rsid w:val="000433BD"/>
    <w:rsid w:val="0004341A"/>
    <w:rsid w:val="000434B4"/>
    <w:rsid w:val="00043B38"/>
    <w:rsid w:val="00043CBD"/>
    <w:rsid w:val="000444BE"/>
    <w:rsid w:val="00044808"/>
    <w:rsid w:val="00044A74"/>
    <w:rsid w:val="00045311"/>
    <w:rsid w:val="00045A0D"/>
    <w:rsid w:val="00045A5B"/>
    <w:rsid w:val="00045EB0"/>
    <w:rsid w:val="000462D6"/>
    <w:rsid w:val="0004665B"/>
    <w:rsid w:val="000466D8"/>
    <w:rsid w:val="00046D9F"/>
    <w:rsid w:val="0004717C"/>
    <w:rsid w:val="000474E5"/>
    <w:rsid w:val="0004794A"/>
    <w:rsid w:val="00047CFD"/>
    <w:rsid w:val="00047D18"/>
    <w:rsid w:val="000506C9"/>
    <w:rsid w:val="00050BBE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CE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B35"/>
    <w:rsid w:val="0005341B"/>
    <w:rsid w:val="0005363C"/>
    <w:rsid w:val="000537E3"/>
    <w:rsid w:val="00053A23"/>
    <w:rsid w:val="00053A38"/>
    <w:rsid w:val="00053B60"/>
    <w:rsid w:val="00053DF6"/>
    <w:rsid w:val="00053F86"/>
    <w:rsid w:val="0005404F"/>
    <w:rsid w:val="00054417"/>
    <w:rsid w:val="0005442C"/>
    <w:rsid w:val="000545B9"/>
    <w:rsid w:val="000545E6"/>
    <w:rsid w:val="00054830"/>
    <w:rsid w:val="00054A8E"/>
    <w:rsid w:val="00054B8E"/>
    <w:rsid w:val="00054B9B"/>
    <w:rsid w:val="00054FE8"/>
    <w:rsid w:val="00055186"/>
    <w:rsid w:val="000553B2"/>
    <w:rsid w:val="000554F4"/>
    <w:rsid w:val="00055641"/>
    <w:rsid w:val="00055658"/>
    <w:rsid w:val="00055A2A"/>
    <w:rsid w:val="00055CE7"/>
    <w:rsid w:val="00055D96"/>
    <w:rsid w:val="00056166"/>
    <w:rsid w:val="0005618F"/>
    <w:rsid w:val="0005643C"/>
    <w:rsid w:val="000564CD"/>
    <w:rsid w:val="0005685A"/>
    <w:rsid w:val="00056996"/>
    <w:rsid w:val="000574E7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C8"/>
    <w:rsid w:val="00060B71"/>
    <w:rsid w:val="00060B76"/>
    <w:rsid w:val="00060CCF"/>
    <w:rsid w:val="00060E36"/>
    <w:rsid w:val="00060EAD"/>
    <w:rsid w:val="00061395"/>
    <w:rsid w:val="000616C0"/>
    <w:rsid w:val="00061821"/>
    <w:rsid w:val="00061A9E"/>
    <w:rsid w:val="00061B2D"/>
    <w:rsid w:val="00061B3C"/>
    <w:rsid w:val="00061DF8"/>
    <w:rsid w:val="0006260F"/>
    <w:rsid w:val="000626FD"/>
    <w:rsid w:val="00062799"/>
    <w:rsid w:val="00062DE3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3E7A"/>
    <w:rsid w:val="00064075"/>
    <w:rsid w:val="00064B7B"/>
    <w:rsid w:val="00064DC2"/>
    <w:rsid w:val="00065057"/>
    <w:rsid w:val="00065C55"/>
    <w:rsid w:val="00066262"/>
    <w:rsid w:val="000665BA"/>
    <w:rsid w:val="00066908"/>
    <w:rsid w:val="00066FF9"/>
    <w:rsid w:val="0006773D"/>
    <w:rsid w:val="0006778E"/>
    <w:rsid w:val="00067CFD"/>
    <w:rsid w:val="00067D0D"/>
    <w:rsid w:val="00067F7E"/>
    <w:rsid w:val="00070106"/>
    <w:rsid w:val="00070435"/>
    <w:rsid w:val="000704B7"/>
    <w:rsid w:val="000706BC"/>
    <w:rsid w:val="000706E5"/>
    <w:rsid w:val="00070717"/>
    <w:rsid w:val="000708CC"/>
    <w:rsid w:val="00070BA4"/>
    <w:rsid w:val="00070C3F"/>
    <w:rsid w:val="00070C5E"/>
    <w:rsid w:val="000712C9"/>
    <w:rsid w:val="00071A9D"/>
    <w:rsid w:val="00071BD8"/>
    <w:rsid w:val="00071BF6"/>
    <w:rsid w:val="00071C53"/>
    <w:rsid w:val="00071C8D"/>
    <w:rsid w:val="00071DAC"/>
    <w:rsid w:val="0007225B"/>
    <w:rsid w:val="0007268D"/>
    <w:rsid w:val="00072C30"/>
    <w:rsid w:val="0007325C"/>
    <w:rsid w:val="000734F4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F3"/>
    <w:rsid w:val="000755A2"/>
    <w:rsid w:val="00075C72"/>
    <w:rsid w:val="00075DEE"/>
    <w:rsid w:val="00076855"/>
    <w:rsid w:val="00076C83"/>
    <w:rsid w:val="00076CAF"/>
    <w:rsid w:val="00076E9D"/>
    <w:rsid w:val="00076FE8"/>
    <w:rsid w:val="00077020"/>
    <w:rsid w:val="00077355"/>
    <w:rsid w:val="0007748B"/>
    <w:rsid w:val="000774BA"/>
    <w:rsid w:val="0007792C"/>
    <w:rsid w:val="00077930"/>
    <w:rsid w:val="00077B59"/>
    <w:rsid w:val="00077CD1"/>
    <w:rsid w:val="00080165"/>
    <w:rsid w:val="00080A27"/>
    <w:rsid w:val="00080AD9"/>
    <w:rsid w:val="00080BEC"/>
    <w:rsid w:val="00080C5C"/>
    <w:rsid w:val="00080C9A"/>
    <w:rsid w:val="00080D09"/>
    <w:rsid w:val="00080D13"/>
    <w:rsid w:val="00081073"/>
    <w:rsid w:val="000810CD"/>
    <w:rsid w:val="00081203"/>
    <w:rsid w:val="000814F4"/>
    <w:rsid w:val="0008160F"/>
    <w:rsid w:val="000818FF"/>
    <w:rsid w:val="00081B67"/>
    <w:rsid w:val="000824E1"/>
    <w:rsid w:val="000825FF"/>
    <w:rsid w:val="00082676"/>
    <w:rsid w:val="00082ACF"/>
    <w:rsid w:val="00082C17"/>
    <w:rsid w:val="00083104"/>
    <w:rsid w:val="00083160"/>
    <w:rsid w:val="00083389"/>
    <w:rsid w:val="00083595"/>
    <w:rsid w:val="00083704"/>
    <w:rsid w:val="00083783"/>
    <w:rsid w:val="00083E07"/>
    <w:rsid w:val="00083EEF"/>
    <w:rsid w:val="00084067"/>
    <w:rsid w:val="00084234"/>
    <w:rsid w:val="0008434F"/>
    <w:rsid w:val="0008437E"/>
    <w:rsid w:val="0008443D"/>
    <w:rsid w:val="000844EE"/>
    <w:rsid w:val="0008470A"/>
    <w:rsid w:val="00084DD8"/>
    <w:rsid w:val="00084FFB"/>
    <w:rsid w:val="00085112"/>
    <w:rsid w:val="000854E6"/>
    <w:rsid w:val="00085716"/>
    <w:rsid w:val="000864A6"/>
    <w:rsid w:val="0008657F"/>
    <w:rsid w:val="000865F4"/>
    <w:rsid w:val="0008664F"/>
    <w:rsid w:val="00086719"/>
    <w:rsid w:val="0008689C"/>
    <w:rsid w:val="00086C98"/>
    <w:rsid w:val="00086D12"/>
    <w:rsid w:val="000877DF"/>
    <w:rsid w:val="00087CD2"/>
    <w:rsid w:val="00090046"/>
    <w:rsid w:val="000900E3"/>
    <w:rsid w:val="000904D5"/>
    <w:rsid w:val="00090516"/>
    <w:rsid w:val="000911E0"/>
    <w:rsid w:val="000912BC"/>
    <w:rsid w:val="000913AE"/>
    <w:rsid w:val="00091970"/>
    <w:rsid w:val="000920A6"/>
    <w:rsid w:val="00092198"/>
    <w:rsid w:val="00092484"/>
    <w:rsid w:val="000928BF"/>
    <w:rsid w:val="00092928"/>
    <w:rsid w:val="000929CD"/>
    <w:rsid w:val="00092C13"/>
    <w:rsid w:val="0009312C"/>
    <w:rsid w:val="00093145"/>
    <w:rsid w:val="000934C9"/>
    <w:rsid w:val="000937D7"/>
    <w:rsid w:val="0009380D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4EEB"/>
    <w:rsid w:val="000955D2"/>
    <w:rsid w:val="0009585D"/>
    <w:rsid w:val="00095984"/>
    <w:rsid w:val="00095CD7"/>
    <w:rsid w:val="00095EFE"/>
    <w:rsid w:val="00095F91"/>
    <w:rsid w:val="00096EC5"/>
    <w:rsid w:val="000974C3"/>
    <w:rsid w:val="00097723"/>
    <w:rsid w:val="00097AC3"/>
    <w:rsid w:val="00097E56"/>
    <w:rsid w:val="000A0B5F"/>
    <w:rsid w:val="000A163C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97"/>
    <w:rsid w:val="000A3508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5757"/>
    <w:rsid w:val="000A5DED"/>
    <w:rsid w:val="000A60FE"/>
    <w:rsid w:val="000A64ED"/>
    <w:rsid w:val="000A6A91"/>
    <w:rsid w:val="000A6BC7"/>
    <w:rsid w:val="000A6C42"/>
    <w:rsid w:val="000A6CF2"/>
    <w:rsid w:val="000A6D07"/>
    <w:rsid w:val="000A6F11"/>
    <w:rsid w:val="000A6FDC"/>
    <w:rsid w:val="000A7318"/>
    <w:rsid w:val="000A74A3"/>
    <w:rsid w:val="000A7537"/>
    <w:rsid w:val="000A75AF"/>
    <w:rsid w:val="000A7BAD"/>
    <w:rsid w:val="000A7E24"/>
    <w:rsid w:val="000A7F97"/>
    <w:rsid w:val="000A7FA6"/>
    <w:rsid w:val="000B014E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BA6"/>
    <w:rsid w:val="000B1C96"/>
    <w:rsid w:val="000B2350"/>
    <w:rsid w:val="000B24AB"/>
    <w:rsid w:val="000B26AC"/>
    <w:rsid w:val="000B26F8"/>
    <w:rsid w:val="000B2A16"/>
    <w:rsid w:val="000B2A53"/>
    <w:rsid w:val="000B2C7D"/>
    <w:rsid w:val="000B2D23"/>
    <w:rsid w:val="000B2EEB"/>
    <w:rsid w:val="000B2FF8"/>
    <w:rsid w:val="000B3047"/>
    <w:rsid w:val="000B38E7"/>
    <w:rsid w:val="000B4B71"/>
    <w:rsid w:val="000B5409"/>
    <w:rsid w:val="000B544F"/>
    <w:rsid w:val="000B54A9"/>
    <w:rsid w:val="000B5518"/>
    <w:rsid w:val="000B57AC"/>
    <w:rsid w:val="000B59B5"/>
    <w:rsid w:val="000B5AB3"/>
    <w:rsid w:val="000B64CF"/>
    <w:rsid w:val="000B66E6"/>
    <w:rsid w:val="000B6BBC"/>
    <w:rsid w:val="000B6E67"/>
    <w:rsid w:val="000B713C"/>
    <w:rsid w:val="000B74F1"/>
    <w:rsid w:val="000B7561"/>
    <w:rsid w:val="000B77BF"/>
    <w:rsid w:val="000B77C6"/>
    <w:rsid w:val="000B7F44"/>
    <w:rsid w:val="000C0308"/>
    <w:rsid w:val="000C0615"/>
    <w:rsid w:val="000C064F"/>
    <w:rsid w:val="000C0838"/>
    <w:rsid w:val="000C08E3"/>
    <w:rsid w:val="000C0901"/>
    <w:rsid w:val="000C0A27"/>
    <w:rsid w:val="000C0B99"/>
    <w:rsid w:val="000C0DF3"/>
    <w:rsid w:val="000C0EFC"/>
    <w:rsid w:val="000C115B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514"/>
    <w:rsid w:val="000C37EC"/>
    <w:rsid w:val="000C3973"/>
    <w:rsid w:val="000C3B65"/>
    <w:rsid w:val="000C3D3B"/>
    <w:rsid w:val="000C3E74"/>
    <w:rsid w:val="000C3FB5"/>
    <w:rsid w:val="000C4359"/>
    <w:rsid w:val="000C48E6"/>
    <w:rsid w:val="000C494E"/>
    <w:rsid w:val="000C4C35"/>
    <w:rsid w:val="000C4DD6"/>
    <w:rsid w:val="000C501E"/>
    <w:rsid w:val="000C57AB"/>
    <w:rsid w:val="000C5C50"/>
    <w:rsid w:val="000C6054"/>
    <w:rsid w:val="000C6300"/>
    <w:rsid w:val="000C6840"/>
    <w:rsid w:val="000C6993"/>
    <w:rsid w:val="000C6A13"/>
    <w:rsid w:val="000C7003"/>
    <w:rsid w:val="000C7494"/>
    <w:rsid w:val="000C7D2F"/>
    <w:rsid w:val="000D0236"/>
    <w:rsid w:val="000D0406"/>
    <w:rsid w:val="000D05C8"/>
    <w:rsid w:val="000D0631"/>
    <w:rsid w:val="000D0AA9"/>
    <w:rsid w:val="000D0AEC"/>
    <w:rsid w:val="000D0E2E"/>
    <w:rsid w:val="000D11B8"/>
    <w:rsid w:val="000D14D2"/>
    <w:rsid w:val="000D1703"/>
    <w:rsid w:val="000D1D5F"/>
    <w:rsid w:val="000D1E73"/>
    <w:rsid w:val="000D1FDC"/>
    <w:rsid w:val="000D2713"/>
    <w:rsid w:val="000D276F"/>
    <w:rsid w:val="000D2A53"/>
    <w:rsid w:val="000D2B18"/>
    <w:rsid w:val="000D2F00"/>
    <w:rsid w:val="000D31F6"/>
    <w:rsid w:val="000D339B"/>
    <w:rsid w:val="000D384A"/>
    <w:rsid w:val="000D38DD"/>
    <w:rsid w:val="000D3B7D"/>
    <w:rsid w:val="000D3DB9"/>
    <w:rsid w:val="000D4332"/>
    <w:rsid w:val="000D4418"/>
    <w:rsid w:val="000D4736"/>
    <w:rsid w:val="000D4770"/>
    <w:rsid w:val="000D4BC2"/>
    <w:rsid w:val="000D4DB3"/>
    <w:rsid w:val="000D4DF2"/>
    <w:rsid w:val="000D4E2B"/>
    <w:rsid w:val="000D4F30"/>
    <w:rsid w:val="000D52E6"/>
    <w:rsid w:val="000D5845"/>
    <w:rsid w:val="000D58BD"/>
    <w:rsid w:val="000D5ABD"/>
    <w:rsid w:val="000D5BAA"/>
    <w:rsid w:val="000D5C2C"/>
    <w:rsid w:val="000D5D39"/>
    <w:rsid w:val="000D5E42"/>
    <w:rsid w:val="000D5F4F"/>
    <w:rsid w:val="000D6301"/>
    <w:rsid w:val="000D64A8"/>
    <w:rsid w:val="000D67C6"/>
    <w:rsid w:val="000D6AA1"/>
    <w:rsid w:val="000D6B6F"/>
    <w:rsid w:val="000D6CAA"/>
    <w:rsid w:val="000D6CAC"/>
    <w:rsid w:val="000D6E42"/>
    <w:rsid w:val="000D734B"/>
    <w:rsid w:val="000D7791"/>
    <w:rsid w:val="000D7B53"/>
    <w:rsid w:val="000D7F30"/>
    <w:rsid w:val="000E0185"/>
    <w:rsid w:val="000E02D3"/>
    <w:rsid w:val="000E02DA"/>
    <w:rsid w:val="000E07C1"/>
    <w:rsid w:val="000E07EC"/>
    <w:rsid w:val="000E0C0B"/>
    <w:rsid w:val="000E0E51"/>
    <w:rsid w:val="000E0F99"/>
    <w:rsid w:val="000E103F"/>
    <w:rsid w:val="000E11BC"/>
    <w:rsid w:val="000E156C"/>
    <w:rsid w:val="000E1699"/>
    <w:rsid w:val="000E17CB"/>
    <w:rsid w:val="000E18ED"/>
    <w:rsid w:val="000E2318"/>
    <w:rsid w:val="000E2CCA"/>
    <w:rsid w:val="000E2E8F"/>
    <w:rsid w:val="000E3016"/>
    <w:rsid w:val="000E30F8"/>
    <w:rsid w:val="000E32D6"/>
    <w:rsid w:val="000E3329"/>
    <w:rsid w:val="000E3723"/>
    <w:rsid w:val="000E37BE"/>
    <w:rsid w:val="000E3F3E"/>
    <w:rsid w:val="000E3F62"/>
    <w:rsid w:val="000E4214"/>
    <w:rsid w:val="000E440F"/>
    <w:rsid w:val="000E4549"/>
    <w:rsid w:val="000E4DB3"/>
    <w:rsid w:val="000E509B"/>
    <w:rsid w:val="000E521B"/>
    <w:rsid w:val="000E5433"/>
    <w:rsid w:val="000E591F"/>
    <w:rsid w:val="000E5936"/>
    <w:rsid w:val="000E5B92"/>
    <w:rsid w:val="000E5CEB"/>
    <w:rsid w:val="000E5D79"/>
    <w:rsid w:val="000E5D89"/>
    <w:rsid w:val="000E6525"/>
    <w:rsid w:val="000E686F"/>
    <w:rsid w:val="000E6B6A"/>
    <w:rsid w:val="000E7005"/>
    <w:rsid w:val="000E7C11"/>
    <w:rsid w:val="000F0001"/>
    <w:rsid w:val="000F0304"/>
    <w:rsid w:val="000F067E"/>
    <w:rsid w:val="000F089C"/>
    <w:rsid w:val="000F0D83"/>
    <w:rsid w:val="000F10AE"/>
    <w:rsid w:val="000F1216"/>
    <w:rsid w:val="000F1576"/>
    <w:rsid w:val="000F15C2"/>
    <w:rsid w:val="000F1795"/>
    <w:rsid w:val="000F17F3"/>
    <w:rsid w:val="000F22AB"/>
    <w:rsid w:val="000F2545"/>
    <w:rsid w:val="000F273B"/>
    <w:rsid w:val="000F2C8B"/>
    <w:rsid w:val="000F314E"/>
    <w:rsid w:val="000F324B"/>
    <w:rsid w:val="000F3525"/>
    <w:rsid w:val="000F3976"/>
    <w:rsid w:val="000F3DCB"/>
    <w:rsid w:val="000F3DE9"/>
    <w:rsid w:val="000F3FA5"/>
    <w:rsid w:val="000F418C"/>
    <w:rsid w:val="000F41C7"/>
    <w:rsid w:val="000F41F1"/>
    <w:rsid w:val="000F4308"/>
    <w:rsid w:val="000F4C64"/>
    <w:rsid w:val="000F4E9D"/>
    <w:rsid w:val="000F4EBD"/>
    <w:rsid w:val="000F4F44"/>
    <w:rsid w:val="000F4FED"/>
    <w:rsid w:val="000F50E4"/>
    <w:rsid w:val="000F5164"/>
    <w:rsid w:val="000F5211"/>
    <w:rsid w:val="000F55F1"/>
    <w:rsid w:val="000F5726"/>
    <w:rsid w:val="000F596E"/>
    <w:rsid w:val="000F5EE4"/>
    <w:rsid w:val="000F640A"/>
    <w:rsid w:val="000F64F1"/>
    <w:rsid w:val="000F6DF4"/>
    <w:rsid w:val="000F7095"/>
    <w:rsid w:val="000F7573"/>
    <w:rsid w:val="000F778A"/>
    <w:rsid w:val="000F77D7"/>
    <w:rsid w:val="000F7C62"/>
    <w:rsid w:val="0010057D"/>
    <w:rsid w:val="00100726"/>
    <w:rsid w:val="00100E36"/>
    <w:rsid w:val="00100EDF"/>
    <w:rsid w:val="001010B4"/>
    <w:rsid w:val="0010141F"/>
    <w:rsid w:val="001014B0"/>
    <w:rsid w:val="00101630"/>
    <w:rsid w:val="0010175C"/>
    <w:rsid w:val="001017BC"/>
    <w:rsid w:val="001018E8"/>
    <w:rsid w:val="00101998"/>
    <w:rsid w:val="00102459"/>
    <w:rsid w:val="0010255B"/>
    <w:rsid w:val="00102846"/>
    <w:rsid w:val="001028BA"/>
    <w:rsid w:val="001029EB"/>
    <w:rsid w:val="00102A90"/>
    <w:rsid w:val="00102E63"/>
    <w:rsid w:val="001036B8"/>
    <w:rsid w:val="00103754"/>
    <w:rsid w:val="00103835"/>
    <w:rsid w:val="001042CD"/>
    <w:rsid w:val="001044AE"/>
    <w:rsid w:val="001049E4"/>
    <w:rsid w:val="00104C21"/>
    <w:rsid w:val="00104C46"/>
    <w:rsid w:val="00104D29"/>
    <w:rsid w:val="00104F31"/>
    <w:rsid w:val="00105175"/>
    <w:rsid w:val="00105663"/>
    <w:rsid w:val="001056E6"/>
    <w:rsid w:val="00105A78"/>
    <w:rsid w:val="00105FDD"/>
    <w:rsid w:val="00106291"/>
    <w:rsid w:val="00106403"/>
    <w:rsid w:val="00106BE4"/>
    <w:rsid w:val="00106DE1"/>
    <w:rsid w:val="001070E1"/>
    <w:rsid w:val="00107589"/>
    <w:rsid w:val="001076F6"/>
    <w:rsid w:val="00107798"/>
    <w:rsid w:val="00107DC3"/>
    <w:rsid w:val="00110239"/>
    <w:rsid w:val="001102B0"/>
    <w:rsid w:val="00110471"/>
    <w:rsid w:val="001104E1"/>
    <w:rsid w:val="001106B6"/>
    <w:rsid w:val="0011082A"/>
    <w:rsid w:val="00110990"/>
    <w:rsid w:val="001109D7"/>
    <w:rsid w:val="001113B6"/>
    <w:rsid w:val="0011167D"/>
    <w:rsid w:val="001118C5"/>
    <w:rsid w:val="0011199F"/>
    <w:rsid w:val="00111E56"/>
    <w:rsid w:val="00112068"/>
    <w:rsid w:val="001120DD"/>
    <w:rsid w:val="00112533"/>
    <w:rsid w:val="001125A2"/>
    <w:rsid w:val="001125EC"/>
    <w:rsid w:val="0011277A"/>
    <w:rsid w:val="00112806"/>
    <w:rsid w:val="00112A9F"/>
    <w:rsid w:val="00112D94"/>
    <w:rsid w:val="0011300C"/>
    <w:rsid w:val="001132CC"/>
    <w:rsid w:val="0011359E"/>
    <w:rsid w:val="001137C5"/>
    <w:rsid w:val="00113C65"/>
    <w:rsid w:val="00113DD1"/>
    <w:rsid w:val="001149B3"/>
    <w:rsid w:val="00114D25"/>
    <w:rsid w:val="001150BE"/>
    <w:rsid w:val="0011515F"/>
    <w:rsid w:val="00115320"/>
    <w:rsid w:val="001155C6"/>
    <w:rsid w:val="0011564E"/>
    <w:rsid w:val="001159E2"/>
    <w:rsid w:val="001159EF"/>
    <w:rsid w:val="00116038"/>
    <w:rsid w:val="0011649F"/>
    <w:rsid w:val="001166DC"/>
    <w:rsid w:val="0011685E"/>
    <w:rsid w:val="00116A96"/>
    <w:rsid w:val="00116B33"/>
    <w:rsid w:val="00116CDA"/>
    <w:rsid w:val="00116FF7"/>
    <w:rsid w:val="001173F9"/>
    <w:rsid w:val="00117DD3"/>
    <w:rsid w:val="00117E5E"/>
    <w:rsid w:val="00117E74"/>
    <w:rsid w:val="00117EE5"/>
    <w:rsid w:val="001202FF"/>
    <w:rsid w:val="001207A9"/>
    <w:rsid w:val="00120995"/>
    <w:rsid w:val="00120C58"/>
    <w:rsid w:val="00120CE4"/>
    <w:rsid w:val="00120F36"/>
    <w:rsid w:val="001211DB"/>
    <w:rsid w:val="00121279"/>
    <w:rsid w:val="001213A4"/>
    <w:rsid w:val="001215B2"/>
    <w:rsid w:val="001217FA"/>
    <w:rsid w:val="0012189D"/>
    <w:rsid w:val="00121BFF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FC3"/>
    <w:rsid w:val="00123387"/>
    <w:rsid w:val="0012345C"/>
    <w:rsid w:val="00123662"/>
    <w:rsid w:val="00123A5C"/>
    <w:rsid w:val="00123DE4"/>
    <w:rsid w:val="00124012"/>
    <w:rsid w:val="001240AC"/>
    <w:rsid w:val="001242F4"/>
    <w:rsid w:val="00124401"/>
    <w:rsid w:val="001246F7"/>
    <w:rsid w:val="00124CDE"/>
    <w:rsid w:val="001255EF"/>
    <w:rsid w:val="00125D35"/>
    <w:rsid w:val="00125DC6"/>
    <w:rsid w:val="00125E41"/>
    <w:rsid w:val="00125E86"/>
    <w:rsid w:val="00125FFC"/>
    <w:rsid w:val="0012692F"/>
    <w:rsid w:val="00126A71"/>
    <w:rsid w:val="00126AB6"/>
    <w:rsid w:val="0012728D"/>
    <w:rsid w:val="0012770B"/>
    <w:rsid w:val="00127D09"/>
    <w:rsid w:val="00127F36"/>
    <w:rsid w:val="00127F71"/>
    <w:rsid w:val="001300D4"/>
    <w:rsid w:val="0013040E"/>
    <w:rsid w:val="001305F3"/>
    <w:rsid w:val="00130B7B"/>
    <w:rsid w:val="00130BB2"/>
    <w:rsid w:val="0013100A"/>
    <w:rsid w:val="001311A2"/>
    <w:rsid w:val="00131CF7"/>
    <w:rsid w:val="00131FEB"/>
    <w:rsid w:val="001320DB"/>
    <w:rsid w:val="001327B5"/>
    <w:rsid w:val="00132A48"/>
    <w:rsid w:val="00132B69"/>
    <w:rsid w:val="00132D03"/>
    <w:rsid w:val="00132E42"/>
    <w:rsid w:val="001331A8"/>
    <w:rsid w:val="001332C2"/>
    <w:rsid w:val="001335A4"/>
    <w:rsid w:val="00133885"/>
    <w:rsid w:val="0013389D"/>
    <w:rsid w:val="00133937"/>
    <w:rsid w:val="001339D7"/>
    <w:rsid w:val="00133AC1"/>
    <w:rsid w:val="00133B1D"/>
    <w:rsid w:val="00133B4B"/>
    <w:rsid w:val="00133DFE"/>
    <w:rsid w:val="00134187"/>
    <w:rsid w:val="0013476A"/>
    <w:rsid w:val="00134873"/>
    <w:rsid w:val="00134C0B"/>
    <w:rsid w:val="00134C65"/>
    <w:rsid w:val="00134D6F"/>
    <w:rsid w:val="0013572A"/>
    <w:rsid w:val="00135ABE"/>
    <w:rsid w:val="00135FE0"/>
    <w:rsid w:val="00136435"/>
    <w:rsid w:val="001366A7"/>
    <w:rsid w:val="001367BA"/>
    <w:rsid w:val="00136CFD"/>
    <w:rsid w:val="00136DAC"/>
    <w:rsid w:val="00137009"/>
    <w:rsid w:val="001373C0"/>
    <w:rsid w:val="001373D2"/>
    <w:rsid w:val="001375B2"/>
    <w:rsid w:val="00137743"/>
    <w:rsid w:val="0013796A"/>
    <w:rsid w:val="00137ACF"/>
    <w:rsid w:val="00137B3C"/>
    <w:rsid w:val="001401E2"/>
    <w:rsid w:val="001404C8"/>
    <w:rsid w:val="0014054A"/>
    <w:rsid w:val="00140AC6"/>
    <w:rsid w:val="00140AE5"/>
    <w:rsid w:val="001412D7"/>
    <w:rsid w:val="001412FD"/>
    <w:rsid w:val="00141641"/>
    <w:rsid w:val="00141C42"/>
    <w:rsid w:val="001421E0"/>
    <w:rsid w:val="00142327"/>
    <w:rsid w:val="001429BC"/>
    <w:rsid w:val="00142A82"/>
    <w:rsid w:val="00142C1D"/>
    <w:rsid w:val="00143052"/>
    <w:rsid w:val="0014306B"/>
    <w:rsid w:val="0014313D"/>
    <w:rsid w:val="0014351A"/>
    <w:rsid w:val="00143652"/>
    <w:rsid w:val="0014379D"/>
    <w:rsid w:val="001439AF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B0D"/>
    <w:rsid w:val="00145B3B"/>
    <w:rsid w:val="00146628"/>
    <w:rsid w:val="0014672B"/>
    <w:rsid w:val="001467E0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C77"/>
    <w:rsid w:val="00147DFD"/>
    <w:rsid w:val="00147F30"/>
    <w:rsid w:val="001506ED"/>
    <w:rsid w:val="0015073F"/>
    <w:rsid w:val="0015093C"/>
    <w:rsid w:val="00150E01"/>
    <w:rsid w:val="00150F0F"/>
    <w:rsid w:val="00151002"/>
    <w:rsid w:val="00151317"/>
    <w:rsid w:val="001518DF"/>
    <w:rsid w:val="00151A1B"/>
    <w:rsid w:val="00151BAC"/>
    <w:rsid w:val="00152230"/>
    <w:rsid w:val="001522E3"/>
    <w:rsid w:val="001523A9"/>
    <w:rsid w:val="00152930"/>
    <w:rsid w:val="001529F8"/>
    <w:rsid w:val="00152B16"/>
    <w:rsid w:val="00152B2E"/>
    <w:rsid w:val="00153029"/>
    <w:rsid w:val="00153457"/>
    <w:rsid w:val="00153B3E"/>
    <w:rsid w:val="0015433A"/>
    <w:rsid w:val="001543EA"/>
    <w:rsid w:val="001544DE"/>
    <w:rsid w:val="00154533"/>
    <w:rsid w:val="00154FB0"/>
    <w:rsid w:val="0015589D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044"/>
    <w:rsid w:val="001577FC"/>
    <w:rsid w:val="001579E1"/>
    <w:rsid w:val="00157C10"/>
    <w:rsid w:val="00157C47"/>
    <w:rsid w:val="00157D60"/>
    <w:rsid w:val="00157E82"/>
    <w:rsid w:val="00157F2F"/>
    <w:rsid w:val="00157F82"/>
    <w:rsid w:val="0016079D"/>
    <w:rsid w:val="001608E2"/>
    <w:rsid w:val="001608FD"/>
    <w:rsid w:val="00160E10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4DA"/>
    <w:rsid w:val="00162C10"/>
    <w:rsid w:val="00162D54"/>
    <w:rsid w:val="00162D94"/>
    <w:rsid w:val="00162E9A"/>
    <w:rsid w:val="0016329B"/>
    <w:rsid w:val="00163334"/>
    <w:rsid w:val="001634EE"/>
    <w:rsid w:val="00163675"/>
    <w:rsid w:val="0016380C"/>
    <w:rsid w:val="001638AF"/>
    <w:rsid w:val="00163B74"/>
    <w:rsid w:val="00163B83"/>
    <w:rsid w:val="00163C3F"/>
    <w:rsid w:val="00163EB6"/>
    <w:rsid w:val="001642B8"/>
    <w:rsid w:val="00164411"/>
    <w:rsid w:val="001648FD"/>
    <w:rsid w:val="00164924"/>
    <w:rsid w:val="00164C47"/>
    <w:rsid w:val="00165244"/>
    <w:rsid w:val="0016537C"/>
    <w:rsid w:val="0016546C"/>
    <w:rsid w:val="001656C7"/>
    <w:rsid w:val="00165BD5"/>
    <w:rsid w:val="00165CFA"/>
    <w:rsid w:val="00165E12"/>
    <w:rsid w:val="00165EAE"/>
    <w:rsid w:val="001669EE"/>
    <w:rsid w:val="00166E8E"/>
    <w:rsid w:val="001671F9"/>
    <w:rsid w:val="00167256"/>
    <w:rsid w:val="001673CF"/>
    <w:rsid w:val="0016768D"/>
    <w:rsid w:val="001679F6"/>
    <w:rsid w:val="001701CF"/>
    <w:rsid w:val="00170536"/>
    <w:rsid w:val="00170678"/>
    <w:rsid w:val="00170704"/>
    <w:rsid w:val="001707FF"/>
    <w:rsid w:val="0017090C"/>
    <w:rsid w:val="0017097F"/>
    <w:rsid w:val="00170A82"/>
    <w:rsid w:val="00170B12"/>
    <w:rsid w:val="00171477"/>
    <w:rsid w:val="001715DB"/>
    <w:rsid w:val="00171773"/>
    <w:rsid w:val="00171892"/>
    <w:rsid w:val="001718EF"/>
    <w:rsid w:val="00171D98"/>
    <w:rsid w:val="00171DE0"/>
    <w:rsid w:val="001723F9"/>
    <w:rsid w:val="001727C6"/>
    <w:rsid w:val="00172D75"/>
    <w:rsid w:val="00172D7C"/>
    <w:rsid w:val="00172F68"/>
    <w:rsid w:val="0017301F"/>
    <w:rsid w:val="001731E3"/>
    <w:rsid w:val="00173818"/>
    <w:rsid w:val="00173925"/>
    <w:rsid w:val="00173C36"/>
    <w:rsid w:val="00173EDB"/>
    <w:rsid w:val="00173F4F"/>
    <w:rsid w:val="00173FFA"/>
    <w:rsid w:val="0017433A"/>
    <w:rsid w:val="00174780"/>
    <w:rsid w:val="001747C3"/>
    <w:rsid w:val="00174A3A"/>
    <w:rsid w:val="00174BB5"/>
    <w:rsid w:val="00174BE6"/>
    <w:rsid w:val="0017502B"/>
    <w:rsid w:val="001750E3"/>
    <w:rsid w:val="00175182"/>
    <w:rsid w:val="001753DC"/>
    <w:rsid w:val="00175A89"/>
    <w:rsid w:val="00175F43"/>
    <w:rsid w:val="00176004"/>
    <w:rsid w:val="0017607D"/>
    <w:rsid w:val="00176107"/>
    <w:rsid w:val="001765C2"/>
    <w:rsid w:val="00176911"/>
    <w:rsid w:val="00176BFD"/>
    <w:rsid w:val="001772F4"/>
    <w:rsid w:val="00177941"/>
    <w:rsid w:val="001800AD"/>
    <w:rsid w:val="001802C9"/>
    <w:rsid w:val="0018031D"/>
    <w:rsid w:val="0018031F"/>
    <w:rsid w:val="001803A6"/>
    <w:rsid w:val="0018063A"/>
    <w:rsid w:val="001807BC"/>
    <w:rsid w:val="00180BC4"/>
    <w:rsid w:val="00180BF9"/>
    <w:rsid w:val="00180C94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1FF2"/>
    <w:rsid w:val="001821A0"/>
    <w:rsid w:val="0018257F"/>
    <w:rsid w:val="00182AB3"/>
    <w:rsid w:val="00182E9C"/>
    <w:rsid w:val="001834AF"/>
    <w:rsid w:val="001836D0"/>
    <w:rsid w:val="001837A0"/>
    <w:rsid w:val="00183800"/>
    <w:rsid w:val="00183C7E"/>
    <w:rsid w:val="00183F07"/>
    <w:rsid w:val="00183FA9"/>
    <w:rsid w:val="001840A3"/>
    <w:rsid w:val="001844A3"/>
    <w:rsid w:val="001844DD"/>
    <w:rsid w:val="001848A0"/>
    <w:rsid w:val="00184A06"/>
    <w:rsid w:val="00184AC1"/>
    <w:rsid w:val="00184EEC"/>
    <w:rsid w:val="0018501F"/>
    <w:rsid w:val="001851C0"/>
    <w:rsid w:val="001853AF"/>
    <w:rsid w:val="00185689"/>
    <w:rsid w:val="0018574D"/>
    <w:rsid w:val="001857A5"/>
    <w:rsid w:val="00185A69"/>
    <w:rsid w:val="00185DFB"/>
    <w:rsid w:val="00185EC7"/>
    <w:rsid w:val="0018607E"/>
    <w:rsid w:val="0018611E"/>
    <w:rsid w:val="0018637A"/>
    <w:rsid w:val="00186A12"/>
    <w:rsid w:val="00186D92"/>
    <w:rsid w:val="00186E1F"/>
    <w:rsid w:val="00186F4D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5E8"/>
    <w:rsid w:val="00190600"/>
    <w:rsid w:val="00190786"/>
    <w:rsid w:val="00190894"/>
    <w:rsid w:val="0019098C"/>
    <w:rsid w:val="00190F8B"/>
    <w:rsid w:val="00191175"/>
    <w:rsid w:val="00191688"/>
    <w:rsid w:val="00191B9F"/>
    <w:rsid w:val="00191D31"/>
    <w:rsid w:val="00192543"/>
    <w:rsid w:val="001926F5"/>
    <w:rsid w:val="0019270E"/>
    <w:rsid w:val="00192921"/>
    <w:rsid w:val="0019296A"/>
    <w:rsid w:val="00192BF9"/>
    <w:rsid w:val="00193132"/>
    <w:rsid w:val="001931A0"/>
    <w:rsid w:val="001934E3"/>
    <w:rsid w:val="0019354F"/>
    <w:rsid w:val="00193651"/>
    <w:rsid w:val="001937D2"/>
    <w:rsid w:val="00193ACC"/>
    <w:rsid w:val="001941E6"/>
    <w:rsid w:val="0019478B"/>
    <w:rsid w:val="00194990"/>
    <w:rsid w:val="00194B18"/>
    <w:rsid w:val="00194C78"/>
    <w:rsid w:val="00194E70"/>
    <w:rsid w:val="00195131"/>
    <w:rsid w:val="00195144"/>
    <w:rsid w:val="0019526D"/>
    <w:rsid w:val="001956C9"/>
    <w:rsid w:val="00195787"/>
    <w:rsid w:val="00195819"/>
    <w:rsid w:val="00195A13"/>
    <w:rsid w:val="00195C99"/>
    <w:rsid w:val="0019602C"/>
    <w:rsid w:val="00196066"/>
    <w:rsid w:val="00196084"/>
    <w:rsid w:val="00196090"/>
    <w:rsid w:val="00196314"/>
    <w:rsid w:val="001964C8"/>
    <w:rsid w:val="0019654B"/>
    <w:rsid w:val="0019657D"/>
    <w:rsid w:val="0019691B"/>
    <w:rsid w:val="00196B67"/>
    <w:rsid w:val="00196BF9"/>
    <w:rsid w:val="001974AB"/>
    <w:rsid w:val="001978AB"/>
    <w:rsid w:val="001A00E5"/>
    <w:rsid w:val="001A013A"/>
    <w:rsid w:val="001A0260"/>
    <w:rsid w:val="001A066E"/>
    <w:rsid w:val="001A109A"/>
    <w:rsid w:val="001A1306"/>
    <w:rsid w:val="001A1AF5"/>
    <w:rsid w:val="001A1E6F"/>
    <w:rsid w:val="001A222D"/>
    <w:rsid w:val="001A23CB"/>
    <w:rsid w:val="001A2631"/>
    <w:rsid w:val="001A2FC0"/>
    <w:rsid w:val="001A31B6"/>
    <w:rsid w:val="001A32E7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5AD5"/>
    <w:rsid w:val="001A601D"/>
    <w:rsid w:val="001A6118"/>
    <w:rsid w:val="001A61A8"/>
    <w:rsid w:val="001A6560"/>
    <w:rsid w:val="001A6720"/>
    <w:rsid w:val="001A67A1"/>
    <w:rsid w:val="001A6CCC"/>
    <w:rsid w:val="001A7609"/>
    <w:rsid w:val="001A7750"/>
    <w:rsid w:val="001A7EDB"/>
    <w:rsid w:val="001B0156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DC"/>
    <w:rsid w:val="001B2F14"/>
    <w:rsid w:val="001B3580"/>
    <w:rsid w:val="001B37A8"/>
    <w:rsid w:val="001B37D0"/>
    <w:rsid w:val="001B3B60"/>
    <w:rsid w:val="001B3DFD"/>
    <w:rsid w:val="001B4079"/>
    <w:rsid w:val="001B463A"/>
    <w:rsid w:val="001B499C"/>
    <w:rsid w:val="001B51C4"/>
    <w:rsid w:val="001B51F2"/>
    <w:rsid w:val="001B53C6"/>
    <w:rsid w:val="001B547F"/>
    <w:rsid w:val="001B59E2"/>
    <w:rsid w:val="001B5B00"/>
    <w:rsid w:val="001B5CA6"/>
    <w:rsid w:val="001B5EA5"/>
    <w:rsid w:val="001B5FB6"/>
    <w:rsid w:val="001B62EE"/>
    <w:rsid w:val="001B6489"/>
    <w:rsid w:val="001B6705"/>
    <w:rsid w:val="001B67C7"/>
    <w:rsid w:val="001B682F"/>
    <w:rsid w:val="001B6A42"/>
    <w:rsid w:val="001B6DA4"/>
    <w:rsid w:val="001B6E33"/>
    <w:rsid w:val="001B6F34"/>
    <w:rsid w:val="001B7014"/>
    <w:rsid w:val="001B71BF"/>
    <w:rsid w:val="001B7293"/>
    <w:rsid w:val="001B7504"/>
    <w:rsid w:val="001B7A42"/>
    <w:rsid w:val="001B7CA3"/>
    <w:rsid w:val="001C00E4"/>
    <w:rsid w:val="001C08C6"/>
    <w:rsid w:val="001C0914"/>
    <w:rsid w:val="001C0C38"/>
    <w:rsid w:val="001C0CA5"/>
    <w:rsid w:val="001C0E42"/>
    <w:rsid w:val="001C12B7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E3E"/>
    <w:rsid w:val="001C2FA2"/>
    <w:rsid w:val="001C3026"/>
    <w:rsid w:val="001C30A7"/>
    <w:rsid w:val="001C3141"/>
    <w:rsid w:val="001C33F9"/>
    <w:rsid w:val="001C38D8"/>
    <w:rsid w:val="001C3920"/>
    <w:rsid w:val="001C3C51"/>
    <w:rsid w:val="001C4484"/>
    <w:rsid w:val="001C44E8"/>
    <w:rsid w:val="001C4678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97D"/>
    <w:rsid w:val="001C6A12"/>
    <w:rsid w:val="001C6B62"/>
    <w:rsid w:val="001C7304"/>
    <w:rsid w:val="001C7445"/>
    <w:rsid w:val="001C749F"/>
    <w:rsid w:val="001C7501"/>
    <w:rsid w:val="001C7B99"/>
    <w:rsid w:val="001C7CA6"/>
    <w:rsid w:val="001C7E7A"/>
    <w:rsid w:val="001C7E99"/>
    <w:rsid w:val="001D021D"/>
    <w:rsid w:val="001D069E"/>
    <w:rsid w:val="001D0A5F"/>
    <w:rsid w:val="001D0DE9"/>
    <w:rsid w:val="001D147C"/>
    <w:rsid w:val="001D14AC"/>
    <w:rsid w:val="001D1BAE"/>
    <w:rsid w:val="001D1ECA"/>
    <w:rsid w:val="001D2341"/>
    <w:rsid w:val="001D2504"/>
    <w:rsid w:val="001D278F"/>
    <w:rsid w:val="001D291C"/>
    <w:rsid w:val="001D2B06"/>
    <w:rsid w:val="001D2B66"/>
    <w:rsid w:val="001D2BD9"/>
    <w:rsid w:val="001D3020"/>
    <w:rsid w:val="001D3663"/>
    <w:rsid w:val="001D3982"/>
    <w:rsid w:val="001D3A1E"/>
    <w:rsid w:val="001D4340"/>
    <w:rsid w:val="001D45A7"/>
    <w:rsid w:val="001D48D7"/>
    <w:rsid w:val="001D4B77"/>
    <w:rsid w:val="001D503B"/>
    <w:rsid w:val="001D519E"/>
    <w:rsid w:val="001D54A0"/>
    <w:rsid w:val="001D5715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D9"/>
    <w:rsid w:val="001D6D2B"/>
    <w:rsid w:val="001D7B6A"/>
    <w:rsid w:val="001D7B6D"/>
    <w:rsid w:val="001E03EF"/>
    <w:rsid w:val="001E08F7"/>
    <w:rsid w:val="001E09F6"/>
    <w:rsid w:val="001E16E3"/>
    <w:rsid w:val="001E1BBB"/>
    <w:rsid w:val="001E23AB"/>
    <w:rsid w:val="001E24AD"/>
    <w:rsid w:val="001E26A6"/>
    <w:rsid w:val="001E26E6"/>
    <w:rsid w:val="001E2735"/>
    <w:rsid w:val="001E274D"/>
    <w:rsid w:val="001E2835"/>
    <w:rsid w:val="001E2D48"/>
    <w:rsid w:val="001E3164"/>
    <w:rsid w:val="001E3224"/>
    <w:rsid w:val="001E35B8"/>
    <w:rsid w:val="001E3840"/>
    <w:rsid w:val="001E3F4A"/>
    <w:rsid w:val="001E3FAC"/>
    <w:rsid w:val="001E40C9"/>
    <w:rsid w:val="001E4151"/>
    <w:rsid w:val="001E4312"/>
    <w:rsid w:val="001E48B6"/>
    <w:rsid w:val="001E49A3"/>
    <w:rsid w:val="001E4A66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25"/>
    <w:rsid w:val="001E75EF"/>
    <w:rsid w:val="001E7A54"/>
    <w:rsid w:val="001E7AE9"/>
    <w:rsid w:val="001E7B60"/>
    <w:rsid w:val="001E7C42"/>
    <w:rsid w:val="001F00EE"/>
    <w:rsid w:val="001F0A30"/>
    <w:rsid w:val="001F0DA8"/>
    <w:rsid w:val="001F1052"/>
    <w:rsid w:val="001F10BD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DBA"/>
    <w:rsid w:val="001F2DC0"/>
    <w:rsid w:val="001F2E4F"/>
    <w:rsid w:val="001F34F8"/>
    <w:rsid w:val="001F355F"/>
    <w:rsid w:val="001F3679"/>
    <w:rsid w:val="001F3718"/>
    <w:rsid w:val="001F393D"/>
    <w:rsid w:val="001F3BAE"/>
    <w:rsid w:val="001F3CED"/>
    <w:rsid w:val="001F3D8C"/>
    <w:rsid w:val="001F3EC0"/>
    <w:rsid w:val="001F3F5A"/>
    <w:rsid w:val="001F422A"/>
    <w:rsid w:val="001F453D"/>
    <w:rsid w:val="001F4572"/>
    <w:rsid w:val="001F462E"/>
    <w:rsid w:val="001F4A24"/>
    <w:rsid w:val="001F4F2C"/>
    <w:rsid w:val="001F516C"/>
    <w:rsid w:val="001F520E"/>
    <w:rsid w:val="001F56B5"/>
    <w:rsid w:val="001F5705"/>
    <w:rsid w:val="001F6260"/>
    <w:rsid w:val="001F627D"/>
    <w:rsid w:val="001F6654"/>
    <w:rsid w:val="001F669F"/>
    <w:rsid w:val="001F6D9C"/>
    <w:rsid w:val="001F74A4"/>
    <w:rsid w:val="001F756D"/>
    <w:rsid w:val="001F7A92"/>
    <w:rsid w:val="001F7BF5"/>
    <w:rsid w:val="001F7E34"/>
    <w:rsid w:val="002005FD"/>
    <w:rsid w:val="00200684"/>
    <w:rsid w:val="0020096D"/>
    <w:rsid w:val="00200B0D"/>
    <w:rsid w:val="00200CF3"/>
    <w:rsid w:val="00201115"/>
    <w:rsid w:val="0020132E"/>
    <w:rsid w:val="0020144E"/>
    <w:rsid w:val="00201507"/>
    <w:rsid w:val="002016C3"/>
    <w:rsid w:val="00201B5D"/>
    <w:rsid w:val="00201C33"/>
    <w:rsid w:val="00201FA5"/>
    <w:rsid w:val="0020228E"/>
    <w:rsid w:val="00202344"/>
    <w:rsid w:val="002027DA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308"/>
    <w:rsid w:val="0020446B"/>
    <w:rsid w:val="002048FD"/>
    <w:rsid w:val="00204CFA"/>
    <w:rsid w:val="00204E76"/>
    <w:rsid w:val="00205082"/>
    <w:rsid w:val="00205244"/>
    <w:rsid w:val="0020549D"/>
    <w:rsid w:val="00205735"/>
    <w:rsid w:val="00205953"/>
    <w:rsid w:val="0020598B"/>
    <w:rsid w:val="00205D96"/>
    <w:rsid w:val="00206061"/>
    <w:rsid w:val="002067B9"/>
    <w:rsid w:val="00206A9F"/>
    <w:rsid w:val="00206C85"/>
    <w:rsid w:val="00206DAF"/>
    <w:rsid w:val="00206ED7"/>
    <w:rsid w:val="00206EDB"/>
    <w:rsid w:val="0020736F"/>
    <w:rsid w:val="00207434"/>
    <w:rsid w:val="002079BF"/>
    <w:rsid w:val="00207A8C"/>
    <w:rsid w:val="00207B77"/>
    <w:rsid w:val="00207E8C"/>
    <w:rsid w:val="00207E91"/>
    <w:rsid w:val="0021021F"/>
    <w:rsid w:val="00210424"/>
    <w:rsid w:val="0021046F"/>
    <w:rsid w:val="002109F6"/>
    <w:rsid w:val="00210B8D"/>
    <w:rsid w:val="00210D4C"/>
    <w:rsid w:val="00210E21"/>
    <w:rsid w:val="00210E62"/>
    <w:rsid w:val="00210FE1"/>
    <w:rsid w:val="002113E1"/>
    <w:rsid w:val="0021155A"/>
    <w:rsid w:val="002119CD"/>
    <w:rsid w:val="00211C90"/>
    <w:rsid w:val="00211DC5"/>
    <w:rsid w:val="00211F8F"/>
    <w:rsid w:val="0021221F"/>
    <w:rsid w:val="0021284D"/>
    <w:rsid w:val="002128D6"/>
    <w:rsid w:val="002131BD"/>
    <w:rsid w:val="002131D3"/>
    <w:rsid w:val="002132D7"/>
    <w:rsid w:val="00213C11"/>
    <w:rsid w:val="00213F5F"/>
    <w:rsid w:val="002144CF"/>
    <w:rsid w:val="002149BC"/>
    <w:rsid w:val="00214EE1"/>
    <w:rsid w:val="00215214"/>
    <w:rsid w:val="00215319"/>
    <w:rsid w:val="00215403"/>
    <w:rsid w:val="0021567C"/>
    <w:rsid w:val="00215A24"/>
    <w:rsid w:val="00215B3E"/>
    <w:rsid w:val="00216424"/>
    <w:rsid w:val="002164EF"/>
    <w:rsid w:val="002166DA"/>
    <w:rsid w:val="00216A20"/>
    <w:rsid w:val="00216AF0"/>
    <w:rsid w:val="002176B8"/>
    <w:rsid w:val="00217915"/>
    <w:rsid w:val="00217A16"/>
    <w:rsid w:val="00217BD6"/>
    <w:rsid w:val="00217D9F"/>
    <w:rsid w:val="00217E9B"/>
    <w:rsid w:val="00217FEF"/>
    <w:rsid w:val="00220333"/>
    <w:rsid w:val="002206B4"/>
    <w:rsid w:val="00220946"/>
    <w:rsid w:val="00220B3A"/>
    <w:rsid w:val="00220FB0"/>
    <w:rsid w:val="0022125C"/>
    <w:rsid w:val="0022163C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A38"/>
    <w:rsid w:val="00223F73"/>
    <w:rsid w:val="00224817"/>
    <w:rsid w:val="00224E5D"/>
    <w:rsid w:val="00225491"/>
    <w:rsid w:val="00225798"/>
    <w:rsid w:val="002260D4"/>
    <w:rsid w:val="00226777"/>
    <w:rsid w:val="00226890"/>
    <w:rsid w:val="00226D3C"/>
    <w:rsid w:val="00226D51"/>
    <w:rsid w:val="0022707C"/>
    <w:rsid w:val="00227247"/>
    <w:rsid w:val="00227346"/>
    <w:rsid w:val="00227BE4"/>
    <w:rsid w:val="00227D53"/>
    <w:rsid w:val="00227E73"/>
    <w:rsid w:val="0023008B"/>
    <w:rsid w:val="0023024C"/>
    <w:rsid w:val="00230420"/>
    <w:rsid w:val="00230694"/>
    <w:rsid w:val="00230726"/>
    <w:rsid w:val="00230A93"/>
    <w:rsid w:val="00230AC5"/>
    <w:rsid w:val="00230B8B"/>
    <w:rsid w:val="00230FE6"/>
    <w:rsid w:val="002311ED"/>
    <w:rsid w:val="002319B4"/>
    <w:rsid w:val="00231AC3"/>
    <w:rsid w:val="00231EBC"/>
    <w:rsid w:val="00231FAD"/>
    <w:rsid w:val="0023203C"/>
    <w:rsid w:val="002320EA"/>
    <w:rsid w:val="00232693"/>
    <w:rsid w:val="00232728"/>
    <w:rsid w:val="00232830"/>
    <w:rsid w:val="00232897"/>
    <w:rsid w:val="002328E7"/>
    <w:rsid w:val="00232A54"/>
    <w:rsid w:val="00232C7A"/>
    <w:rsid w:val="00232CD0"/>
    <w:rsid w:val="00232F5E"/>
    <w:rsid w:val="00232FB3"/>
    <w:rsid w:val="0023318C"/>
    <w:rsid w:val="00233216"/>
    <w:rsid w:val="00233231"/>
    <w:rsid w:val="002332A9"/>
    <w:rsid w:val="002337C8"/>
    <w:rsid w:val="00233EF9"/>
    <w:rsid w:val="00234206"/>
    <w:rsid w:val="00234574"/>
    <w:rsid w:val="00234692"/>
    <w:rsid w:val="002348B5"/>
    <w:rsid w:val="00235B1B"/>
    <w:rsid w:val="00235BD5"/>
    <w:rsid w:val="002369D6"/>
    <w:rsid w:val="00236C7C"/>
    <w:rsid w:val="00236CCB"/>
    <w:rsid w:val="00236D5F"/>
    <w:rsid w:val="00236FB0"/>
    <w:rsid w:val="002374D6"/>
    <w:rsid w:val="0023750A"/>
    <w:rsid w:val="0023770D"/>
    <w:rsid w:val="00237DBA"/>
    <w:rsid w:val="00237EA0"/>
    <w:rsid w:val="00237FBB"/>
    <w:rsid w:val="00240261"/>
    <w:rsid w:val="0024056B"/>
    <w:rsid w:val="0024071D"/>
    <w:rsid w:val="002407B2"/>
    <w:rsid w:val="00240AA1"/>
    <w:rsid w:val="00240B0D"/>
    <w:rsid w:val="00240C76"/>
    <w:rsid w:val="00240CE5"/>
    <w:rsid w:val="00240E27"/>
    <w:rsid w:val="00241036"/>
    <w:rsid w:val="002410A3"/>
    <w:rsid w:val="002411EF"/>
    <w:rsid w:val="002413ED"/>
    <w:rsid w:val="0024144E"/>
    <w:rsid w:val="00241A47"/>
    <w:rsid w:val="00241C84"/>
    <w:rsid w:val="00241D52"/>
    <w:rsid w:val="00241F18"/>
    <w:rsid w:val="0024207A"/>
    <w:rsid w:val="002421B8"/>
    <w:rsid w:val="002421D0"/>
    <w:rsid w:val="00242241"/>
    <w:rsid w:val="002424B0"/>
    <w:rsid w:val="002428CB"/>
    <w:rsid w:val="00242938"/>
    <w:rsid w:val="002429EA"/>
    <w:rsid w:val="00242D1A"/>
    <w:rsid w:val="00242E75"/>
    <w:rsid w:val="0024326C"/>
    <w:rsid w:val="002435AB"/>
    <w:rsid w:val="00243957"/>
    <w:rsid w:val="00243D02"/>
    <w:rsid w:val="00243D4B"/>
    <w:rsid w:val="00243DFE"/>
    <w:rsid w:val="00243E2F"/>
    <w:rsid w:val="0024406C"/>
    <w:rsid w:val="00244414"/>
    <w:rsid w:val="00244640"/>
    <w:rsid w:val="00244698"/>
    <w:rsid w:val="00244909"/>
    <w:rsid w:val="00244C35"/>
    <w:rsid w:val="00244F7A"/>
    <w:rsid w:val="00244FEC"/>
    <w:rsid w:val="00245110"/>
    <w:rsid w:val="002451E1"/>
    <w:rsid w:val="002452E9"/>
    <w:rsid w:val="00245442"/>
    <w:rsid w:val="0024549A"/>
    <w:rsid w:val="0024580C"/>
    <w:rsid w:val="00245A1C"/>
    <w:rsid w:val="00245B92"/>
    <w:rsid w:val="00245C47"/>
    <w:rsid w:val="00245C7A"/>
    <w:rsid w:val="00245D7A"/>
    <w:rsid w:val="00246817"/>
    <w:rsid w:val="00246D05"/>
    <w:rsid w:val="00247227"/>
    <w:rsid w:val="00247429"/>
    <w:rsid w:val="00247603"/>
    <w:rsid w:val="00247CD4"/>
    <w:rsid w:val="00247D2D"/>
    <w:rsid w:val="00250514"/>
    <w:rsid w:val="00250E92"/>
    <w:rsid w:val="0025102F"/>
    <w:rsid w:val="0025104D"/>
    <w:rsid w:val="002511EB"/>
    <w:rsid w:val="00251376"/>
    <w:rsid w:val="00251617"/>
    <w:rsid w:val="00251939"/>
    <w:rsid w:val="00251C44"/>
    <w:rsid w:val="00251F5A"/>
    <w:rsid w:val="00252482"/>
    <w:rsid w:val="002524A9"/>
    <w:rsid w:val="002526D9"/>
    <w:rsid w:val="00252DB3"/>
    <w:rsid w:val="00252F61"/>
    <w:rsid w:val="00253210"/>
    <w:rsid w:val="002533E8"/>
    <w:rsid w:val="00253BA6"/>
    <w:rsid w:val="00253E02"/>
    <w:rsid w:val="00254362"/>
    <w:rsid w:val="002545EF"/>
    <w:rsid w:val="00254676"/>
    <w:rsid w:val="0025496F"/>
    <w:rsid w:val="00254B69"/>
    <w:rsid w:val="00254C0B"/>
    <w:rsid w:val="00254C7D"/>
    <w:rsid w:val="0025555E"/>
    <w:rsid w:val="00255CF3"/>
    <w:rsid w:val="00255E03"/>
    <w:rsid w:val="002565C2"/>
    <w:rsid w:val="00256716"/>
    <w:rsid w:val="00256A95"/>
    <w:rsid w:val="00256B7B"/>
    <w:rsid w:val="002572EA"/>
    <w:rsid w:val="00257498"/>
    <w:rsid w:val="00257680"/>
    <w:rsid w:val="00257C00"/>
    <w:rsid w:val="00257E9E"/>
    <w:rsid w:val="0026055D"/>
    <w:rsid w:val="002605B0"/>
    <w:rsid w:val="002605EF"/>
    <w:rsid w:val="002607C3"/>
    <w:rsid w:val="00260DFB"/>
    <w:rsid w:val="002611FB"/>
    <w:rsid w:val="002615E2"/>
    <w:rsid w:val="00261865"/>
    <w:rsid w:val="00261A82"/>
    <w:rsid w:val="00261BE9"/>
    <w:rsid w:val="00261DD8"/>
    <w:rsid w:val="002620B9"/>
    <w:rsid w:val="0026278F"/>
    <w:rsid w:val="00262D60"/>
    <w:rsid w:val="00263027"/>
    <w:rsid w:val="0026341E"/>
    <w:rsid w:val="002634BA"/>
    <w:rsid w:val="00263AEF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54E7"/>
    <w:rsid w:val="002659D9"/>
    <w:rsid w:val="00265B79"/>
    <w:rsid w:val="00265C0C"/>
    <w:rsid w:val="002662C3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E30"/>
    <w:rsid w:val="00267F82"/>
    <w:rsid w:val="0027040E"/>
    <w:rsid w:val="00270420"/>
    <w:rsid w:val="002704A1"/>
    <w:rsid w:val="00270CB9"/>
    <w:rsid w:val="00270ED3"/>
    <w:rsid w:val="00270FDF"/>
    <w:rsid w:val="00271047"/>
    <w:rsid w:val="0027112A"/>
    <w:rsid w:val="00271530"/>
    <w:rsid w:val="002715EF"/>
    <w:rsid w:val="00271780"/>
    <w:rsid w:val="0027179A"/>
    <w:rsid w:val="00271E92"/>
    <w:rsid w:val="00272046"/>
    <w:rsid w:val="00272559"/>
    <w:rsid w:val="00272680"/>
    <w:rsid w:val="002726D4"/>
    <w:rsid w:val="00272AE4"/>
    <w:rsid w:val="002730D8"/>
    <w:rsid w:val="00273273"/>
    <w:rsid w:val="0027388B"/>
    <w:rsid w:val="00273DB8"/>
    <w:rsid w:val="00273F05"/>
    <w:rsid w:val="002743CF"/>
    <w:rsid w:val="00274488"/>
    <w:rsid w:val="00274CDC"/>
    <w:rsid w:val="00274DDE"/>
    <w:rsid w:val="0027514A"/>
    <w:rsid w:val="0027515C"/>
    <w:rsid w:val="0027516D"/>
    <w:rsid w:val="002751BC"/>
    <w:rsid w:val="00275257"/>
    <w:rsid w:val="002754E7"/>
    <w:rsid w:val="0027565A"/>
    <w:rsid w:val="00275A91"/>
    <w:rsid w:val="00275BD4"/>
    <w:rsid w:val="00275BE4"/>
    <w:rsid w:val="00276048"/>
    <w:rsid w:val="002765B3"/>
    <w:rsid w:val="00276688"/>
    <w:rsid w:val="00276C0E"/>
    <w:rsid w:val="00276C6A"/>
    <w:rsid w:val="00276E85"/>
    <w:rsid w:val="00276E9E"/>
    <w:rsid w:val="00277076"/>
    <w:rsid w:val="002774B1"/>
    <w:rsid w:val="0027766A"/>
    <w:rsid w:val="002776F3"/>
    <w:rsid w:val="00277819"/>
    <w:rsid w:val="00277974"/>
    <w:rsid w:val="00280399"/>
    <w:rsid w:val="002807D4"/>
    <w:rsid w:val="00280863"/>
    <w:rsid w:val="0028089D"/>
    <w:rsid w:val="00280E2B"/>
    <w:rsid w:val="00280F6F"/>
    <w:rsid w:val="00281379"/>
    <w:rsid w:val="00281684"/>
    <w:rsid w:val="0028186A"/>
    <w:rsid w:val="00281A15"/>
    <w:rsid w:val="00281B49"/>
    <w:rsid w:val="00281E94"/>
    <w:rsid w:val="00281F18"/>
    <w:rsid w:val="002820B2"/>
    <w:rsid w:val="00282293"/>
    <w:rsid w:val="0028373F"/>
    <w:rsid w:val="00283B1C"/>
    <w:rsid w:val="00283C9E"/>
    <w:rsid w:val="00283D4C"/>
    <w:rsid w:val="00284405"/>
    <w:rsid w:val="0028448F"/>
    <w:rsid w:val="0028510C"/>
    <w:rsid w:val="00285325"/>
    <w:rsid w:val="00285598"/>
    <w:rsid w:val="002855B1"/>
    <w:rsid w:val="00285BF9"/>
    <w:rsid w:val="00285E10"/>
    <w:rsid w:val="00286253"/>
    <w:rsid w:val="0028658D"/>
    <w:rsid w:val="00286934"/>
    <w:rsid w:val="00286E78"/>
    <w:rsid w:val="00286ECF"/>
    <w:rsid w:val="00287142"/>
    <w:rsid w:val="00287613"/>
    <w:rsid w:val="002876B3"/>
    <w:rsid w:val="0028776D"/>
    <w:rsid w:val="00287CC5"/>
    <w:rsid w:val="00287D49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48"/>
    <w:rsid w:val="00290DDB"/>
    <w:rsid w:val="00290F45"/>
    <w:rsid w:val="00291112"/>
    <w:rsid w:val="002914AE"/>
    <w:rsid w:val="00291A40"/>
    <w:rsid w:val="00291BFC"/>
    <w:rsid w:val="00291DEA"/>
    <w:rsid w:val="00291ED5"/>
    <w:rsid w:val="00292354"/>
    <w:rsid w:val="002923E1"/>
    <w:rsid w:val="00292645"/>
    <w:rsid w:val="00292742"/>
    <w:rsid w:val="002929F0"/>
    <w:rsid w:val="00293053"/>
    <w:rsid w:val="00293355"/>
    <w:rsid w:val="0029339A"/>
    <w:rsid w:val="002933E4"/>
    <w:rsid w:val="002936DC"/>
    <w:rsid w:val="00293B7B"/>
    <w:rsid w:val="00293D35"/>
    <w:rsid w:val="00293E49"/>
    <w:rsid w:val="00293EB9"/>
    <w:rsid w:val="00293FC0"/>
    <w:rsid w:val="002941AB"/>
    <w:rsid w:val="00294508"/>
    <w:rsid w:val="00294811"/>
    <w:rsid w:val="002948A7"/>
    <w:rsid w:val="002949D0"/>
    <w:rsid w:val="00294AA6"/>
    <w:rsid w:val="00294BFD"/>
    <w:rsid w:val="00294E61"/>
    <w:rsid w:val="00294F29"/>
    <w:rsid w:val="00294F6F"/>
    <w:rsid w:val="002952BA"/>
    <w:rsid w:val="0029531F"/>
    <w:rsid w:val="00295D11"/>
    <w:rsid w:val="00295F9B"/>
    <w:rsid w:val="002965F4"/>
    <w:rsid w:val="002968BD"/>
    <w:rsid w:val="002972C9"/>
    <w:rsid w:val="00297781"/>
    <w:rsid w:val="00297962"/>
    <w:rsid w:val="00297E30"/>
    <w:rsid w:val="002A0050"/>
    <w:rsid w:val="002A0342"/>
    <w:rsid w:val="002A05A0"/>
    <w:rsid w:val="002A06AE"/>
    <w:rsid w:val="002A0998"/>
    <w:rsid w:val="002A09F9"/>
    <w:rsid w:val="002A0AED"/>
    <w:rsid w:val="002A0AFD"/>
    <w:rsid w:val="002A141F"/>
    <w:rsid w:val="002A15DD"/>
    <w:rsid w:val="002A161C"/>
    <w:rsid w:val="002A1B6D"/>
    <w:rsid w:val="002A1CBB"/>
    <w:rsid w:val="002A1D6E"/>
    <w:rsid w:val="002A1F86"/>
    <w:rsid w:val="002A23EB"/>
    <w:rsid w:val="002A24F8"/>
    <w:rsid w:val="002A2781"/>
    <w:rsid w:val="002A2EC0"/>
    <w:rsid w:val="002A30D6"/>
    <w:rsid w:val="002A312C"/>
    <w:rsid w:val="002A3662"/>
    <w:rsid w:val="002A3748"/>
    <w:rsid w:val="002A3854"/>
    <w:rsid w:val="002A3895"/>
    <w:rsid w:val="002A3D46"/>
    <w:rsid w:val="002A4131"/>
    <w:rsid w:val="002A4677"/>
    <w:rsid w:val="002A48D8"/>
    <w:rsid w:val="002A4CB2"/>
    <w:rsid w:val="002A5036"/>
    <w:rsid w:val="002A527D"/>
    <w:rsid w:val="002A5315"/>
    <w:rsid w:val="002A53E0"/>
    <w:rsid w:val="002A55A9"/>
    <w:rsid w:val="002A55EB"/>
    <w:rsid w:val="002A5A06"/>
    <w:rsid w:val="002A5B0A"/>
    <w:rsid w:val="002A67C6"/>
    <w:rsid w:val="002A6BEA"/>
    <w:rsid w:val="002A6F40"/>
    <w:rsid w:val="002A7524"/>
    <w:rsid w:val="002A7A6F"/>
    <w:rsid w:val="002A7ABE"/>
    <w:rsid w:val="002A7D9A"/>
    <w:rsid w:val="002B0339"/>
    <w:rsid w:val="002B0360"/>
    <w:rsid w:val="002B0AA7"/>
    <w:rsid w:val="002B163A"/>
    <w:rsid w:val="002B1BFF"/>
    <w:rsid w:val="002B1D46"/>
    <w:rsid w:val="002B205A"/>
    <w:rsid w:val="002B2108"/>
    <w:rsid w:val="002B21CA"/>
    <w:rsid w:val="002B243D"/>
    <w:rsid w:val="002B2949"/>
    <w:rsid w:val="002B2CF9"/>
    <w:rsid w:val="002B2E07"/>
    <w:rsid w:val="002B2E0E"/>
    <w:rsid w:val="002B3165"/>
    <w:rsid w:val="002B31F4"/>
    <w:rsid w:val="002B3302"/>
    <w:rsid w:val="002B36BE"/>
    <w:rsid w:val="002B3D49"/>
    <w:rsid w:val="002B3EE9"/>
    <w:rsid w:val="002B4130"/>
    <w:rsid w:val="002B41F4"/>
    <w:rsid w:val="002B4471"/>
    <w:rsid w:val="002B447C"/>
    <w:rsid w:val="002B49B7"/>
    <w:rsid w:val="002B4EAF"/>
    <w:rsid w:val="002B52B9"/>
    <w:rsid w:val="002B5377"/>
    <w:rsid w:val="002B558A"/>
    <w:rsid w:val="002B5640"/>
    <w:rsid w:val="002B572E"/>
    <w:rsid w:val="002B5BEB"/>
    <w:rsid w:val="002B60AC"/>
    <w:rsid w:val="002B62B2"/>
    <w:rsid w:val="002B6321"/>
    <w:rsid w:val="002B640A"/>
    <w:rsid w:val="002B68F4"/>
    <w:rsid w:val="002B69D9"/>
    <w:rsid w:val="002B738E"/>
    <w:rsid w:val="002B74E6"/>
    <w:rsid w:val="002B7712"/>
    <w:rsid w:val="002B7951"/>
    <w:rsid w:val="002C026B"/>
    <w:rsid w:val="002C0570"/>
    <w:rsid w:val="002C0775"/>
    <w:rsid w:val="002C0B66"/>
    <w:rsid w:val="002C0CE4"/>
    <w:rsid w:val="002C0DB2"/>
    <w:rsid w:val="002C1236"/>
    <w:rsid w:val="002C1459"/>
    <w:rsid w:val="002C20DD"/>
    <w:rsid w:val="002C2386"/>
    <w:rsid w:val="002C2678"/>
    <w:rsid w:val="002C27A5"/>
    <w:rsid w:val="002C3218"/>
    <w:rsid w:val="002C35B7"/>
    <w:rsid w:val="002C4174"/>
    <w:rsid w:val="002C4405"/>
    <w:rsid w:val="002C4616"/>
    <w:rsid w:val="002C46E6"/>
    <w:rsid w:val="002C4C65"/>
    <w:rsid w:val="002C556D"/>
    <w:rsid w:val="002C5FAF"/>
    <w:rsid w:val="002C6106"/>
    <w:rsid w:val="002C62E4"/>
    <w:rsid w:val="002C6406"/>
    <w:rsid w:val="002C6715"/>
    <w:rsid w:val="002C68E8"/>
    <w:rsid w:val="002C6975"/>
    <w:rsid w:val="002C6DB3"/>
    <w:rsid w:val="002C7167"/>
    <w:rsid w:val="002C72B5"/>
    <w:rsid w:val="002C731C"/>
    <w:rsid w:val="002C7643"/>
    <w:rsid w:val="002C7A3D"/>
    <w:rsid w:val="002D0027"/>
    <w:rsid w:val="002D0102"/>
    <w:rsid w:val="002D0105"/>
    <w:rsid w:val="002D019B"/>
    <w:rsid w:val="002D05C0"/>
    <w:rsid w:val="002D08DA"/>
    <w:rsid w:val="002D0A63"/>
    <w:rsid w:val="002D0C38"/>
    <w:rsid w:val="002D0C82"/>
    <w:rsid w:val="002D0DEE"/>
    <w:rsid w:val="002D0EAF"/>
    <w:rsid w:val="002D118D"/>
    <w:rsid w:val="002D11C6"/>
    <w:rsid w:val="002D1614"/>
    <w:rsid w:val="002D1697"/>
    <w:rsid w:val="002D2004"/>
    <w:rsid w:val="002D239E"/>
    <w:rsid w:val="002D26A7"/>
    <w:rsid w:val="002D2B78"/>
    <w:rsid w:val="002D2D92"/>
    <w:rsid w:val="002D2F19"/>
    <w:rsid w:val="002D2F97"/>
    <w:rsid w:val="002D3138"/>
    <w:rsid w:val="002D3289"/>
    <w:rsid w:val="002D3422"/>
    <w:rsid w:val="002D357B"/>
    <w:rsid w:val="002D36B4"/>
    <w:rsid w:val="002D3B99"/>
    <w:rsid w:val="002D3C5A"/>
    <w:rsid w:val="002D4170"/>
    <w:rsid w:val="002D4542"/>
    <w:rsid w:val="002D4BFB"/>
    <w:rsid w:val="002D4F46"/>
    <w:rsid w:val="002D5192"/>
    <w:rsid w:val="002D540A"/>
    <w:rsid w:val="002D5801"/>
    <w:rsid w:val="002D5A72"/>
    <w:rsid w:val="002D5B6D"/>
    <w:rsid w:val="002D5E90"/>
    <w:rsid w:val="002D6750"/>
    <w:rsid w:val="002D6831"/>
    <w:rsid w:val="002D6AE5"/>
    <w:rsid w:val="002D6BC9"/>
    <w:rsid w:val="002D7651"/>
    <w:rsid w:val="002D7885"/>
    <w:rsid w:val="002D7AAB"/>
    <w:rsid w:val="002E03CD"/>
    <w:rsid w:val="002E03ED"/>
    <w:rsid w:val="002E0958"/>
    <w:rsid w:val="002E0CCA"/>
    <w:rsid w:val="002E0F8F"/>
    <w:rsid w:val="002E110D"/>
    <w:rsid w:val="002E13EC"/>
    <w:rsid w:val="002E15B9"/>
    <w:rsid w:val="002E19F0"/>
    <w:rsid w:val="002E1C70"/>
    <w:rsid w:val="002E1D23"/>
    <w:rsid w:val="002E1D73"/>
    <w:rsid w:val="002E1FA9"/>
    <w:rsid w:val="002E2053"/>
    <w:rsid w:val="002E20F3"/>
    <w:rsid w:val="002E21AF"/>
    <w:rsid w:val="002E2217"/>
    <w:rsid w:val="002E26B4"/>
    <w:rsid w:val="002E285B"/>
    <w:rsid w:val="002E2978"/>
    <w:rsid w:val="002E2E69"/>
    <w:rsid w:val="002E2E72"/>
    <w:rsid w:val="002E36ED"/>
    <w:rsid w:val="002E3C17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C55"/>
    <w:rsid w:val="002E57E0"/>
    <w:rsid w:val="002E592E"/>
    <w:rsid w:val="002E5D36"/>
    <w:rsid w:val="002E60E4"/>
    <w:rsid w:val="002E617F"/>
    <w:rsid w:val="002E6584"/>
    <w:rsid w:val="002E661F"/>
    <w:rsid w:val="002E6652"/>
    <w:rsid w:val="002E6885"/>
    <w:rsid w:val="002E699C"/>
    <w:rsid w:val="002E6C7F"/>
    <w:rsid w:val="002E6D61"/>
    <w:rsid w:val="002E710E"/>
    <w:rsid w:val="002E715B"/>
    <w:rsid w:val="002E7184"/>
    <w:rsid w:val="002E79F8"/>
    <w:rsid w:val="002E7F4B"/>
    <w:rsid w:val="002F0132"/>
    <w:rsid w:val="002F018B"/>
    <w:rsid w:val="002F01CF"/>
    <w:rsid w:val="002F04C8"/>
    <w:rsid w:val="002F069D"/>
    <w:rsid w:val="002F0C77"/>
    <w:rsid w:val="002F0F23"/>
    <w:rsid w:val="002F0F42"/>
    <w:rsid w:val="002F10F4"/>
    <w:rsid w:val="002F123B"/>
    <w:rsid w:val="002F133D"/>
    <w:rsid w:val="002F147D"/>
    <w:rsid w:val="002F1559"/>
    <w:rsid w:val="002F15A7"/>
    <w:rsid w:val="002F1B59"/>
    <w:rsid w:val="002F1D87"/>
    <w:rsid w:val="002F1E73"/>
    <w:rsid w:val="002F1EDE"/>
    <w:rsid w:val="002F21DB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AD"/>
    <w:rsid w:val="002F4177"/>
    <w:rsid w:val="002F43F6"/>
    <w:rsid w:val="002F4FB9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902"/>
    <w:rsid w:val="002F6B2F"/>
    <w:rsid w:val="002F6D66"/>
    <w:rsid w:val="002F6E00"/>
    <w:rsid w:val="002F6F1E"/>
    <w:rsid w:val="002F775F"/>
    <w:rsid w:val="002F7873"/>
    <w:rsid w:val="002F7A06"/>
    <w:rsid w:val="002F7B60"/>
    <w:rsid w:val="002F7CD7"/>
    <w:rsid w:val="0030008A"/>
    <w:rsid w:val="003006C8"/>
    <w:rsid w:val="003008F0"/>
    <w:rsid w:val="003009E3"/>
    <w:rsid w:val="00300B2A"/>
    <w:rsid w:val="00300C65"/>
    <w:rsid w:val="003014F1"/>
    <w:rsid w:val="00301981"/>
    <w:rsid w:val="003019A2"/>
    <w:rsid w:val="00301A3A"/>
    <w:rsid w:val="00301D26"/>
    <w:rsid w:val="00302045"/>
    <w:rsid w:val="0030212C"/>
    <w:rsid w:val="003021EC"/>
    <w:rsid w:val="00302228"/>
    <w:rsid w:val="0030244C"/>
    <w:rsid w:val="00302955"/>
    <w:rsid w:val="00302C30"/>
    <w:rsid w:val="00302D65"/>
    <w:rsid w:val="00303107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3D5"/>
    <w:rsid w:val="003066B4"/>
    <w:rsid w:val="003068BB"/>
    <w:rsid w:val="003069D3"/>
    <w:rsid w:val="00306AAC"/>
    <w:rsid w:val="00306ED6"/>
    <w:rsid w:val="00307300"/>
    <w:rsid w:val="003073E7"/>
    <w:rsid w:val="00307557"/>
    <w:rsid w:val="00307A60"/>
    <w:rsid w:val="00307A9B"/>
    <w:rsid w:val="00307CC5"/>
    <w:rsid w:val="003104FA"/>
    <w:rsid w:val="00310617"/>
    <w:rsid w:val="00310856"/>
    <w:rsid w:val="0031085C"/>
    <w:rsid w:val="0031101A"/>
    <w:rsid w:val="0031116B"/>
    <w:rsid w:val="0031152F"/>
    <w:rsid w:val="003115B5"/>
    <w:rsid w:val="00311E5F"/>
    <w:rsid w:val="003123CB"/>
    <w:rsid w:val="00312AED"/>
    <w:rsid w:val="00312BD6"/>
    <w:rsid w:val="00312D10"/>
    <w:rsid w:val="00312DA4"/>
    <w:rsid w:val="0031326D"/>
    <w:rsid w:val="003135D4"/>
    <w:rsid w:val="00313A3D"/>
    <w:rsid w:val="00313CF1"/>
    <w:rsid w:val="00313DC1"/>
    <w:rsid w:val="003142F2"/>
    <w:rsid w:val="003144C0"/>
    <w:rsid w:val="00314683"/>
    <w:rsid w:val="00314E6D"/>
    <w:rsid w:val="003150A3"/>
    <w:rsid w:val="0031555F"/>
    <w:rsid w:val="00315777"/>
    <w:rsid w:val="003157E7"/>
    <w:rsid w:val="0031597B"/>
    <w:rsid w:val="00315B2A"/>
    <w:rsid w:val="00315FB2"/>
    <w:rsid w:val="00316134"/>
    <w:rsid w:val="00316284"/>
    <w:rsid w:val="003162CC"/>
    <w:rsid w:val="00316B1E"/>
    <w:rsid w:val="00316C4F"/>
    <w:rsid w:val="00316CA9"/>
    <w:rsid w:val="00316DD5"/>
    <w:rsid w:val="003170B1"/>
    <w:rsid w:val="00317118"/>
    <w:rsid w:val="003172FE"/>
    <w:rsid w:val="0031781B"/>
    <w:rsid w:val="003178DB"/>
    <w:rsid w:val="00320031"/>
    <w:rsid w:val="0032017A"/>
    <w:rsid w:val="003206DC"/>
    <w:rsid w:val="00320E66"/>
    <w:rsid w:val="00321098"/>
    <w:rsid w:val="00321158"/>
    <w:rsid w:val="0032161B"/>
    <w:rsid w:val="00321EAA"/>
    <w:rsid w:val="00321EF7"/>
    <w:rsid w:val="00322162"/>
    <w:rsid w:val="0032216D"/>
    <w:rsid w:val="00322190"/>
    <w:rsid w:val="00322344"/>
    <w:rsid w:val="003224E9"/>
    <w:rsid w:val="00322527"/>
    <w:rsid w:val="00322804"/>
    <w:rsid w:val="003228C5"/>
    <w:rsid w:val="00322926"/>
    <w:rsid w:val="00322E39"/>
    <w:rsid w:val="003236C6"/>
    <w:rsid w:val="00323D41"/>
    <w:rsid w:val="00323ED3"/>
    <w:rsid w:val="00324660"/>
    <w:rsid w:val="003247F4"/>
    <w:rsid w:val="00324D7D"/>
    <w:rsid w:val="00324FD3"/>
    <w:rsid w:val="003252DC"/>
    <w:rsid w:val="003257B3"/>
    <w:rsid w:val="00325D7E"/>
    <w:rsid w:val="003262CD"/>
    <w:rsid w:val="003264D1"/>
    <w:rsid w:val="00327014"/>
    <w:rsid w:val="00327698"/>
    <w:rsid w:val="003279D1"/>
    <w:rsid w:val="003301BE"/>
    <w:rsid w:val="003301FA"/>
    <w:rsid w:val="003305E6"/>
    <w:rsid w:val="00330712"/>
    <w:rsid w:val="0033080A"/>
    <w:rsid w:val="003309BE"/>
    <w:rsid w:val="00330B2E"/>
    <w:rsid w:val="00330DFD"/>
    <w:rsid w:val="00330EBC"/>
    <w:rsid w:val="00330FCE"/>
    <w:rsid w:val="0033104D"/>
    <w:rsid w:val="0033154F"/>
    <w:rsid w:val="00331669"/>
    <w:rsid w:val="003316FD"/>
    <w:rsid w:val="0033179D"/>
    <w:rsid w:val="00331D16"/>
    <w:rsid w:val="00331D9D"/>
    <w:rsid w:val="0033214B"/>
    <w:rsid w:val="0033230C"/>
    <w:rsid w:val="003325A2"/>
    <w:rsid w:val="003328E7"/>
    <w:rsid w:val="00332C5A"/>
    <w:rsid w:val="00332E88"/>
    <w:rsid w:val="00332FF9"/>
    <w:rsid w:val="0033334E"/>
    <w:rsid w:val="00333443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707"/>
    <w:rsid w:val="0033591B"/>
    <w:rsid w:val="00336969"/>
    <w:rsid w:val="00336AC6"/>
    <w:rsid w:val="00336D12"/>
    <w:rsid w:val="00336E98"/>
    <w:rsid w:val="00336EC6"/>
    <w:rsid w:val="00336F41"/>
    <w:rsid w:val="00337181"/>
    <w:rsid w:val="003373B3"/>
    <w:rsid w:val="003373F8"/>
    <w:rsid w:val="0033742A"/>
    <w:rsid w:val="003376ED"/>
    <w:rsid w:val="003379A3"/>
    <w:rsid w:val="00337B76"/>
    <w:rsid w:val="00337D94"/>
    <w:rsid w:val="00337DE6"/>
    <w:rsid w:val="0034023F"/>
    <w:rsid w:val="00340647"/>
    <w:rsid w:val="003407B6"/>
    <w:rsid w:val="0034096F"/>
    <w:rsid w:val="00340A36"/>
    <w:rsid w:val="00340A60"/>
    <w:rsid w:val="00340A9F"/>
    <w:rsid w:val="00340B8C"/>
    <w:rsid w:val="00340C5B"/>
    <w:rsid w:val="00340E9C"/>
    <w:rsid w:val="00341062"/>
    <w:rsid w:val="00341404"/>
    <w:rsid w:val="0034150C"/>
    <w:rsid w:val="00341756"/>
    <w:rsid w:val="003417DA"/>
    <w:rsid w:val="00341A33"/>
    <w:rsid w:val="00341CBA"/>
    <w:rsid w:val="00341D76"/>
    <w:rsid w:val="0034233F"/>
    <w:rsid w:val="00342CCA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D54"/>
    <w:rsid w:val="003441E6"/>
    <w:rsid w:val="003442BB"/>
    <w:rsid w:val="00344528"/>
    <w:rsid w:val="003446AE"/>
    <w:rsid w:val="003447B7"/>
    <w:rsid w:val="00344A64"/>
    <w:rsid w:val="00345169"/>
    <w:rsid w:val="0034521B"/>
    <w:rsid w:val="003456E0"/>
    <w:rsid w:val="00345754"/>
    <w:rsid w:val="00345807"/>
    <w:rsid w:val="00345818"/>
    <w:rsid w:val="00345920"/>
    <w:rsid w:val="00345933"/>
    <w:rsid w:val="0034594D"/>
    <w:rsid w:val="00345A23"/>
    <w:rsid w:val="00345B89"/>
    <w:rsid w:val="00345CB7"/>
    <w:rsid w:val="00345ED0"/>
    <w:rsid w:val="0034617C"/>
    <w:rsid w:val="00346321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6DF"/>
    <w:rsid w:val="00347B01"/>
    <w:rsid w:val="00347B18"/>
    <w:rsid w:val="00347C79"/>
    <w:rsid w:val="00347FE8"/>
    <w:rsid w:val="003500E4"/>
    <w:rsid w:val="00350593"/>
    <w:rsid w:val="0035059D"/>
    <w:rsid w:val="003507A6"/>
    <w:rsid w:val="00350E25"/>
    <w:rsid w:val="00350F84"/>
    <w:rsid w:val="003510BF"/>
    <w:rsid w:val="003515AD"/>
    <w:rsid w:val="00351618"/>
    <w:rsid w:val="003517FF"/>
    <w:rsid w:val="0035196F"/>
    <w:rsid w:val="00351CB7"/>
    <w:rsid w:val="00351D7D"/>
    <w:rsid w:val="00351ED0"/>
    <w:rsid w:val="0035260B"/>
    <w:rsid w:val="00352A25"/>
    <w:rsid w:val="00352C80"/>
    <w:rsid w:val="003531DE"/>
    <w:rsid w:val="003532AB"/>
    <w:rsid w:val="0035332E"/>
    <w:rsid w:val="00353444"/>
    <w:rsid w:val="003535BD"/>
    <w:rsid w:val="003537A6"/>
    <w:rsid w:val="00353F14"/>
    <w:rsid w:val="00354213"/>
    <w:rsid w:val="003542E7"/>
    <w:rsid w:val="0035435B"/>
    <w:rsid w:val="00354E85"/>
    <w:rsid w:val="00354F6E"/>
    <w:rsid w:val="0035528A"/>
    <w:rsid w:val="00355847"/>
    <w:rsid w:val="003558D8"/>
    <w:rsid w:val="00355BA8"/>
    <w:rsid w:val="00355DF2"/>
    <w:rsid w:val="00355EC9"/>
    <w:rsid w:val="003562FC"/>
    <w:rsid w:val="0035685A"/>
    <w:rsid w:val="0035689A"/>
    <w:rsid w:val="00356DF9"/>
    <w:rsid w:val="00356FFE"/>
    <w:rsid w:val="003571A1"/>
    <w:rsid w:val="0035730F"/>
    <w:rsid w:val="003575FD"/>
    <w:rsid w:val="00357839"/>
    <w:rsid w:val="00357BD7"/>
    <w:rsid w:val="00357D17"/>
    <w:rsid w:val="00360163"/>
    <w:rsid w:val="00360178"/>
    <w:rsid w:val="00360292"/>
    <w:rsid w:val="00360790"/>
    <w:rsid w:val="003607EE"/>
    <w:rsid w:val="00360815"/>
    <w:rsid w:val="00360A1F"/>
    <w:rsid w:val="00360BA1"/>
    <w:rsid w:val="0036123C"/>
    <w:rsid w:val="0036157E"/>
    <w:rsid w:val="00361941"/>
    <w:rsid w:val="00361C4B"/>
    <w:rsid w:val="00362370"/>
    <w:rsid w:val="00362427"/>
    <w:rsid w:val="003625F9"/>
    <w:rsid w:val="003627A9"/>
    <w:rsid w:val="00362D0D"/>
    <w:rsid w:val="0036303B"/>
    <w:rsid w:val="0036414A"/>
    <w:rsid w:val="003641B9"/>
    <w:rsid w:val="00364251"/>
    <w:rsid w:val="003643E0"/>
    <w:rsid w:val="00364755"/>
    <w:rsid w:val="003647EB"/>
    <w:rsid w:val="00364E79"/>
    <w:rsid w:val="0036506C"/>
    <w:rsid w:val="00365748"/>
    <w:rsid w:val="00365A7C"/>
    <w:rsid w:val="00365CE5"/>
    <w:rsid w:val="00366019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991"/>
    <w:rsid w:val="00371D45"/>
    <w:rsid w:val="0037233D"/>
    <w:rsid w:val="003723D7"/>
    <w:rsid w:val="003728D6"/>
    <w:rsid w:val="00372B9C"/>
    <w:rsid w:val="00372BF1"/>
    <w:rsid w:val="00372CDD"/>
    <w:rsid w:val="00372D0B"/>
    <w:rsid w:val="00372E6E"/>
    <w:rsid w:val="0037305E"/>
    <w:rsid w:val="003734EB"/>
    <w:rsid w:val="00373526"/>
    <w:rsid w:val="00373BD6"/>
    <w:rsid w:val="00374169"/>
    <w:rsid w:val="00374648"/>
    <w:rsid w:val="003746BD"/>
    <w:rsid w:val="00374776"/>
    <w:rsid w:val="00374EB3"/>
    <w:rsid w:val="003750FA"/>
    <w:rsid w:val="0037518B"/>
    <w:rsid w:val="00375845"/>
    <w:rsid w:val="00375C28"/>
    <w:rsid w:val="00375DB6"/>
    <w:rsid w:val="0037613C"/>
    <w:rsid w:val="0037625C"/>
    <w:rsid w:val="0037626D"/>
    <w:rsid w:val="00376403"/>
    <w:rsid w:val="0037679D"/>
    <w:rsid w:val="00376824"/>
    <w:rsid w:val="003768D5"/>
    <w:rsid w:val="003768F3"/>
    <w:rsid w:val="00376BF1"/>
    <w:rsid w:val="00376DB1"/>
    <w:rsid w:val="0037704C"/>
    <w:rsid w:val="00377303"/>
    <w:rsid w:val="00377520"/>
    <w:rsid w:val="00377915"/>
    <w:rsid w:val="00377966"/>
    <w:rsid w:val="003800C9"/>
    <w:rsid w:val="003800F9"/>
    <w:rsid w:val="00380812"/>
    <w:rsid w:val="00380E0A"/>
    <w:rsid w:val="00380E4D"/>
    <w:rsid w:val="00381008"/>
    <w:rsid w:val="00381040"/>
    <w:rsid w:val="003810D6"/>
    <w:rsid w:val="00381393"/>
    <w:rsid w:val="003813A8"/>
    <w:rsid w:val="003814DB"/>
    <w:rsid w:val="003816FD"/>
    <w:rsid w:val="00381745"/>
    <w:rsid w:val="0038194F"/>
    <w:rsid w:val="00381A2D"/>
    <w:rsid w:val="00381E84"/>
    <w:rsid w:val="003823D3"/>
    <w:rsid w:val="0038263C"/>
    <w:rsid w:val="0038276F"/>
    <w:rsid w:val="00383B58"/>
    <w:rsid w:val="00383B5B"/>
    <w:rsid w:val="00383F6D"/>
    <w:rsid w:val="003842AF"/>
    <w:rsid w:val="00384637"/>
    <w:rsid w:val="00384717"/>
    <w:rsid w:val="00384DC1"/>
    <w:rsid w:val="00384E3A"/>
    <w:rsid w:val="0038511E"/>
    <w:rsid w:val="0038566A"/>
    <w:rsid w:val="00385777"/>
    <w:rsid w:val="00385B71"/>
    <w:rsid w:val="00385BBF"/>
    <w:rsid w:val="00385C25"/>
    <w:rsid w:val="00385C2B"/>
    <w:rsid w:val="00385CE5"/>
    <w:rsid w:val="00386995"/>
    <w:rsid w:val="00386B72"/>
    <w:rsid w:val="00386D5B"/>
    <w:rsid w:val="00386E45"/>
    <w:rsid w:val="00386E6F"/>
    <w:rsid w:val="00386FB4"/>
    <w:rsid w:val="00387220"/>
    <w:rsid w:val="00387365"/>
    <w:rsid w:val="00387896"/>
    <w:rsid w:val="00390126"/>
    <w:rsid w:val="00390378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73B"/>
    <w:rsid w:val="00391B5E"/>
    <w:rsid w:val="00391DF6"/>
    <w:rsid w:val="00391E37"/>
    <w:rsid w:val="003921F9"/>
    <w:rsid w:val="0039263C"/>
    <w:rsid w:val="0039296F"/>
    <w:rsid w:val="00392C58"/>
    <w:rsid w:val="00392C6E"/>
    <w:rsid w:val="00392FDD"/>
    <w:rsid w:val="003930BC"/>
    <w:rsid w:val="003931F1"/>
    <w:rsid w:val="003932CE"/>
    <w:rsid w:val="00393590"/>
    <w:rsid w:val="00393CFA"/>
    <w:rsid w:val="00393D5F"/>
    <w:rsid w:val="00394326"/>
    <w:rsid w:val="00394465"/>
    <w:rsid w:val="00394580"/>
    <w:rsid w:val="003947D7"/>
    <w:rsid w:val="00394A2A"/>
    <w:rsid w:val="00394D94"/>
    <w:rsid w:val="003953FE"/>
    <w:rsid w:val="00395839"/>
    <w:rsid w:val="00395CB9"/>
    <w:rsid w:val="0039605F"/>
    <w:rsid w:val="003961BE"/>
    <w:rsid w:val="003964D8"/>
    <w:rsid w:val="00396897"/>
    <w:rsid w:val="00396A93"/>
    <w:rsid w:val="00396AE4"/>
    <w:rsid w:val="00396B53"/>
    <w:rsid w:val="00396C37"/>
    <w:rsid w:val="00396E65"/>
    <w:rsid w:val="00396FC6"/>
    <w:rsid w:val="00397138"/>
    <w:rsid w:val="00397542"/>
    <w:rsid w:val="003978DE"/>
    <w:rsid w:val="00397B48"/>
    <w:rsid w:val="003A0666"/>
    <w:rsid w:val="003A0808"/>
    <w:rsid w:val="003A0946"/>
    <w:rsid w:val="003A09E0"/>
    <w:rsid w:val="003A0BB7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121"/>
    <w:rsid w:val="003A330B"/>
    <w:rsid w:val="003A3355"/>
    <w:rsid w:val="003A3438"/>
    <w:rsid w:val="003A361A"/>
    <w:rsid w:val="003A38F0"/>
    <w:rsid w:val="003A3D61"/>
    <w:rsid w:val="003A4047"/>
    <w:rsid w:val="003A413C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4DD"/>
    <w:rsid w:val="003A5839"/>
    <w:rsid w:val="003A58F9"/>
    <w:rsid w:val="003A5B56"/>
    <w:rsid w:val="003A5BF0"/>
    <w:rsid w:val="003A5D14"/>
    <w:rsid w:val="003A5DB6"/>
    <w:rsid w:val="003A643B"/>
    <w:rsid w:val="003A6DB9"/>
    <w:rsid w:val="003A715E"/>
    <w:rsid w:val="003A7323"/>
    <w:rsid w:val="003A744B"/>
    <w:rsid w:val="003A77B5"/>
    <w:rsid w:val="003A7911"/>
    <w:rsid w:val="003A7D06"/>
    <w:rsid w:val="003A7D32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539"/>
    <w:rsid w:val="003B16FD"/>
    <w:rsid w:val="003B16FF"/>
    <w:rsid w:val="003B1965"/>
    <w:rsid w:val="003B1F0A"/>
    <w:rsid w:val="003B1F50"/>
    <w:rsid w:val="003B1FB7"/>
    <w:rsid w:val="003B224A"/>
    <w:rsid w:val="003B2320"/>
    <w:rsid w:val="003B2495"/>
    <w:rsid w:val="003B2541"/>
    <w:rsid w:val="003B2922"/>
    <w:rsid w:val="003B2DF6"/>
    <w:rsid w:val="003B306F"/>
    <w:rsid w:val="003B356B"/>
    <w:rsid w:val="003B35DE"/>
    <w:rsid w:val="003B3A25"/>
    <w:rsid w:val="003B3E34"/>
    <w:rsid w:val="003B4316"/>
    <w:rsid w:val="003B45B2"/>
    <w:rsid w:val="003B48A9"/>
    <w:rsid w:val="003B4B81"/>
    <w:rsid w:val="003B4C38"/>
    <w:rsid w:val="003B4CB7"/>
    <w:rsid w:val="003B4E64"/>
    <w:rsid w:val="003B50F3"/>
    <w:rsid w:val="003B5131"/>
    <w:rsid w:val="003B53BA"/>
    <w:rsid w:val="003B5401"/>
    <w:rsid w:val="003B5545"/>
    <w:rsid w:val="003B56F0"/>
    <w:rsid w:val="003B5710"/>
    <w:rsid w:val="003B595D"/>
    <w:rsid w:val="003B5971"/>
    <w:rsid w:val="003B59D2"/>
    <w:rsid w:val="003B5A58"/>
    <w:rsid w:val="003B60D9"/>
    <w:rsid w:val="003B630A"/>
    <w:rsid w:val="003B64B6"/>
    <w:rsid w:val="003B64BB"/>
    <w:rsid w:val="003B6504"/>
    <w:rsid w:val="003B65A4"/>
    <w:rsid w:val="003B6737"/>
    <w:rsid w:val="003B67E2"/>
    <w:rsid w:val="003B74DD"/>
    <w:rsid w:val="003B7892"/>
    <w:rsid w:val="003B7BC4"/>
    <w:rsid w:val="003B7BCA"/>
    <w:rsid w:val="003B7C6F"/>
    <w:rsid w:val="003B7D9B"/>
    <w:rsid w:val="003B7EE0"/>
    <w:rsid w:val="003C02F1"/>
    <w:rsid w:val="003C0AC5"/>
    <w:rsid w:val="003C0E09"/>
    <w:rsid w:val="003C1639"/>
    <w:rsid w:val="003C17DA"/>
    <w:rsid w:val="003C19D8"/>
    <w:rsid w:val="003C1D31"/>
    <w:rsid w:val="003C237A"/>
    <w:rsid w:val="003C23EF"/>
    <w:rsid w:val="003C25BB"/>
    <w:rsid w:val="003C275F"/>
    <w:rsid w:val="003C2C2A"/>
    <w:rsid w:val="003C2DFC"/>
    <w:rsid w:val="003C30A8"/>
    <w:rsid w:val="003C319C"/>
    <w:rsid w:val="003C326E"/>
    <w:rsid w:val="003C3457"/>
    <w:rsid w:val="003C3460"/>
    <w:rsid w:val="003C34C5"/>
    <w:rsid w:val="003C375B"/>
    <w:rsid w:val="003C3BED"/>
    <w:rsid w:val="003C3C72"/>
    <w:rsid w:val="003C3C9B"/>
    <w:rsid w:val="003C3D19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4BE9"/>
    <w:rsid w:val="003C513B"/>
    <w:rsid w:val="003C5189"/>
    <w:rsid w:val="003C5819"/>
    <w:rsid w:val="003C6135"/>
    <w:rsid w:val="003C6216"/>
    <w:rsid w:val="003C62AC"/>
    <w:rsid w:val="003C711A"/>
    <w:rsid w:val="003C7437"/>
    <w:rsid w:val="003C7504"/>
    <w:rsid w:val="003C7871"/>
    <w:rsid w:val="003C78FC"/>
    <w:rsid w:val="003C794C"/>
    <w:rsid w:val="003C79E0"/>
    <w:rsid w:val="003C7A65"/>
    <w:rsid w:val="003D00C8"/>
    <w:rsid w:val="003D038D"/>
    <w:rsid w:val="003D0796"/>
    <w:rsid w:val="003D07B2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03A"/>
    <w:rsid w:val="003D2482"/>
    <w:rsid w:val="003D2912"/>
    <w:rsid w:val="003D2B99"/>
    <w:rsid w:val="003D2CFC"/>
    <w:rsid w:val="003D31DC"/>
    <w:rsid w:val="003D3484"/>
    <w:rsid w:val="003D34C5"/>
    <w:rsid w:val="003D35D2"/>
    <w:rsid w:val="003D35D5"/>
    <w:rsid w:val="003D35DB"/>
    <w:rsid w:val="003D373D"/>
    <w:rsid w:val="003D38C7"/>
    <w:rsid w:val="003D38F7"/>
    <w:rsid w:val="003D3CE5"/>
    <w:rsid w:val="003D4233"/>
    <w:rsid w:val="003D45CC"/>
    <w:rsid w:val="003D49BA"/>
    <w:rsid w:val="003D4A2F"/>
    <w:rsid w:val="003D4B0E"/>
    <w:rsid w:val="003D4B1A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9CE"/>
    <w:rsid w:val="003D6BF0"/>
    <w:rsid w:val="003D6CFB"/>
    <w:rsid w:val="003D6F2E"/>
    <w:rsid w:val="003D6F67"/>
    <w:rsid w:val="003D7004"/>
    <w:rsid w:val="003D7394"/>
    <w:rsid w:val="003D7BFF"/>
    <w:rsid w:val="003E0036"/>
    <w:rsid w:val="003E0050"/>
    <w:rsid w:val="003E0068"/>
    <w:rsid w:val="003E05DD"/>
    <w:rsid w:val="003E0635"/>
    <w:rsid w:val="003E08ED"/>
    <w:rsid w:val="003E0C6D"/>
    <w:rsid w:val="003E0D5B"/>
    <w:rsid w:val="003E0F03"/>
    <w:rsid w:val="003E0F35"/>
    <w:rsid w:val="003E10AE"/>
    <w:rsid w:val="003E10FE"/>
    <w:rsid w:val="003E12A3"/>
    <w:rsid w:val="003E1553"/>
    <w:rsid w:val="003E1565"/>
    <w:rsid w:val="003E1A0F"/>
    <w:rsid w:val="003E1AD1"/>
    <w:rsid w:val="003E1F65"/>
    <w:rsid w:val="003E210D"/>
    <w:rsid w:val="003E22B8"/>
    <w:rsid w:val="003E275F"/>
    <w:rsid w:val="003E2BEE"/>
    <w:rsid w:val="003E2E03"/>
    <w:rsid w:val="003E2E5A"/>
    <w:rsid w:val="003E314A"/>
    <w:rsid w:val="003E3158"/>
    <w:rsid w:val="003E35FE"/>
    <w:rsid w:val="003E3A19"/>
    <w:rsid w:val="003E3B04"/>
    <w:rsid w:val="003E3B3E"/>
    <w:rsid w:val="003E400E"/>
    <w:rsid w:val="003E411A"/>
    <w:rsid w:val="003E4313"/>
    <w:rsid w:val="003E4370"/>
    <w:rsid w:val="003E44BA"/>
    <w:rsid w:val="003E46F4"/>
    <w:rsid w:val="003E52CC"/>
    <w:rsid w:val="003E54C6"/>
    <w:rsid w:val="003E5B0A"/>
    <w:rsid w:val="003E5DE0"/>
    <w:rsid w:val="003E5E7E"/>
    <w:rsid w:val="003E648A"/>
    <w:rsid w:val="003E6694"/>
    <w:rsid w:val="003E6ACC"/>
    <w:rsid w:val="003E6DCC"/>
    <w:rsid w:val="003E71F0"/>
    <w:rsid w:val="003E78A7"/>
    <w:rsid w:val="003F0364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4A4"/>
    <w:rsid w:val="003F1651"/>
    <w:rsid w:val="003F19BB"/>
    <w:rsid w:val="003F20AF"/>
    <w:rsid w:val="003F21EB"/>
    <w:rsid w:val="003F27FD"/>
    <w:rsid w:val="003F2868"/>
    <w:rsid w:val="003F29DE"/>
    <w:rsid w:val="003F2E93"/>
    <w:rsid w:val="003F3A39"/>
    <w:rsid w:val="003F3E8B"/>
    <w:rsid w:val="003F408F"/>
    <w:rsid w:val="003F454E"/>
    <w:rsid w:val="003F4775"/>
    <w:rsid w:val="003F4948"/>
    <w:rsid w:val="003F5A19"/>
    <w:rsid w:val="003F5B3F"/>
    <w:rsid w:val="003F5F6F"/>
    <w:rsid w:val="003F601B"/>
    <w:rsid w:val="003F60FD"/>
    <w:rsid w:val="003F6198"/>
    <w:rsid w:val="003F655A"/>
    <w:rsid w:val="003F65AE"/>
    <w:rsid w:val="003F6978"/>
    <w:rsid w:val="003F704A"/>
    <w:rsid w:val="003F7129"/>
    <w:rsid w:val="003F71EB"/>
    <w:rsid w:val="003F7429"/>
    <w:rsid w:val="003F7831"/>
    <w:rsid w:val="003F7DB8"/>
    <w:rsid w:val="00400545"/>
    <w:rsid w:val="0040087B"/>
    <w:rsid w:val="004008E2"/>
    <w:rsid w:val="00400B94"/>
    <w:rsid w:val="00400B95"/>
    <w:rsid w:val="00400CDA"/>
    <w:rsid w:val="00400D6C"/>
    <w:rsid w:val="00400F07"/>
    <w:rsid w:val="0040137C"/>
    <w:rsid w:val="00401547"/>
    <w:rsid w:val="004015BA"/>
    <w:rsid w:val="00401679"/>
    <w:rsid w:val="0040195B"/>
    <w:rsid w:val="00401AC3"/>
    <w:rsid w:val="00401C89"/>
    <w:rsid w:val="00401CC9"/>
    <w:rsid w:val="00402A59"/>
    <w:rsid w:val="00402FF8"/>
    <w:rsid w:val="00403836"/>
    <w:rsid w:val="00403BBF"/>
    <w:rsid w:val="00403BCA"/>
    <w:rsid w:val="00403BE7"/>
    <w:rsid w:val="00403D84"/>
    <w:rsid w:val="00403D8F"/>
    <w:rsid w:val="00403E60"/>
    <w:rsid w:val="00404137"/>
    <w:rsid w:val="00404491"/>
    <w:rsid w:val="00404752"/>
    <w:rsid w:val="00404D1C"/>
    <w:rsid w:val="00404E11"/>
    <w:rsid w:val="00404EA6"/>
    <w:rsid w:val="00405031"/>
    <w:rsid w:val="00405213"/>
    <w:rsid w:val="00405226"/>
    <w:rsid w:val="004055E5"/>
    <w:rsid w:val="004055F8"/>
    <w:rsid w:val="00405D6E"/>
    <w:rsid w:val="00405F35"/>
    <w:rsid w:val="00405FF5"/>
    <w:rsid w:val="0040687F"/>
    <w:rsid w:val="00406882"/>
    <w:rsid w:val="004069DA"/>
    <w:rsid w:val="00406A51"/>
    <w:rsid w:val="00407080"/>
    <w:rsid w:val="00407112"/>
    <w:rsid w:val="00407169"/>
    <w:rsid w:val="0040717B"/>
    <w:rsid w:val="0040727B"/>
    <w:rsid w:val="00407346"/>
    <w:rsid w:val="004073C3"/>
    <w:rsid w:val="00407426"/>
    <w:rsid w:val="00407792"/>
    <w:rsid w:val="004078D3"/>
    <w:rsid w:val="00407F53"/>
    <w:rsid w:val="004102F3"/>
    <w:rsid w:val="0041046F"/>
    <w:rsid w:val="004109FA"/>
    <w:rsid w:val="004113CB"/>
    <w:rsid w:val="004113F1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FFB"/>
    <w:rsid w:val="00413154"/>
    <w:rsid w:val="0041327A"/>
    <w:rsid w:val="00413425"/>
    <w:rsid w:val="00413971"/>
    <w:rsid w:val="004139D4"/>
    <w:rsid w:val="00413A6C"/>
    <w:rsid w:val="00413D7A"/>
    <w:rsid w:val="004148B7"/>
    <w:rsid w:val="004149EB"/>
    <w:rsid w:val="00414E11"/>
    <w:rsid w:val="00414E2E"/>
    <w:rsid w:val="00414E4C"/>
    <w:rsid w:val="00414EC5"/>
    <w:rsid w:val="004151D9"/>
    <w:rsid w:val="004153ED"/>
    <w:rsid w:val="004157FB"/>
    <w:rsid w:val="00415975"/>
    <w:rsid w:val="00415E19"/>
    <w:rsid w:val="0041652A"/>
    <w:rsid w:val="00416B0C"/>
    <w:rsid w:val="00416BDB"/>
    <w:rsid w:val="00416C8B"/>
    <w:rsid w:val="00416DB0"/>
    <w:rsid w:val="0041749F"/>
    <w:rsid w:val="00417925"/>
    <w:rsid w:val="00417D1A"/>
    <w:rsid w:val="00420493"/>
    <w:rsid w:val="00420902"/>
    <w:rsid w:val="00420CBB"/>
    <w:rsid w:val="00420D59"/>
    <w:rsid w:val="00420DEF"/>
    <w:rsid w:val="004211C9"/>
    <w:rsid w:val="00421AA1"/>
    <w:rsid w:val="00421F31"/>
    <w:rsid w:val="004223D2"/>
    <w:rsid w:val="0042250F"/>
    <w:rsid w:val="004226AC"/>
    <w:rsid w:val="004228EC"/>
    <w:rsid w:val="0042297F"/>
    <w:rsid w:val="00422A8F"/>
    <w:rsid w:val="004231FA"/>
    <w:rsid w:val="00423265"/>
    <w:rsid w:val="004233A9"/>
    <w:rsid w:val="0042356C"/>
    <w:rsid w:val="0042378C"/>
    <w:rsid w:val="004239C5"/>
    <w:rsid w:val="00423BDA"/>
    <w:rsid w:val="00423CB7"/>
    <w:rsid w:val="00423EA3"/>
    <w:rsid w:val="00423F50"/>
    <w:rsid w:val="00424176"/>
    <w:rsid w:val="004245A7"/>
    <w:rsid w:val="004247EA"/>
    <w:rsid w:val="004248EA"/>
    <w:rsid w:val="00424AF2"/>
    <w:rsid w:val="00424BCB"/>
    <w:rsid w:val="00424D63"/>
    <w:rsid w:val="00425395"/>
    <w:rsid w:val="004254C8"/>
    <w:rsid w:val="004256C6"/>
    <w:rsid w:val="004256D3"/>
    <w:rsid w:val="00425AB1"/>
    <w:rsid w:val="00425C55"/>
    <w:rsid w:val="00425E62"/>
    <w:rsid w:val="00426407"/>
    <w:rsid w:val="00426452"/>
    <w:rsid w:val="004265CC"/>
    <w:rsid w:val="00426602"/>
    <w:rsid w:val="00426653"/>
    <w:rsid w:val="0042669A"/>
    <w:rsid w:val="00426726"/>
    <w:rsid w:val="00426DF4"/>
    <w:rsid w:val="00426E2C"/>
    <w:rsid w:val="00426E39"/>
    <w:rsid w:val="00426FB3"/>
    <w:rsid w:val="00427121"/>
    <w:rsid w:val="004278FE"/>
    <w:rsid w:val="00427BC6"/>
    <w:rsid w:val="00427BF5"/>
    <w:rsid w:val="004304AE"/>
    <w:rsid w:val="004305A4"/>
    <w:rsid w:val="00430831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1DD1"/>
    <w:rsid w:val="00432318"/>
    <w:rsid w:val="00432B17"/>
    <w:rsid w:val="00433286"/>
    <w:rsid w:val="004335D2"/>
    <w:rsid w:val="004336BF"/>
    <w:rsid w:val="00433727"/>
    <w:rsid w:val="00433C9A"/>
    <w:rsid w:val="00433CD1"/>
    <w:rsid w:val="00433D2C"/>
    <w:rsid w:val="00434079"/>
    <w:rsid w:val="00434610"/>
    <w:rsid w:val="004349B2"/>
    <w:rsid w:val="00434E6F"/>
    <w:rsid w:val="0043520E"/>
    <w:rsid w:val="00435873"/>
    <w:rsid w:val="00435B07"/>
    <w:rsid w:val="00436244"/>
    <w:rsid w:val="00436433"/>
    <w:rsid w:val="004368B5"/>
    <w:rsid w:val="00436B84"/>
    <w:rsid w:val="00436BAD"/>
    <w:rsid w:val="00437002"/>
    <w:rsid w:val="00437CEB"/>
    <w:rsid w:val="00437D0C"/>
    <w:rsid w:val="004401CE"/>
    <w:rsid w:val="004403EF"/>
    <w:rsid w:val="0044052C"/>
    <w:rsid w:val="004406B9"/>
    <w:rsid w:val="00440775"/>
    <w:rsid w:val="00441580"/>
    <w:rsid w:val="00441613"/>
    <w:rsid w:val="004416FE"/>
    <w:rsid w:val="0044217D"/>
    <w:rsid w:val="00442235"/>
    <w:rsid w:val="004427D6"/>
    <w:rsid w:val="00442A12"/>
    <w:rsid w:val="00442C68"/>
    <w:rsid w:val="00442D27"/>
    <w:rsid w:val="00442EA2"/>
    <w:rsid w:val="00442F65"/>
    <w:rsid w:val="00443154"/>
    <w:rsid w:val="004435BC"/>
    <w:rsid w:val="004435EF"/>
    <w:rsid w:val="004436F4"/>
    <w:rsid w:val="00443797"/>
    <w:rsid w:val="00443B6C"/>
    <w:rsid w:val="00443DF7"/>
    <w:rsid w:val="00443ECE"/>
    <w:rsid w:val="00444028"/>
    <w:rsid w:val="00444098"/>
    <w:rsid w:val="004440D9"/>
    <w:rsid w:val="00444493"/>
    <w:rsid w:val="00444494"/>
    <w:rsid w:val="00444566"/>
    <w:rsid w:val="00444F46"/>
    <w:rsid w:val="00445193"/>
    <w:rsid w:val="00445413"/>
    <w:rsid w:val="004459FB"/>
    <w:rsid w:val="00445EA1"/>
    <w:rsid w:val="0044604F"/>
    <w:rsid w:val="004467B8"/>
    <w:rsid w:val="00446DE6"/>
    <w:rsid w:val="004471E0"/>
    <w:rsid w:val="0044727A"/>
    <w:rsid w:val="00447B63"/>
    <w:rsid w:val="00447BFD"/>
    <w:rsid w:val="00447C31"/>
    <w:rsid w:val="00447CC8"/>
    <w:rsid w:val="00447D70"/>
    <w:rsid w:val="00447E04"/>
    <w:rsid w:val="00447EF5"/>
    <w:rsid w:val="00450024"/>
    <w:rsid w:val="00450232"/>
    <w:rsid w:val="0045056C"/>
    <w:rsid w:val="00450776"/>
    <w:rsid w:val="00450967"/>
    <w:rsid w:val="004509B5"/>
    <w:rsid w:val="00450A03"/>
    <w:rsid w:val="00451545"/>
    <w:rsid w:val="00451AB0"/>
    <w:rsid w:val="00451E75"/>
    <w:rsid w:val="00452326"/>
    <w:rsid w:val="00452726"/>
    <w:rsid w:val="004529BE"/>
    <w:rsid w:val="004529C8"/>
    <w:rsid w:val="00453085"/>
    <w:rsid w:val="004532FE"/>
    <w:rsid w:val="004536D1"/>
    <w:rsid w:val="00453B2A"/>
    <w:rsid w:val="00453D6F"/>
    <w:rsid w:val="00453D79"/>
    <w:rsid w:val="00453FA2"/>
    <w:rsid w:val="00454006"/>
    <w:rsid w:val="00454065"/>
    <w:rsid w:val="00454234"/>
    <w:rsid w:val="004543AF"/>
    <w:rsid w:val="0045458B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6C9"/>
    <w:rsid w:val="00457A01"/>
    <w:rsid w:val="00457A05"/>
    <w:rsid w:val="00457B1A"/>
    <w:rsid w:val="00457BC1"/>
    <w:rsid w:val="00457CFB"/>
    <w:rsid w:val="00457F0B"/>
    <w:rsid w:val="004601C9"/>
    <w:rsid w:val="00460214"/>
    <w:rsid w:val="00460766"/>
    <w:rsid w:val="00460801"/>
    <w:rsid w:val="0046088F"/>
    <w:rsid w:val="00460B9E"/>
    <w:rsid w:val="00460D32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634"/>
    <w:rsid w:val="0046363E"/>
    <w:rsid w:val="004637F0"/>
    <w:rsid w:val="0046392A"/>
    <w:rsid w:val="00463971"/>
    <w:rsid w:val="0046433E"/>
    <w:rsid w:val="0046447E"/>
    <w:rsid w:val="0046448B"/>
    <w:rsid w:val="00464A4C"/>
    <w:rsid w:val="00464D1A"/>
    <w:rsid w:val="00464E6A"/>
    <w:rsid w:val="00464FC5"/>
    <w:rsid w:val="00464FD3"/>
    <w:rsid w:val="00465347"/>
    <w:rsid w:val="00465891"/>
    <w:rsid w:val="00465AC1"/>
    <w:rsid w:val="0046604E"/>
    <w:rsid w:val="004660DB"/>
    <w:rsid w:val="0046629F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13"/>
    <w:rsid w:val="0047015C"/>
    <w:rsid w:val="0047077A"/>
    <w:rsid w:val="00470D7A"/>
    <w:rsid w:val="00470F66"/>
    <w:rsid w:val="0047126C"/>
    <w:rsid w:val="0047136D"/>
    <w:rsid w:val="004716B9"/>
    <w:rsid w:val="004716CE"/>
    <w:rsid w:val="0047194A"/>
    <w:rsid w:val="00471BC2"/>
    <w:rsid w:val="00471D09"/>
    <w:rsid w:val="00471FE8"/>
    <w:rsid w:val="0047220D"/>
    <w:rsid w:val="0047239E"/>
    <w:rsid w:val="00472513"/>
    <w:rsid w:val="00472B07"/>
    <w:rsid w:val="00472E29"/>
    <w:rsid w:val="004733FC"/>
    <w:rsid w:val="0047364D"/>
    <w:rsid w:val="00473682"/>
    <w:rsid w:val="00473AFD"/>
    <w:rsid w:val="00473C20"/>
    <w:rsid w:val="00473D84"/>
    <w:rsid w:val="00474867"/>
    <w:rsid w:val="00474B78"/>
    <w:rsid w:val="00474C04"/>
    <w:rsid w:val="00474E57"/>
    <w:rsid w:val="00475134"/>
    <w:rsid w:val="00475247"/>
    <w:rsid w:val="004754A2"/>
    <w:rsid w:val="00475597"/>
    <w:rsid w:val="0047567B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EC"/>
    <w:rsid w:val="00477145"/>
    <w:rsid w:val="00477376"/>
    <w:rsid w:val="0047763E"/>
    <w:rsid w:val="0047766F"/>
    <w:rsid w:val="00477BF0"/>
    <w:rsid w:val="00477C9C"/>
    <w:rsid w:val="00477FD6"/>
    <w:rsid w:val="00477FDB"/>
    <w:rsid w:val="004803B7"/>
    <w:rsid w:val="004804DC"/>
    <w:rsid w:val="00480868"/>
    <w:rsid w:val="00480E68"/>
    <w:rsid w:val="00480EDD"/>
    <w:rsid w:val="0048111B"/>
    <w:rsid w:val="004816B1"/>
    <w:rsid w:val="00481858"/>
    <w:rsid w:val="004818E7"/>
    <w:rsid w:val="004818F6"/>
    <w:rsid w:val="00481D03"/>
    <w:rsid w:val="00481FD5"/>
    <w:rsid w:val="00482095"/>
    <w:rsid w:val="00482168"/>
    <w:rsid w:val="0048256B"/>
    <w:rsid w:val="0048266B"/>
    <w:rsid w:val="004828D9"/>
    <w:rsid w:val="0048291D"/>
    <w:rsid w:val="00482B49"/>
    <w:rsid w:val="00482E3C"/>
    <w:rsid w:val="00482F52"/>
    <w:rsid w:val="00483459"/>
    <w:rsid w:val="00483550"/>
    <w:rsid w:val="0048363A"/>
    <w:rsid w:val="004838F6"/>
    <w:rsid w:val="00483C1D"/>
    <w:rsid w:val="00483C3C"/>
    <w:rsid w:val="00483F61"/>
    <w:rsid w:val="00484607"/>
    <w:rsid w:val="004846C0"/>
    <w:rsid w:val="00484ABB"/>
    <w:rsid w:val="00484CE2"/>
    <w:rsid w:val="00484EBB"/>
    <w:rsid w:val="00485066"/>
    <w:rsid w:val="00485419"/>
    <w:rsid w:val="0048552F"/>
    <w:rsid w:val="004856CF"/>
    <w:rsid w:val="004857EE"/>
    <w:rsid w:val="00485843"/>
    <w:rsid w:val="00485FE2"/>
    <w:rsid w:val="004860C4"/>
    <w:rsid w:val="00486266"/>
    <w:rsid w:val="00486288"/>
    <w:rsid w:val="00486546"/>
    <w:rsid w:val="00486765"/>
    <w:rsid w:val="00486DFD"/>
    <w:rsid w:val="00487172"/>
    <w:rsid w:val="00487627"/>
    <w:rsid w:val="0048795E"/>
    <w:rsid w:val="00487978"/>
    <w:rsid w:val="00487C48"/>
    <w:rsid w:val="00487C4F"/>
    <w:rsid w:val="00487CB7"/>
    <w:rsid w:val="00490188"/>
    <w:rsid w:val="004902AD"/>
    <w:rsid w:val="00490383"/>
    <w:rsid w:val="0049054B"/>
    <w:rsid w:val="00490568"/>
    <w:rsid w:val="00490B1A"/>
    <w:rsid w:val="00490DB4"/>
    <w:rsid w:val="00490DEF"/>
    <w:rsid w:val="00490E76"/>
    <w:rsid w:val="00490F85"/>
    <w:rsid w:val="00491547"/>
    <w:rsid w:val="00491656"/>
    <w:rsid w:val="004916D0"/>
    <w:rsid w:val="00491993"/>
    <w:rsid w:val="00491B86"/>
    <w:rsid w:val="0049236B"/>
    <w:rsid w:val="004923F2"/>
    <w:rsid w:val="0049286C"/>
    <w:rsid w:val="00492B6B"/>
    <w:rsid w:val="00492DB0"/>
    <w:rsid w:val="00492E48"/>
    <w:rsid w:val="00492E4C"/>
    <w:rsid w:val="00492FFF"/>
    <w:rsid w:val="0049331A"/>
    <w:rsid w:val="004933C3"/>
    <w:rsid w:val="004933D0"/>
    <w:rsid w:val="00493D78"/>
    <w:rsid w:val="00493F9E"/>
    <w:rsid w:val="004943C4"/>
    <w:rsid w:val="00494650"/>
    <w:rsid w:val="00494BA5"/>
    <w:rsid w:val="00494ECE"/>
    <w:rsid w:val="004950CA"/>
    <w:rsid w:val="0049554F"/>
    <w:rsid w:val="00495B7E"/>
    <w:rsid w:val="00495BE0"/>
    <w:rsid w:val="00495C79"/>
    <w:rsid w:val="00495F19"/>
    <w:rsid w:val="0049610D"/>
    <w:rsid w:val="00496362"/>
    <w:rsid w:val="004965BB"/>
    <w:rsid w:val="00496904"/>
    <w:rsid w:val="00496E0C"/>
    <w:rsid w:val="00496E7C"/>
    <w:rsid w:val="00497409"/>
    <w:rsid w:val="0049741C"/>
    <w:rsid w:val="00497AEF"/>
    <w:rsid w:val="00497D55"/>
    <w:rsid w:val="00497D7A"/>
    <w:rsid w:val="00497EF9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0B"/>
    <w:rsid w:val="004A17DF"/>
    <w:rsid w:val="004A1A9A"/>
    <w:rsid w:val="004A1B3E"/>
    <w:rsid w:val="004A1CD2"/>
    <w:rsid w:val="004A1CDC"/>
    <w:rsid w:val="004A1E1B"/>
    <w:rsid w:val="004A22A0"/>
    <w:rsid w:val="004A2357"/>
    <w:rsid w:val="004A235C"/>
    <w:rsid w:val="004A2435"/>
    <w:rsid w:val="004A255C"/>
    <w:rsid w:val="004A2ABA"/>
    <w:rsid w:val="004A314B"/>
    <w:rsid w:val="004A3245"/>
    <w:rsid w:val="004A3260"/>
    <w:rsid w:val="004A32FE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5C49"/>
    <w:rsid w:val="004A5CCC"/>
    <w:rsid w:val="004A6001"/>
    <w:rsid w:val="004A64A0"/>
    <w:rsid w:val="004A64B5"/>
    <w:rsid w:val="004A6597"/>
    <w:rsid w:val="004A65FF"/>
    <w:rsid w:val="004A66C7"/>
    <w:rsid w:val="004A68B2"/>
    <w:rsid w:val="004A6A6C"/>
    <w:rsid w:val="004A6C55"/>
    <w:rsid w:val="004A754C"/>
    <w:rsid w:val="004A7762"/>
    <w:rsid w:val="004A7949"/>
    <w:rsid w:val="004A7C23"/>
    <w:rsid w:val="004A7C9F"/>
    <w:rsid w:val="004A7E41"/>
    <w:rsid w:val="004A7ECB"/>
    <w:rsid w:val="004B0613"/>
    <w:rsid w:val="004B0824"/>
    <w:rsid w:val="004B0B8C"/>
    <w:rsid w:val="004B0BAB"/>
    <w:rsid w:val="004B10DD"/>
    <w:rsid w:val="004B146D"/>
    <w:rsid w:val="004B15A9"/>
    <w:rsid w:val="004B1EB8"/>
    <w:rsid w:val="004B2496"/>
    <w:rsid w:val="004B260C"/>
    <w:rsid w:val="004B28BB"/>
    <w:rsid w:val="004B28D0"/>
    <w:rsid w:val="004B2956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EAC"/>
    <w:rsid w:val="004B3F2E"/>
    <w:rsid w:val="004B40A6"/>
    <w:rsid w:val="004B40EC"/>
    <w:rsid w:val="004B486F"/>
    <w:rsid w:val="004B490B"/>
    <w:rsid w:val="004B4949"/>
    <w:rsid w:val="004B4AAF"/>
    <w:rsid w:val="004B4D0B"/>
    <w:rsid w:val="004B5162"/>
    <w:rsid w:val="004B51D4"/>
    <w:rsid w:val="004B5317"/>
    <w:rsid w:val="004B550F"/>
    <w:rsid w:val="004B567F"/>
    <w:rsid w:val="004B5AC1"/>
    <w:rsid w:val="004B5C86"/>
    <w:rsid w:val="004B5DBD"/>
    <w:rsid w:val="004B5FBC"/>
    <w:rsid w:val="004B630A"/>
    <w:rsid w:val="004B6574"/>
    <w:rsid w:val="004B66A6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D58"/>
    <w:rsid w:val="004B7F17"/>
    <w:rsid w:val="004C012C"/>
    <w:rsid w:val="004C03F9"/>
    <w:rsid w:val="004C048C"/>
    <w:rsid w:val="004C0649"/>
    <w:rsid w:val="004C07CF"/>
    <w:rsid w:val="004C0929"/>
    <w:rsid w:val="004C0A5B"/>
    <w:rsid w:val="004C0F30"/>
    <w:rsid w:val="004C10B4"/>
    <w:rsid w:val="004C1BEC"/>
    <w:rsid w:val="004C2618"/>
    <w:rsid w:val="004C2654"/>
    <w:rsid w:val="004C2CFD"/>
    <w:rsid w:val="004C2D0D"/>
    <w:rsid w:val="004C2D2D"/>
    <w:rsid w:val="004C3027"/>
    <w:rsid w:val="004C339A"/>
    <w:rsid w:val="004C382D"/>
    <w:rsid w:val="004C3834"/>
    <w:rsid w:val="004C3F66"/>
    <w:rsid w:val="004C3FCF"/>
    <w:rsid w:val="004C4019"/>
    <w:rsid w:val="004C415A"/>
    <w:rsid w:val="004C4209"/>
    <w:rsid w:val="004C436F"/>
    <w:rsid w:val="004C4623"/>
    <w:rsid w:val="004C4EED"/>
    <w:rsid w:val="004C4F2D"/>
    <w:rsid w:val="004C4FA4"/>
    <w:rsid w:val="004C50A6"/>
    <w:rsid w:val="004C531B"/>
    <w:rsid w:val="004C54A4"/>
    <w:rsid w:val="004C5798"/>
    <w:rsid w:val="004C596E"/>
    <w:rsid w:val="004C5BD5"/>
    <w:rsid w:val="004C5D31"/>
    <w:rsid w:val="004C5FC1"/>
    <w:rsid w:val="004C6402"/>
    <w:rsid w:val="004C642B"/>
    <w:rsid w:val="004C65B3"/>
    <w:rsid w:val="004C66E5"/>
    <w:rsid w:val="004C6907"/>
    <w:rsid w:val="004C6EAD"/>
    <w:rsid w:val="004C6EC1"/>
    <w:rsid w:val="004C6F2E"/>
    <w:rsid w:val="004C6FA6"/>
    <w:rsid w:val="004C7122"/>
    <w:rsid w:val="004C79AD"/>
    <w:rsid w:val="004C7DBD"/>
    <w:rsid w:val="004C7ECC"/>
    <w:rsid w:val="004C7FF1"/>
    <w:rsid w:val="004D03D1"/>
    <w:rsid w:val="004D0561"/>
    <w:rsid w:val="004D05B9"/>
    <w:rsid w:val="004D0CBD"/>
    <w:rsid w:val="004D0CDF"/>
    <w:rsid w:val="004D0DF3"/>
    <w:rsid w:val="004D116E"/>
    <w:rsid w:val="004D12B6"/>
    <w:rsid w:val="004D176B"/>
    <w:rsid w:val="004D18AF"/>
    <w:rsid w:val="004D1A88"/>
    <w:rsid w:val="004D1AD7"/>
    <w:rsid w:val="004D1F9B"/>
    <w:rsid w:val="004D2518"/>
    <w:rsid w:val="004D2532"/>
    <w:rsid w:val="004D2B49"/>
    <w:rsid w:val="004D2DEA"/>
    <w:rsid w:val="004D2E85"/>
    <w:rsid w:val="004D2F38"/>
    <w:rsid w:val="004D2F3F"/>
    <w:rsid w:val="004D2F5C"/>
    <w:rsid w:val="004D2F7A"/>
    <w:rsid w:val="004D3469"/>
    <w:rsid w:val="004D3B3B"/>
    <w:rsid w:val="004D3DEF"/>
    <w:rsid w:val="004D4020"/>
    <w:rsid w:val="004D4119"/>
    <w:rsid w:val="004D411E"/>
    <w:rsid w:val="004D418F"/>
    <w:rsid w:val="004D4554"/>
    <w:rsid w:val="004D46C7"/>
    <w:rsid w:val="004D47DE"/>
    <w:rsid w:val="004D50F5"/>
    <w:rsid w:val="004D5302"/>
    <w:rsid w:val="004D5342"/>
    <w:rsid w:val="004D5436"/>
    <w:rsid w:val="004D54F4"/>
    <w:rsid w:val="004D59BB"/>
    <w:rsid w:val="004D5A93"/>
    <w:rsid w:val="004D6017"/>
    <w:rsid w:val="004D6042"/>
    <w:rsid w:val="004D697D"/>
    <w:rsid w:val="004D6CA9"/>
    <w:rsid w:val="004D6F6B"/>
    <w:rsid w:val="004D71FA"/>
    <w:rsid w:val="004D7800"/>
    <w:rsid w:val="004E01FF"/>
    <w:rsid w:val="004E0383"/>
    <w:rsid w:val="004E04C8"/>
    <w:rsid w:val="004E079D"/>
    <w:rsid w:val="004E09B6"/>
    <w:rsid w:val="004E0BFA"/>
    <w:rsid w:val="004E0D05"/>
    <w:rsid w:val="004E0D36"/>
    <w:rsid w:val="004E0E30"/>
    <w:rsid w:val="004E191D"/>
    <w:rsid w:val="004E1AB5"/>
    <w:rsid w:val="004E210F"/>
    <w:rsid w:val="004E22FF"/>
    <w:rsid w:val="004E2781"/>
    <w:rsid w:val="004E2E65"/>
    <w:rsid w:val="004E34D2"/>
    <w:rsid w:val="004E35B9"/>
    <w:rsid w:val="004E3BB0"/>
    <w:rsid w:val="004E3E95"/>
    <w:rsid w:val="004E3EB8"/>
    <w:rsid w:val="004E3F29"/>
    <w:rsid w:val="004E3F6E"/>
    <w:rsid w:val="004E42E4"/>
    <w:rsid w:val="004E4778"/>
    <w:rsid w:val="004E48F3"/>
    <w:rsid w:val="004E4A49"/>
    <w:rsid w:val="004E4F55"/>
    <w:rsid w:val="004E51DC"/>
    <w:rsid w:val="004E558C"/>
    <w:rsid w:val="004E57E9"/>
    <w:rsid w:val="004E5802"/>
    <w:rsid w:val="004E596F"/>
    <w:rsid w:val="004E59E1"/>
    <w:rsid w:val="004E5DF1"/>
    <w:rsid w:val="004E5F44"/>
    <w:rsid w:val="004E6143"/>
    <w:rsid w:val="004E6398"/>
    <w:rsid w:val="004E6498"/>
    <w:rsid w:val="004E6A33"/>
    <w:rsid w:val="004E6C9C"/>
    <w:rsid w:val="004E727B"/>
    <w:rsid w:val="004E7D1D"/>
    <w:rsid w:val="004E7F8D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762"/>
    <w:rsid w:val="004F28C3"/>
    <w:rsid w:val="004F29B1"/>
    <w:rsid w:val="004F29ED"/>
    <w:rsid w:val="004F2CED"/>
    <w:rsid w:val="004F2DC1"/>
    <w:rsid w:val="004F2F07"/>
    <w:rsid w:val="004F2F9C"/>
    <w:rsid w:val="004F31AE"/>
    <w:rsid w:val="004F38A2"/>
    <w:rsid w:val="004F3FC2"/>
    <w:rsid w:val="004F43DF"/>
    <w:rsid w:val="004F4472"/>
    <w:rsid w:val="004F454F"/>
    <w:rsid w:val="004F4909"/>
    <w:rsid w:val="004F4A7F"/>
    <w:rsid w:val="004F4A89"/>
    <w:rsid w:val="004F4D6C"/>
    <w:rsid w:val="004F53F9"/>
    <w:rsid w:val="004F59F3"/>
    <w:rsid w:val="004F5D8A"/>
    <w:rsid w:val="004F5F48"/>
    <w:rsid w:val="004F620B"/>
    <w:rsid w:val="004F6288"/>
    <w:rsid w:val="004F62F9"/>
    <w:rsid w:val="004F65AE"/>
    <w:rsid w:val="004F6D92"/>
    <w:rsid w:val="004F7152"/>
    <w:rsid w:val="004F72C4"/>
    <w:rsid w:val="004F74EE"/>
    <w:rsid w:val="004F75FA"/>
    <w:rsid w:val="004F7B1B"/>
    <w:rsid w:val="004F7DD6"/>
    <w:rsid w:val="0050045E"/>
    <w:rsid w:val="0050062A"/>
    <w:rsid w:val="00500A3A"/>
    <w:rsid w:val="00500E92"/>
    <w:rsid w:val="00501793"/>
    <w:rsid w:val="00501D1B"/>
    <w:rsid w:val="00502537"/>
    <w:rsid w:val="0050302B"/>
    <w:rsid w:val="005030AB"/>
    <w:rsid w:val="00503965"/>
    <w:rsid w:val="00504062"/>
    <w:rsid w:val="0050407A"/>
    <w:rsid w:val="005046FC"/>
    <w:rsid w:val="005050A9"/>
    <w:rsid w:val="005051E6"/>
    <w:rsid w:val="005054D0"/>
    <w:rsid w:val="005058F9"/>
    <w:rsid w:val="00505EDC"/>
    <w:rsid w:val="00505F55"/>
    <w:rsid w:val="005062ED"/>
    <w:rsid w:val="00506414"/>
    <w:rsid w:val="005065B6"/>
    <w:rsid w:val="00506773"/>
    <w:rsid w:val="00506989"/>
    <w:rsid w:val="00506CAF"/>
    <w:rsid w:val="00507131"/>
    <w:rsid w:val="00507AD5"/>
    <w:rsid w:val="00507C61"/>
    <w:rsid w:val="00510073"/>
    <w:rsid w:val="00510487"/>
    <w:rsid w:val="00510559"/>
    <w:rsid w:val="00510664"/>
    <w:rsid w:val="0051067B"/>
    <w:rsid w:val="00510BF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840"/>
    <w:rsid w:val="0051296F"/>
    <w:rsid w:val="00512D16"/>
    <w:rsid w:val="00512D3C"/>
    <w:rsid w:val="00512E44"/>
    <w:rsid w:val="00512EA9"/>
    <w:rsid w:val="0051311D"/>
    <w:rsid w:val="00513573"/>
    <w:rsid w:val="005138B2"/>
    <w:rsid w:val="00513A91"/>
    <w:rsid w:val="00513BC4"/>
    <w:rsid w:val="00513C24"/>
    <w:rsid w:val="00513CD3"/>
    <w:rsid w:val="0051525E"/>
    <w:rsid w:val="00515311"/>
    <w:rsid w:val="00515799"/>
    <w:rsid w:val="00515997"/>
    <w:rsid w:val="00515B2A"/>
    <w:rsid w:val="00515D32"/>
    <w:rsid w:val="0051638C"/>
    <w:rsid w:val="00516397"/>
    <w:rsid w:val="00516406"/>
    <w:rsid w:val="00516EF3"/>
    <w:rsid w:val="00517208"/>
    <w:rsid w:val="00517251"/>
    <w:rsid w:val="0051729B"/>
    <w:rsid w:val="005172BE"/>
    <w:rsid w:val="005172CB"/>
    <w:rsid w:val="00520043"/>
    <w:rsid w:val="0052027F"/>
    <w:rsid w:val="005202BB"/>
    <w:rsid w:val="005209F4"/>
    <w:rsid w:val="00520B20"/>
    <w:rsid w:val="005213BF"/>
    <w:rsid w:val="005217D0"/>
    <w:rsid w:val="0052186E"/>
    <w:rsid w:val="005218A4"/>
    <w:rsid w:val="00521A9C"/>
    <w:rsid w:val="00521B6E"/>
    <w:rsid w:val="00521EA5"/>
    <w:rsid w:val="005220E3"/>
    <w:rsid w:val="0052275C"/>
    <w:rsid w:val="005227CF"/>
    <w:rsid w:val="00522B38"/>
    <w:rsid w:val="00522C97"/>
    <w:rsid w:val="005231A6"/>
    <w:rsid w:val="005233F0"/>
    <w:rsid w:val="00523522"/>
    <w:rsid w:val="00523541"/>
    <w:rsid w:val="00523C5D"/>
    <w:rsid w:val="00523EAD"/>
    <w:rsid w:val="00524218"/>
    <w:rsid w:val="005243A2"/>
    <w:rsid w:val="00524660"/>
    <w:rsid w:val="00524946"/>
    <w:rsid w:val="00524C1B"/>
    <w:rsid w:val="00524D2F"/>
    <w:rsid w:val="00524D33"/>
    <w:rsid w:val="00524E7D"/>
    <w:rsid w:val="00525295"/>
    <w:rsid w:val="005252CF"/>
    <w:rsid w:val="005253BD"/>
    <w:rsid w:val="0052609C"/>
    <w:rsid w:val="00526A1D"/>
    <w:rsid w:val="00526B81"/>
    <w:rsid w:val="00526E62"/>
    <w:rsid w:val="005271BD"/>
    <w:rsid w:val="00527301"/>
    <w:rsid w:val="0052733E"/>
    <w:rsid w:val="0052756C"/>
    <w:rsid w:val="00527717"/>
    <w:rsid w:val="005278A1"/>
    <w:rsid w:val="00527DAA"/>
    <w:rsid w:val="00530259"/>
    <w:rsid w:val="00530520"/>
    <w:rsid w:val="005305F7"/>
    <w:rsid w:val="005307EE"/>
    <w:rsid w:val="00530936"/>
    <w:rsid w:val="00530C02"/>
    <w:rsid w:val="00530D40"/>
    <w:rsid w:val="00530FCD"/>
    <w:rsid w:val="005311E4"/>
    <w:rsid w:val="00531305"/>
    <w:rsid w:val="0053222B"/>
    <w:rsid w:val="00532285"/>
    <w:rsid w:val="00532453"/>
    <w:rsid w:val="005327F6"/>
    <w:rsid w:val="00532AA8"/>
    <w:rsid w:val="00532AC0"/>
    <w:rsid w:val="00532BBD"/>
    <w:rsid w:val="00532C3F"/>
    <w:rsid w:val="00532ECB"/>
    <w:rsid w:val="00532F73"/>
    <w:rsid w:val="00532F81"/>
    <w:rsid w:val="00532FCF"/>
    <w:rsid w:val="00533402"/>
    <w:rsid w:val="00533923"/>
    <w:rsid w:val="00533E80"/>
    <w:rsid w:val="005341C9"/>
    <w:rsid w:val="0053450B"/>
    <w:rsid w:val="0053455B"/>
    <w:rsid w:val="00534E7A"/>
    <w:rsid w:val="00534ECF"/>
    <w:rsid w:val="00534FA6"/>
    <w:rsid w:val="00534FA7"/>
    <w:rsid w:val="00535143"/>
    <w:rsid w:val="00535357"/>
    <w:rsid w:val="005363FC"/>
    <w:rsid w:val="00536473"/>
    <w:rsid w:val="00536643"/>
    <w:rsid w:val="0053673D"/>
    <w:rsid w:val="00536951"/>
    <w:rsid w:val="00536F8F"/>
    <w:rsid w:val="005374A5"/>
    <w:rsid w:val="00537B3A"/>
    <w:rsid w:val="00537B41"/>
    <w:rsid w:val="00537BF4"/>
    <w:rsid w:val="00537E52"/>
    <w:rsid w:val="00540014"/>
    <w:rsid w:val="005400B9"/>
    <w:rsid w:val="00540376"/>
    <w:rsid w:val="00540AEE"/>
    <w:rsid w:val="00540C77"/>
    <w:rsid w:val="00540C8D"/>
    <w:rsid w:val="005410A0"/>
    <w:rsid w:val="00541159"/>
    <w:rsid w:val="00541194"/>
    <w:rsid w:val="00541435"/>
    <w:rsid w:val="00541B66"/>
    <w:rsid w:val="0054253C"/>
    <w:rsid w:val="0054287B"/>
    <w:rsid w:val="005435F0"/>
    <w:rsid w:val="005437ED"/>
    <w:rsid w:val="00543E5F"/>
    <w:rsid w:val="00543FD4"/>
    <w:rsid w:val="0054412E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BAE"/>
    <w:rsid w:val="005460EC"/>
    <w:rsid w:val="0054643C"/>
    <w:rsid w:val="00546524"/>
    <w:rsid w:val="00546676"/>
    <w:rsid w:val="00546D69"/>
    <w:rsid w:val="005471A3"/>
    <w:rsid w:val="005478D5"/>
    <w:rsid w:val="00547A6D"/>
    <w:rsid w:val="00547C73"/>
    <w:rsid w:val="00547F2C"/>
    <w:rsid w:val="00547FE1"/>
    <w:rsid w:val="0055041F"/>
    <w:rsid w:val="005505E8"/>
    <w:rsid w:val="0055066F"/>
    <w:rsid w:val="0055086B"/>
    <w:rsid w:val="005509BF"/>
    <w:rsid w:val="00550A7C"/>
    <w:rsid w:val="00551572"/>
    <w:rsid w:val="005515BD"/>
    <w:rsid w:val="00551666"/>
    <w:rsid w:val="00551768"/>
    <w:rsid w:val="00551A50"/>
    <w:rsid w:val="00551C75"/>
    <w:rsid w:val="00551CEF"/>
    <w:rsid w:val="00551D74"/>
    <w:rsid w:val="00552343"/>
    <w:rsid w:val="00552708"/>
    <w:rsid w:val="00552B80"/>
    <w:rsid w:val="00552CB4"/>
    <w:rsid w:val="00552FBA"/>
    <w:rsid w:val="005531D2"/>
    <w:rsid w:val="005533A5"/>
    <w:rsid w:val="00553507"/>
    <w:rsid w:val="00553651"/>
    <w:rsid w:val="00553F5C"/>
    <w:rsid w:val="00553FE6"/>
    <w:rsid w:val="005544D0"/>
    <w:rsid w:val="0055452C"/>
    <w:rsid w:val="005545A4"/>
    <w:rsid w:val="005545C5"/>
    <w:rsid w:val="00554903"/>
    <w:rsid w:val="00554ED1"/>
    <w:rsid w:val="00554F8C"/>
    <w:rsid w:val="0055500B"/>
    <w:rsid w:val="0055519F"/>
    <w:rsid w:val="00555C91"/>
    <w:rsid w:val="0055613F"/>
    <w:rsid w:val="005564AD"/>
    <w:rsid w:val="0055667B"/>
    <w:rsid w:val="00556A4E"/>
    <w:rsid w:val="00556BEE"/>
    <w:rsid w:val="00556D7B"/>
    <w:rsid w:val="00556F9A"/>
    <w:rsid w:val="005571C6"/>
    <w:rsid w:val="00557752"/>
    <w:rsid w:val="00557A98"/>
    <w:rsid w:val="00557ACE"/>
    <w:rsid w:val="00557AFD"/>
    <w:rsid w:val="00557C58"/>
    <w:rsid w:val="00557F5C"/>
    <w:rsid w:val="0056029E"/>
    <w:rsid w:val="005606AE"/>
    <w:rsid w:val="005607A6"/>
    <w:rsid w:val="00560B8B"/>
    <w:rsid w:val="00560F43"/>
    <w:rsid w:val="005612E8"/>
    <w:rsid w:val="00561404"/>
    <w:rsid w:val="00561454"/>
    <w:rsid w:val="0056146A"/>
    <w:rsid w:val="00561562"/>
    <w:rsid w:val="00561B2A"/>
    <w:rsid w:val="005624A2"/>
    <w:rsid w:val="0056284C"/>
    <w:rsid w:val="00562B24"/>
    <w:rsid w:val="00562BCF"/>
    <w:rsid w:val="00562CB7"/>
    <w:rsid w:val="00563042"/>
    <w:rsid w:val="00563475"/>
    <w:rsid w:val="005634DE"/>
    <w:rsid w:val="00563AA5"/>
    <w:rsid w:val="00564012"/>
    <w:rsid w:val="00564331"/>
    <w:rsid w:val="00564568"/>
    <w:rsid w:val="005647D4"/>
    <w:rsid w:val="00564A22"/>
    <w:rsid w:val="00564FF7"/>
    <w:rsid w:val="00565113"/>
    <w:rsid w:val="0056528F"/>
    <w:rsid w:val="00565332"/>
    <w:rsid w:val="00565C98"/>
    <w:rsid w:val="00565F8B"/>
    <w:rsid w:val="00566158"/>
    <w:rsid w:val="0056626E"/>
    <w:rsid w:val="005664FB"/>
    <w:rsid w:val="00566680"/>
    <w:rsid w:val="00566964"/>
    <w:rsid w:val="00566CA4"/>
    <w:rsid w:val="00566DD9"/>
    <w:rsid w:val="00567294"/>
    <w:rsid w:val="005672C5"/>
    <w:rsid w:val="0056795B"/>
    <w:rsid w:val="00567B17"/>
    <w:rsid w:val="00567CCD"/>
    <w:rsid w:val="00567F0B"/>
    <w:rsid w:val="00570043"/>
    <w:rsid w:val="005704A2"/>
    <w:rsid w:val="00570C26"/>
    <w:rsid w:val="00570EFB"/>
    <w:rsid w:val="0057155F"/>
    <w:rsid w:val="005719B7"/>
    <w:rsid w:val="00571C4B"/>
    <w:rsid w:val="0057265E"/>
    <w:rsid w:val="00572A7D"/>
    <w:rsid w:val="0057318F"/>
    <w:rsid w:val="00573545"/>
    <w:rsid w:val="0057388A"/>
    <w:rsid w:val="00573927"/>
    <w:rsid w:val="005739AA"/>
    <w:rsid w:val="00573AAD"/>
    <w:rsid w:val="00573D01"/>
    <w:rsid w:val="00573DDF"/>
    <w:rsid w:val="005740CF"/>
    <w:rsid w:val="00574342"/>
    <w:rsid w:val="0057449C"/>
    <w:rsid w:val="0057468D"/>
    <w:rsid w:val="005749D3"/>
    <w:rsid w:val="0057503C"/>
    <w:rsid w:val="00575468"/>
    <w:rsid w:val="005754AC"/>
    <w:rsid w:val="0057558D"/>
    <w:rsid w:val="0057570D"/>
    <w:rsid w:val="00575770"/>
    <w:rsid w:val="00575EA6"/>
    <w:rsid w:val="005760AB"/>
    <w:rsid w:val="005762D6"/>
    <w:rsid w:val="00576509"/>
    <w:rsid w:val="00576626"/>
    <w:rsid w:val="005766C6"/>
    <w:rsid w:val="00576FAA"/>
    <w:rsid w:val="005771C5"/>
    <w:rsid w:val="00577690"/>
    <w:rsid w:val="0057770C"/>
    <w:rsid w:val="00577A13"/>
    <w:rsid w:val="00577B6D"/>
    <w:rsid w:val="00577C8B"/>
    <w:rsid w:val="00577D42"/>
    <w:rsid w:val="00580247"/>
    <w:rsid w:val="005804AE"/>
    <w:rsid w:val="00580550"/>
    <w:rsid w:val="00580687"/>
    <w:rsid w:val="00580B88"/>
    <w:rsid w:val="00580E3D"/>
    <w:rsid w:val="005811DF"/>
    <w:rsid w:val="005814B3"/>
    <w:rsid w:val="005818DF"/>
    <w:rsid w:val="00581B19"/>
    <w:rsid w:val="00581C71"/>
    <w:rsid w:val="00581E05"/>
    <w:rsid w:val="00581E8F"/>
    <w:rsid w:val="00581F16"/>
    <w:rsid w:val="00582279"/>
    <w:rsid w:val="005827E1"/>
    <w:rsid w:val="00582C6D"/>
    <w:rsid w:val="00582EC7"/>
    <w:rsid w:val="00582F3A"/>
    <w:rsid w:val="005830CE"/>
    <w:rsid w:val="00583631"/>
    <w:rsid w:val="00583692"/>
    <w:rsid w:val="00583712"/>
    <w:rsid w:val="005837D8"/>
    <w:rsid w:val="00583DF4"/>
    <w:rsid w:val="00583FA7"/>
    <w:rsid w:val="005843E5"/>
    <w:rsid w:val="005846EF"/>
    <w:rsid w:val="00584C92"/>
    <w:rsid w:val="00584E1A"/>
    <w:rsid w:val="0058508F"/>
    <w:rsid w:val="005850D5"/>
    <w:rsid w:val="00585374"/>
    <w:rsid w:val="005855A8"/>
    <w:rsid w:val="005856F9"/>
    <w:rsid w:val="005857AF"/>
    <w:rsid w:val="0058589E"/>
    <w:rsid w:val="00585E20"/>
    <w:rsid w:val="005861AF"/>
    <w:rsid w:val="0058662B"/>
    <w:rsid w:val="005866F2"/>
    <w:rsid w:val="00586714"/>
    <w:rsid w:val="005869C4"/>
    <w:rsid w:val="00586E30"/>
    <w:rsid w:val="0058737E"/>
    <w:rsid w:val="00587649"/>
    <w:rsid w:val="005879E5"/>
    <w:rsid w:val="00590205"/>
    <w:rsid w:val="00590396"/>
    <w:rsid w:val="005904EE"/>
    <w:rsid w:val="005904FF"/>
    <w:rsid w:val="00590BBB"/>
    <w:rsid w:val="00590BC0"/>
    <w:rsid w:val="00590D0C"/>
    <w:rsid w:val="005912A5"/>
    <w:rsid w:val="00591371"/>
    <w:rsid w:val="00591411"/>
    <w:rsid w:val="00591A42"/>
    <w:rsid w:val="00591DF2"/>
    <w:rsid w:val="00591E09"/>
    <w:rsid w:val="00591EB4"/>
    <w:rsid w:val="00591F69"/>
    <w:rsid w:val="00591FCB"/>
    <w:rsid w:val="005921F8"/>
    <w:rsid w:val="005925C1"/>
    <w:rsid w:val="00592880"/>
    <w:rsid w:val="00592B44"/>
    <w:rsid w:val="00592BA0"/>
    <w:rsid w:val="00592F88"/>
    <w:rsid w:val="005931D8"/>
    <w:rsid w:val="00593232"/>
    <w:rsid w:val="005932A2"/>
    <w:rsid w:val="00593334"/>
    <w:rsid w:val="0059356A"/>
    <w:rsid w:val="0059395C"/>
    <w:rsid w:val="00593B84"/>
    <w:rsid w:val="00593CFD"/>
    <w:rsid w:val="00593E06"/>
    <w:rsid w:val="00593FC9"/>
    <w:rsid w:val="00594101"/>
    <w:rsid w:val="005941D4"/>
    <w:rsid w:val="0059446A"/>
    <w:rsid w:val="005944F4"/>
    <w:rsid w:val="00594651"/>
    <w:rsid w:val="005947A5"/>
    <w:rsid w:val="00594BDE"/>
    <w:rsid w:val="00594F48"/>
    <w:rsid w:val="00595082"/>
    <w:rsid w:val="005951CE"/>
    <w:rsid w:val="005952A6"/>
    <w:rsid w:val="005952D9"/>
    <w:rsid w:val="005957E0"/>
    <w:rsid w:val="005958C5"/>
    <w:rsid w:val="00595AAC"/>
    <w:rsid w:val="00595AAF"/>
    <w:rsid w:val="00595DC5"/>
    <w:rsid w:val="00595EEF"/>
    <w:rsid w:val="00595F4D"/>
    <w:rsid w:val="0059626A"/>
    <w:rsid w:val="0059630B"/>
    <w:rsid w:val="00596589"/>
    <w:rsid w:val="00596808"/>
    <w:rsid w:val="00597473"/>
    <w:rsid w:val="00597562"/>
    <w:rsid w:val="005975C1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C50"/>
    <w:rsid w:val="005A1E22"/>
    <w:rsid w:val="005A1FB2"/>
    <w:rsid w:val="005A239E"/>
    <w:rsid w:val="005A23B4"/>
    <w:rsid w:val="005A27EE"/>
    <w:rsid w:val="005A293F"/>
    <w:rsid w:val="005A2A64"/>
    <w:rsid w:val="005A2AD2"/>
    <w:rsid w:val="005A2F74"/>
    <w:rsid w:val="005A31F3"/>
    <w:rsid w:val="005A331D"/>
    <w:rsid w:val="005A3ACA"/>
    <w:rsid w:val="005A3ACF"/>
    <w:rsid w:val="005A3CFE"/>
    <w:rsid w:val="005A3F36"/>
    <w:rsid w:val="005A4707"/>
    <w:rsid w:val="005A47E5"/>
    <w:rsid w:val="005A4814"/>
    <w:rsid w:val="005A4FAF"/>
    <w:rsid w:val="005A5141"/>
    <w:rsid w:val="005A5212"/>
    <w:rsid w:val="005A563B"/>
    <w:rsid w:val="005A5B38"/>
    <w:rsid w:val="005A6025"/>
    <w:rsid w:val="005A659E"/>
    <w:rsid w:val="005A66D0"/>
    <w:rsid w:val="005A6B4A"/>
    <w:rsid w:val="005A6D4A"/>
    <w:rsid w:val="005A6D7D"/>
    <w:rsid w:val="005A7138"/>
    <w:rsid w:val="005A735D"/>
    <w:rsid w:val="005A759D"/>
    <w:rsid w:val="005A781B"/>
    <w:rsid w:val="005A7EF2"/>
    <w:rsid w:val="005A7FBE"/>
    <w:rsid w:val="005B00B5"/>
    <w:rsid w:val="005B0314"/>
    <w:rsid w:val="005B0365"/>
    <w:rsid w:val="005B0394"/>
    <w:rsid w:val="005B05F2"/>
    <w:rsid w:val="005B09AC"/>
    <w:rsid w:val="005B09D7"/>
    <w:rsid w:val="005B0D05"/>
    <w:rsid w:val="005B1111"/>
    <w:rsid w:val="005B129C"/>
    <w:rsid w:val="005B13EB"/>
    <w:rsid w:val="005B150E"/>
    <w:rsid w:val="005B19CA"/>
    <w:rsid w:val="005B19E6"/>
    <w:rsid w:val="005B1B31"/>
    <w:rsid w:val="005B1E80"/>
    <w:rsid w:val="005B1F9E"/>
    <w:rsid w:val="005B20D0"/>
    <w:rsid w:val="005B23CB"/>
    <w:rsid w:val="005B23F8"/>
    <w:rsid w:val="005B2DAD"/>
    <w:rsid w:val="005B343D"/>
    <w:rsid w:val="005B34E3"/>
    <w:rsid w:val="005B3A6F"/>
    <w:rsid w:val="005B3AAC"/>
    <w:rsid w:val="005B3C53"/>
    <w:rsid w:val="005B3D3A"/>
    <w:rsid w:val="005B3EA3"/>
    <w:rsid w:val="005B4048"/>
    <w:rsid w:val="005B40BF"/>
    <w:rsid w:val="005B446F"/>
    <w:rsid w:val="005B44E3"/>
    <w:rsid w:val="005B456D"/>
    <w:rsid w:val="005B4598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D35"/>
    <w:rsid w:val="005C0DA1"/>
    <w:rsid w:val="005C0F54"/>
    <w:rsid w:val="005C1D2A"/>
    <w:rsid w:val="005C20BC"/>
    <w:rsid w:val="005C2461"/>
    <w:rsid w:val="005C2757"/>
    <w:rsid w:val="005C28C9"/>
    <w:rsid w:val="005C2C54"/>
    <w:rsid w:val="005C2C9D"/>
    <w:rsid w:val="005C2F84"/>
    <w:rsid w:val="005C3156"/>
    <w:rsid w:val="005C330C"/>
    <w:rsid w:val="005C36F7"/>
    <w:rsid w:val="005C395F"/>
    <w:rsid w:val="005C3FE1"/>
    <w:rsid w:val="005C4BD9"/>
    <w:rsid w:val="005C4E90"/>
    <w:rsid w:val="005C5152"/>
    <w:rsid w:val="005C51C9"/>
    <w:rsid w:val="005C522D"/>
    <w:rsid w:val="005C5414"/>
    <w:rsid w:val="005C5CF1"/>
    <w:rsid w:val="005C5D02"/>
    <w:rsid w:val="005C64AC"/>
    <w:rsid w:val="005C64B8"/>
    <w:rsid w:val="005C6E41"/>
    <w:rsid w:val="005C7746"/>
    <w:rsid w:val="005C78F5"/>
    <w:rsid w:val="005C7966"/>
    <w:rsid w:val="005C7B24"/>
    <w:rsid w:val="005C7CE4"/>
    <w:rsid w:val="005C7E24"/>
    <w:rsid w:val="005C7F6E"/>
    <w:rsid w:val="005C7F95"/>
    <w:rsid w:val="005D06EC"/>
    <w:rsid w:val="005D0703"/>
    <w:rsid w:val="005D0B79"/>
    <w:rsid w:val="005D0CC2"/>
    <w:rsid w:val="005D0FF5"/>
    <w:rsid w:val="005D1177"/>
    <w:rsid w:val="005D128D"/>
    <w:rsid w:val="005D1D54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F35"/>
    <w:rsid w:val="005D41DB"/>
    <w:rsid w:val="005D4D4F"/>
    <w:rsid w:val="005D4E07"/>
    <w:rsid w:val="005D5101"/>
    <w:rsid w:val="005D538B"/>
    <w:rsid w:val="005D5572"/>
    <w:rsid w:val="005D55F3"/>
    <w:rsid w:val="005D5773"/>
    <w:rsid w:val="005D5A80"/>
    <w:rsid w:val="005D603E"/>
    <w:rsid w:val="005D606B"/>
    <w:rsid w:val="005D60BD"/>
    <w:rsid w:val="005D6AA9"/>
    <w:rsid w:val="005D6DF3"/>
    <w:rsid w:val="005D6E2A"/>
    <w:rsid w:val="005D6EF3"/>
    <w:rsid w:val="005D70DD"/>
    <w:rsid w:val="005D7860"/>
    <w:rsid w:val="005D7C38"/>
    <w:rsid w:val="005D7F69"/>
    <w:rsid w:val="005D7FF8"/>
    <w:rsid w:val="005E0075"/>
    <w:rsid w:val="005E0131"/>
    <w:rsid w:val="005E099A"/>
    <w:rsid w:val="005E0BC7"/>
    <w:rsid w:val="005E0DA4"/>
    <w:rsid w:val="005E116F"/>
    <w:rsid w:val="005E1248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F0C"/>
    <w:rsid w:val="005E2F4D"/>
    <w:rsid w:val="005E32F8"/>
    <w:rsid w:val="005E33FF"/>
    <w:rsid w:val="005E3578"/>
    <w:rsid w:val="005E36A6"/>
    <w:rsid w:val="005E38D1"/>
    <w:rsid w:val="005E402D"/>
    <w:rsid w:val="005E41D3"/>
    <w:rsid w:val="005E4304"/>
    <w:rsid w:val="005E43D0"/>
    <w:rsid w:val="005E453C"/>
    <w:rsid w:val="005E45A6"/>
    <w:rsid w:val="005E4B1D"/>
    <w:rsid w:val="005E5230"/>
    <w:rsid w:val="005E52B3"/>
    <w:rsid w:val="005E5778"/>
    <w:rsid w:val="005E5842"/>
    <w:rsid w:val="005E5858"/>
    <w:rsid w:val="005E5E46"/>
    <w:rsid w:val="005E60F5"/>
    <w:rsid w:val="005E6458"/>
    <w:rsid w:val="005E6531"/>
    <w:rsid w:val="005E6994"/>
    <w:rsid w:val="005E6D54"/>
    <w:rsid w:val="005E6D7A"/>
    <w:rsid w:val="005E6F69"/>
    <w:rsid w:val="005F00BD"/>
    <w:rsid w:val="005F01D4"/>
    <w:rsid w:val="005F0286"/>
    <w:rsid w:val="005F03D8"/>
    <w:rsid w:val="005F04C1"/>
    <w:rsid w:val="005F0839"/>
    <w:rsid w:val="005F0840"/>
    <w:rsid w:val="005F08D3"/>
    <w:rsid w:val="005F090A"/>
    <w:rsid w:val="005F098D"/>
    <w:rsid w:val="005F0D9C"/>
    <w:rsid w:val="005F0DC0"/>
    <w:rsid w:val="005F0E00"/>
    <w:rsid w:val="005F0FAC"/>
    <w:rsid w:val="005F124A"/>
    <w:rsid w:val="005F1748"/>
    <w:rsid w:val="005F1757"/>
    <w:rsid w:val="005F17CD"/>
    <w:rsid w:val="005F187B"/>
    <w:rsid w:val="005F1B74"/>
    <w:rsid w:val="005F1BE3"/>
    <w:rsid w:val="005F1D8E"/>
    <w:rsid w:val="005F23F6"/>
    <w:rsid w:val="005F251E"/>
    <w:rsid w:val="005F2526"/>
    <w:rsid w:val="005F2594"/>
    <w:rsid w:val="005F2B78"/>
    <w:rsid w:val="005F2BDE"/>
    <w:rsid w:val="005F2C22"/>
    <w:rsid w:val="005F2C4D"/>
    <w:rsid w:val="005F2CD5"/>
    <w:rsid w:val="005F3C4D"/>
    <w:rsid w:val="005F3D5F"/>
    <w:rsid w:val="005F40A2"/>
    <w:rsid w:val="005F416B"/>
    <w:rsid w:val="005F420A"/>
    <w:rsid w:val="005F461D"/>
    <w:rsid w:val="005F469C"/>
    <w:rsid w:val="005F496B"/>
    <w:rsid w:val="005F4FEC"/>
    <w:rsid w:val="005F5081"/>
    <w:rsid w:val="005F53AC"/>
    <w:rsid w:val="005F54F0"/>
    <w:rsid w:val="005F5A3F"/>
    <w:rsid w:val="005F5B9D"/>
    <w:rsid w:val="005F5F02"/>
    <w:rsid w:val="005F6036"/>
    <w:rsid w:val="005F6199"/>
    <w:rsid w:val="005F65DB"/>
    <w:rsid w:val="005F674C"/>
    <w:rsid w:val="005F6AB9"/>
    <w:rsid w:val="005F6B7D"/>
    <w:rsid w:val="005F6DFF"/>
    <w:rsid w:val="005F73D6"/>
    <w:rsid w:val="005F7719"/>
    <w:rsid w:val="005F7856"/>
    <w:rsid w:val="005F7C1D"/>
    <w:rsid w:val="005F7CC5"/>
    <w:rsid w:val="0060001D"/>
    <w:rsid w:val="00600585"/>
    <w:rsid w:val="006006AA"/>
    <w:rsid w:val="006007C0"/>
    <w:rsid w:val="006012EE"/>
    <w:rsid w:val="00601570"/>
    <w:rsid w:val="00601644"/>
    <w:rsid w:val="00601FE0"/>
    <w:rsid w:val="006020E6"/>
    <w:rsid w:val="00602195"/>
    <w:rsid w:val="006022C8"/>
    <w:rsid w:val="0060231D"/>
    <w:rsid w:val="00602A4C"/>
    <w:rsid w:val="00602A5D"/>
    <w:rsid w:val="00602B90"/>
    <w:rsid w:val="0060378F"/>
    <w:rsid w:val="0060394F"/>
    <w:rsid w:val="00603A31"/>
    <w:rsid w:val="00603A3D"/>
    <w:rsid w:val="00603BF3"/>
    <w:rsid w:val="00603D00"/>
    <w:rsid w:val="006041FE"/>
    <w:rsid w:val="00604665"/>
    <w:rsid w:val="00604F00"/>
    <w:rsid w:val="00605113"/>
    <w:rsid w:val="006052A5"/>
    <w:rsid w:val="00605308"/>
    <w:rsid w:val="0060593A"/>
    <w:rsid w:val="00605DC1"/>
    <w:rsid w:val="00605FF3"/>
    <w:rsid w:val="0060602D"/>
    <w:rsid w:val="0060612F"/>
    <w:rsid w:val="00606183"/>
    <w:rsid w:val="006062CE"/>
    <w:rsid w:val="00606342"/>
    <w:rsid w:val="00606377"/>
    <w:rsid w:val="00606E68"/>
    <w:rsid w:val="006072DF"/>
    <w:rsid w:val="006075E0"/>
    <w:rsid w:val="0060760B"/>
    <w:rsid w:val="006077CB"/>
    <w:rsid w:val="00607838"/>
    <w:rsid w:val="00607B24"/>
    <w:rsid w:val="00607EEF"/>
    <w:rsid w:val="006108D2"/>
    <w:rsid w:val="00610D14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5"/>
    <w:rsid w:val="00612A44"/>
    <w:rsid w:val="00612A79"/>
    <w:rsid w:val="00612C31"/>
    <w:rsid w:val="00612F0D"/>
    <w:rsid w:val="00612F1F"/>
    <w:rsid w:val="006131F9"/>
    <w:rsid w:val="0061335E"/>
    <w:rsid w:val="00613483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641"/>
    <w:rsid w:val="00614B23"/>
    <w:rsid w:val="00614C2F"/>
    <w:rsid w:val="00614C69"/>
    <w:rsid w:val="0061506E"/>
    <w:rsid w:val="00616092"/>
    <w:rsid w:val="006161BF"/>
    <w:rsid w:val="0061621D"/>
    <w:rsid w:val="0061623D"/>
    <w:rsid w:val="00616280"/>
    <w:rsid w:val="00616526"/>
    <w:rsid w:val="00616646"/>
    <w:rsid w:val="006166D5"/>
    <w:rsid w:val="00616988"/>
    <w:rsid w:val="00616CF2"/>
    <w:rsid w:val="00616F66"/>
    <w:rsid w:val="006171DC"/>
    <w:rsid w:val="006171DF"/>
    <w:rsid w:val="006174D4"/>
    <w:rsid w:val="006176D0"/>
    <w:rsid w:val="006178FF"/>
    <w:rsid w:val="00617AE0"/>
    <w:rsid w:val="00617C1E"/>
    <w:rsid w:val="00617C24"/>
    <w:rsid w:val="00617E85"/>
    <w:rsid w:val="00617EAF"/>
    <w:rsid w:val="00617FBF"/>
    <w:rsid w:val="006201CD"/>
    <w:rsid w:val="00620262"/>
    <w:rsid w:val="00620444"/>
    <w:rsid w:val="00620A30"/>
    <w:rsid w:val="00620F7B"/>
    <w:rsid w:val="00620FAE"/>
    <w:rsid w:val="0062122D"/>
    <w:rsid w:val="0062131F"/>
    <w:rsid w:val="00621A7C"/>
    <w:rsid w:val="00621ACE"/>
    <w:rsid w:val="00621B5F"/>
    <w:rsid w:val="006221B9"/>
    <w:rsid w:val="00622459"/>
    <w:rsid w:val="0062276F"/>
    <w:rsid w:val="006227A3"/>
    <w:rsid w:val="00622A66"/>
    <w:rsid w:val="00622B46"/>
    <w:rsid w:val="00622BBA"/>
    <w:rsid w:val="00622F44"/>
    <w:rsid w:val="006237C8"/>
    <w:rsid w:val="006237D3"/>
    <w:rsid w:val="00623865"/>
    <w:rsid w:val="00623881"/>
    <w:rsid w:val="006238B2"/>
    <w:rsid w:val="006238FD"/>
    <w:rsid w:val="00623C17"/>
    <w:rsid w:val="00623C74"/>
    <w:rsid w:val="00623CD6"/>
    <w:rsid w:val="00623FC2"/>
    <w:rsid w:val="0062400D"/>
    <w:rsid w:val="0062454F"/>
    <w:rsid w:val="006246B3"/>
    <w:rsid w:val="00624802"/>
    <w:rsid w:val="00624866"/>
    <w:rsid w:val="006248A0"/>
    <w:rsid w:val="00624FC3"/>
    <w:rsid w:val="006254ED"/>
    <w:rsid w:val="00625598"/>
    <w:rsid w:val="006258C6"/>
    <w:rsid w:val="006258F8"/>
    <w:rsid w:val="00625A07"/>
    <w:rsid w:val="00625F45"/>
    <w:rsid w:val="00626033"/>
    <w:rsid w:val="0062649D"/>
    <w:rsid w:val="0062657E"/>
    <w:rsid w:val="00626BA5"/>
    <w:rsid w:val="00626BC7"/>
    <w:rsid w:val="00626D29"/>
    <w:rsid w:val="0062705A"/>
    <w:rsid w:val="00627156"/>
    <w:rsid w:val="006272E0"/>
    <w:rsid w:val="00627B6E"/>
    <w:rsid w:val="00627F3D"/>
    <w:rsid w:val="00630019"/>
    <w:rsid w:val="006301AD"/>
    <w:rsid w:val="006301F2"/>
    <w:rsid w:val="00630335"/>
    <w:rsid w:val="0063042F"/>
    <w:rsid w:val="0063061D"/>
    <w:rsid w:val="006306D5"/>
    <w:rsid w:val="006309CC"/>
    <w:rsid w:val="00630C8C"/>
    <w:rsid w:val="00630E55"/>
    <w:rsid w:val="00631119"/>
    <w:rsid w:val="00631218"/>
    <w:rsid w:val="00631382"/>
    <w:rsid w:val="00631581"/>
    <w:rsid w:val="00631695"/>
    <w:rsid w:val="006317AC"/>
    <w:rsid w:val="006317DD"/>
    <w:rsid w:val="0063180A"/>
    <w:rsid w:val="006319D2"/>
    <w:rsid w:val="00631B6A"/>
    <w:rsid w:val="00631D5E"/>
    <w:rsid w:val="00631EBC"/>
    <w:rsid w:val="00631F35"/>
    <w:rsid w:val="0063203A"/>
    <w:rsid w:val="00632404"/>
    <w:rsid w:val="006328C0"/>
    <w:rsid w:val="006329DC"/>
    <w:rsid w:val="00632BAA"/>
    <w:rsid w:val="00632E0B"/>
    <w:rsid w:val="00632F93"/>
    <w:rsid w:val="006338EF"/>
    <w:rsid w:val="00633A14"/>
    <w:rsid w:val="00633AE9"/>
    <w:rsid w:val="00633AEC"/>
    <w:rsid w:val="00633EF5"/>
    <w:rsid w:val="00633F68"/>
    <w:rsid w:val="00633FD3"/>
    <w:rsid w:val="0063401A"/>
    <w:rsid w:val="006342CF"/>
    <w:rsid w:val="00634494"/>
    <w:rsid w:val="00634500"/>
    <w:rsid w:val="006345B7"/>
    <w:rsid w:val="00634926"/>
    <w:rsid w:val="00634A3F"/>
    <w:rsid w:val="00634B45"/>
    <w:rsid w:val="00634BEE"/>
    <w:rsid w:val="00634EA3"/>
    <w:rsid w:val="00634EFF"/>
    <w:rsid w:val="00635550"/>
    <w:rsid w:val="00635724"/>
    <w:rsid w:val="006357B4"/>
    <w:rsid w:val="00635D3E"/>
    <w:rsid w:val="00635E44"/>
    <w:rsid w:val="00636500"/>
    <w:rsid w:val="00636592"/>
    <w:rsid w:val="006367C1"/>
    <w:rsid w:val="00636BE8"/>
    <w:rsid w:val="00636D7B"/>
    <w:rsid w:val="006373AB"/>
    <w:rsid w:val="006374F9"/>
    <w:rsid w:val="00637838"/>
    <w:rsid w:val="00637986"/>
    <w:rsid w:val="00637A5A"/>
    <w:rsid w:val="00637BFB"/>
    <w:rsid w:val="00640023"/>
    <w:rsid w:val="006400CC"/>
    <w:rsid w:val="006400E4"/>
    <w:rsid w:val="006401EF"/>
    <w:rsid w:val="00640219"/>
    <w:rsid w:val="00640281"/>
    <w:rsid w:val="006402FE"/>
    <w:rsid w:val="006404D7"/>
    <w:rsid w:val="0064056C"/>
    <w:rsid w:val="006405FE"/>
    <w:rsid w:val="0064067F"/>
    <w:rsid w:val="00640974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9A"/>
    <w:rsid w:val="00642877"/>
    <w:rsid w:val="00642956"/>
    <w:rsid w:val="006429C9"/>
    <w:rsid w:val="00642C13"/>
    <w:rsid w:val="00642D9B"/>
    <w:rsid w:val="00643162"/>
    <w:rsid w:val="006432B5"/>
    <w:rsid w:val="00643888"/>
    <w:rsid w:val="00643C79"/>
    <w:rsid w:val="00643F64"/>
    <w:rsid w:val="0064404B"/>
    <w:rsid w:val="0064405D"/>
    <w:rsid w:val="0064462B"/>
    <w:rsid w:val="00644952"/>
    <w:rsid w:val="00644E7A"/>
    <w:rsid w:val="006451BE"/>
    <w:rsid w:val="00645299"/>
    <w:rsid w:val="006453A4"/>
    <w:rsid w:val="006454E1"/>
    <w:rsid w:val="006455CF"/>
    <w:rsid w:val="006459BB"/>
    <w:rsid w:val="00645D58"/>
    <w:rsid w:val="00645E36"/>
    <w:rsid w:val="00645E8B"/>
    <w:rsid w:val="00645F32"/>
    <w:rsid w:val="00645F50"/>
    <w:rsid w:val="006460DE"/>
    <w:rsid w:val="00646329"/>
    <w:rsid w:val="006463A5"/>
    <w:rsid w:val="006464EF"/>
    <w:rsid w:val="00646679"/>
    <w:rsid w:val="00646A80"/>
    <w:rsid w:val="00646B39"/>
    <w:rsid w:val="00646C94"/>
    <w:rsid w:val="00646E8E"/>
    <w:rsid w:val="006476A9"/>
    <w:rsid w:val="0064787C"/>
    <w:rsid w:val="00647B05"/>
    <w:rsid w:val="00647BB5"/>
    <w:rsid w:val="00647BC0"/>
    <w:rsid w:val="00647C68"/>
    <w:rsid w:val="00647DC1"/>
    <w:rsid w:val="00647EE8"/>
    <w:rsid w:val="006501E1"/>
    <w:rsid w:val="0065042C"/>
    <w:rsid w:val="006504D7"/>
    <w:rsid w:val="00650834"/>
    <w:rsid w:val="00650DCA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3C7A"/>
    <w:rsid w:val="00653DEE"/>
    <w:rsid w:val="00654237"/>
    <w:rsid w:val="00654372"/>
    <w:rsid w:val="006544FB"/>
    <w:rsid w:val="00654542"/>
    <w:rsid w:val="006545B4"/>
    <w:rsid w:val="006545D6"/>
    <w:rsid w:val="00654645"/>
    <w:rsid w:val="0065487D"/>
    <w:rsid w:val="006548B7"/>
    <w:rsid w:val="00654D90"/>
    <w:rsid w:val="00654ED9"/>
    <w:rsid w:val="00654F4B"/>
    <w:rsid w:val="00654F68"/>
    <w:rsid w:val="006554B5"/>
    <w:rsid w:val="00655C35"/>
    <w:rsid w:val="00655ECC"/>
    <w:rsid w:val="00655EF2"/>
    <w:rsid w:val="00655F96"/>
    <w:rsid w:val="0065690A"/>
    <w:rsid w:val="00656BB9"/>
    <w:rsid w:val="00656E23"/>
    <w:rsid w:val="0065700D"/>
    <w:rsid w:val="0065705D"/>
    <w:rsid w:val="0065725E"/>
    <w:rsid w:val="00657878"/>
    <w:rsid w:val="00657A62"/>
    <w:rsid w:val="00657C10"/>
    <w:rsid w:val="00657E0D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823"/>
    <w:rsid w:val="00661848"/>
    <w:rsid w:val="006618B4"/>
    <w:rsid w:val="00661AB7"/>
    <w:rsid w:val="00661C55"/>
    <w:rsid w:val="00662209"/>
    <w:rsid w:val="0066231E"/>
    <w:rsid w:val="00662467"/>
    <w:rsid w:val="006624B5"/>
    <w:rsid w:val="0066277A"/>
    <w:rsid w:val="00662CA6"/>
    <w:rsid w:val="00662D0B"/>
    <w:rsid w:val="00662D97"/>
    <w:rsid w:val="00662DA3"/>
    <w:rsid w:val="00662EFD"/>
    <w:rsid w:val="00663265"/>
    <w:rsid w:val="006632BC"/>
    <w:rsid w:val="00663721"/>
    <w:rsid w:val="006638BD"/>
    <w:rsid w:val="00663A8C"/>
    <w:rsid w:val="00663C4B"/>
    <w:rsid w:val="00663CCD"/>
    <w:rsid w:val="00663E66"/>
    <w:rsid w:val="00663F5E"/>
    <w:rsid w:val="006640BA"/>
    <w:rsid w:val="00664220"/>
    <w:rsid w:val="006645CE"/>
    <w:rsid w:val="00664883"/>
    <w:rsid w:val="00664BC1"/>
    <w:rsid w:val="00664DD0"/>
    <w:rsid w:val="00664DF9"/>
    <w:rsid w:val="00664ECC"/>
    <w:rsid w:val="00665542"/>
    <w:rsid w:val="00665745"/>
    <w:rsid w:val="00665772"/>
    <w:rsid w:val="00665A23"/>
    <w:rsid w:val="00665B9F"/>
    <w:rsid w:val="0066614D"/>
    <w:rsid w:val="006661E2"/>
    <w:rsid w:val="0066625C"/>
    <w:rsid w:val="006665A5"/>
    <w:rsid w:val="006667EF"/>
    <w:rsid w:val="00666851"/>
    <w:rsid w:val="00666A52"/>
    <w:rsid w:val="00666ABA"/>
    <w:rsid w:val="00666B78"/>
    <w:rsid w:val="00666BF4"/>
    <w:rsid w:val="00666D1C"/>
    <w:rsid w:val="00667142"/>
    <w:rsid w:val="006672A5"/>
    <w:rsid w:val="006673D9"/>
    <w:rsid w:val="00667513"/>
    <w:rsid w:val="0066765F"/>
    <w:rsid w:val="00667C00"/>
    <w:rsid w:val="00667C36"/>
    <w:rsid w:val="00670751"/>
    <w:rsid w:val="00670881"/>
    <w:rsid w:val="00670A82"/>
    <w:rsid w:val="00670BD5"/>
    <w:rsid w:val="00670C5C"/>
    <w:rsid w:val="00670D25"/>
    <w:rsid w:val="00670EF7"/>
    <w:rsid w:val="00670FF7"/>
    <w:rsid w:val="0067189C"/>
    <w:rsid w:val="006720A2"/>
    <w:rsid w:val="006723F3"/>
    <w:rsid w:val="00672421"/>
    <w:rsid w:val="00672569"/>
    <w:rsid w:val="006726A6"/>
    <w:rsid w:val="006726A7"/>
    <w:rsid w:val="0067298A"/>
    <w:rsid w:val="00672E46"/>
    <w:rsid w:val="0067308D"/>
    <w:rsid w:val="00673572"/>
    <w:rsid w:val="00673826"/>
    <w:rsid w:val="00673915"/>
    <w:rsid w:val="00673A94"/>
    <w:rsid w:val="00673C3B"/>
    <w:rsid w:val="00673D62"/>
    <w:rsid w:val="00673E8F"/>
    <w:rsid w:val="00674247"/>
    <w:rsid w:val="0067447A"/>
    <w:rsid w:val="006746A5"/>
    <w:rsid w:val="00674750"/>
    <w:rsid w:val="00674B18"/>
    <w:rsid w:val="00674B1E"/>
    <w:rsid w:val="00674FEB"/>
    <w:rsid w:val="00675124"/>
    <w:rsid w:val="00675213"/>
    <w:rsid w:val="00675387"/>
    <w:rsid w:val="00675548"/>
    <w:rsid w:val="006759BF"/>
    <w:rsid w:val="006759CE"/>
    <w:rsid w:val="00675EB1"/>
    <w:rsid w:val="00676036"/>
    <w:rsid w:val="006763C2"/>
    <w:rsid w:val="0067662B"/>
    <w:rsid w:val="006769E5"/>
    <w:rsid w:val="00676B40"/>
    <w:rsid w:val="00676F3C"/>
    <w:rsid w:val="006772BB"/>
    <w:rsid w:val="00677345"/>
    <w:rsid w:val="0067735E"/>
    <w:rsid w:val="00677406"/>
    <w:rsid w:val="0067744B"/>
    <w:rsid w:val="006777D2"/>
    <w:rsid w:val="00677BC2"/>
    <w:rsid w:val="00677F4E"/>
    <w:rsid w:val="006801D6"/>
    <w:rsid w:val="0068024F"/>
    <w:rsid w:val="0068051F"/>
    <w:rsid w:val="006805FE"/>
    <w:rsid w:val="00680ACA"/>
    <w:rsid w:val="006812A4"/>
    <w:rsid w:val="00681634"/>
    <w:rsid w:val="00681679"/>
    <w:rsid w:val="006818A9"/>
    <w:rsid w:val="00681A1E"/>
    <w:rsid w:val="00681AF7"/>
    <w:rsid w:val="00681B75"/>
    <w:rsid w:val="00681B8D"/>
    <w:rsid w:val="00682266"/>
    <w:rsid w:val="006822F6"/>
    <w:rsid w:val="006829E7"/>
    <w:rsid w:val="00682D6C"/>
    <w:rsid w:val="00682EEB"/>
    <w:rsid w:val="00683026"/>
    <w:rsid w:val="0068322E"/>
    <w:rsid w:val="00683838"/>
    <w:rsid w:val="00683905"/>
    <w:rsid w:val="00683B8B"/>
    <w:rsid w:val="00684015"/>
    <w:rsid w:val="00684469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3D7"/>
    <w:rsid w:val="0068545D"/>
    <w:rsid w:val="006855CB"/>
    <w:rsid w:val="006858C6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D1D"/>
    <w:rsid w:val="00686F8A"/>
    <w:rsid w:val="0068707A"/>
    <w:rsid w:val="00687368"/>
    <w:rsid w:val="006876BE"/>
    <w:rsid w:val="00687764"/>
    <w:rsid w:val="006879E4"/>
    <w:rsid w:val="00687CBD"/>
    <w:rsid w:val="00687CE8"/>
    <w:rsid w:val="00687DBD"/>
    <w:rsid w:val="00687F4F"/>
    <w:rsid w:val="00687FB0"/>
    <w:rsid w:val="006906D1"/>
    <w:rsid w:val="006907E7"/>
    <w:rsid w:val="00690FFE"/>
    <w:rsid w:val="006910C0"/>
    <w:rsid w:val="006915A6"/>
    <w:rsid w:val="0069161D"/>
    <w:rsid w:val="00691791"/>
    <w:rsid w:val="006917E1"/>
    <w:rsid w:val="00691935"/>
    <w:rsid w:val="00691E3C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514"/>
    <w:rsid w:val="00693553"/>
    <w:rsid w:val="00693B5D"/>
    <w:rsid w:val="00693BBA"/>
    <w:rsid w:val="00693FDA"/>
    <w:rsid w:val="006940E2"/>
    <w:rsid w:val="006942CA"/>
    <w:rsid w:val="006942F2"/>
    <w:rsid w:val="006943FD"/>
    <w:rsid w:val="0069457D"/>
    <w:rsid w:val="0069464E"/>
    <w:rsid w:val="00694751"/>
    <w:rsid w:val="00694896"/>
    <w:rsid w:val="00694A36"/>
    <w:rsid w:val="00694B13"/>
    <w:rsid w:val="00694B97"/>
    <w:rsid w:val="00694C23"/>
    <w:rsid w:val="00694D1E"/>
    <w:rsid w:val="00694D88"/>
    <w:rsid w:val="00694E5C"/>
    <w:rsid w:val="00694FD9"/>
    <w:rsid w:val="00694FFA"/>
    <w:rsid w:val="00695140"/>
    <w:rsid w:val="006951DC"/>
    <w:rsid w:val="0069548E"/>
    <w:rsid w:val="006954B7"/>
    <w:rsid w:val="0069576D"/>
    <w:rsid w:val="006958D9"/>
    <w:rsid w:val="00695982"/>
    <w:rsid w:val="006959EA"/>
    <w:rsid w:val="00695A15"/>
    <w:rsid w:val="00695BDF"/>
    <w:rsid w:val="00695DC5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6A5"/>
    <w:rsid w:val="00697E27"/>
    <w:rsid w:val="00697F2F"/>
    <w:rsid w:val="00697F4C"/>
    <w:rsid w:val="006A0375"/>
    <w:rsid w:val="006A048A"/>
    <w:rsid w:val="006A04C4"/>
    <w:rsid w:val="006A0787"/>
    <w:rsid w:val="006A0906"/>
    <w:rsid w:val="006A09FE"/>
    <w:rsid w:val="006A0E35"/>
    <w:rsid w:val="006A0EEE"/>
    <w:rsid w:val="006A0FAD"/>
    <w:rsid w:val="006A1048"/>
    <w:rsid w:val="006A13E7"/>
    <w:rsid w:val="006A14B4"/>
    <w:rsid w:val="006A1A0A"/>
    <w:rsid w:val="006A1BCA"/>
    <w:rsid w:val="006A226D"/>
    <w:rsid w:val="006A266F"/>
    <w:rsid w:val="006A27A7"/>
    <w:rsid w:val="006A289A"/>
    <w:rsid w:val="006A28F8"/>
    <w:rsid w:val="006A2A7B"/>
    <w:rsid w:val="006A321B"/>
    <w:rsid w:val="006A3F01"/>
    <w:rsid w:val="006A4108"/>
    <w:rsid w:val="006A41A9"/>
    <w:rsid w:val="006A433B"/>
    <w:rsid w:val="006A46EF"/>
    <w:rsid w:val="006A485E"/>
    <w:rsid w:val="006A4BCC"/>
    <w:rsid w:val="006A4FDD"/>
    <w:rsid w:val="006A503F"/>
    <w:rsid w:val="006A51E1"/>
    <w:rsid w:val="006A53EC"/>
    <w:rsid w:val="006A556A"/>
    <w:rsid w:val="006A560D"/>
    <w:rsid w:val="006A583E"/>
    <w:rsid w:val="006A5E52"/>
    <w:rsid w:val="006A6403"/>
    <w:rsid w:val="006A6568"/>
    <w:rsid w:val="006A67BA"/>
    <w:rsid w:val="006A6C76"/>
    <w:rsid w:val="006A6F39"/>
    <w:rsid w:val="006A755E"/>
    <w:rsid w:val="006A7F5C"/>
    <w:rsid w:val="006B015E"/>
    <w:rsid w:val="006B0185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13D"/>
    <w:rsid w:val="006B233F"/>
    <w:rsid w:val="006B2352"/>
    <w:rsid w:val="006B23CC"/>
    <w:rsid w:val="006B25A3"/>
    <w:rsid w:val="006B289D"/>
    <w:rsid w:val="006B29B0"/>
    <w:rsid w:val="006B2C95"/>
    <w:rsid w:val="006B2E54"/>
    <w:rsid w:val="006B2EE8"/>
    <w:rsid w:val="006B2F3D"/>
    <w:rsid w:val="006B2FA8"/>
    <w:rsid w:val="006B30CE"/>
    <w:rsid w:val="006B3987"/>
    <w:rsid w:val="006B39A8"/>
    <w:rsid w:val="006B3BCB"/>
    <w:rsid w:val="006B3EC5"/>
    <w:rsid w:val="006B3F59"/>
    <w:rsid w:val="006B410D"/>
    <w:rsid w:val="006B417D"/>
    <w:rsid w:val="006B4349"/>
    <w:rsid w:val="006B43A4"/>
    <w:rsid w:val="006B459D"/>
    <w:rsid w:val="006B463A"/>
    <w:rsid w:val="006B46D2"/>
    <w:rsid w:val="006B47CB"/>
    <w:rsid w:val="006B488C"/>
    <w:rsid w:val="006B4A89"/>
    <w:rsid w:val="006B4B80"/>
    <w:rsid w:val="006B4C18"/>
    <w:rsid w:val="006B5C63"/>
    <w:rsid w:val="006B66FD"/>
    <w:rsid w:val="006B685F"/>
    <w:rsid w:val="006B68BD"/>
    <w:rsid w:val="006B6EBD"/>
    <w:rsid w:val="006B6F1E"/>
    <w:rsid w:val="006B6F5A"/>
    <w:rsid w:val="006B71B7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1F8"/>
    <w:rsid w:val="006C16AF"/>
    <w:rsid w:val="006C1C44"/>
    <w:rsid w:val="006C2123"/>
    <w:rsid w:val="006C2263"/>
    <w:rsid w:val="006C264A"/>
    <w:rsid w:val="006C27FF"/>
    <w:rsid w:val="006C2AAB"/>
    <w:rsid w:val="006C2BD9"/>
    <w:rsid w:val="006C30EC"/>
    <w:rsid w:val="006C332B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623"/>
    <w:rsid w:val="006C57A6"/>
    <w:rsid w:val="006C5930"/>
    <w:rsid w:val="006C5B7B"/>
    <w:rsid w:val="006C5CC6"/>
    <w:rsid w:val="006C5F84"/>
    <w:rsid w:val="006C6838"/>
    <w:rsid w:val="006C72D2"/>
    <w:rsid w:val="006C7611"/>
    <w:rsid w:val="006C7915"/>
    <w:rsid w:val="006C7932"/>
    <w:rsid w:val="006C7F7A"/>
    <w:rsid w:val="006D01A2"/>
    <w:rsid w:val="006D034F"/>
    <w:rsid w:val="006D07E8"/>
    <w:rsid w:val="006D0BD8"/>
    <w:rsid w:val="006D0C97"/>
    <w:rsid w:val="006D0D26"/>
    <w:rsid w:val="006D166D"/>
    <w:rsid w:val="006D1990"/>
    <w:rsid w:val="006D1E63"/>
    <w:rsid w:val="006D1EFE"/>
    <w:rsid w:val="006D25CB"/>
    <w:rsid w:val="006D29EE"/>
    <w:rsid w:val="006D2D80"/>
    <w:rsid w:val="006D32F1"/>
    <w:rsid w:val="006D3369"/>
    <w:rsid w:val="006D33BA"/>
    <w:rsid w:val="006D361B"/>
    <w:rsid w:val="006D39D7"/>
    <w:rsid w:val="006D3CBA"/>
    <w:rsid w:val="006D3DF7"/>
    <w:rsid w:val="006D4059"/>
    <w:rsid w:val="006D41EC"/>
    <w:rsid w:val="006D420B"/>
    <w:rsid w:val="006D432F"/>
    <w:rsid w:val="006D43A0"/>
    <w:rsid w:val="006D4864"/>
    <w:rsid w:val="006D49A0"/>
    <w:rsid w:val="006D49F8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01F"/>
    <w:rsid w:val="006D64C1"/>
    <w:rsid w:val="006D6841"/>
    <w:rsid w:val="006D6900"/>
    <w:rsid w:val="006D6CFF"/>
    <w:rsid w:val="006D6DCC"/>
    <w:rsid w:val="006D6DEA"/>
    <w:rsid w:val="006D6FF3"/>
    <w:rsid w:val="006D7019"/>
    <w:rsid w:val="006D707E"/>
    <w:rsid w:val="006D70A6"/>
    <w:rsid w:val="006D7172"/>
    <w:rsid w:val="006D72EA"/>
    <w:rsid w:val="006D75AF"/>
    <w:rsid w:val="006D7659"/>
    <w:rsid w:val="006D7BCC"/>
    <w:rsid w:val="006D7D90"/>
    <w:rsid w:val="006D7EAC"/>
    <w:rsid w:val="006E0123"/>
    <w:rsid w:val="006E022B"/>
    <w:rsid w:val="006E0466"/>
    <w:rsid w:val="006E04C8"/>
    <w:rsid w:val="006E0623"/>
    <w:rsid w:val="006E0A08"/>
    <w:rsid w:val="006E0C11"/>
    <w:rsid w:val="006E0E5B"/>
    <w:rsid w:val="006E1033"/>
    <w:rsid w:val="006E106F"/>
    <w:rsid w:val="006E1175"/>
    <w:rsid w:val="006E16DC"/>
    <w:rsid w:val="006E17B2"/>
    <w:rsid w:val="006E1D24"/>
    <w:rsid w:val="006E1E15"/>
    <w:rsid w:val="006E1F45"/>
    <w:rsid w:val="006E1F80"/>
    <w:rsid w:val="006E1FF4"/>
    <w:rsid w:val="006E220D"/>
    <w:rsid w:val="006E2296"/>
    <w:rsid w:val="006E242C"/>
    <w:rsid w:val="006E2458"/>
    <w:rsid w:val="006E24DC"/>
    <w:rsid w:val="006E25C7"/>
    <w:rsid w:val="006E277D"/>
    <w:rsid w:val="006E2853"/>
    <w:rsid w:val="006E2857"/>
    <w:rsid w:val="006E2DEF"/>
    <w:rsid w:val="006E2E55"/>
    <w:rsid w:val="006E339C"/>
    <w:rsid w:val="006E3872"/>
    <w:rsid w:val="006E38A9"/>
    <w:rsid w:val="006E39FE"/>
    <w:rsid w:val="006E3B4B"/>
    <w:rsid w:val="006E3E68"/>
    <w:rsid w:val="006E407D"/>
    <w:rsid w:val="006E4174"/>
    <w:rsid w:val="006E47AC"/>
    <w:rsid w:val="006E4958"/>
    <w:rsid w:val="006E4C8D"/>
    <w:rsid w:val="006E4E6E"/>
    <w:rsid w:val="006E53AB"/>
    <w:rsid w:val="006E53E1"/>
    <w:rsid w:val="006E5412"/>
    <w:rsid w:val="006E5651"/>
    <w:rsid w:val="006E5EFE"/>
    <w:rsid w:val="006E5FD3"/>
    <w:rsid w:val="006E62A0"/>
    <w:rsid w:val="006E6A6F"/>
    <w:rsid w:val="006E6FD2"/>
    <w:rsid w:val="006E7033"/>
    <w:rsid w:val="006E712E"/>
    <w:rsid w:val="006E7613"/>
    <w:rsid w:val="006E7718"/>
    <w:rsid w:val="006E77A5"/>
    <w:rsid w:val="006E77FA"/>
    <w:rsid w:val="006E7C68"/>
    <w:rsid w:val="006E7C80"/>
    <w:rsid w:val="006E7DDA"/>
    <w:rsid w:val="006E7E41"/>
    <w:rsid w:val="006E7F3E"/>
    <w:rsid w:val="006E7FF4"/>
    <w:rsid w:val="006F0408"/>
    <w:rsid w:val="006F0571"/>
    <w:rsid w:val="006F058D"/>
    <w:rsid w:val="006F062A"/>
    <w:rsid w:val="006F0BE7"/>
    <w:rsid w:val="006F0C4E"/>
    <w:rsid w:val="006F0C61"/>
    <w:rsid w:val="006F0E63"/>
    <w:rsid w:val="006F0ECD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F"/>
    <w:rsid w:val="006F3DFF"/>
    <w:rsid w:val="006F3EAA"/>
    <w:rsid w:val="006F4055"/>
    <w:rsid w:val="006F408D"/>
    <w:rsid w:val="006F46BC"/>
    <w:rsid w:val="006F4C1A"/>
    <w:rsid w:val="006F4C61"/>
    <w:rsid w:val="006F4CF0"/>
    <w:rsid w:val="006F4F42"/>
    <w:rsid w:val="006F50F5"/>
    <w:rsid w:val="006F52ED"/>
    <w:rsid w:val="006F5962"/>
    <w:rsid w:val="006F5A93"/>
    <w:rsid w:val="006F6145"/>
    <w:rsid w:val="006F622E"/>
    <w:rsid w:val="006F6248"/>
    <w:rsid w:val="006F6260"/>
    <w:rsid w:val="006F661E"/>
    <w:rsid w:val="006F66DA"/>
    <w:rsid w:val="006F6740"/>
    <w:rsid w:val="006F6C0D"/>
    <w:rsid w:val="006F72FF"/>
    <w:rsid w:val="006F73EE"/>
    <w:rsid w:val="006F79BC"/>
    <w:rsid w:val="006F7A24"/>
    <w:rsid w:val="006F7B9A"/>
    <w:rsid w:val="006F7ED9"/>
    <w:rsid w:val="00700232"/>
    <w:rsid w:val="00700277"/>
    <w:rsid w:val="007004A2"/>
    <w:rsid w:val="00700CFD"/>
    <w:rsid w:val="00700D21"/>
    <w:rsid w:val="00700D42"/>
    <w:rsid w:val="00700ED9"/>
    <w:rsid w:val="00701039"/>
    <w:rsid w:val="007010A2"/>
    <w:rsid w:val="007011E0"/>
    <w:rsid w:val="007017C2"/>
    <w:rsid w:val="00701972"/>
    <w:rsid w:val="00701C18"/>
    <w:rsid w:val="00701E24"/>
    <w:rsid w:val="007020EA"/>
    <w:rsid w:val="007021CD"/>
    <w:rsid w:val="0070236C"/>
    <w:rsid w:val="007026E3"/>
    <w:rsid w:val="007027AA"/>
    <w:rsid w:val="007027E0"/>
    <w:rsid w:val="007028AC"/>
    <w:rsid w:val="00702EF1"/>
    <w:rsid w:val="00703245"/>
    <w:rsid w:val="00703716"/>
    <w:rsid w:val="00703B95"/>
    <w:rsid w:val="00703DB8"/>
    <w:rsid w:val="00703E10"/>
    <w:rsid w:val="007048F2"/>
    <w:rsid w:val="00705094"/>
    <w:rsid w:val="007053F6"/>
    <w:rsid w:val="007059BF"/>
    <w:rsid w:val="00705B8F"/>
    <w:rsid w:val="00705D7A"/>
    <w:rsid w:val="0070604F"/>
    <w:rsid w:val="007066DC"/>
    <w:rsid w:val="00706B2F"/>
    <w:rsid w:val="00706BAE"/>
    <w:rsid w:val="00706D04"/>
    <w:rsid w:val="00707328"/>
    <w:rsid w:val="0070733E"/>
    <w:rsid w:val="0070750E"/>
    <w:rsid w:val="00707596"/>
    <w:rsid w:val="00707A2A"/>
    <w:rsid w:val="00707BA3"/>
    <w:rsid w:val="00707DA8"/>
    <w:rsid w:val="00710198"/>
    <w:rsid w:val="007105D9"/>
    <w:rsid w:val="00710DFC"/>
    <w:rsid w:val="00711093"/>
    <w:rsid w:val="007112CC"/>
    <w:rsid w:val="0071135F"/>
    <w:rsid w:val="00711527"/>
    <w:rsid w:val="007115AD"/>
    <w:rsid w:val="007118E2"/>
    <w:rsid w:val="00711902"/>
    <w:rsid w:val="00711ADB"/>
    <w:rsid w:val="00711DB6"/>
    <w:rsid w:val="0071211B"/>
    <w:rsid w:val="007121F1"/>
    <w:rsid w:val="00712DCE"/>
    <w:rsid w:val="0071310D"/>
    <w:rsid w:val="007135BA"/>
    <w:rsid w:val="00713765"/>
    <w:rsid w:val="00713A72"/>
    <w:rsid w:val="00713C05"/>
    <w:rsid w:val="007143F7"/>
    <w:rsid w:val="007145B8"/>
    <w:rsid w:val="00714A4E"/>
    <w:rsid w:val="00714EEE"/>
    <w:rsid w:val="0071568A"/>
    <w:rsid w:val="0071589B"/>
    <w:rsid w:val="00715A5B"/>
    <w:rsid w:val="00715AA6"/>
    <w:rsid w:val="00715F75"/>
    <w:rsid w:val="00716032"/>
    <w:rsid w:val="007161C2"/>
    <w:rsid w:val="007161FA"/>
    <w:rsid w:val="007162BC"/>
    <w:rsid w:val="007162D6"/>
    <w:rsid w:val="00716668"/>
    <w:rsid w:val="007166CE"/>
    <w:rsid w:val="0071687F"/>
    <w:rsid w:val="00716BAE"/>
    <w:rsid w:val="00716D1F"/>
    <w:rsid w:val="00717149"/>
    <w:rsid w:val="007171A2"/>
    <w:rsid w:val="007172A5"/>
    <w:rsid w:val="00717391"/>
    <w:rsid w:val="0071742F"/>
    <w:rsid w:val="00717536"/>
    <w:rsid w:val="0071760D"/>
    <w:rsid w:val="00717685"/>
    <w:rsid w:val="0071769F"/>
    <w:rsid w:val="00717974"/>
    <w:rsid w:val="00717B7A"/>
    <w:rsid w:val="007200C0"/>
    <w:rsid w:val="00720248"/>
    <w:rsid w:val="00720438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2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325D"/>
    <w:rsid w:val="0072332F"/>
    <w:rsid w:val="00723D58"/>
    <w:rsid w:val="00723E20"/>
    <w:rsid w:val="00724A73"/>
    <w:rsid w:val="00724CD5"/>
    <w:rsid w:val="00724E53"/>
    <w:rsid w:val="0072500F"/>
    <w:rsid w:val="007251D8"/>
    <w:rsid w:val="0072526F"/>
    <w:rsid w:val="0072554A"/>
    <w:rsid w:val="00725881"/>
    <w:rsid w:val="00725987"/>
    <w:rsid w:val="00725AE9"/>
    <w:rsid w:val="00725C89"/>
    <w:rsid w:val="00726104"/>
    <w:rsid w:val="00726364"/>
    <w:rsid w:val="007263E1"/>
    <w:rsid w:val="00726424"/>
    <w:rsid w:val="007266D4"/>
    <w:rsid w:val="00726E30"/>
    <w:rsid w:val="00727656"/>
    <w:rsid w:val="00727998"/>
    <w:rsid w:val="00727E15"/>
    <w:rsid w:val="0073005F"/>
    <w:rsid w:val="0073062D"/>
    <w:rsid w:val="00730900"/>
    <w:rsid w:val="00730C07"/>
    <w:rsid w:val="00730CAC"/>
    <w:rsid w:val="00730F70"/>
    <w:rsid w:val="0073157F"/>
    <w:rsid w:val="0073170D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76B"/>
    <w:rsid w:val="00732E1D"/>
    <w:rsid w:val="00733316"/>
    <w:rsid w:val="00733492"/>
    <w:rsid w:val="00733571"/>
    <w:rsid w:val="00733ACE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A9C"/>
    <w:rsid w:val="00734B5B"/>
    <w:rsid w:val="00734B94"/>
    <w:rsid w:val="00734DBD"/>
    <w:rsid w:val="007351B6"/>
    <w:rsid w:val="007352E8"/>
    <w:rsid w:val="007355B0"/>
    <w:rsid w:val="007356A5"/>
    <w:rsid w:val="007358E5"/>
    <w:rsid w:val="00735A7E"/>
    <w:rsid w:val="00735AB7"/>
    <w:rsid w:val="00735C79"/>
    <w:rsid w:val="00735D57"/>
    <w:rsid w:val="0073613B"/>
    <w:rsid w:val="007362B5"/>
    <w:rsid w:val="0073659F"/>
    <w:rsid w:val="007365ED"/>
    <w:rsid w:val="00736C76"/>
    <w:rsid w:val="0073714A"/>
    <w:rsid w:val="007373E9"/>
    <w:rsid w:val="007375CC"/>
    <w:rsid w:val="0073783D"/>
    <w:rsid w:val="00737916"/>
    <w:rsid w:val="00737B15"/>
    <w:rsid w:val="00737B42"/>
    <w:rsid w:val="00737C53"/>
    <w:rsid w:val="00737EB0"/>
    <w:rsid w:val="00740431"/>
    <w:rsid w:val="00740762"/>
    <w:rsid w:val="007408AE"/>
    <w:rsid w:val="007409BC"/>
    <w:rsid w:val="00740A3A"/>
    <w:rsid w:val="00740B40"/>
    <w:rsid w:val="00740DB3"/>
    <w:rsid w:val="00740E41"/>
    <w:rsid w:val="00740EC4"/>
    <w:rsid w:val="00741222"/>
    <w:rsid w:val="00741260"/>
    <w:rsid w:val="0074171F"/>
    <w:rsid w:val="0074192C"/>
    <w:rsid w:val="00741AF2"/>
    <w:rsid w:val="00741C05"/>
    <w:rsid w:val="007420C7"/>
    <w:rsid w:val="007420D5"/>
    <w:rsid w:val="00742386"/>
    <w:rsid w:val="00742714"/>
    <w:rsid w:val="007427A4"/>
    <w:rsid w:val="007427B0"/>
    <w:rsid w:val="00742888"/>
    <w:rsid w:val="00742ACA"/>
    <w:rsid w:val="00742DF7"/>
    <w:rsid w:val="00742F1D"/>
    <w:rsid w:val="00743AF6"/>
    <w:rsid w:val="00743F9F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61EA"/>
    <w:rsid w:val="0074640F"/>
    <w:rsid w:val="00746543"/>
    <w:rsid w:val="007466B2"/>
    <w:rsid w:val="007467CD"/>
    <w:rsid w:val="00746D4B"/>
    <w:rsid w:val="00747674"/>
    <w:rsid w:val="0074777D"/>
    <w:rsid w:val="00747852"/>
    <w:rsid w:val="00747E47"/>
    <w:rsid w:val="00747F13"/>
    <w:rsid w:val="007501E4"/>
    <w:rsid w:val="00750220"/>
    <w:rsid w:val="0075037B"/>
    <w:rsid w:val="00750463"/>
    <w:rsid w:val="00750489"/>
    <w:rsid w:val="007505CB"/>
    <w:rsid w:val="007506E3"/>
    <w:rsid w:val="00750A46"/>
    <w:rsid w:val="00750F2D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3622"/>
    <w:rsid w:val="00753639"/>
    <w:rsid w:val="00753F7B"/>
    <w:rsid w:val="007544B4"/>
    <w:rsid w:val="007545DC"/>
    <w:rsid w:val="00754BF8"/>
    <w:rsid w:val="00754CC5"/>
    <w:rsid w:val="00754CC9"/>
    <w:rsid w:val="0075508B"/>
    <w:rsid w:val="0075511B"/>
    <w:rsid w:val="0075574C"/>
    <w:rsid w:val="00755AFA"/>
    <w:rsid w:val="00755F4D"/>
    <w:rsid w:val="007567CE"/>
    <w:rsid w:val="0075688B"/>
    <w:rsid w:val="007569B3"/>
    <w:rsid w:val="00756B14"/>
    <w:rsid w:val="00756B99"/>
    <w:rsid w:val="00756BCE"/>
    <w:rsid w:val="00756F68"/>
    <w:rsid w:val="00757503"/>
    <w:rsid w:val="007575C1"/>
    <w:rsid w:val="007576F9"/>
    <w:rsid w:val="0075783F"/>
    <w:rsid w:val="0075794E"/>
    <w:rsid w:val="00757D74"/>
    <w:rsid w:val="00757E22"/>
    <w:rsid w:val="00757E30"/>
    <w:rsid w:val="007601BF"/>
    <w:rsid w:val="007602C1"/>
    <w:rsid w:val="007602C6"/>
    <w:rsid w:val="007607BD"/>
    <w:rsid w:val="00760E67"/>
    <w:rsid w:val="00760F64"/>
    <w:rsid w:val="00760F9C"/>
    <w:rsid w:val="00761A31"/>
    <w:rsid w:val="00761C13"/>
    <w:rsid w:val="00761F3E"/>
    <w:rsid w:val="00762272"/>
    <w:rsid w:val="007627E3"/>
    <w:rsid w:val="00762A47"/>
    <w:rsid w:val="00762F56"/>
    <w:rsid w:val="0076312C"/>
    <w:rsid w:val="007632F5"/>
    <w:rsid w:val="0076338D"/>
    <w:rsid w:val="00763547"/>
    <w:rsid w:val="00763FCB"/>
    <w:rsid w:val="007645E0"/>
    <w:rsid w:val="0076461B"/>
    <w:rsid w:val="00764961"/>
    <w:rsid w:val="00764A94"/>
    <w:rsid w:val="00765333"/>
    <w:rsid w:val="007656BA"/>
    <w:rsid w:val="0076571C"/>
    <w:rsid w:val="00765BBD"/>
    <w:rsid w:val="00765C37"/>
    <w:rsid w:val="00766080"/>
    <w:rsid w:val="00766301"/>
    <w:rsid w:val="0076686E"/>
    <w:rsid w:val="007672BE"/>
    <w:rsid w:val="0076730D"/>
    <w:rsid w:val="007674EC"/>
    <w:rsid w:val="00767685"/>
    <w:rsid w:val="00767E2D"/>
    <w:rsid w:val="00767EA9"/>
    <w:rsid w:val="00767EC2"/>
    <w:rsid w:val="007700CD"/>
    <w:rsid w:val="007705C4"/>
    <w:rsid w:val="0077070A"/>
    <w:rsid w:val="00770969"/>
    <w:rsid w:val="00770A7B"/>
    <w:rsid w:val="00770CC7"/>
    <w:rsid w:val="00770D3A"/>
    <w:rsid w:val="007710A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2DA9"/>
    <w:rsid w:val="00773264"/>
    <w:rsid w:val="00773599"/>
    <w:rsid w:val="00773D8B"/>
    <w:rsid w:val="007742BF"/>
    <w:rsid w:val="007743C1"/>
    <w:rsid w:val="00774577"/>
    <w:rsid w:val="007745E3"/>
    <w:rsid w:val="007747B3"/>
    <w:rsid w:val="00774F65"/>
    <w:rsid w:val="0077521A"/>
    <w:rsid w:val="00775610"/>
    <w:rsid w:val="00775716"/>
    <w:rsid w:val="007758B8"/>
    <w:rsid w:val="0077591B"/>
    <w:rsid w:val="00775BDD"/>
    <w:rsid w:val="00775E1C"/>
    <w:rsid w:val="00775E90"/>
    <w:rsid w:val="00775F58"/>
    <w:rsid w:val="00775F97"/>
    <w:rsid w:val="007766A8"/>
    <w:rsid w:val="00776E47"/>
    <w:rsid w:val="00776EDE"/>
    <w:rsid w:val="00776FA1"/>
    <w:rsid w:val="00777029"/>
    <w:rsid w:val="00777773"/>
    <w:rsid w:val="00777858"/>
    <w:rsid w:val="00777CC7"/>
    <w:rsid w:val="00777EC8"/>
    <w:rsid w:val="00777ECA"/>
    <w:rsid w:val="0078041E"/>
    <w:rsid w:val="00780770"/>
    <w:rsid w:val="00780A0C"/>
    <w:rsid w:val="00780A48"/>
    <w:rsid w:val="00780F6C"/>
    <w:rsid w:val="0078107B"/>
    <w:rsid w:val="007810EF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22C"/>
    <w:rsid w:val="00782241"/>
    <w:rsid w:val="007829C0"/>
    <w:rsid w:val="00782C4C"/>
    <w:rsid w:val="00782DDB"/>
    <w:rsid w:val="00783129"/>
    <w:rsid w:val="00783525"/>
    <w:rsid w:val="00783B4F"/>
    <w:rsid w:val="00783F18"/>
    <w:rsid w:val="00784114"/>
    <w:rsid w:val="0078422A"/>
    <w:rsid w:val="00784339"/>
    <w:rsid w:val="0078452E"/>
    <w:rsid w:val="007846E5"/>
    <w:rsid w:val="00784EF2"/>
    <w:rsid w:val="00785246"/>
    <w:rsid w:val="007853B3"/>
    <w:rsid w:val="00785852"/>
    <w:rsid w:val="007858B0"/>
    <w:rsid w:val="00785EC8"/>
    <w:rsid w:val="00786276"/>
    <w:rsid w:val="00786692"/>
    <w:rsid w:val="007867B1"/>
    <w:rsid w:val="00786902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93E"/>
    <w:rsid w:val="007903AB"/>
    <w:rsid w:val="00790471"/>
    <w:rsid w:val="00790508"/>
    <w:rsid w:val="00790EF8"/>
    <w:rsid w:val="00791493"/>
    <w:rsid w:val="007917D8"/>
    <w:rsid w:val="007918D1"/>
    <w:rsid w:val="00791970"/>
    <w:rsid w:val="00791E8C"/>
    <w:rsid w:val="0079225B"/>
    <w:rsid w:val="0079232E"/>
    <w:rsid w:val="00792591"/>
    <w:rsid w:val="00792724"/>
    <w:rsid w:val="00792805"/>
    <w:rsid w:val="00792B5C"/>
    <w:rsid w:val="00792BBF"/>
    <w:rsid w:val="00793136"/>
    <w:rsid w:val="0079315C"/>
    <w:rsid w:val="007933A6"/>
    <w:rsid w:val="007935BF"/>
    <w:rsid w:val="007935E5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04B"/>
    <w:rsid w:val="007947B4"/>
    <w:rsid w:val="007947CD"/>
    <w:rsid w:val="0079486E"/>
    <w:rsid w:val="00794943"/>
    <w:rsid w:val="00794A06"/>
    <w:rsid w:val="00794A38"/>
    <w:rsid w:val="00794E6B"/>
    <w:rsid w:val="00794FD2"/>
    <w:rsid w:val="007951DD"/>
    <w:rsid w:val="00795480"/>
    <w:rsid w:val="00795572"/>
    <w:rsid w:val="00795B30"/>
    <w:rsid w:val="00795C3E"/>
    <w:rsid w:val="00795D0C"/>
    <w:rsid w:val="00795DF6"/>
    <w:rsid w:val="00795E67"/>
    <w:rsid w:val="00796770"/>
    <w:rsid w:val="00796952"/>
    <w:rsid w:val="00796C46"/>
    <w:rsid w:val="00796EEA"/>
    <w:rsid w:val="00796FB5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A010B"/>
    <w:rsid w:val="007A065B"/>
    <w:rsid w:val="007A13D7"/>
    <w:rsid w:val="007A1505"/>
    <w:rsid w:val="007A1941"/>
    <w:rsid w:val="007A1DC0"/>
    <w:rsid w:val="007A1F2E"/>
    <w:rsid w:val="007A1FA8"/>
    <w:rsid w:val="007A24D3"/>
    <w:rsid w:val="007A33E1"/>
    <w:rsid w:val="007A34A3"/>
    <w:rsid w:val="007A34AB"/>
    <w:rsid w:val="007A34B1"/>
    <w:rsid w:val="007A3593"/>
    <w:rsid w:val="007A41E3"/>
    <w:rsid w:val="007A42B6"/>
    <w:rsid w:val="007A4491"/>
    <w:rsid w:val="007A48FC"/>
    <w:rsid w:val="007A4C33"/>
    <w:rsid w:val="007A4FA0"/>
    <w:rsid w:val="007A588E"/>
    <w:rsid w:val="007A5C31"/>
    <w:rsid w:val="007A65EF"/>
    <w:rsid w:val="007A6650"/>
    <w:rsid w:val="007A6661"/>
    <w:rsid w:val="007A6858"/>
    <w:rsid w:val="007A69DA"/>
    <w:rsid w:val="007A6A7D"/>
    <w:rsid w:val="007A6D78"/>
    <w:rsid w:val="007A6DD6"/>
    <w:rsid w:val="007A6E1B"/>
    <w:rsid w:val="007A6FAB"/>
    <w:rsid w:val="007A718F"/>
    <w:rsid w:val="007A751C"/>
    <w:rsid w:val="007A7AB9"/>
    <w:rsid w:val="007A7AFB"/>
    <w:rsid w:val="007A7DFA"/>
    <w:rsid w:val="007A7FAF"/>
    <w:rsid w:val="007B03F4"/>
    <w:rsid w:val="007B0646"/>
    <w:rsid w:val="007B0BC0"/>
    <w:rsid w:val="007B0FAF"/>
    <w:rsid w:val="007B1086"/>
    <w:rsid w:val="007B11C3"/>
    <w:rsid w:val="007B1252"/>
    <w:rsid w:val="007B1302"/>
    <w:rsid w:val="007B13DC"/>
    <w:rsid w:val="007B14CC"/>
    <w:rsid w:val="007B151C"/>
    <w:rsid w:val="007B1717"/>
    <w:rsid w:val="007B197B"/>
    <w:rsid w:val="007B1D7C"/>
    <w:rsid w:val="007B1FC8"/>
    <w:rsid w:val="007B2009"/>
    <w:rsid w:val="007B2302"/>
    <w:rsid w:val="007B232C"/>
    <w:rsid w:val="007B2371"/>
    <w:rsid w:val="007B26A3"/>
    <w:rsid w:val="007B3155"/>
    <w:rsid w:val="007B32C7"/>
    <w:rsid w:val="007B3A5A"/>
    <w:rsid w:val="007B3DD0"/>
    <w:rsid w:val="007B4182"/>
    <w:rsid w:val="007B4281"/>
    <w:rsid w:val="007B42B3"/>
    <w:rsid w:val="007B472A"/>
    <w:rsid w:val="007B476C"/>
    <w:rsid w:val="007B480D"/>
    <w:rsid w:val="007B4816"/>
    <w:rsid w:val="007B4839"/>
    <w:rsid w:val="007B54DF"/>
    <w:rsid w:val="007B59C7"/>
    <w:rsid w:val="007B5A55"/>
    <w:rsid w:val="007B5BDB"/>
    <w:rsid w:val="007B6608"/>
    <w:rsid w:val="007B6C62"/>
    <w:rsid w:val="007B6E6D"/>
    <w:rsid w:val="007B7158"/>
    <w:rsid w:val="007B726A"/>
    <w:rsid w:val="007B72C2"/>
    <w:rsid w:val="007B730B"/>
    <w:rsid w:val="007B73CD"/>
    <w:rsid w:val="007B76A1"/>
    <w:rsid w:val="007B7F92"/>
    <w:rsid w:val="007C0072"/>
    <w:rsid w:val="007C00A5"/>
    <w:rsid w:val="007C02AA"/>
    <w:rsid w:val="007C03BE"/>
    <w:rsid w:val="007C043D"/>
    <w:rsid w:val="007C05F1"/>
    <w:rsid w:val="007C07D0"/>
    <w:rsid w:val="007C0982"/>
    <w:rsid w:val="007C1197"/>
    <w:rsid w:val="007C1261"/>
    <w:rsid w:val="007C1EF6"/>
    <w:rsid w:val="007C21F7"/>
    <w:rsid w:val="007C237C"/>
    <w:rsid w:val="007C2538"/>
    <w:rsid w:val="007C2747"/>
    <w:rsid w:val="007C288E"/>
    <w:rsid w:val="007C2B7B"/>
    <w:rsid w:val="007C2D77"/>
    <w:rsid w:val="007C3237"/>
    <w:rsid w:val="007C3291"/>
    <w:rsid w:val="007C3617"/>
    <w:rsid w:val="007C366D"/>
    <w:rsid w:val="007C3AF5"/>
    <w:rsid w:val="007C3D25"/>
    <w:rsid w:val="007C403C"/>
    <w:rsid w:val="007C4751"/>
    <w:rsid w:val="007C4826"/>
    <w:rsid w:val="007C4D33"/>
    <w:rsid w:val="007C4DBE"/>
    <w:rsid w:val="007C54FA"/>
    <w:rsid w:val="007C561B"/>
    <w:rsid w:val="007C5775"/>
    <w:rsid w:val="007C59B1"/>
    <w:rsid w:val="007C5D6D"/>
    <w:rsid w:val="007C621E"/>
    <w:rsid w:val="007C648F"/>
    <w:rsid w:val="007C64D7"/>
    <w:rsid w:val="007C6C93"/>
    <w:rsid w:val="007C6CD5"/>
    <w:rsid w:val="007C6D49"/>
    <w:rsid w:val="007C6FE5"/>
    <w:rsid w:val="007C726F"/>
    <w:rsid w:val="007C7716"/>
    <w:rsid w:val="007D03E2"/>
    <w:rsid w:val="007D0720"/>
    <w:rsid w:val="007D086A"/>
    <w:rsid w:val="007D0F33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313B"/>
    <w:rsid w:val="007D3564"/>
    <w:rsid w:val="007D37C6"/>
    <w:rsid w:val="007D39CE"/>
    <w:rsid w:val="007D3A82"/>
    <w:rsid w:val="007D3FE2"/>
    <w:rsid w:val="007D4097"/>
    <w:rsid w:val="007D41DB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BF2"/>
    <w:rsid w:val="007D5D26"/>
    <w:rsid w:val="007D5E02"/>
    <w:rsid w:val="007D5E8E"/>
    <w:rsid w:val="007D62D0"/>
    <w:rsid w:val="007D6878"/>
    <w:rsid w:val="007D6A59"/>
    <w:rsid w:val="007D7427"/>
    <w:rsid w:val="007D7602"/>
    <w:rsid w:val="007D7C99"/>
    <w:rsid w:val="007D7F8B"/>
    <w:rsid w:val="007E00FA"/>
    <w:rsid w:val="007E016C"/>
    <w:rsid w:val="007E035A"/>
    <w:rsid w:val="007E0470"/>
    <w:rsid w:val="007E0A42"/>
    <w:rsid w:val="007E1280"/>
    <w:rsid w:val="007E17BF"/>
    <w:rsid w:val="007E18EE"/>
    <w:rsid w:val="007E1A7B"/>
    <w:rsid w:val="007E1AE5"/>
    <w:rsid w:val="007E1D2E"/>
    <w:rsid w:val="007E23B3"/>
    <w:rsid w:val="007E2419"/>
    <w:rsid w:val="007E24C0"/>
    <w:rsid w:val="007E2657"/>
    <w:rsid w:val="007E2C85"/>
    <w:rsid w:val="007E2F1E"/>
    <w:rsid w:val="007E308A"/>
    <w:rsid w:val="007E31DD"/>
    <w:rsid w:val="007E3461"/>
    <w:rsid w:val="007E36D7"/>
    <w:rsid w:val="007E377F"/>
    <w:rsid w:val="007E4649"/>
    <w:rsid w:val="007E4A1F"/>
    <w:rsid w:val="007E4B35"/>
    <w:rsid w:val="007E50C8"/>
    <w:rsid w:val="007E523B"/>
    <w:rsid w:val="007E52A6"/>
    <w:rsid w:val="007E56B5"/>
    <w:rsid w:val="007E57CA"/>
    <w:rsid w:val="007E5805"/>
    <w:rsid w:val="007E5AB2"/>
    <w:rsid w:val="007E5E8C"/>
    <w:rsid w:val="007E60AC"/>
    <w:rsid w:val="007E620B"/>
    <w:rsid w:val="007E6801"/>
    <w:rsid w:val="007E680F"/>
    <w:rsid w:val="007E6982"/>
    <w:rsid w:val="007E6FEE"/>
    <w:rsid w:val="007E717D"/>
    <w:rsid w:val="007E7185"/>
    <w:rsid w:val="007E72E1"/>
    <w:rsid w:val="007E750D"/>
    <w:rsid w:val="007E75BB"/>
    <w:rsid w:val="007E75E6"/>
    <w:rsid w:val="007E79B5"/>
    <w:rsid w:val="007E7A0F"/>
    <w:rsid w:val="007E7DCD"/>
    <w:rsid w:val="007F022C"/>
    <w:rsid w:val="007F044B"/>
    <w:rsid w:val="007F07AC"/>
    <w:rsid w:val="007F09D4"/>
    <w:rsid w:val="007F09E0"/>
    <w:rsid w:val="007F0E8B"/>
    <w:rsid w:val="007F10C7"/>
    <w:rsid w:val="007F1144"/>
    <w:rsid w:val="007F1433"/>
    <w:rsid w:val="007F163A"/>
    <w:rsid w:val="007F18FC"/>
    <w:rsid w:val="007F1A8C"/>
    <w:rsid w:val="007F1BB7"/>
    <w:rsid w:val="007F1D90"/>
    <w:rsid w:val="007F1FCA"/>
    <w:rsid w:val="007F219A"/>
    <w:rsid w:val="007F25A8"/>
    <w:rsid w:val="007F2849"/>
    <w:rsid w:val="007F2D6B"/>
    <w:rsid w:val="007F2E47"/>
    <w:rsid w:val="007F2EBC"/>
    <w:rsid w:val="007F2FA2"/>
    <w:rsid w:val="007F3007"/>
    <w:rsid w:val="007F3087"/>
    <w:rsid w:val="007F36BD"/>
    <w:rsid w:val="007F36C4"/>
    <w:rsid w:val="007F3CE1"/>
    <w:rsid w:val="007F3DAA"/>
    <w:rsid w:val="007F3F35"/>
    <w:rsid w:val="007F4281"/>
    <w:rsid w:val="007F4318"/>
    <w:rsid w:val="007F4F25"/>
    <w:rsid w:val="007F5006"/>
    <w:rsid w:val="007F520C"/>
    <w:rsid w:val="007F562D"/>
    <w:rsid w:val="007F5660"/>
    <w:rsid w:val="007F5924"/>
    <w:rsid w:val="007F5F36"/>
    <w:rsid w:val="007F5F6C"/>
    <w:rsid w:val="007F67AC"/>
    <w:rsid w:val="007F695C"/>
    <w:rsid w:val="007F6A69"/>
    <w:rsid w:val="007F7111"/>
    <w:rsid w:val="007F72A8"/>
    <w:rsid w:val="007F73A6"/>
    <w:rsid w:val="007F73C5"/>
    <w:rsid w:val="007F75E9"/>
    <w:rsid w:val="007F79A8"/>
    <w:rsid w:val="007F7C5A"/>
    <w:rsid w:val="007F7D05"/>
    <w:rsid w:val="00800418"/>
    <w:rsid w:val="00800614"/>
    <w:rsid w:val="00800C3C"/>
    <w:rsid w:val="008013EA"/>
    <w:rsid w:val="008015B4"/>
    <w:rsid w:val="00801C8D"/>
    <w:rsid w:val="00801D36"/>
    <w:rsid w:val="00801D55"/>
    <w:rsid w:val="0080219D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E8"/>
    <w:rsid w:val="00803A02"/>
    <w:rsid w:val="00803AB8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4E26"/>
    <w:rsid w:val="008050D8"/>
    <w:rsid w:val="00805284"/>
    <w:rsid w:val="00805506"/>
    <w:rsid w:val="008057DD"/>
    <w:rsid w:val="008059F0"/>
    <w:rsid w:val="00805C8F"/>
    <w:rsid w:val="00805CD6"/>
    <w:rsid w:val="00805DFA"/>
    <w:rsid w:val="00806435"/>
    <w:rsid w:val="00806465"/>
    <w:rsid w:val="0080654A"/>
    <w:rsid w:val="00806706"/>
    <w:rsid w:val="0080692D"/>
    <w:rsid w:val="00806C51"/>
    <w:rsid w:val="00806E78"/>
    <w:rsid w:val="00807101"/>
    <w:rsid w:val="00807135"/>
    <w:rsid w:val="00807479"/>
    <w:rsid w:val="0080762F"/>
    <w:rsid w:val="00807E96"/>
    <w:rsid w:val="00810135"/>
    <w:rsid w:val="008101A2"/>
    <w:rsid w:val="008102AB"/>
    <w:rsid w:val="0081034E"/>
    <w:rsid w:val="0081050D"/>
    <w:rsid w:val="008106A6"/>
    <w:rsid w:val="00810C03"/>
    <w:rsid w:val="0081100B"/>
    <w:rsid w:val="00811063"/>
    <w:rsid w:val="00811213"/>
    <w:rsid w:val="00811500"/>
    <w:rsid w:val="0081176F"/>
    <w:rsid w:val="00811BD3"/>
    <w:rsid w:val="00811CB6"/>
    <w:rsid w:val="00811D0A"/>
    <w:rsid w:val="00811E1A"/>
    <w:rsid w:val="00812093"/>
    <w:rsid w:val="00812308"/>
    <w:rsid w:val="008124B5"/>
    <w:rsid w:val="008125EF"/>
    <w:rsid w:val="008131E1"/>
    <w:rsid w:val="00813221"/>
    <w:rsid w:val="00813235"/>
    <w:rsid w:val="00813259"/>
    <w:rsid w:val="0081329F"/>
    <w:rsid w:val="00813441"/>
    <w:rsid w:val="008138AB"/>
    <w:rsid w:val="00813EAC"/>
    <w:rsid w:val="008140AB"/>
    <w:rsid w:val="008142F2"/>
    <w:rsid w:val="00814437"/>
    <w:rsid w:val="00814608"/>
    <w:rsid w:val="0081464E"/>
    <w:rsid w:val="008146DC"/>
    <w:rsid w:val="00814799"/>
    <w:rsid w:val="0081479A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DB2"/>
    <w:rsid w:val="00815F52"/>
    <w:rsid w:val="008161E6"/>
    <w:rsid w:val="0081638B"/>
    <w:rsid w:val="008164D4"/>
    <w:rsid w:val="00816D2C"/>
    <w:rsid w:val="00816FE9"/>
    <w:rsid w:val="00817045"/>
    <w:rsid w:val="00817130"/>
    <w:rsid w:val="008173FF"/>
    <w:rsid w:val="008175C3"/>
    <w:rsid w:val="00817A9A"/>
    <w:rsid w:val="0082011D"/>
    <w:rsid w:val="00820309"/>
    <w:rsid w:val="00820344"/>
    <w:rsid w:val="00820511"/>
    <w:rsid w:val="00820560"/>
    <w:rsid w:val="008206C6"/>
    <w:rsid w:val="00820785"/>
    <w:rsid w:val="00820889"/>
    <w:rsid w:val="00821319"/>
    <w:rsid w:val="00821728"/>
    <w:rsid w:val="008217AA"/>
    <w:rsid w:val="008219BF"/>
    <w:rsid w:val="00821C48"/>
    <w:rsid w:val="00821C58"/>
    <w:rsid w:val="00821C9C"/>
    <w:rsid w:val="00822C6D"/>
    <w:rsid w:val="00822D39"/>
    <w:rsid w:val="00822E66"/>
    <w:rsid w:val="00822EE1"/>
    <w:rsid w:val="00823168"/>
    <w:rsid w:val="0082327D"/>
    <w:rsid w:val="0082379B"/>
    <w:rsid w:val="008237D8"/>
    <w:rsid w:val="00823962"/>
    <w:rsid w:val="00823F2A"/>
    <w:rsid w:val="00823F55"/>
    <w:rsid w:val="00824094"/>
    <w:rsid w:val="00824275"/>
    <w:rsid w:val="0082439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AFB"/>
    <w:rsid w:val="00826B30"/>
    <w:rsid w:val="00826B82"/>
    <w:rsid w:val="00826DE8"/>
    <w:rsid w:val="00826EDA"/>
    <w:rsid w:val="00826EFB"/>
    <w:rsid w:val="0082720D"/>
    <w:rsid w:val="00827246"/>
    <w:rsid w:val="00827644"/>
    <w:rsid w:val="008279D0"/>
    <w:rsid w:val="00827E1F"/>
    <w:rsid w:val="008308B2"/>
    <w:rsid w:val="00830B71"/>
    <w:rsid w:val="00830C2B"/>
    <w:rsid w:val="00830C76"/>
    <w:rsid w:val="00830D30"/>
    <w:rsid w:val="00830EE9"/>
    <w:rsid w:val="0083116A"/>
    <w:rsid w:val="00831564"/>
    <w:rsid w:val="00831894"/>
    <w:rsid w:val="0083195C"/>
    <w:rsid w:val="00831A33"/>
    <w:rsid w:val="00831E87"/>
    <w:rsid w:val="00832180"/>
    <w:rsid w:val="00832603"/>
    <w:rsid w:val="00832619"/>
    <w:rsid w:val="00832911"/>
    <w:rsid w:val="00832BB5"/>
    <w:rsid w:val="00832DEE"/>
    <w:rsid w:val="00832FD4"/>
    <w:rsid w:val="00832FE2"/>
    <w:rsid w:val="0083303A"/>
    <w:rsid w:val="00833041"/>
    <w:rsid w:val="0083340B"/>
    <w:rsid w:val="0083353C"/>
    <w:rsid w:val="0083356E"/>
    <w:rsid w:val="0083384F"/>
    <w:rsid w:val="008339E1"/>
    <w:rsid w:val="00833A51"/>
    <w:rsid w:val="00833E58"/>
    <w:rsid w:val="0083407C"/>
    <w:rsid w:val="008343D1"/>
    <w:rsid w:val="00834648"/>
    <w:rsid w:val="00834710"/>
    <w:rsid w:val="00834E1E"/>
    <w:rsid w:val="00834E95"/>
    <w:rsid w:val="00834EB3"/>
    <w:rsid w:val="00835161"/>
    <w:rsid w:val="00835A85"/>
    <w:rsid w:val="00835AD4"/>
    <w:rsid w:val="008362AF"/>
    <w:rsid w:val="00836789"/>
    <w:rsid w:val="008368BF"/>
    <w:rsid w:val="00836963"/>
    <w:rsid w:val="00836973"/>
    <w:rsid w:val="00836B70"/>
    <w:rsid w:val="0083756C"/>
    <w:rsid w:val="008376E8"/>
    <w:rsid w:val="00837918"/>
    <w:rsid w:val="00837BAB"/>
    <w:rsid w:val="00837C71"/>
    <w:rsid w:val="00837D01"/>
    <w:rsid w:val="00837F1B"/>
    <w:rsid w:val="00837FD0"/>
    <w:rsid w:val="008402D0"/>
    <w:rsid w:val="00840730"/>
    <w:rsid w:val="00840A11"/>
    <w:rsid w:val="00840BF8"/>
    <w:rsid w:val="00840C65"/>
    <w:rsid w:val="00840E07"/>
    <w:rsid w:val="00841159"/>
    <w:rsid w:val="008418BD"/>
    <w:rsid w:val="00841F76"/>
    <w:rsid w:val="008420CE"/>
    <w:rsid w:val="0084221A"/>
    <w:rsid w:val="00842378"/>
    <w:rsid w:val="00842689"/>
    <w:rsid w:val="00842876"/>
    <w:rsid w:val="00842AF7"/>
    <w:rsid w:val="00842B0A"/>
    <w:rsid w:val="00842FEA"/>
    <w:rsid w:val="00842FEE"/>
    <w:rsid w:val="0084300A"/>
    <w:rsid w:val="0084323C"/>
    <w:rsid w:val="0084342D"/>
    <w:rsid w:val="00843430"/>
    <w:rsid w:val="008434B8"/>
    <w:rsid w:val="008437CD"/>
    <w:rsid w:val="008437DE"/>
    <w:rsid w:val="00843818"/>
    <w:rsid w:val="00843AB9"/>
    <w:rsid w:val="00843CFC"/>
    <w:rsid w:val="00843EE2"/>
    <w:rsid w:val="00843EFB"/>
    <w:rsid w:val="008442E8"/>
    <w:rsid w:val="008445A4"/>
    <w:rsid w:val="00844EA9"/>
    <w:rsid w:val="0084574F"/>
    <w:rsid w:val="00845A04"/>
    <w:rsid w:val="00845A95"/>
    <w:rsid w:val="00845E0C"/>
    <w:rsid w:val="008464B9"/>
    <w:rsid w:val="008464EE"/>
    <w:rsid w:val="0084685A"/>
    <w:rsid w:val="00846E53"/>
    <w:rsid w:val="00846EC5"/>
    <w:rsid w:val="00847328"/>
    <w:rsid w:val="00847734"/>
    <w:rsid w:val="00847755"/>
    <w:rsid w:val="008477EB"/>
    <w:rsid w:val="008477F9"/>
    <w:rsid w:val="00847AC0"/>
    <w:rsid w:val="00847C9F"/>
    <w:rsid w:val="00847E6F"/>
    <w:rsid w:val="00850022"/>
    <w:rsid w:val="0085071E"/>
    <w:rsid w:val="00850993"/>
    <w:rsid w:val="00850B3E"/>
    <w:rsid w:val="00850EAD"/>
    <w:rsid w:val="00850F7E"/>
    <w:rsid w:val="00851984"/>
    <w:rsid w:val="00851A22"/>
    <w:rsid w:val="00851B0D"/>
    <w:rsid w:val="00851B18"/>
    <w:rsid w:val="00851D71"/>
    <w:rsid w:val="008521A2"/>
    <w:rsid w:val="008521ED"/>
    <w:rsid w:val="008522A8"/>
    <w:rsid w:val="00852535"/>
    <w:rsid w:val="0085273F"/>
    <w:rsid w:val="00852CF9"/>
    <w:rsid w:val="00852E34"/>
    <w:rsid w:val="0085361A"/>
    <w:rsid w:val="008536CA"/>
    <w:rsid w:val="00853C87"/>
    <w:rsid w:val="008543F5"/>
    <w:rsid w:val="00855009"/>
    <w:rsid w:val="00855358"/>
    <w:rsid w:val="00855374"/>
    <w:rsid w:val="008553B7"/>
    <w:rsid w:val="008559D2"/>
    <w:rsid w:val="00855AD1"/>
    <w:rsid w:val="008560E6"/>
    <w:rsid w:val="00856162"/>
    <w:rsid w:val="00856589"/>
    <w:rsid w:val="00856703"/>
    <w:rsid w:val="00856DF2"/>
    <w:rsid w:val="00856E07"/>
    <w:rsid w:val="0085701C"/>
    <w:rsid w:val="00857292"/>
    <w:rsid w:val="00857A7A"/>
    <w:rsid w:val="00857FA4"/>
    <w:rsid w:val="008600D7"/>
    <w:rsid w:val="008609A5"/>
    <w:rsid w:val="008609C4"/>
    <w:rsid w:val="00860EF1"/>
    <w:rsid w:val="008611BB"/>
    <w:rsid w:val="00861209"/>
    <w:rsid w:val="00861404"/>
    <w:rsid w:val="008615FC"/>
    <w:rsid w:val="0086169B"/>
    <w:rsid w:val="00861A38"/>
    <w:rsid w:val="00861D60"/>
    <w:rsid w:val="0086243B"/>
    <w:rsid w:val="00862533"/>
    <w:rsid w:val="00862600"/>
    <w:rsid w:val="0086262A"/>
    <w:rsid w:val="008627E8"/>
    <w:rsid w:val="00862DE6"/>
    <w:rsid w:val="00862E0E"/>
    <w:rsid w:val="00862E66"/>
    <w:rsid w:val="00863511"/>
    <w:rsid w:val="008637B3"/>
    <w:rsid w:val="008638EA"/>
    <w:rsid w:val="00863B5A"/>
    <w:rsid w:val="00863C83"/>
    <w:rsid w:val="00863DAF"/>
    <w:rsid w:val="008641B2"/>
    <w:rsid w:val="00864483"/>
    <w:rsid w:val="00864762"/>
    <w:rsid w:val="0086492F"/>
    <w:rsid w:val="0086493E"/>
    <w:rsid w:val="00864A7B"/>
    <w:rsid w:val="00864A83"/>
    <w:rsid w:val="00864B44"/>
    <w:rsid w:val="00864DAE"/>
    <w:rsid w:val="0086519C"/>
    <w:rsid w:val="0086526C"/>
    <w:rsid w:val="008652D7"/>
    <w:rsid w:val="008654EB"/>
    <w:rsid w:val="008655CE"/>
    <w:rsid w:val="0086566E"/>
    <w:rsid w:val="008656E9"/>
    <w:rsid w:val="00866440"/>
    <w:rsid w:val="00866577"/>
    <w:rsid w:val="008665DF"/>
    <w:rsid w:val="00866B20"/>
    <w:rsid w:val="00866C79"/>
    <w:rsid w:val="00867058"/>
    <w:rsid w:val="00867939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030"/>
    <w:rsid w:val="0087119B"/>
    <w:rsid w:val="0087141E"/>
    <w:rsid w:val="00871A0C"/>
    <w:rsid w:val="00871B2E"/>
    <w:rsid w:val="00871C56"/>
    <w:rsid w:val="008722C8"/>
    <w:rsid w:val="0087254E"/>
    <w:rsid w:val="0087264C"/>
    <w:rsid w:val="00872E1A"/>
    <w:rsid w:val="008730EB"/>
    <w:rsid w:val="0087348B"/>
    <w:rsid w:val="00873691"/>
    <w:rsid w:val="0087393C"/>
    <w:rsid w:val="00873A9E"/>
    <w:rsid w:val="00873B71"/>
    <w:rsid w:val="00873DA0"/>
    <w:rsid w:val="0087421F"/>
    <w:rsid w:val="00874509"/>
    <w:rsid w:val="008747F1"/>
    <w:rsid w:val="0087485B"/>
    <w:rsid w:val="0087490C"/>
    <w:rsid w:val="008752B4"/>
    <w:rsid w:val="008753EB"/>
    <w:rsid w:val="00875669"/>
    <w:rsid w:val="00875C16"/>
    <w:rsid w:val="00875F0D"/>
    <w:rsid w:val="00875FBC"/>
    <w:rsid w:val="00876078"/>
    <w:rsid w:val="008760EC"/>
    <w:rsid w:val="00876447"/>
    <w:rsid w:val="00876684"/>
    <w:rsid w:val="00876B3E"/>
    <w:rsid w:val="00876FD6"/>
    <w:rsid w:val="00877570"/>
    <w:rsid w:val="008776C3"/>
    <w:rsid w:val="00877727"/>
    <w:rsid w:val="00877AE5"/>
    <w:rsid w:val="00877BBF"/>
    <w:rsid w:val="00877D77"/>
    <w:rsid w:val="00880072"/>
    <w:rsid w:val="008802FC"/>
    <w:rsid w:val="00880ACB"/>
    <w:rsid w:val="00880BAF"/>
    <w:rsid w:val="0088136F"/>
    <w:rsid w:val="00881872"/>
    <w:rsid w:val="00881AD2"/>
    <w:rsid w:val="00881B06"/>
    <w:rsid w:val="00881B85"/>
    <w:rsid w:val="0088231F"/>
    <w:rsid w:val="00882D72"/>
    <w:rsid w:val="00882DF7"/>
    <w:rsid w:val="00883331"/>
    <w:rsid w:val="008836BF"/>
    <w:rsid w:val="008837C9"/>
    <w:rsid w:val="00883DEA"/>
    <w:rsid w:val="00883DEC"/>
    <w:rsid w:val="008842CC"/>
    <w:rsid w:val="0088443E"/>
    <w:rsid w:val="00884545"/>
    <w:rsid w:val="00884873"/>
    <w:rsid w:val="00884D66"/>
    <w:rsid w:val="0088503F"/>
    <w:rsid w:val="008853E8"/>
    <w:rsid w:val="008865C1"/>
    <w:rsid w:val="008867AD"/>
    <w:rsid w:val="008867EF"/>
    <w:rsid w:val="00886847"/>
    <w:rsid w:val="00886B1D"/>
    <w:rsid w:val="00886C18"/>
    <w:rsid w:val="00886EA0"/>
    <w:rsid w:val="00887157"/>
    <w:rsid w:val="0088727E"/>
    <w:rsid w:val="008872E4"/>
    <w:rsid w:val="00887582"/>
    <w:rsid w:val="00887BF3"/>
    <w:rsid w:val="0089023F"/>
    <w:rsid w:val="00890333"/>
    <w:rsid w:val="008903AC"/>
    <w:rsid w:val="008903DC"/>
    <w:rsid w:val="00890DFE"/>
    <w:rsid w:val="00890EB0"/>
    <w:rsid w:val="0089105A"/>
    <w:rsid w:val="008914B9"/>
    <w:rsid w:val="008916D2"/>
    <w:rsid w:val="00891D8B"/>
    <w:rsid w:val="008920D4"/>
    <w:rsid w:val="00892112"/>
    <w:rsid w:val="0089277E"/>
    <w:rsid w:val="00892B60"/>
    <w:rsid w:val="00892CB5"/>
    <w:rsid w:val="0089303E"/>
    <w:rsid w:val="0089306F"/>
    <w:rsid w:val="00893374"/>
    <w:rsid w:val="008933F9"/>
    <w:rsid w:val="0089343D"/>
    <w:rsid w:val="00893B6B"/>
    <w:rsid w:val="00893BA8"/>
    <w:rsid w:val="00893CD0"/>
    <w:rsid w:val="00893EDD"/>
    <w:rsid w:val="00894097"/>
    <w:rsid w:val="00894470"/>
    <w:rsid w:val="008944C7"/>
    <w:rsid w:val="00894764"/>
    <w:rsid w:val="00894E32"/>
    <w:rsid w:val="0089525C"/>
    <w:rsid w:val="00895A52"/>
    <w:rsid w:val="00895AA6"/>
    <w:rsid w:val="00896089"/>
    <w:rsid w:val="008961A7"/>
    <w:rsid w:val="00896286"/>
    <w:rsid w:val="00896461"/>
    <w:rsid w:val="00896702"/>
    <w:rsid w:val="00896F22"/>
    <w:rsid w:val="00896F81"/>
    <w:rsid w:val="008973D8"/>
    <w:rsid w:val="008975C6"/>
    <w:rsid w:val="008975F4"/>
    <w:rsid w:val="008979ED"/>
    <w:rsid w:val="00897A55"/>
    <w:rsid w:val="00897A8A"/>
    <w:rsid w:val="00897AE8"/>
    <w:rsid w:val="008A01C9"/>
    <w:rsid w:val="008A039C"/>
    <w:rsid w:val="008A0AB0"/>
    <w:rsid w:val="008A0B17"/>
    <w:rsid w:val="008A0B2A"/>
    <w:rsid w:val="008A0BF8"/>
    <w:rsid w:val="008A0FC7"/>
    <w:rsid w:val="008A1061"/>
    <w:rsid w:val="008A1317"/>
    <w:rsid w:val="008A177A"/>
    <w:rsid w:val="008A19C6"/>
    <w:rsid w:val="008A1C60"/>
    <w:rsid w:val="008A1CBF"/>
    <w:rsid w:val="008A20B2"/>
    <w:rsid w:val="008A24B2"/>
    <w:rsid w:val="008A2DB2"/>
    <w:rsid w:val="008A33AB"/>
    <w:rsid w:val="008A38F3"/>
    <w:rsid w:val="008A3ADA"/>
    <w:rsid w:val="008A3C9E"/>
    <w:rsid w:val="008A3CD2"/>
    <w:rsid w:val="008A3F98"/>
    <w:rsid w:val="008A402C"/>
    <w:rsid w:val="008A4770"/>
    <w:rsid w:val="008A484C"/>
    <w:rsid w:val="008A4AB1"/>
    <w:rsid w:val="008A4B6D"/>
    <w:rsid w:val="008A529A"/>
    <w:rsid w:val="008A5305"/>
    <w:rsid w:val="008A53E7"/>
    <w:rsid w:val="008A54DC"/>
    <w:rsid w:val="008A551D"/>
    <w:rsid w:val="008A583E"/>
    <w:rsid w:val="008A58D8"/>
    <w:rsid w:val="008A5980"/>
    <w:rsid w:val="008A5C2E"/>
    <w:rsid w:val="008A5CF3"/>
    <w:rsid w:val="008A6396"/>
    <w:rsid w:val="008A68A1"/>
    <w:rsid w:val="008A6E0B"/>
    <w:rsid w:val="008A6EB6"/>
    <w:rsid w:val="008A71EF"/>
    <w:rsid w:val="008A748C"/>
    <w:rsid w:val="008A76C9"/>
    <w:rsid w:val="008A7983"/>
    <w:rsid w:val="008B01ED"/>
    <w:rsid w:val="008B020B"/>
    <w:rsid w:val="008B040E"/>
    <w:rsid w:val="008B04A2"/>
    <w:rsid w:val="008B0831"/>
    <w:rsid w:val="008B0F9F"/>
    <w:rsid w:val="008B0FE8"/>
    <w:rsid w:val="008B11EC"/>
    <w:rsid w:val="008B1218"/>
    <w:rsid w:val="008B14AA"/>
    <w:rsid w:val="008B16C4"/>
    <w:rsid w:val="008B1DC8"/>
    <w:rsid w:val="008B221B"/>
    <w:rsid w:val="008B241D"/>
    <w:rsid w:val="008B2423"/>
    <w:rsid w:val="008B2A55"/>
    <w:rsid w:val="008B2E7D"/>
    <w:rsid w:val="008B2E8C"/>
    <w:rsid w:val="008B339C"/>
    <w:rsid w:val="008B3439"/>
    <w:rsid w:val="008B3562"/>
    <w:rsid w:val="008B3A1B"/>
    <w:rsid w:val="008B3A26"/>
    <w:rsid w:val="008B3C5A"/>
    <w:rsid w:val="008B3CFB"/>
    <w:rsid w:val="008B3EF8"/>
    <w:rsid w:val="008B4167"/>
    <w:rsid w:val="008B4595"/>
    <w:rsid w:val="008B4870"/>
    <w:rsid w:val="008B49BC"/>
    <w:rsid w:val="008B4D4F"/>
    <w:rsid w:val="008B5217"/>
    <w:rsid w:val="008B5664"/>
    <w:rsid w:val="008B599F"/>
    <w:rsid w:val="008B5E92"/>
    <w:rsid w:val="008B6823"/>
    <w:rsid w:val="008B690F"/>
    <w:rsid w:val="008B6B51"/>
    <w:rsid w:val="008B6BAC"/>
    <w:rsid w:val="008B6C36"/>
    <w:rsid w:val="008B6C3C"/>
    <w:rsid w:val="008B7027"/>
    <w:rsid w:val="008B711B"/>
    <w:rsid w:val="008B72AE"/>
    <w:rsid w:val="008B73E1"/>
    <w:rsid w:val="008B74B2"/>
    <w:rsid w:val="008B78AE"/>
    <w:rsid w:val="008B7BDC"/>
    <w:rsid w:val="008B7CAF"/>
    <w:rsid w:val="008B7EB5"/>
    <w:rsid w:val="008C04BB"/>
    <w:rsid w:val="008C055D"/>
    <w:rsid w:val="008C081B"/>
    <w:rsid w:val="008C0CE7"/>
    <w:rsid w:val="008C127D"/>
    <w:rsid w:val="008C17DF"/>
    <w:rsid w:val="008C1AE9"/>
    <w:rsid w:val="008C1CBC"/>
    <w:rsid w:val="008C1E0C"/>
    <w:rsid w:val="008C24DD"/>
    <w:rsid w:val="008C2500"/>
    <w:rsid w:val="008C2C2E"/>
    <w:rsid w:val="008C2EDB"/>
    <w:rsid w:val="008C3270"/>
    <w:rsid w:val="008C33D3"/>
    <w:rsid w:val="008C368B"/>
    <w:rsid w:val="008C385F"/>
    <w:rsid w:val="008C3A2B"/>
    <w:rsid w:val="008C3AE2"/>
    <w:rsid w:val="008C3B73"/>
    <w:rsid w:val="008C3EFC"/>
    <w:rsid w:val="008C3F4B"/>
    <w:rsid w:val="008C4167"/>
    <w:rsid w:val="008C47EB"/>
    <w:rsid w:val="008C4B1F"/>
    <w:rsid w:val="008C5039"/>
    <w:rsid w:val="008C51B0"/>
    <w:rsid w:val="008C5812"/>
    <w:rsid w:val="008C5832"/>
    <w:rsid w:val="008C63B1"/>
    <w:rsid w:val="008C6767"/>
    <w:rsid w:val="008C6B79"/>
    <w:rsid w:val="008C6C20"/>
    <w:rsid w:val="008C6F55"/>
    <w:rsid w:val="008C715C"/>
    <w:rsid w:val="008C7979"/>
    <w:rsid w:val="008C7C2E"/>
    <w:rsid w:val="008C7F83"/>
    <w:rsid w:val="008C7FCA"/>
    <w:rsid w:val="008D00F9"/>
    <w:rsid w:val="008D029D"/>
    <w:rsid w:val="008D03E0"/>
    <w:rsid w:val="008D04E7"/>
    <w:rsid w:val="008D116E"/>
    <w:rsid w:val="008D184F"/>
    <w:rsid w:val="008D18CD"/>
    <w:rsid w:val="008D1B4B"/>
    <w:rsid w:val="008D20DF"/>
    <w:rsid w:val="008D22F6"/>
    <w:rsid w:val="008D23B1"/>
    <w:rsid w:val="008D23E6"/>
    <w:rsid w:val="008D27CC"/>
    <w:rsid w:val="008D2841"/>
    <w:rsid w:val="008D284B"/>
    <w:rsid w:val="008D2B84"/>
    <w:rsid w:val="008D2C7C"/>
    <w:rsid w:val="008D2D1E"/>
    <w:rsid w:val="008D2F4D"/>
    <w:rsid w:val="008D2FC4"/>
    <w:rsid w:val="008D3616"/>
    <w:rsid w:val="008D36D2"/>
    <w:rsid w:val="008D3BA6"/>
    <w:rsid w:val="008D4210"/>
    <w:rsid w:val="008D44EC"/>
    <w:rsid w:val="008D4B5E"/>
    <w:rsid w:val="008D4BFC"/>
    <w:rsid w:val="008D4C39"/>
    <w:rsid w:val="008D5364"/>
    <w:rsid w:val="008D53BB"/>
    <w:rsid w:val="008D54DE"/>
    <w:rsid w:val="008D5A60"/>
    <w:rsid w:val="008D5ED9"/>
    <w:rsid w:val="008D63EB"/>
    <w:rsid w:val="008D68D9"/>
    <w:rsid w:val="008D77D7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048"/>
    <w:rsid w:val="008E1066"/>
    <w:rsid w:val="008E1152"/>
    <w:rsid w:val="008E11F9"/>
    <w:rsid w:val="008E13CE"/>
    <w:rsid w:val="008E1606"/>
    <w:rsid w:val="008E199D"/>
    <w:rsid w:val="008E219C"/>
    <w:rsid w:val="008E230F"/>
    <w:rsid w:val="008E26B1"/>
    <w:rsid w:val="008E2773"/>
    <w:rsid w:val="008E2D10"/>
    <w:rsid w:val="008E32EB"/>
    <w:rsid w:val="008E330E"/>
    <w:rsid w:val="008E33F6"/>
    <w:rsid w:val="008E36D5"/>
    <w:rsid w:val="008E3775"/>
    <w:rsid w:val="008E3B57"/>
    <w:rsid w:val="008E3B5A"/>
    <w:rsid w:val="008E3BE9"/>
    <w:rsid w:val="008E3D7D"/>
    <w:rsid w:val="008E40D6"/>
    <w:rsid w:val="008E43C0"/>
    <w:rsid w:val="008E44B4"/>
    <w:rsid w:val="008E4598"/>
    <w:rsid w:val="008E4AE2"/>
    <w:rsid w:val="008E4C8D"/>
    <w:rsid w:val="008E4FBF"/>
    <w:rsid w:val="008E5103"/>
    <w:rsid w:val="008E515C"/>
    <w:rsid w:val="008E51FC"/>
    <w:rsid w:val="008E557A"/>
    <w:rsid w:val="008E5A96"/>
    <w:rsid w:val="008E5C31"/>
    <w:rsid w:val="008E5D38"/>
    <w:rsid w:val="008E6242"/>
    <w:rsid w:val="008E6382"/>
    <w:rsid w:val="008E69F1"/>
    <w:rsid w:val="008E6AAF"/>
    <w:rsid w:val="008E6B44"/>
    <w:rsid w:val="008E6BEB"/>
    <w:rsid w:val="008E7070"/>
    <w:rsid w:val="008E7242"/>
    <w:rsid w:val="008E7303"/>
    <w:rsid w:val="008E7472"/>
    <w:rsid w:val="008E7489"/>
    <w:rsid w:val="008E7938"/>
    <w:rsid w:val="008E7AAF"/>
    <w:rsid w:val="008E7CD4"/>
    <w:rsid w:val="008E7DF3"/>
    <w:rsid w:val="008F02B5"/>
    <w:rsid w:val="008F0578"/>
    <w:rsid w:val="008F07A1"/>
    <w:rsid w:val="008F0C0F"/>
    <w:rsid w:val="008F0D04"/>
    <w:rsid w:val="008F1176"/>
    <w:rsid w:val="008F15A4"/>
    <w:rsid w:val="008F180B"/>
    <w:rsid w:val="008F19AD"/>
    <w:rsid w:val="008F28FC"/>
    <w:rsid w:val="008F293C"/>
    <w:rsid w:val="008F2C8E"/>
    <w:rsid w:val="008F2CBF"/>
    <w:rsid w:val="008F2CF0"/>
    <w:rsid w:val="008F3385"/>
    <w:rsid w:val="008F3407"/>
    <w:rsid w:val="008F3416"/>
    <w:rsid w:val="008F38B2"/>
    <w:rsid w:val="008F3956"/>
    <w:rsid w:val="008F3B39"/>
    <w:rsid w:val="008F3DF3"/>
    <w:rsid w:val="008F414B"/>
    <w:rsid w:val="008F42D8"/>
    <w:rsid w:val="008F469E"/>
    <w:rsid w:val="008F493A"/>
    <w:rsid w:val="008F4C99"/>
    <w:rsid w:val="008F5203"/>
    <w:rsid w:val="008F5413"/>
    <w:rsid w:val="008F5585"/>
    <w:rsid w:val="008F5707"/>
    <w:rsid w:val="008F5905"/>
    <w:rsid w:val="008F599B"/>
    <w:rsid w:val="008F5B7B"/>
    <w:rsid w:val="008F5B86"/>
    <w:rsid w:val="008F5CDA"/>
    <w:rsid w:val="008F5D52"/>
    <w:rsid w:val="008F5E95"/>
    <w:rsid w:val="008F60C0"/>
    <w:rsid w:val="008F61A6"/>
    <w:rsid w:val="008F636F"/>
    <w:rsid w:val="008F65B9"/>
    <w:rsid w:val="008F6632"/>
    <w:rsid w:val="008F6659"/>
    <w:rsid w:val="008F6839"/>
    <w:rsid w:val="008F6961"/>
    <w:rsid w:val="008F69C5"/>
    <w:rsid w:val="008F6D63"/>
    <w:rsid w:val="008F7680"/>
    <w:rsid w:val="008F76A6"/>
    <w:rsid w:val="008F76F8"/>
    <w:rsid w:val="00900191"/>
    <w:rsid w:val="009001C4"/>
    <w:rsid w:val="009001C9"/>
    <w:rsid w:val="00900822"/>
    <w:rsid w:val="00900FB0"/>
    <w:rsid w:val="00901186"/>
    <w:rsid w:val="00901330"/>
    <w:rsid w:val="00901344"/>
    <w:rsid w:val="009015BC"/>
    <w:rsid w:val="00901AA0"/>
    <w:rsid w:val="009021C3"/>
    <w:rsid w:val="009022EF"/>
    <w:rsid w:val="009025BD"/>
    <w:rsid w:val="00902722"/>
    <w:rsid w:val="0090272E"/>
    <w:rsid w:val="009031A0"/>
    <w:rsid w:val="00903602"/>
    <w:rsid w:val="0090387C"/>
    <w:rsid w:val="00903F2E"/>
    <w:rsid w:val="009048A8"/>
    <w:rsid w:val="009049E5"/>
    <w:rsid w:val="00904B5A"/>
    <w:rsid w:val="00904BF8"/>
    <w:rsid w:val="00904BFB"/>
    <w:rsid w:val="00904D63"/>
    <w:rsid w:val="00905127"/>
    <w:rsid w:val="00905225"/>
    <w:rsid w:val="00905272"/>
    <w:rsid w:val="009054E5"/>
    <w:rsid w:val="00905BB6"/>
    <w:rsid w:val="00905DCD"/>
    <w:rsid w:val="00905E17"/>
    <w:rsid w:val="00905EA5"/>
    <w:rsid w:val="00906609"/>
    <w:rsid w:val="0090670F"/>
    <w:rsid w:val="00906875"/>
    <w:rsid w:val="00907064"/>
    <w:rsid w:val="00907214"/>
    <w:rsid w:val="0090743C"/>
    <w:rsid w:val="0090747C"/>
    <w:rsid w:val="00907A01"/>
    <w:rsid w:val="00910065"/>
    <w:rsid w:val="009106D4"/>
    <w:rsid w:val="00910AEF"/>
    <w:rsid w:val="00911177"/>
    <w:rsid w:val="00911295"/>
    <w:rsid w:val="00911448"/>
    <w:rsid w:val="00911B8A"/>
    <w:rsid w:val="00911D3C"/>
    <w:rsid w:val="00911F11"/>
    <w:rsid w:val="00911F63"/>
    <w:rsid w:val="0091214E"/>
    <w:rsid w:val="0091254B"/>
    <w:rsid w:val="00912618"/>
    <w:rsid w:val="009126FB"/>
    <w:rsid w:val="00912F0E"/>
    <w:rsid w:val="00912F5E"/>
    <w:rsid w:val="009132D5"/>
    <w:rsid w:val="00913494"/>
    <w:rsid w:val="00913546"/>
    <w:rsid w:val="00913651"/>
    <w:rsid w:val="00913B5D"/>
    <w:rsid w:val="00913D81"/>
    <w:rsid w:val="0091402D"/>
    <w:rsid w:val="0091410A"/>
    <w:rsid w:val="009141AF"/>
    <w:rsid w:val="00914AC2"/>
    <w:rsid w:val="009152CB"/>
    <w:rsid w:val="00915438"/>
    <w:rsid w:val="00915642"/>
    <w:rsid w:val="00915BC8"/>
    <w:rsid w:val="00916220"/>
    <w:rsid w:val="009162ED"/>
    <w:rsid w:val="00916DFC"/>
    <w:rsid w:val="00916ED5"/>
    <w:rsid w:val="009171A8"/>
    <w:rsid w:val="009173CA"/>
    <w:rsid w:val="00917844"/>
    <w:rsid w:val="009179F0"/>
    <w:rsid w:val="00917B6A"/>
    <w:rsid w:val="00917BF7"/>
    <w:rsid w:val="00917CF8"/>
    <w:rsid w:val="00917D98"/>
    <w:rsid w:val="00917F61"/>
    <w:rsid w:val="00917FAE"/>
    <w:rsid w:val="00917FB9"/>
    <w:rsid w:val="00920524"/>
    <w:rsid w:val="009207DC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4B"/>
    <w:rsid w:val="00922C9A"/>
    <w:rsid w:val="00922D61"/>
    <w:rsid w:val="00922DDC"/>
    <w:rsid w:val="00923E29"/>
    <w:rsid w:val="00924140"/>
    <w:rsid w:val="009242B1"/>
    <w:rsid w:val="00924E3A"/>
    <w:rsid w:val="009253CF"/>
    <w:rsid w:val="009259E8"/>
    <w:rsid w:val="009259FE"/>
    <w:rsid w:val="00925E1F"/>
    <w:rsid w:val="0092638F"/>
    <w:rsid w:val="00926675"/>
    <w:rsid w:val="009267AE"/>
    <w:rsid w:val="00926C69"/>
    <w:rsid w:val="00926F0C"/>
    <w:rsid w:val="009270B5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494"/>
    <w:rsid w:val="00931A39"/>
    <w:rsid w:val="00931D3D"/>
    <w:rsid w:val="00932252"/>
    <w:rsid w:val="0093264A"/>
    <w:rsid w:val="00932A0A"/>
    <w:rsid w:val="00932A10"/>
    <w:rsid w:val="00932BEB"/>
    <w:rsid w:val="00932C9F"/>
    <w:rsid w:val="00932D60"/>
    <w:rsid w:val="009330FC"/>
    <w:rsid w:val="009332A5"/>
    <w:rsid w:val="009333A5"/>
    <w:rsid w:val="009334C3"/>
    <w:rsid w:val="00933589"/>
    <w:rsid w:val="00933829"/>
    <w:rsid w:val="00933BF1"/>
    <w:rsid w:val="00934BDF"/>
    <w:rsid w:val="00934C30"/>
    <w:rsid w:val="00934D66"/>
    <w:rsid w:val="00935449"/>
    <w:rsid w:val="0093581C"/>
    <w:rsid w:val="00935ED6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DED"/>
    <w:rsid w:val="00937F22"/>
    <w:rsid w:val="009403B2"/>
    <w:rsid w:val="009405D1"/>
    <w:rsid w:val="0094081D"/>
    <w:rsid w:val="00940B3B"/>
    <w:rsid w:val="0094106E"/>
    <w:rsid w:val="0094118A"/>
    <w:rsid w:val="009411C7"/>
    <w:rsid w:val="00941301"/>
    <w:rsid w:val="009416CD"/>
    <w:rsid w:val="00941B80"/>
    <w:rsid w:val="00941C8B"/>
    <w:rsid w:val="00941CC9"/>
    <w:rsid w:val="00941D07"/>
    <w:rsid w:val="00942253"/>
    <w:rsid w:val="00942385"/>
    <w:rsid w:val="00942AE7"/>
    <w:rsid w:val="009430BB"/>
    <w:rsid w:val="009430E3"/>
    <w:rsid w:val="0094321A"/>
    <w:rsid w:val="009433FC"/>
    <w:rsid w:val="0094347B"/>
    <w:rsid w:val="00943544"/>
    <w:rsid w:val="00943A13"/>
    <w:rsid w:val="00943BCC"/>
    <w:rsid w:val="0094449D"/>
    <w:rsid w:val="0094451D"/>
    <w:rsid w:val="0094467C"/>
    <w:rsid w:val="009446F9"/>
    <w:rsid w:val="009448E4"/>
    <w:rsid w:val="009449E4"/>
    <w:rsid w:val="009452E4"/>
    <w:rsid w:val="00945B83"/>
    <w:rsid w:val="00945C4C"/>
    <w:rsid w:val="00945D66"/>
    <w:rsid w:val="00946156"/>
    <w:rsid w:val="00946179"/>
    <w:rsid w:val="009465A3"/>
    <w:rsid w:val="00946609"/>
    <w:rsid w:val="009467C3"/>
    <w:rsid w:val="009469AC"/>
    <w:rsid w:val="00946C1B"/>
    <w:rsid w:val="00946EA3"/>
    <w:rsid w:val="00946F02"/>
    <w:rsid w:val="00946F89"/>
    <w:rsid w:val="009470E8"/>
    <w:rsid w:val="0094771C"/>
    <w:rsid w:val="00947B0D"/>
    <w:rsid w:val="0095044B"/>
    <w:rsid w:val="0095059A"/>
    <w:rsid w:val="0095067B"/>
    <w:rsid w:val="00950A63"/>
    <w:rsid w:val="00950BB2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29E"/>
    <w:rsid w:val="00953596"/>
    <w:rsid w:val="009535D7"/>
    <w:rsid w:val="00953632"/>
    <w:rsid w:val="009540F6"/>
    <w:rsid w:val="009541AD"/>
    <w:rsid w:val="009546AE"/>
    <w:rsid w:val="009548BD"/>
    <w:rsid w:val="009548EC"/>
    <w:rsid w:val="00954A7D"/>
    <w:rsid w:val="00954CBF"/>
    <w:rsid w:val="00954E29"/>
    <w:rsid w:val="00954FC6"/>
    <w:rsid w:val="00955025"/>
    <w:rsid w:val="00955035"/>
    <w:rsid w:val="009553B0"/>
    <w:rsid w:val="0095545A"/>
    <w:rsid w:val="00955528"/>
    <w:rsid w:val="0095590F"/>
    <w:rsid w:val="00955CC5"/>
    <w:rsid w:val="00955F79"/>
    <w:rsid w:val="00956292"/>
    <w:rsid w:val="00956428"/>
    <w:rsid w:val="009564BB"/>
    <w:rsid w:val="00956D71"/>
    <w:rsid w:val="00956E66"/>
    <w:rsid w:val="00957342"/>
    <w:rsid w:val="009574C1"/>
    <w:rsid w:val="00957A1B"/>
    <w:rsid w:val="00957BCD"/>
    <w:rsid w:val="009609CB"/>
    <w:rsid w:val="00960C4D"/>
    <w:rsid w:val="00961067"/>
    <w:rsid w:val="00961351"/>
    <w:rsid w:val="009613BF"/>
    <w:rsid w:val="009615FA"/>
    <w:rsid w:val="0096171E"/>
    <w:rsid w:val="00961919"/>
    <w:rsid w:val="00961C7D"/>
    <w:rsid w:val="00961FBF"/>
    <w:rsid w:val="00962158"/>
    <w:rsid w:val="00962410"/>
    <w:rsid w:val="009624EE"/>
    <w:rsid w:val="0096273F"/>
    <w:rsid w:val="009629F4"/>
    <w:rsid w:val="0096320A"/>
    <w:rsid w:val="00963294"/>
    <w:rsid w:val="00963335"/>
    <w:rsid w:val="009634E0"/>
    <w:rsid w:val="009635DE"/>
    <w:rsid w:val="0096389A"/>
    <w:rsid w:val="00963E1B"/>
    <w:rsid w:val="00963E58"/>
    <w:rsid w:val="009640FF"/>
    <w:rsid w:val="00964132"/>
    <w:rsid w:val="00964167"/>
    <w:rsid w:val="00964407"/>
    <w:rsid w:val="00964417"/>
    <w:rsid w:val="00964C48"/>
    <w:rsid w:val="00964DF5"/>
    <w:rsid w:val="00964ECD"/>
    <w:rsid w:val="00965002"/>
    <w:rsid w:val="009653E2"/>
    <w:rsid w:val="009653E8"/>
    <w:rsid w:val="00965F36"/>
    <w:rsid w:val="009660CE"/>
    <w:rsid w:val="009660E2"/>
    <w:rsid w:val="0096618F"/>
    <w:rsid w:val="009662AD"/>
    <w:rsid w:val="0096658F"/>
    <w:rsid w:val="00966CA4"/>
    <w:rsid w:val="00967163"/>
    <w:rsid w:val="009672DC"/>
    <w:rsid w:val="0096738B"/>
    <w:rsid w:val="0096744A"/>
    <w:rsid w:val="0096782D"/>
    <w:rsid w:val="00967A79"/>
    <w:rsid w:val="00967AB4"/>
    <w:rsid w:val="00967F46"/>
    <w:rsid w:val="009700F2"/>
    <w:rsid w:val="0097014E"/>
    <w:rsid w:val="009702BC"/>
    <w:rsid w:val="00970350"/>
    <w:rsid w:val="009703DC"/>
    <w:rsid w:val="00970ADA"/>
    <w:rsid w:val="00970F1A"/>
    <w:rsid w:val="0097115D"/>
    <w:rsid w:val="00971396"/>
    <w:rsid w:val="009713F4"/>
    <w:rsid w:val="0097156A"/>
    <w:rsid w:val="00971707"/>
    <w:rsid w:val="0097173B"/>
    <w:rsid w:val="0097241B"/>
    <w:rsid w:val="009724AB"/>
    <w:rsid w:val="00972BA3"/>
    <w:rsid w:val="00972D4B"/>
    <w:rsid w:val="00972D7B"/>
    <w:rsid w:val="00972DB3"/>
    <w:rsid w:val="009734E7"/>
    <w:rsid w:val="00973707"/>
    <w:rsid w:val="009737BA"/>
    <w:rsid w:val="00973E2A"/>
    <w:rsid w:val="0097403B"/>
    <w:rsid w:val="009741D0"/>
    <w:rsid w:val="009744CD"/>
    <w:rsid w:val="00974749"/>
    <w:rsid w:val="00974918"/>
    <w:rsid w:val="00974C67"/>
    <w:rsid w:val="00974D6C"/>
    <w:rsid w:val="00975302"/>
    <w:rsid w:val="009753CB"/>
    <w:rsid w:val="009753DC"/>
    <w:rsid w:val="0097546F"/>
    <w:rsid w:val="00975629"/>
    <w:rsid w:val="00975819"/>
    <w:rsid w:val="00975886"/>
    <w:rsid w:val="00975C4A"/>
    <w:rsid w:val="00975E1A"/>
    <w:rsid w:val="00975E78"/>
    <w:rsid w:val="00975F52"/>
    <w:rsid w:val="00975F82"/>
    <w:rsid w:val="00975FF8"/>
    <w:rsid w:val="00976E1B"/>
    <w:rsid w:val="00976E8D"/>
    <w:rsid w:val="00976F60"/>
    <w:rsid w:val="009773E8"/>
    <w:rsid w:val="009779F3"/>
    <w:rsid w:val="00977F32"/>
    <w:rsid w:val="0098019D"/>
    <w:rsid w:val="009802F0"/>
    <w:rsid w:val="009803F0"/>
    <w:rsid w:val="0098069E"/>
    <w:rsid w:val="0098076B"/>
    <w:rsid w:val="0098094C"/>
    <w:rsid w:val="00980B1E"/>
    <w:rsid w:val="00980B89"/>
    <w:rsid w:val="00980C5D"/>
    <w:rsid w:val="009814C6"/>
    <w:rsid w:val="00981B61"/>
    <w:rsid w:val="00981D9B"/>
    <w:rsid w:val="00981E18"/>
    <w:rsid w:val="009820D3"/>
    <w:rsid w:val="00982114"/>
    <w:rsid w:val="00982B68"/>
    <w:rsid w:val="00983067"/>
    <w:rsid w:val="00983232"/>
    <w:rsid w:val="00983267"/>
    <w:rsid w:val="00983808"/>
    <w:rsid w:val="0098453D"/>
    <w:rsid w:val="00984598"/>
    <w:rsid w:val="00984A1E"/>
    <w:rsid w:val="00984EDF"/>
    <w:rsid w:val="0098513D"/>
    <w:rsid w:val="0098547E"/>
    <w:rsid w:val="009860BB"/>
    <w:rsid w:val="0098637E"/>
    <w:rsid w:val="009868B2"/>
    <w:rsid w:val="009868BF"/>
    <w:rsid w:val="009869FD"/>
    <w:rsid w:val="00986D8D"/>
    <w:rsid w:val="0098710A"/>
    <w:rsid w:val="0098740F"/>
    <w:rsid w:val="00987468"/>
    <w:rsid w:val="009877BA"/>
    <w:rsid w:val="009877DA"/>
    <w:rsid w:val="00987A5F"/>
    <w:rsid w:val="00987CED"/>
    <w:rsid w:val="00987DEB"/>
    <w:rsid w:val="009902AA"/>
    <w:rsid w:val="00990340"/>
    <w:rsid w:val="0099039C"/>
    <w:rsid w:val="00990459"/>
    <w:rsid w:val="0099048A"/>
    <w:rsid w:val="009905A4"/>
    <w:rsid w:val="0099088C"/>
    <w:rsid w:val="009908C1"/>
    <w:rsid w:val="00990C1B"/>
    <w:rsid w:val="009913D4"/>
    <w:rsid w:val="00991752"/>
    <w:rsid w:val="00991BEF"/>
    <w:rsid w:val="00991F4A"/>
    <w:rsid w:val="00991F64"/>
    <w:rsid w:val="009925B9"/>
    <w:rsid w:val="009925C0"/>
    <w:rsid w:val="0099263E"/>
    <w:rsid w:val="00992D36"/>
    <w:rsid w:val="00992E47"/>
    <w:rsid w:val="00992F5A"/>
    <w:rsid w:val="0099317E"/>
    <w:rsid w:val="0099318C"/>
    <w:rsid w:val="009936B7"/>
    <w:rsid w:val="00993768"/>
    <w:rsid w:val="00993BAF"/>
    <w:rsid w:val="00993F04"/>
    <w:rsid w:val="009946C0"/>
    <w:rsid w:val="00994856"/>
    <w:rsid w:val="009949ED"/>
    <w:rsid w:val="00994C44"/>
    <w:rsid w:val="009950CC"/>
    <w:rsid w:val="0099523D"/>
    <w:rsid w:val="0099562A"/>
    <w:rsid w:val="00995B51"/>
    <w:rsid w:val="00995BFC"/>
    <w:rsid w:val="00995FA0"/>
    <w:rsid w:val="0099651F"/>
    <w:rsid w:val="00996547"/>
    <w:rsid w:val="00996912"/>
    <w:rsid w:val="0099691D"/>
    <w:rsid w:val="00996A05"/>
    <w:rsid w:val="00996A35"/>
    <w:rsid w:val="00996F6B"/>
    <w:rsid w:val="00997316"/>
    <w:rsid w:val="00997645"/>
    <w:rsid w:val="009978ED"/>
    <w:rsid w:val="00997C60"/>
    <w:rsid w:val="009A04DE"/>
    <w:rsid w:val="009A0509"/>
    <w:rsid w:val="009A0798"/>
    <w:rsid w:val="009A0DA5"/>
    <w:rsid w:val="009A0FED"/>
    <w:rsid w:val="009A15CF"/>
    <w:rsid w:val="009A163E"/>
    <w:rsid w:val="009A169D"/>
    <w:rsid w:val="009A17FD"/>
    <w:rsid w:val="009A1E59"/>
    <w:rsid w:val="009A1F4E"/>
    <w:rsid w:val="009A2212"/>
    <w:rsid w:val="009A2709"/>
    <w:rsid w:val="009A2728"/>
    <w:rsid w:val="009A2D0E"/>
    <w:rsid w:val="009A313B"/>
    <w:rsid w:val="009A3530"/>
    <w:rsid w:val="009A36D1"/>
    <w:rsid w:val="009A3916"/>
    <w:rsid w:val="009A3FBA"/>
    <w:rsid w:val="009A42CC"/>
    <w:rsid w:val="009A4391"/>
    <w:rsid w:val="009A442E"/>
    <w:rsid w:val="009A4721"/>
    <w:rsid w:val="009A4762"/>
    <w:rsid w:val="009A49C4"/>
    <w:rsid w:val="009A4CA8"/>
    <w:rsid w:val="009A4D7B"/>
    <w:rsid w:val="009A4F55"/>
    <w:rsid w:val="009A591F"/>
    <w:rsid w:val="009A5C63"/>
    <w:rsid w:val="009A5C66"/>
    <w:rsid w:val="009A5F1A"/>
    <w:rsid w:val="009A63A7"/>
    <w:rsid w:val="009A64B5"/>
    <w:rsid w:val="009A64C1"/>
    <w:rsid w:val="009A6B53"/>
    <w:rsid w:val="009A6CC4"/>
    <w:rsid w:val="009A6E90"/>
    <w:rsid w:val="009A7045"/>
    <w:rsid w:val="009A7331"/>
    <w:rsid w:val="009A781C"/>
    <w:rsid w:val="009B0074"/>
    <w:rsid w:val="009B03D8"/>
    <w:rsid w:val="009B07D5"/>
    <w:rsid w:val="009B0E17"/>
    <w:rsid w:val="009B10BD"/>
    <w:rsid w:val="009B1250"/>
    <w:rsid w:val="009B13BC"/>
    <w:rsid w:val="009B19B3"/>
    <w:rsid w:val="009B1D20"/>
    <w:rsid w:val="009B1ED6"/>
    <w:rsid w:val="009B22F3"/>
    <w:rsid w:val="009B2854"/>
    <w:rsid w:val="009B285C"/>
    <w:rsid w:val="009B2CB5"/>
    <w:rsid w:val="009B3140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4AEB"/>
    <w:rsid w:val="009B5148"/>
    <w:rsid w:val="009B5295"/>
    <w:rsid w:val="009B54C1"/>
    <w:rsid w:val="009B54D9"/>
    <w:rsid w:val="009B57CB"/>
    <w:rsid w:val="009B5F4F"/>
    <w:rsid w:val="009B6214"/>
    <w:rsid w:val="009B62E9"/>
    <w:rsid w:val="009B646B"/>
    <w:rsid w:val="009B6601"/>
    <w:rsid w:val="009B68F3"/>
    <w:rsid w:val="009B6D0B"/>
    <w:rsid w:val="009B6E66"/>
    <w:rsid w:val="009B7027"/>
    <w:rsid w:val="009B74A0"/>
    <w:rsid w:val="009B74B6"/>
    <w:rsid w:val="009B74D3"/>
    <w:rsid w:val="009B7A0C"/>
    <w:rsid w:val="009B7AAC"/>
    <w:rsid w:val="009C02C7"/>
    <w:rsid w:val="009C0479"/>
    <w:rsid w:val="009C0AC9"/>
    <w:rsid w:val="009C0CF0"/>
    <w:rsid w:val="009C0D3B"/>
    <w:rsid w:val="009C0D43"/>
    <w:rsid w:val="009C0E1E"/>
    <w:rsid w:val="009C0EBA"/>
    <w:rsid w:val="009C0EDC"/>
    <w:rsid w:val="009C0F8B"/>
    <w:rsid w:val="009C132E"/>
    <w:rsid w:val="009C1381"/>
    <w:rsid w:val="009C1464"/>
    <w:rsid w:val="009C1667"/>
    <w:rsid w:val="009C22A7"/>
    <w:rsid w:val="009C2389"/>
    <w:rsid w:val="009C23F7"/>
    <w:rsid w:val="009C2573"/>
    <w:rsid w:val="009C2752"/>
    <w:rsid w:val="009C293C"/>
    <w:rsid w:val="009C29DE"/>
    <w:rsid w:val="009C2BD9"/>
    <w:rsid w:val="009C2DD2"/>
    <w:rsid w:val="009C2F3A"/>
    <w:rsid w:val="009C2FB4"/>
    <w:rsid w:val="009C2FFF"/>
    <w:rsid w:val="009C30AD"/>
    <w:rsid w:val="009C3460"/>
    <w:rsid w:val="009C3983"/>
    <w:rsid w:val="009C3FFB"/>
    <w:rsid w:val="009C4215"/>
    <w:rsid w:val="009C43E4"/>
    <w:rsid w:val="009C43E6"/>
    <w:rsid w:val="009C43F6"/>
    <w:rsid w:val="009C45DA"/>
    <w:rsid w:val="009C4AF0"/>
    <w:rsid w:val="009C4B88"/>
    <w:rsid w:val="009C4C79"/>
    <w:rsid w:val="009C4DA9"/>
    <w:rsid w:val="009C508B"/>
    <w:rsid w:val="009C514B"/>
    <w:rsid w:val="009C520A"/>
    <w:rsid w:val="009C55A2"/>
    <w:rsid w:val="009C5919"/>
    <w:rsid w:val="009C5C57"/>
    <w:rsid w:val="009C6034"/>
    <w:rsid w:val="009C60BE"/>
    <w:rsid w:val="009C6344"/>
    <w:rsid w:val="009C6718"/>
    <w:rsid w:val="009C697F"/>
    <w:rsid w:val="009C6BF2"/>
    <w:rsid w:val="009C6DAD"/>
    <w:rsid w:val="009C7722"/>
    <w:rsid w:val="009C778D"/>
    <w:rsid w:val="009D0395"/>
    <w:rsid w:val="009D065A"/>
    <w:rsid w:val="009D0A18"/>
    <w:rsid w:val="009D0A27"/>
    <w:rsid w:val="009D0D2E"/>
    <w:rsid w:val="009D101D"/>
    <w:rsid w:val="009D1C42"/>
    <w:rsid w:val="009D1CBA"/>
    <w:rsid w:val="009D2147"/>
    <w:rsid w:val="009D2239"/>
    <w:rsid w:val="009D239B"/>
    <w:rsid w:val="009D23AA"/>
    <w:rsid w:val="009D24A8"/>
    <w:rsid w:val="009D3032"/>
    <w:rsid w:val="009D3092"/>
    <w:rsid w:val="009D3378"/>
    <w:rsid w:val="009D3880"/>
    <w:rsid w:val="009D3A6C"/>
    <w:rsid w:val="009D3AE2"/>
    <w:rsid w:val="009D3CB2"/>
    <w:rsid w:val="009D3D10"/>
    <w:rsid w:val="009D41FD"/>
    <w:rsid w:val="009D454B"/>
    <w:rsid w:val="009D45D3"/>
    <w:rsid w:val="009D4631"/>
    <w:rsid w:val="009D4BAF"/>
    <w:rsid w:val="009D4EAC"/>
    <w:rsid w:val="009D4EE5"/>
    <w:rsid w:val="009D5130"/>
    <w:rsid w:val="009D5257"/>
    <w:rsid w:val="009D5663"/>
    <w:rsid w:val="009D58B8"/>
    <w:rsid w:val="009D5931"/>
    <w:rsid w:val="009D5B17"/>
    <w:rsid w:val="009D5EB3"/>
    <w:rsid w:val="009D6230"/>
    <w:rsid w:val="009D645F"/>
    <w:rsid w:val="009D6746"/>
    <w:rsid w:val="009D6C87"/>
    <w:rsid w:val="009D6EE5"/>
    <w:rsid w:val="009D7535"/>
    <w:rsid w:val="009D75B1"/>
    <w:rsid w:val="009D7DB1"/>
    <w:rsid w:val="009E02D4"/>
    <w:rsid w:val="009E033E"/>
    <w:rsid w:val="009E0724"/>
    <w:rsid w:val="009E08B1"/>
    <w:rsid w:val="009E0B48"/>
    <w:rsid w:val="009E0B58"/>
    <w:rsid w:val="009E0EC6"/>
    <w:rsid w:val="009E10EC"/>
    <w:rsid w:val="009E116A"/>
    <w:rsid w:val="009E1558"/>
    <w:rsid w:val="009E17A4"/>
    <w:rsid w:val="009E17A8"/>
    <w:rsid w:val="009E1A36"/>
    <w:rsid w:val="009E22A3"/>
    <w:rsid w:val="009E25DE"/>
    <w:rsid w:val="009E268E"/>
    <w:rsid w:val="009E284A"/>
    <w:rsid w:val="009E292A"/>
    <w:rsid w:val="009E2938"/>
    <w:rsid w:val="009E2B77"/>
    <w:rsid w:val="009E2E16"/>
    <w:rsid w:val="009E31DF"/>
    <w:rsid w:val="009E3658"/>
    <w:rsid w:val="009E38EA"/>
    <w:rsid w:val="009E395D"/>
    <w:rsid w:val="009E3AAB"/>
    <w:rsid w:val="009E3BE7"/>
    <w:rsid w:val="009E3D06"/>
    <w:rsid w:val="009E474B"/>
    <w:rsid w:val="009E4ADF"/>
    <w:rsid w:val="009E4B89"/>
    <w:rsid w:val="009E4CAC"/>
    <w:rsid w:val="009E4EEE"/>
    <w:rsid w:val="009E5609"/>
    <w:rsid w:val="009E5BA8"/>
    <w:rsid w:val="009E5D70"/>
    <w:rsid w:val="009E61E4"/>
    <w:rsid w:val="009E653E"/>
    <w:rsid w:val="009E6758"/>
    <w:rsid w:val="009E6FD9"/>
    <w:rsid w:val="009E70D3"/>
    <w:rsid w:val="009E743C"/>
    <w:rsid w:val="009E755D"/>
    <w:rsid w:val="009E75FC"/>
    <w:rsid w:val="009E77A4"/>
    <w:rsid w:val="009E7A72"/>
    <w:rsid w:val="009E7AB9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1E4A"/>
    <w:rsid w:val="009F1F10"/>
    <w:rsid w:val="009F203C"/>
    <w:rsid w:val="009F2228"/>
    <w:rsid w:val="009F225F"/>
    <w:rsid w:val="009F27B2"/>
    <w:rsid w:val="009F3351"/>
    <w:rsid w:val="009F3443"/>
    <w:rsid w:val="009F35CD"/>
    <w:rsid w:val="009F3BB9"/>
    <w:rsid w:val="009F4993"/>
    <w:rsid w:val="009F4C00"/>
    <w:rsid w:val="009F4E87"/>
    <w:rsid w:val="009F5339"/>
    <w:rsid w:val="009F53C6"/>
    <w:rsid w:val="009F54A9"/>
    <w:rsid w:val="009F5555"/>
    <w:rsid w:val="009F5622"/>
    <w:rsid w:val="009F58C2"/>
    <w:rsid w:val="009F5C3F"/>
    <w:rsid w:val="009F61BB"/>
    <w:rsid w:val="009F632F"/>
    <w:rsid w:val="009F63D8"/>
    <w:rsid w:val="009F651C"/>
    <w:rsid w:val="009F7101"/>
    <w:rsid w:val="009F74BF"/>
    <w:rsid w:val="009F7C88"/>
    <w:rsid w:val="009F7D13"/>
    <w:rsid w:val="009F7EA3"/>
    <w:rsid w:val="00A002AD"/>
    <w:rsid w:val="00A006DD"/>
    <w:rsid w:val="00A0091A"/>
    <w:rsid w:val="00A00A54"/>
    <w:rsid w:val="00A00BC8"/>
    <w:rsid w:val="00A00C74"/>
    <w:rsid w:val="00A010C1"/>
    <w:rsid w:val="00A01596"/>
    <w:rsid w:val="00A017F6"/>
    <w:rsid w:val="00A018A6"/>
    <w:rsid w:val="00A01BAA"/>
    <w:rsid w:val="00A01BC2"/>
    <w:rsid w:val="00A01BEA"/>
    <w:rsid w:val="00A01DD7"/>
    <w:rsid w:val="00A01E92"/>
    <w:rsid w:val="00A01F32"/>
    <w:rsid w:val="00A0222A"/>
    <w:rsid w:val="00A0241E"/>
    <w:rsid w:val="00A02737"/>
    <w:rsid w:val="00A02A9C"/>
    <w:rsid w:val="00A02B97"/>
    <w:rsid w:val="00A02F05"/>
    <w:rsid w:val="00A03196"/>
    <w:rsid w:val="00A0360F"/>
    <w:rsid w:val="00A037ED"/>
    <w:rsid w:val="00A03997"/>
    <w:rsid w:val="00A03C79"/>
    <w:rsid w:val="00A03E8F"/>
    <w:rsid w:val="00A045C3"/>
    <w:rsid w:val="00A0475F"/>
    <w:rsid w:val="00A04A11"/>
    <w:rsid w:val="00A04AB2"/>
    <w:rsid w:val="00A04C9D"/>
    <w:rsid w:val="00A04CF5"/>
    <w:rsid w:val="00A05095"/>
    <w:rsid w:val="00A050C4"/>
    <w:rsid w:val="00A053A1"/>
    <w:rsid w:val="00A054E0"/>
    <w:rsid w:val="00A05989"/>
    <w:rsid w:val="00A059E9"/>
    <w:rsid w:val="00A05B84"/>
    <w:rsid w:val="00A05BA5"/>
    <w:rsid w:val="00A05E87"/>
    <w:rsid w:val="00A05F54"/>
    <w:rsid w:val="00A05FC4"/>
    <w:rsid w:val="00A065DB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D18"/>
    <w:rsid w:val="00A10F2E"/>
    <w:rsid w:val="00A11426"/>
    <w:rsid w:val="00A12588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4EE"/>
    <w:rsid w:val="00A14AE7"/>
    <w:rsid w:val="00A14C73"/>
    <w:rsid w:val="00A15047"/>
    <w:rsid w:val="00A154FD"/>
    <w:rsid w:val="00A15765"/>
    <w:rsid w:val="00A157DB"/>
    <w:rsid w:val="00A15D16"/>
    <w:rsid w:val="00A1600C"/>
    <w:rsid w:val="00A168C1"/>
    <w:rsid w:val="00A16C25"/>
    <w:rsid w:val="00A16F42"/>
    <w:rsid w:val="00A17141"/>
    <w:rsid w:val="00A17207"/>
    <w:rsid w:val="00A17279"/>
    <w:rsid w:val="00A179B6"/>
    <w:rsid w:val="00A17D74"/>
    <w:rsid w:val="00A17F82"/>
    <w:rsid w:val="00A206F7"/>
    <w:rsid w:val="00A20801"/>
    <w:rsid w:val="00A2092E"/>
    <w:rsid w:val="00A21170"/>
    <w:rsid w:val="00A21435"/>
    <w:rsid w:val="00A21449"/>
    <w:rsid w:val="00A2148A"/>
    <w:rsid w:val="00A21874"/>
    <w:rsid w:val="00A2187C"/>
    <w:rsid w:val="00A2188D"/>
    <w:rsid w:val="00A21F91"/>
    <w:rsid w:val="00A22320"/>
    <w:rsid w:val="00A2263C"/>
    <w:rsid w:val="00A2291E"/>
    <w:rsid w:val="00A22FA6"/>
    <w:rsid w:val="00A233C8"/>
    <w:rsid w:val="00A2376F"/>
    <w:rsid w:val="00A23847"/>
    <w:rsid w:val="00A23CF5"/>
    <w:rsid w:val="00A24127"/>
    <w:rsid w:val="00A246E4"/>
    <w:rsid w:val="00A2479B"/>
    <w:rsid w:val="00A24878"/>
    <w:rsid w:val="00A24AD8"/>
    <w:rsid w:val="00A24BF6"/>
    <w:rsid w:val="00A24DB4"/>
    <w:rsid w:val="00A24E1B"/>
    <w:rsid w:val="00A256EB"/>
    <w:rsid w:val="00A258B5"/>
    <w:rsid w:val="00A25A60"/>
    <w:rsid w:val="00A2612F"/>
    <w:rsid w:val="00A261D0"/>
    <w:rsid w:val="00A26215"/>
    <w:rsid w:val="00A26268"/>
    <w:rsid w:val="00A26300"/>
    <w:rsid w:val="00A2658E"/>
    <w:rsid w:val="00A26ACA"/>
    <w:rsid w:val="00A26CC6"/>
    <w:rsid w:val="00A2733F"/>
    <w:rsid w:val="00A2764C"/>
    <w:rsid w:val="00A279EB"/>
    <w:rsid w:val="00A27F19"/>
    <w:rsid w:val="00A27F89"/>
    <w:rsid w:val="00A302D5"/>
    <w:rsid w:val="00A302FC"/>
    <w:rsid w:val="00A3033D"/>
    <w:rsid w:val="00A3042C"/>
    <w:rsid w:val="00A30AA5"/>
    <w:rsid w:val="00A30BCF"/>
    <w:rsid w:val="00A30C70"/>
    <w:rsid w:val="00A311B8"/>
    <w:rsid w:val="00A3137D"/>
    <w:rsid w:val="00A3189B"/>
    <w:rsid w:val="00A318D1"/>
    <w:rsid w:val="00A31AAB"/>
    <w:rsid w:val="00A31B4D"/>
    <w:rsid w:val="00A31F7A"/>
    <w:rsid w:val="00A320F2"/>
    <w:rsid w:val="00A3227E"/>
    <w:rsid w:val="00A3265A"/>
    <w:rsid w:val="00A326BC"/>
    <w:rsid w:val="00A32F60"/>
    <w:rsid w:val="00A3328F"/>
    <w:rsid w:val="00A336B3"/>
    <w:rsid w:val="00A3370B"/>
    <w:rsid w:val="00A33A1E"/>
    <w:rsid w:val="00A33AA4"/>
    <w:rsid w:val="00A33AFE"/>
    <w:rsid w:val="00A33B96"/>
    <w:rsid w:val="00A33E7C"/>
    <w:rsid w:val="00A346C1"/>
    <w:rsid w:val="00A34C8F"/>
    <w:rsid w:val="00A34DDB"/>
    <w:rsid w:val="00A34DE5"/>
    <w:rsid w:val="00A3520A"/>
    <w:rsid w:val="00A353EA"/>
    <w:rsid w:val="00A35A89"/>
    <w:rsid w:val="00A36233"/>
    <w:rsid w:val="00A366E5"/>
    <w:rsid w:val="00A36811"/>
    <w:rsid w:val="00A368A8"/>
    <w:rsid w:val="00A368D0"/>
    <w:rsid w:val="00A36F42"/>
    <w:rsid w:val="00A36FFA"/>
    <w:rsid w:val="00A37042"/>
    <w:rsid w:val="00A37298"/>
    <w:rsid w:val="00A3737B"/>
    <w:rsid w:val="00A373F6"/>
    <w:rsid w:val="00A374CF"/>
    <w:rsid w:val="00A376F0"/>
    <w:rsid w:val="00A376FD"/>
    <w:rsid w:val="00A3771C"/>
    <w:rsid w:val="00A377B4"/>
    <w:rsid w:val="00A37B74"/>
    <w:rsid w:val="00A37BD6"/>
    <w:rsid w:val="00A401B7"/>
    <w:rsid w:val="00A401B9"/>
    <w:rsid w:val="00A40B79"/>
    <w:rsid w:val="00A40DB6"/>
    <w:rsid w:val="00A40DF6"/>
    <w:rsid w:val="00A40E3F"/>
    <w:rsid w:val="00A410FA"/>
    <w:rsid w:val="00A411C8"/>
    <w:rsid w:val="00A411EC"/>
    <w:rsid w:val="00A41909"/>
    <w:rsid w:val="00A4196A"/>
    <w:rsid w:val="00A41C03"/>
    <w:rsid w:val="00A4201A"/>
    <w:rsid w:val="00A425D9"/>
    <w:rsid w:val="00A42692"/>
    <w:rsid w:val="00A42A62"/>
    <w:rsid w:val="00A42D6A"/>
    <w:rsid w:val="00A43208"/>
    <w:rsid w:val="00A4334F"/>
    <w:rsid w:val="00A4336C"/>
    <w:rsid w:val="00A43422"/>
    <w:rsid w:val="00A4342C"/>
    <w:rsid w:val="00A438D4"/>
    <w:rsid w:val="00A44394"/>
    <w:rsid w:val="00A443C9"/>
    <w:rsid w:val="00A44499"/>
    <w:rsid w:val="00A44564"/>
    <w:rsid w:val="00A44598"/>
    <w:rsid w:val="00A44617"/>
    <w:rsid w:val="00A4482B"/>
    <w:rsid w:val="00A4487C"/>
    <w:rsid w:val="00A44B6F"/>
    <w:rsid w:val="00A44F69"/>
    <w:rsid w:val="00A4516B"/>
    <w:rsid w:val="00A453B8"/>
    <w:rsid w:val="00A458C4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752B"/>
    <w:rsid w:val="00A47703"/>
    <w:rsid w:val="00A478DC"/>
    <w:rsid w:val="00A47A8E"/>
    <w:rsid w:val="00A47B31"/>
    <w:rsid w:val="00A47E43"/>
    <w:rsid w:val="00A5032E"/>
    <w:rsid w:val="00A50408"/>
    <w:rsid w:val="00A50A87"/>
    <w:rsid w:val="00A50C17"/>
    <w:rsid w:val="00A50CFB"/>
    <w:rsid w:val="00A510A0"/>
    <w:rsid w:val="00A51339"/>
    <w:rsid w:val="00A5169F"/>
    <w:rsid w:val="00A519D0"/>
    <w:rsid w:val="00A51D2A"/>
    <w:rsid w:val="00A52140"/>
    <w:rsid w:val="00A524C1"/>
    <w:rsid w:val="00A5270A"/>
    <w:rsid w:val="00A52F76"/>
    <w:rsid w:val="00A52FA7"/>
    <w:rsid w:val="00A533F7"/>
    <w:rsid w:val="00A5342D"/>
    <w:rsid w:val="00A5345F"/>
    <w:rsid w:val="00A535C0"/>
    <w:rsid w:val="00A53919"/>
    <w:rsid w:val="00A53CBA"/>
    <w:rsid w:val="00A5440D"/>
    <w:rsid w:val="00A5466D"/>
    <w:rsid w:val="00A54907"/>
    <w:rsid w:val="00A549E3"/>
    <w:rsid w:val="00A54B9D"/>
    <w:rsid w:val="00A54DBC"/>
    <w:rsid w:val="00A55131"/>
    <w:rsid w:val="00A553B8"/>
    <w:rsid w:val="00A55680"/>
    <w:rsid w:val="00A5568D"/>
    <w:rsid w:val="00A55748"/>
    <w:rsid w:val="00A55768"/>
    <w:rsid w:val="00A5597A"/>
    <w:rsid w:val="00A55B58"/>
    <w:rsid w:val="00A55D89"/>
    <w:rsid w:val="00A55DA9"/>
    <w:rsid w:val="00A562D5"/>
    <w:rsid w:val="00A56461"/>
    <w:rsid w:val="00A564D1"/>
    <w:rsid w:val="00A569D6"/>
    <w:rsid w:val="00A56B2D"/>
    <w:rsid w:val="00A56D13"/>
    <w:rsid w:val="00A56E54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947"/>
    <w:rsid w:val="00A61B12"/>
    <w:rsid w:val="00A61BBB"/>
    <w:rsid w:val="00A61DE2"/>
    <w:rsid w:val="00A61FDA"/>
    <w:rsid w:val="00A627BC"/>
    <w:rsid w:val="00A629C6"/>
    <w:rsid w:val="00A62A57"/>
    <w:rsid w:val="00A62B39"/>
    <w:rsid w:val="00A62CA3"/>
    <w:rsid w:val="00A62CEB"/>
    <w:rsid w:val="00A6326A"/>
    <w:rsid w:val="00A63483"/>
    <w:rsid w:val="00A63C2F"/>
    <w:rsid w:val="00A6414E"/>
    <w:rsid w:val="00A64801"/>
    <w:rsid w:val="00A64983"/>
    <w:rsid w:val="00A64A76"/>
    <w:rsid w:val="00A64B57"/>
    <w:rsid w:val="00A64DD5"/>
    <w:rsid w:val="00A650BF"/>
    <w:rsid w:val="00A650DA"/>
    <w:rsid w:val="00A6553B"/>
    <w:rsid w:val="00A655B9"/>
    <w:rsid w:val="00A655BF"/>
    <w:rsid w:val="00A65768"/>
    <w:rsid w:val="00A65856"/>
    <w:rsid w:val="00A65C67"/>
    <w:rsid w:val="00A65FF9"/>
    <w:rsid w:val="00A66071"/>
    <w:rsid w:val="00A66937"/>
    <w:rsid w:val="00A66B46"/>
    <w:rsid w:val="00A66FDE"/>
    <w:rsid w:val="00A670F8"/>
    <w:rsid w:val="00A678BE"/>
    <w:rsid w:val="00A67AF7"/>
    <w:rsid w:val="00A67B37"/>
    <w:rsid w:val="00A67F85"/>
    <w:rsid w:val="00A67FE8"/>
    <w:rsid w:val="00A70289"/>
    <w:rsid w:val="00A70E86"/>
    <w:rsid w:val="00A70F33"/>
    <w:rsid w:val="00A7122A"/>
    <w:rsid w:val="00A71792"/>
    <w:rsid w:val="00A71953"/>
    <w:rsid w:val="00A7212E"/>
    <w:rsid w:val="00A7245E"/>
    <w:rsid w:val="00A7275E"/>
    <w:rsid w:val="00A728D9"/>
    <w:rsid w:val="00A72B34"/>
    <w:rsid w:val="00A72ED4"/>
    <w:rsid w:val="00A72FFA"/>
    <w:rsid w:val="00A732C4"/>
    <w:rsid w:val="00A73557"/>
    <w:rsid w:val="00A73879"/>
    <w:rsid w:val="00A73C37"/>
    <w:rsid w:val="00A73CC1"/>
    <w:rsid w:val="00A74050"/>
    <w:rsid w:val="00A744BF"/>
    <w:rsid w:val="00A7471F"/>
    <w:rsid w:val="00A74B59"/>
    <w:rsid w:val="00A74DC8"/>
    <w:rsid w:val="00A75184"/>
    <w:rsid w:val="00A75A2F"/>
    <w:rsid w:val="00A75C2C"/>
    <w:rsid w:val="00A75DEA"/>
    <w:rsid w:val="00A760C7"/>
    <w:rsid w:val="00A76218"/>
    <w:rsid w:val="00A76863"/>
    <w:rsid w:val="00A76A21"/>
    <w:rsid w:val="00A76C45"/>
    <w:rsid w:val="00A76E93"/>
    <w:rsid w:val="00A776CD"/>
    <w:rsid w:val="00A80697"/>
    <w:rsid w:val="00A808DE"/>
    <w:rsid w:val="00A80AE2"/>
    <w:rsid w:val="00A80B0D"/>
    <w:rsid w:val="00A80F71"/>
    <w:rsid w:val="00A813E4"/>
    <w:rsid w:val="00A816D2"/>
    <w:rsid w:val="00A81E6A"/>
    <w:rsid w:val="00A824D3"/>
    <w:rsid w:val="00A82563"/>
    <w:rsid w:val="00A825CD"/>
    <w:rsid w:val="00A82FBC"/>
    <w:rsid w:val="00A83C31"/>
    <w:rsid w:val="00A8438E"/>
    <w:rsid w:val="00A84467"/>
    <w:rsid w:val="00A84564"/>
    <w:rsid w:val="00A84899"/>
    <w:rsid w:val="00A84AA8"/>
    <w:rsid w:val="00A84C04"/>
    <w:rsid w:val="00A84C7C"/>
    <w:rsid w:val="00A84E35"/>
    <w:rsid w:val="00A84EA3"/>
    <w:rsid w:val="00A8521E"/>
    <w:rsid w:val="00A852D0"/>
    <w:rsid w:val="00A85527"/>
    <w:rsid w:val="00A855F2"/>
    <w:rsid w:val="00A85606"/>
    <w:rsid w:val="00A85D34"/>
    <w:rsid w:val="00A85D7B"/>
    <w:rsid w:val="00A85E90"/>
    <w:rsid w:val="00A85F8A"/>
    <w:rsid w:val="00A8652B"/>
    <w:rsid w:val="00A8653E"/>
    <w:rsid w:val="00A867CD"/>
    <w:rsid w:val="00A867D3"/>
    <w:rsid w:val="00A86B97"/>
    <w:rsid w:val="00A86C86"/>
    <w:rsid w:val="00A872E9"/>
    <w:rsid w:val="00A876CD"/>
    <w:rsid w:val="00A8796B"/>
    <w:rsid w:val="00A90075"/>
    <w:rsid w:val="00A900D9"/>
    <w:rsid w:val="00A90187"/>
    <w:rsid w:val="00A903C7"/>
    <w:rsid w:val="00A906D4"/>
    <w:rsid w:val="00A90799"/>
    <w:rsid w:val="00A90B07"/>
    <w:rsid w:val="00A910AF"/>
    <w:rsid w:val="00A912AF"/>
    <w:rsid w:val="00A91360"/>
    <w:rsid w:val="00A91565"/>
    <w:rsid w:val="00A9178D"/>
    <w:rsid w:val="00A9198A"/>
    <w:rsid w:val="00A91B7A"/>
    <w:rsid w:val="00A91FAF"/>
    <w:rsid w:val="00A92476"/>
    <w:rsid w:val="00A929B0"/>
    <w:rsid w:val="00A92CA4"/>
    <w:rsid w:val="00A92DBC"/>
    <w:rsid w:val="00A92E1E"/>
    <w:rsid w:val="00A93067"/>
    <w:rsid w:val="00A9334B"/>
    <w:rsid w:val="00A933A3"/>
    <w:rsid w:val="00A93611"/>
    <w:rsid w:val="00A9392F"/>
    <w:rsid w:val="00A93A22"/>
    <w:rsid w:val="00A93B86"/>
    <w:rsid w:val="00A93C0C"/>
    <w:rsid w:val="00A93E0B"/>
    <w:rsid w:val="00A944ED"/>
    <w:rsid w:val="00A94592"/>
    <w:rsid w:val="00A950BF"/>
    <w:rsid w:val="00A953EB"/>
    <w:rsid w:val="00A9558E"/>
    <w:rsid w:val="00A955DD"/>
    <w:rsid w:val="00A9574D"/>
    <w:rsid w:val="00A957FF"/>
    <w:rsid w:val="00A95E91"/>
    <w:rsid w:val="00A961C7"/>
    <w:rsid w:val="00A96255"/>
    <w:rsid w:val="00A9633B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32"/>
    <w:rsid w:val="00AA0679"/>
    <w:rsid w:val="00AA070A"/>
    <w:rsid w:val="00AA0753"/>
    <w:rsid w:val="00AA09C6"/>
    <w:rsid w:val="00AA0B85"/>
    <w:rsid w:val="00AA10F0"/>
    <w:rsid w:val="00AA16FA"/>
    <w:rsid w:val="00AA171C"/>
    <w:rsid w:val="00AA1BE3"/>
    <w:rsid w:val="00AA1C75"/>
    <w:rsid w:val="00AA1CE4"/>
    <w:rsid w:val="00AA1F6D"/>
    <w:rsid w:val="00AA22D8"/>
    <w:rsid w:val="00AA22EB"/>
    <w:rsid w:val="00AA24BE"/>
    <w:rsid w:val="00AA25DA"/>
    <w:rsid w:val="00AA288C"/>
    <w:rsid w:val="00AA2B88"/>
    <w:rsid w:val="00AA30CF"/>
    <w:rsid w:val="00AA36D8"/>
    <w:rsid w:val="00AA3A58"/>
    <w:rsid w:val="00AA4D7F"/>
    <w:rsid w:val="00AA5C98"/>
    <w:rsid w:val="00AA5CF6"/>
    <w:rsid w:val="00AA6AAC"/>
    <w:rsid w:val="00AA7060"/>
    <w:rsid w:val="00AA7157"/>
    <w:rsid w:val="00AA73EC"/>
    <w:rsid w:val="00AA7A1D"/>
    <w:rsid w:val="00AA7ADE"/>
    <w:rsid w:val="00AA7D1C"/>
    <w:rsid w:val="00AA7D6D"/>
    <w:rsid w:val="00AB0311"/>
    <w:rsid w:val="00AB04F2"/>
    <w:rsid w:val="00AB0789"/>
    <w:rsid w:val="00AB0C19"/>
    <w:rsid w:val="00AB16F6"/>
    <w:rsid w:val="00AB1AA3"/>
    <w:rsid w:val="00AB1E31"/>
    <w:rsid w:val="00AB1F7E"/>
    <w:rsid w:val="00AB263B"/>
    <w:rsid w:val="00AB2652"/>
    <w:rsid w:val="00AB2665"/>
    <w:rsid w:val="00AB28E0"/>
    <w:rsid w:val="00AB2A73"/>
    <w:rsid w:val="00AB3421"/>
    <w:rsid w:val="00AB3653"/>
    <w:rsid w:val="00AB36DA"/>
    <w:rsid w:val="00AB388D"/>
    <w:rsid w:val="00AB3935"/>
    <w:rsid w:val="00AB3D66"/>
    <w:rsid w:val="00AB400C"/>
    <w:rsid w:val="00AB4DFD"/>
    <w:rsid w:val="00AB4E6D"/>
    <w:rsid w:val="00AB51DB"/>
    <w:rsid w:val="00AB5980"/>
    <w:rsid w:val="00AB5E24"/>
    <w:rsid w:val="00AB5E48"/>
    <w:rsid w:val="00AB60A3"/>
    <w:rsid w:val="00AB6262"/>
    <w:rsid w:val="00AB6285"/>
    <w:rsid w:val="00AB6845"/>
    <w:rsid w:val="00AB6902"/>
    <w:rsid w:val="00AB6D2E"/>
    <w:rsid w:val="00AB7932"/>
    <w:rsid w:val="00AB7A8D"/>
    <w:rsid w:val="00AB7D65"/>
    <w:rsid w:val="00AC001E"/>
    <w:rsid w:val="00AC0066"/>
    <w:rsid w:val="00AC009D"/>
    <w:rsid w:val="00AC0567"/>
    <w:rsid w:val="00AC08E6"/>
    <w:rsid w:val="00AC0C8A"/>
    <w:rsid w:val="00AC0FC8"/>
    <w:rsid w:val="00AC12B9"/>
    <w:rsid w:val="00AC135A"/>
    <w:rsid w:val="00AC1377"/>
    <w:rsid w:val="00AC143C"/>
    <w:rsid w:val="00AC1698"/>
    <w:rsid w:val="00AC1833"/>
    <w:rsid w:val="00AC1834"/>
    <w:rsid w:val="00AC18F0"/>
    <w:rsid w:val="00AC1902"/>
    <w:rsid w:val="00AC1BD5"/>
    <w:rsid w:val="00AC1DDC"/>
    <w:rsid w:val="00AC2035"/>
    <w:rsid w:val="00AC20C0"/>
    <w:rsid w:val="00AC2211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B96"/>
    <w:rsid w:val="00AC4BFA"/>
    <w:rsid w:val="00AC4E1C"/>
    <w:rsid w:val="00AC4F39"/>
    <w:rsid w:val="00AC4F5B"/>
    <w:rsid w:val="00AC5049"/>
    <w:rsid w:val="00AC508C"/>
    <w:rsid w:val="00AC51C7"/>
    <w:rsid w:val="00AC5302"/>
    <w:rsid w:val="00AC5576"/>
    <w:rsid w:val="00AC5597"/>
    <w:rsid w:val="00AC59CF"/>
    <w:rsid w:val="00AC5BE1"/>
    <w:rsid w:val="00AC5E0A"/>
    <w:rsid w:val="00AC5F2B"/>
    <w:rsid w:val="00AC60BD"/>
    <w:rsid w:val="00AC6168"/>
    <w:rsid w:val="00AC64DE"/>
    <w:rsid w:val="00AC6B06"/>
    <w:rsid w:val="00AC6CA2"/>
    <w:rsid w:val="00AC6F37"/>
    <w:rsid w:val="00AC70F4"/>
    <w:rsid w:val="00AC7D86"/>
    <w:rsid w:val="00AD02C1"/>
    <w:rsid w:val="00AD072D"/>
    <w:rsid w:val="00AD07F6"/>
    <w:rsid w:val="00AD0DB6"/>
    <w:rsid w:val="00AD0DCD"/>
    <w:rsid w:val="00AD0EE9"/>
    <w:rsid w:val="00AD149D"/>
    <w:rsid w:val="00AD15EF"/>
    <w:rsid w:val="00AD1927"/>
    <w:rsid w:val="00AD19D1"/>
    <w:rsid w:val="00AD1BEE"/>
    <w:rsid w:val="00AD1D07"/>
    <w:rsid w:val="00AD1D32"/>
    <w:rsid w:val="00AD1E4D"/>
    <w:rsid w:val="00AD1E68"/>
    <w:rsid w:val="00AD2085"/>
    <w:rsid w:val="00AD20AD"/>
    <w:rsid w:val="00AD21FD"/>
    <w:rsid w:val="00AD2C75"/>
    <w:rsid w:val="00AD2E8A"/>
    <w:rsid w:val="00AD31CD"/>
    <w:rsid w:val="00AD33D7"/>
    <w:rsid w:val="00AD35C8"/>
    <w:rsid w:val="00AD373F"/>
    <w:rsid w:val="00AD3B6C"/>
    <w:rsid w:val="00AD4188"/>
    <w:rsid w:val="00AD4473"/>
    <w:rsid w:val="00AD4509"/>
    <w:rsid w:val="00AD4B2A"/>
    <w:rsid w:val="00AD5438"/>
    <w:rsid w:val="00AD5631"/>
    <w:rsid w:val="00AD576D"/>
    <w:rsid w:val="00AD59BC"/>
    <w:rsid w:val="00AD5C6C"/>
    <w:rsid w:val="00AD5C6F"/>
    <w:rsid w:val="00AD5EE4"/>
    <w:rsid w:val="00AD629B"/>
    <w:rsid w:val="00AD6336"/>
    <w:rsid w:val="00AD65C9"/>
    <w:rsid w:val="00AD66F6"/>
    <w:rsid w:val="00AD68E0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507"/>
    <w:rsid w:val="00AE084F"/>
    <w:rsid w:val="00AE0AA2"/>
    <w:rsid w:val="00AE0E8F"/>
    <w:rsid w:val="00AE120E"/>
    <w:rsid w:val="00AE1320"/>
    <w:rsid w:val="00AE1607"/>
    <w:rsid w:val="00AE2222"/>
    <w:rsid w:val="00AE25DC"/>
    <w:rsid w:val="00AE294C"/>
    <w:rsid w:val="00AE2CFE"/>
    <w:rsid w:val="00AE2E09"/>
    <w:rsid w:val="00AE3091"/>
    <w:rsid w:val="00AE3155"/>
    <w:rsid w:val="00AE33FE"/>
    <w:rsid w:val="00AE3659"/>
    <w:rsid w:val="00AE367B"/>
    <w:rsid w:val="00AE3682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67F4"/>
    <w:rsid w:val="00AE6DF2"/>
    <w:rsid w:val="00AE7045"/>
    <w:rsid w:val="00AE72AC"/>
    <w:rsid w:val="00AE7460"/>
    <w:rsid w:val="00AE754F"/>
    <w:rsid w:val="00AE7983"/>
    <w:rsid w:val="00AE7CA3"/>
    <w:rsid w:val="00AE7DC2"/>
    <w:rsid w:val="00AE7EA5"/>
    <w:rsid w:val="00AE7FCD"/>
    <w:rsid w:val="00AE7FDF"/>
    <w:rsid w:val="00AF039F"/>
    <w:rsid w:val="00AF0C1A"/>
    <w:rsid w:val="00AF1193"/>
    <w:rsid w:val="00AF1246"/>
    <w:rsid w:val="00AF199F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288"/>
    <w:rsid w:val="00AF34F5"/>
    <w:rsid w:val="00AF37E8"/>
    <w:rsid w:val="00AF39D1"/>
    <w:rsid w:val="00AF3CBB"/>
    <w:rsid w:val="00AF3D8C"/>
    <w:rsid w:val="00AF3FD0"/>
    <w:rsid w:val="00AF4280"/>
    <w:rsid w:val="00AF4325"/>
    <w:rsid w:val="00AF4400"/>
    <w:rsid w:val="00AF4524"/>
    <w:rsid w:val="00AF4947"/>
    <w:rsid w:val="00AF4C8D"/>
    <w:rsid w:val="00AF4D9B"/>
    <w:rsid w:val="00AF518B"/>
    <w:rsid w:val="00AF51D8"/>
    <w:rsid w:val="00AF5363"/>
    <w:rsid w:val="00AF54F9"/>
    <w:rsid w:val="00AF57EE"/>
    <w:rsid w:val="00AF5E33"/>
    <w:rsid w:val="00AF5F35"/>
    <w:rsid w:val="00AF6310"/>
    <w:rsid w:val="00AF632D"/>
    <w:rsid w:val="00AF6357"/>
    <w:rsid w:val="00AF662E"/>
    <w:rsid w:val="00AF68EC"/>
    <w:rsid w:val="00AF6CB5"/>
    <w:rsid w:val="00AF6D1D"/>
    <w:rsid w:val="00AF7123"/>
    <w:rsid w:val="00AF7710"/>
    <w:rsid w:val="00AF78E4"/>
    <w:rsid w:val="00AF7D59"/>
    <w:rsid w:val="00AF7DBA"/>
    <w:rsid w:val="00AF7E9E"/>
    <w:rsid w:val="00B0026E"/>
    <w:rsid w:val="00B007E9"/>
    <w:rsid w:val="00B00935"/>
    <w:rsid w:val="00B00AD7"/>
    <w:rsid w:val="00B01D8E"/>
    <w:rsid w:val="00B01DED"/>
    <w:rsid w:val="00B02265"/>
    <w:rsid w:val="00B022EE"/>
    <w:rsid w:val="00B023D4"/>
    <w:rsid w:val="00B0251F"/>
    <w:rsid w:val="00B027C9"/>
    <w:rsid w:val="00B027EC"/>
    <w:rsid w:val="00B02C55"/>
    <w:rsid w:val="00B02F2F"/>
    <w:rsid w:val="00B03146"/>
    <w:rsid w:val="00B03216"/>
    <w:rsid w:val="00B034E1"/>
    <w:rsid w:val="00B036EB"/>
    <w:rsid w:val="00B03863"/>
    <w:rsid w:val="00B03AB0"/>
    <w:rsid w:val="00B03FB6"/>
    <w:rsid w:val="00B0428C"/>
    <w:rsid w:val="00B043CD"/>
    <w:rsid w:val="00B046BD"/>
    <w:rsid w:val="00B04C73"/>
    <w:rsid w:val="00B04CB3"/>
    <w:rsid w:val="00B04DA1"/>
    <w:rsid w:val="00B052C5"/>
    <w:rsid w:val="00B0580E"/>
    <w:rsid w:val="00B059DB"/>
    <w:rsid w:val="00B060A8"/>
    <w:rsid w:val="00B0649C"/>
    <w:rsid w:val="00B064F4"/>
    <w:rsid w:val="00B067E3"/>
    <w:rsid w:val="00B0689C"/>
    <w:rsid w:val="00B06E02"/>
    <w:rsid w:val="00B07C8F"/>
    <w:rsid w:val="00B07F04"/>
    <w:rsid w:val="00B101AC"/>
    <w:rsid w:val="00B10344"/>
    <w:rsid w:val="00B106CF"/>
    <w:rsid w:val="00B10A91"/>
    <w:rsid w:val="00B10ACB"/>
    <w:rsid w:val="00B10BD7"/>
    <w:rsid w:val="00B10C59"/>
    <w:rsid w:val="00B10C8B"/>
    <w:rsid w:val="00B10D27"/>
    <w:rsid w:val="00B10E6B"/>
    <w:rsid w:val="00B111EA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796"/>
    <w:rsid w:val="00B13C77"/>
    <w:rsid w:val="00B13CFD"/>
    <w:rsid w:val="00B13D7F"/>
    <w:rsid w:val="00B13E5B"/>
    <w:rsid w:val="00B14312"/>
    <w:rsid w:val="00B144BE"/>
    <w:rsid w:val="00B145E8"/>
    <w:rsid w:val="00B14795"/>
    <w:rsid w:val="00B147C4"/>
    <w:rsid w:val="00B147C6"/>
    <w:rsid w:val="00B15046"/>
    <w:rsid w:val="00B15227"/>
    <w:rsid w:val="00B15938"/>
    <w:rsid w:val="00B15E53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7146"/>
    <w:rsid w:val="00B1717C"/>
    <w:rsid w:val="00B20230"/>
    <w:rsid w:val="00B20759"/>
    <w:rsid w:val="00B20C54"/>
    <w:rsid w:val="00B2103A"/>
    <w:rsid w:val="00B21090"/>
    <w:rsid w:val="00B21293"/>
    <w:rsid w:val="00B2144C"/>
    <w:rsid w:val="00B21635"/>
    <w:rsid w:val="00B21646"/>
    <w:rsid w:val="00B2170E"/>
    <w:rsid w:val="00B21CA0"/>
    <w:rsid w:val="00B21F3B"/>
    <w:rsid w:val="00B220B8"/>
    <w:rsid w:val="00B22415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D00"/>
    <w:rsid w:val="00B23EC7"/>
    <w:rsid w:val="00B23EDA"/>
    <w:rsid w:val="00B23EE9"/>
    <w:rsid w:val="00B241A7"/>
    <w:rsid w:val="00B2436E"/>
    <w:rsid w:val="00B243F0"/>
    <w:rsid w:val="00B244D4"/>
    <w:rsid w:val="00B24AC9"/>
    <w:rsid w:val="00B24AF2"/>
    <w:rsid w:val="00B24B25"/>
    <w:rsid w:val="00B24B99"/>
    <w:rsid w:val="00B25095"/>
    <w:rsid w:val="00B2567E"/>
    <w:rsid w:val="00B257CE"/>
    <w:rsid w:val="00B2589D"/>
    <w:rsid w:val="00B25B1A"/>
    <w:rsid w:val="00B25F41"/>
    <w:rsid w:val="00B261ED"/>
    <w:rsid w:val="00B26277"/>
    <w:rsid w:val="00B265C6"/>
    <w:rsid w:val="00B26B10"/>
    <w:rsid w:val="00B26CF9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B1"/>
    <w:rsid w:val="00B27EEF"/>
    <w:rsid w:val="00B30007"/>
    <w:rsid w:val="00B301B8"/>
    <w:rsid w:val="00B30759"/>
    <w:rsid w:val="00B307D7"/>
    <w:rsid w:val="00B309C7"/>
    <w:rsid w:val="00B30C56"/>
    <w:rsid w:val="00B30EB4"/>
    <w:rsid w:val="00B31171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30A"/>
    <w:rsid w:val="00B32525"/>
    <w:rsid w:val="00B32630"/>
    <w:rsid w:val="00B32783"/>
    <w:rsid w:val="00B32A6C"/>
    <w:rsid w:val="00B32C5E"/>
    <w:rsid w:val="00B32FC7"/>
    <w:rsid w:val="00B33BD4"/>
    <w:rsid w:val="00B33D47"/>
    <w:rsid w:val="00B340F3"/>
    <w:rsid w:val="00B343DC"/>
    <w:rsid w:val="00B3482B"/>
    <w:rsid w:val="00B351AD"/>
    <w:rsid w:val="00B35439"/>
    <w:rsid w:val="00B35546"/>
    <w:rsid w:val="00B35901"/>
    <w:rsid w:val="00B3618A"/>
    <w:rsid w:val="00B3667C"/>
    <w:rsid w:val="00B36C06"/>
    <w:rsid w:val="00B37B9F"/>
    <w:rsid w:val="00B40997"/>
    <w:rsid w:val="00B40ABA"/>
    <w:rsid w:val="00B40D8E"/>
    <w:rsid w:val="00B40EC6"/>
    <w:rsid w:val="00B40EF3"/>
    <w:rsid w:val="00B41530"/>
    <w:rsid w:val="00B41566"/>
    <w:rsid w:val="00B416C4"/>
    <w:rsid w:val="00B41C06"/>
    <w:rsid w:val="00B41D6B"/>
    <w:rsid w:val="00B4205F"/>
    <w:rsid w:val="00B42453"/>
    <w:rsid w:val="00B428D0"/>
    <w:rsid w:val="00B429D1"/>
    <w:rsid w:val="00B42BA9"/>
    <w:rsid w:val="00B43121"/>
    <w:rsid w:val="00B433D9"/>
    <w:rsid w:val="00B4408D"/>
    <w:rsid w:val="00B44468"/>
    <w:rsid w:val="00B44B74"/>
    <w:rsid w:val="00B44E05"/>
    <w:rsid w:val="00B44ED8"/>
    <w:rsid w:val="00B44EE2"/>
    <w:rsid w:val="00B453EE"/>
    <w:rsid w:val="00B45861"/>
    <w:rsid w:val="00B45BAF"/>
    <w:rsid w:val="00B45C74"/>
    <w:rsid w:val="00B45D74"/>
    <w:rsid w:val="00B46092"/>
    <w:rsid w:val="00B460D8"/>
    <w:rsid w:val="00B46141"/>
    <w:rsid w:val="00B46CEE"/>
    <w:rsid w:val="00B470DA"/>
    <w:rsid w:val="00B4726B"/>
    <w:rsid w:val="00B47376"/>
    <w:rsid w:val="00B4784F"/>
    <w:rsid w:val="00B47C67"/>
    <w:rsid w:val="00B47DBC"/>
    <w:rsid w:val="00B47E64"/>
    <w:rsid w:val="00B47F2A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750"/>
    <w:rsid w:val="00B5197B"/>
    <w:rsid w:val="00B51AB7"/>
    <w:rsid w:val="00B52A5A"/>
    <w:rsid w:val="00B53212"/>
    <w:rsid w:val="00B5321E"/>
    <w:rsid w:val="00B53225"/>
    <w:rsid w:val="00B5329B"/>
    <w:rsid w:val="00B53651"/>
    <w:rsid w:val="00B536BA"/>
    <w:rsid w:val="00B5382E"/>
    <w:rsid w:val="00B53E4E"/>
    <w:rsid w:val="00B53EB1"/>
    <w:rsid w:val="00B5418C"/>
    <w:rsid w:val="00B54268"/>
    <w:rsid w:val="00B54631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267"/>
    <w:rsid w:val="00B56425"/>
    <w:rsid w:val="00B565B0"/>
    <w:rsid w:val="00B56809"/>
    <w:rsid w:val="00B5690E"/>
    <w:rsid w:val="00B5692B"/>
    <w:rsid w:val="00B569F8"/>
    <w:rsid w:val="00B56A80"/>
    <w:rsid w:val="00B574EA"/>
    <w:rsid w:val="00B57563"/>
    <w:rsid w:val="00B57818"/>
    <w:rsid w:val="00B57863"/>
    <w:rsid w:val="00B578B9"/>
    <w:rsid w:val="00B5798D"/>
    <w:rsid w:val="00B57A0D"/>
    <w:rsid w:val="00B57C59"/>
    <w:rsid w:val="00B57FDF"/>
    <w:rsid w:val="00B60061"/>
    <w:rsid w:val="00B6053A"/>
    <w:rsid w:val="00B6057B"/>
    <w:rsid w:val="00B60BDF"/>
    <w:rsid w:val="00B60ED4"/>
    <w:rsid w:val="00B61141"/>
    <w:rsid w:val="00B61201"/>
    <w:rsid w:val="00B61688"/>
    <w:rsid w:val="00B61C23"/>
    <w:rsid w:val="00B61CFA"/>
    <w:rsid w:val="00B61E15"/>
    <w:rsid w:val="00B6215D"/>
    <w:rsid w:val="00B62506"/>
    <w:rsid w:val="00B629A4"/>
    <w:rsid w:val="00B62ADC"/>
    <w:rsid w:val="00B62BEF"/>
    <w:rsid w:val="00B62C13"/>
    <w:rsid w:val="00B630F2"/>
    <w:rsid w:val="00B6343C"/>
    <w:rsid w:val="00B63665"/>
    <w:rsid w:val="00B637C6"/>
    <w:rsid w:val="00B63FDD"/>
    <w:rsid w:val="00B645A7"/>
    <w:rsid w:val="00B64BE6"/>
    <w:rsid w:val="00B64F1D"/>
    <w:rsid w:val="00B652BC"/>
    <w:rsid w:val="00B658E6"/>
    <w:rsid w:val="00B65B77"/>
    <w:rsid w:val="00B65E22"/>
    <w:rsid w:val="00B66121"/>
    <w:rsid w:val="00B662E7"/>
    <w:rsid w:val="00B663F0"/>
    <w:rsid w:val="00B665F1"/>
    <w:rsid w:val="00B66DDC"/>
    <w:rsid w:val="00B675DA"/>
    <w:rsid w:val="00B677F4"/>
    <w:rsid w:val="00B67B0B"/>
    <w:rsid w:val="00B7039B"/>
    <w:rsid w:val="00B70A72"/>
    <w:rsid w:val="00B70D63"/>
    <w:rsid w:val="00B70EF8"/>
    <w:rsid w:val="00B71060"/>
    <w:rsid w:val="00B71148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994"/>
    <w:rsid w:val="00B72E7C"/>
    <w:rsid w:val="00B731C4"/>
    <w:rsid w:val="00B731D6"/>
    <w:rsid w:val="00B73345"/>
    <w:rsid w:val="00B73CDB"/>
    <w:rsid w:val="00B73CF2"/>
    <w:rsid w:val="00B73F32"/>
    <w:rsid w:val="00B74179"/>
    <w:rsid w:val="00B744AF"/>
    <w:rsid w:val="00B746CF"/>
    <w:rsid w:val="00B74721"/>
    <w:rsid w:val="00B74B25"/>
    <w:rsid w:val="00B7510A"/>
    <w:rsid w:val="00B751CF"/>
    <w:rsid w:val="00B75479"/>
    <w:rsid w:val="00B75552"/>
    <w:rsid w:val="00B75BD7"/>
    <w:rsid w:val="00B75CB6"/>
    <w:rsid w:val="00B76202"/>
    <w:rsid w:val="00B76265"/>
    <w:rsid w:val="00B762E5"/>
    <w:rsid w:val="00B7683D"/>
    <w:rsid w:val="00B7685D"/>
    <w:rsid w:val="00B7693C"/>
    <w:rsid w:val="00B76A4F"/>
    <w:rsid w:val="00B76AA9"/>
    <w:rsid w:val="00B76CC8"/>
    <w:rsid w:val="00B76F9E"/>
    <w:rsid w:val="00B77182"/>
    <w:rsid w:val="00B77199"/>
    <w:rsid w:val="00B77D9E"/>
    <w:rsid w:val="00B77E95"/>
    <w:rsid w:val="00B804E6"/>
    <w:rsid w:val="00B80661"/>
    <w:rsid w:val="00B80824"/>
    <w:rsid w:val="00B80A31"/>
    <w:rsid w:val="00B80C32"/>
    <w:rsid w:val="00B80C58"/>
    <w:rsid w:val="00B81519"/>
    <w:rsid w:val="00B81666"/>
    <w:rsid w:val="00B81968"/>
    <w:rsid w:val="00B820D3"/>
    <w:rsid w:val="00B820FF"/>
    <w:rsid w:val="00B82171"/>
    <w:rsid w:val="00B821DF"/>
    <w:rsid w:val="00B82220"/>
    <w:rsid w:val="00B8239C"/>
    <w:rsid w:val="00B823E5"/>
    <w:rsid w:val="00B826D0"/>
    <w:rsid w:val="00B82AC2"/>
    <w:rsid w:val="00B82E8F"/>
    <w:rsid w:val="00B83022"/>
    <w:rsid w:val="00B8341E"/>
    <w:rsid w:val="00B83B48"/>
    <w:rsid w:val="00B83D4B"/>
    <w:rsid w:val="00B83D90"/>
    <w:rsid w:val="00B841A8"/>
    <w:rsid w:val="00B84324"/>
    <w:rsid w:val="00B84394"/>
    <w:rsid w:val="00B84AA0"/>
    <w:rsid w:val="00B84EC3"/>
    <w:rsid w:val="00B84F87"/>
    <w:rsid w:val="00B84F9E"/>
    <w:rsid w:val="00B85057"/>
    <w:rsid w:val="00B85250"/>
    <w:rsid w:val="00B85281"/>
    <w:rsid w:val="00B852E6"/>
    <w:rsid w:val="00B8550E"/>
    <w:rsid w:val="00B85F87"/>
    <w:rsid w:val="00B8603C"/>
    <w:rsid w:val="00B8614E"/>
    <w:rsid w:val="00B8617A"/>
    <w:rsid w:val="00B863ED"/>
    <w:rsid w:val="00B86DE4"/>
    <w:rsid w:val="00B86E54"/>
    <w:rsid w:val="00B87116"/>
    <w:rsid w:val="00B875F2"/>
    <w:rsid w:val="00B8760E"/>
    <w:rsid w:val="00B876AD"/>
    <w:rsid w:val="00B8784B"/>
    <w:rsid w:val="00B87B07"/>
    <w:rsid w:val="00B900CF"/>
    <w:rsid w:val="00B90174"/>
    <w:rsid w:val="00B9019C"/>
    <w:rsid w:val="00B902A5"/>
    <w:rsid w:val="00B906A7"/>
    <w:rsid w:val="00B909A9"/>
    <w:rsid w:val="00B909C9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BB"/>
    <w:rsid w:val="00B9289B"/>
    <w:rsid w:val="00B9291E"/>
    <w:rsid w:val="00B92AE7"/>
    <w:rsid w:val="00B92AF7"/>
    <w:rsid w:val="00B92DCB"/>
    <w:rsid w:val="00B93337"/>
    <w:rsid w:val="00B9336E"/>
    <w:rsid w:val="00B934BC"/>
    <w:rsid w:val="00B93696"/>
    <w:rsid w:val="00B9385B"/>
    <w:rsid w:val="00B93B2D"/>
    <w:rsid w:val="00B93C02"/>
    <w:rsid w:val="00B93D9F"/>
    <w:rsid w:val="00B945CC"/>
    <w:rsid w:val="00B94663"/>
    <w:rsid w:val="00B94A7F"/>
    <w:rsid w:val="00B9534C"/>
    <w:rsid w:val="00B95795"/>
    <w:rsid w:val="00B958FA"/>
    <w:rsid w:val="00B95C28"/>
    <w:rsid w:val="00B95E32"/>
    <w:rsid w:val="00B960C9"/>
    <w:rsid w:val="00B96C07"/>
    <w:rsid w:val="00B96F3A"/>
    <w:rsid w:val="00B96FCA"/>
    <w:rsid w:val="00B97184"/>
    <w:rsid w:val="00B978C4"/>
    <w:rsid w:val="00B97B98"/>
    <w:rsid w:val="00B97E4B"/>
    <w:rsid w:val="00B97E57"/>
    <w:rsid w:val="00BA03C9"/>
    <w:rsid w:val="00BA04CF"/>
    <w:rsid w:val="00BA0BB2"/>
    <w:rsid w:val="00BA0C76"/>
    <w:rsid w:val="00BA0CD3"/>
    <w:rsid w:val="00BA1093"/>
    <w:rsid w:val="00BA128C"/>
    <w:rsid w:val="00BA1326"/>
    <w:rsid w:val="00BA189D"/>
    <w:rsid w:val="00BA2231"/>
    <w:rsid w:val="00BA22C3"/>
    <w:rsid w:val="00BA2CEC"/>
    <w:rsid w:val="00BA2EF8"/>
    <w:rsid w:val="00BA2FFA"/>
    <w:rsid w:val="00BA326D"/>
    <w:rsid w:val="00BA37A6"/>
    <w:rsid w:val="00BA3896"/>
    <w:rsid w:val="00BA38D4"/>
    <w:rsid w:val="00BA4074"/>
    <w:rsid w:val="00BA42E3"/>
    <w:rsid w:val="00BA43CA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1D"/>
    <w:rsid w:val="00BA6995"/>
    <w:rsid w:val="00BA6DED"/>
    <w:rsid w:val="00BA6FA9"/>
    <w:rsid w:val="00BA7B43"/>
    <w:rsid w:val="00BA7DC2"/>
    <w:rsid w:val="00BB000A"/>
    <w:rsid w:val="00BB01C2"/>
    <w:rsid w:val="00BB0316"/>
    <w:rsid w:val="00BB0320"/>
    <w:rsid w:val="00BB0344"/>
    <w:rsid w:val="00BB083A"/>
    <w:rsid w:val="00BB0893"/>
    <w:rsid w:val="00BB09D3"/>
    <w:rsid w:val="00BB0DA5"/>
    <w:rsid w:val="00BB0DB0"/>
    <w:rsid w:val="00BB0F97"/>
    <w:rsid w:val="00BB0FB2"/>
    <w:rsid w:val="00BB126F"/>
    <w:rsid w:val="00BB140B"/>
    <w:rsid w:val="00BB14E5"/>
    <w:rsid w:val="00BB1601"/>
    <w:rsid w:val="00BB178F"/>
    <w:rsid w:val="00BB19C7"/>
    <w:rsid w:val="00BB1A81"/>
    <w:rsid w:val="00BB1B29"/>
    <w:rsid w:val="00BB1B33"/>
    <w:rsid w:val="00BB1B8A"/>
    <w:rsid w:val="00BB1D2E"/>
    <w:rsid w:val="00BB1D84"/>
    <w:rsid w:val="00BB2059"/>
    <w:rsid w:val="00BB242F"/>
    <w:rsid w:val="00BB262F"/>
    <w:rsid w:val="00BB2B5D"/>
    <w:rsid w:val="00BB2C27"/>
    <w:rsid w:val="00BB2F38"/>
    <w:rsid w:val="00BB300A"/>
    <w:rsid w:val="00BB355F"/>
    <w:rsid w:val="00BB3B96"/>
    <w:rsid w:val="00BB3D31"/>
    <w:rsid w:val="00BB3E77"/>
    <w:rsid w:val="00BB4223"/>
    <w:rsid w:val="00BB4550"/>
    <w:rsid w:val="00BB462F"/>
    <w:rsid w:val="00BB499E"/>
    <w:rsid w:val="00BB49E6"/>
    <w:rsid w:val="00BB5529"/>
    <w:rsid w:val="00BB557C"/>
    <w:rsid w:val="00BB5E88"/>
    <w:rsid w:val="00BB6382"/>
    <w:rsid w:val="00BB64A5"/>
    <w:rsid w:val="00BB68AF"/>
    <w:rsid w:val="00BB6DD1"/>
    <w:rsid w:val="00BB6DD7"/>
    <w:rsid w:val="00BB6EAD"/>
    <w:rsid w:val="00BB76F4"/>
    <w:rsid w:val="00BB7931"/>
    <w:rsid w:val="00BB7F8A"/>
    <w:rsid w:val="00BC001B"/>
    <w:rsid w:val="00BC0462"/>
    <w:rsid w:val="00BC079D"/>
    <w:rsid w:val="00BC0A7B"/>
    <w:rsid w:val="00BC134E"/>
    <w:rsid w:val="00BC13E6"/>
    <w:rsid w:val="00BC169B"/>
    <w:rsid w:val="00BC1ACB"/>
    <w:rsid w:val="00BC1DF3"/>
    <w:rsid w:val="00BC20B4"/>
    <w:rsid w:val="00BC2ACF"/>
    <w:rsid w:val="00BC2D39"/>
    <w:rsid w:val="00BC335F"/>
    <w:rsid w:val="00BC359F"/>
    <w:rsid w:val="00BC36AC"/>
    <w:rsid w:val="00BC3A60"/>
    <w:rsid w:val="00BC3AD2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5EA7"/>
    <w:rsid w:val="00BC6068"/>
    <w:rsid w:val="00BC6233"/>
    <w:rsid w:val="00BC63E1"/>
    <w:rsid w:val="00BC698E"/>
    <w:rsid w:val="00BC69A3"/>
    <w:rsid w:val="00BC6B39"/>
    <w:rsid w:val="00BC6B6D"/>
    <w:rsid w:val="00BC73B1"/>
    <w:rsid w:val="00BC73B2"/>
    <w:rsid w:val="00BC7FDF"/>
    <w:rsid w:val="00BD0382"/>
    <w:rsid w:val="00BD04C8"/>
    <w:rsid w:val="00BD055C"/>
    <w:rsid w:val="00BD05FB"/>
    <w:rsid w:val="00BD0633"/>
    <w:rsid w:val="00BD0893"/>
    <w:rsid w:val="00BD0CE9"/>
    <w:rsid w:val="00BD0DCA"/>
    <w:rsid w:val="00BD0F2A"/>
    <w:rsid w:val="00BD0F66"/>
    <w:rsid w:val="00BD1040"/>
    <w:rsid w:val="00BD133B"/>
    <w:rsid w:val="00BD1BB8"/>
    <w:rsid w:val="00BD273D"/>
    <w:rsid w:val="00BD2744"/>
    <w:rsid w:val="00BD276E"/>
    <w:rsid w:val="00BD284B"/>
    <w:rsid w:val="00BD3391"/>
    <w:rsid w:val="00BD3B4C"/>
    <w:rsid w:val="00BD3E2E"/>
    <w:rsid w:val="00BD41E2"/>
    <w:rsid w:val="00BD4615"/>
    <w:rsid w:val="00BD4673"/>
    <w:rsid w:val="00BD4949"/>
    <w:rsid w:val="00BD5056"/>
    <w:rsid w:val="00BD531F"/>
    <w:rsid w:val="00BD578E"/>
    <w:rsid w:val="00BD642C"/>
    <w:rsid w:val="00BD64E0"/>
    <w:rsid w:val="00BD6771"/>
    <w:rsid w:val="00BD71E7"/>
    <w:rsid w:val="00BD725F"/>
    <w:rsid w:val="00BD7697"/>
    <w:rsid w:val="00BD7A49"/>
    <w:rsid w:val="00BD7A75"/>
    <w:rsid w:val="00BD7C10"/>
    <w:rsid w:val="00BD7C3A"/>
    <w:rsid w:val="00BD7D05"/>
    <w:rsid w:val="00BE0915"/>
    <w:rsid w:val="00BE0ADF"/>
    <w:rsid w:val="00BE0F20"/>
    <w:rsid w:val="00BE10AD"/>
    <w:rsid w:val="00BE1273"/>
    <w:rsid w:val="00BE13F6"/>
    <w:rsid w:val="00BE17E7"/>
    <w:rsid w:val="00BE188A"/>
    <w:rsid w:val="00BE1AF1"/>
    <w:rsid w:val="00BE1D36"/>
    <w:rsid w:val="00BE1EF6"/>
    <w:rsid w:val="00BE2070"/>
    <w:rsid w:val="00BE2261"/>
    <w:rsid w:val="00BE2782"/>
    <w:rsid w:val="00BE2A47"/>
    <w:rsid w:val="00BE307E"/>
    <w:rsid w:val="00BE3380"/>
    <w:rsid w:val="00BE3573"/>
    <w:rsid w:val="00BE37E8"/>
    <w:rsid w:val="00BE3D68"/>
    <w:rsid w:val="00BE3E44"/>
    <w:rsid w:val="00BE3E50"/>
    <w:rsid w:val="00BE413D"/>
    <w:rsid w:val="00BE42A3"/>
    <w:rsid w:val="00BE4861"/>
    <w:rsid w:val="00BE4C69"/>
    <w:rsid w:val="00BE4E45"/>
    <w:rsid w:val="00BE5272"/>
    <w:rsid w:val="00BE564D"/>
    <w:rsid w:val="00BE5793"/>
    <w:rsid w:val="00BE586F"/>
    <w:rsid w:val="00BE59BB"/>
    <w:rsid w:val="00BE5BDF"/>
    <w:rsid w:val="00BE5F2D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6F"/>
    <w:rsid w:val="00BF0016"/>
    <w:rsid w:val="00BF0169"/>
    <w:rsid w:val="00BF02EB"/>
    <w:rsid w:val="00BF03E8"/>
    <w:rsid w:val="00BF079A"/>
    <w:rsid w:val="00BF0941"/>
    <w:rsid w:val="00BF09E3"/>
    <w:rsid w:val="00BF0A49"/>
    <w:rsid w:val="00BF0BED"/>
    <w:rsid w:val="00BF0CE4"/>
    <w:rsid w:val="00BF105E"/>
    <w:rsid w:val="00BF139E"/>
    <w:rsid w:val="00BF1709"/>
    <w:rsid w:val="00BF17C5"/>
    <w:rsid w:val="00BF1905"/>
    <w:rsid w:val="00BF19FE"/>
    <w:rsid w:val="00BF1BE3"/>
    <w:rsid w:val="00BF2345"/>
    <w:rsid w:val="00BF2584"/>
    <w:rsid w:val="00BF25A2"/>
    <w:rsid w:val="00BF2636"/>
    <w:rsid w:val="00BF285F"/>
    <w:rsid w:val="00BF287E"/>
    <w:rsid w:val="00BF28D7"/>
    <w:rsid w:val="00BF2AD5"/>
    <w:rsid w:val="00BF3206"/>
    <w:rsid w:val="00BF3221"/>
    <w:rsid w:val="00BF34B0"/>
    <w:rsid w:val="00BF34D8"/>
    <w:rsid w:val="00BF356C"/>
    <w:rsid w:val="00BF3E60"/>
    <w:rsid w:val="00BF3F35"/>
    <w:rsid w:val="00BF406E"/>
    <w:rsid w:val="00BF4111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B71"/>
    <w:rsid w:val="00BF6372"/>
    <w:rsid w:val="00BF63B2"/>
    <w:rsid w:val="00BF63BD"/>
    <w:rsid w:val="00BF63C7"/>
    <w:rsid w:val="00BF64BE"/>
    <w:rsid w:val="00BF6908"/>
    <w:rsid w:val="00BF6BE8"/>
    <w:rsid w:val="00BF6C19"/>
    <w:rsid w:val="00BF6EF3"/>
    <w:rsid w:val="00BF6FCF"/>
    <w:rsid w:val="00BF70DC"/>
    <w:rsid w:val="00BF758E"/>
    <w:rsid w:val="00BF7827"/>
    <w:rsid w:val="00BF7ACE"/>
    <w:rsid w:val="00C00CC7"/>
    <w:rsid w:val="00C00FDC"/>
    <w:rsid w:val="00C0104A"/>
    <w:rsid w:val="00C0160A"/>
    <w:rsid w:val="00C01B0E"/>
    <w:rsid w:val="00C025D5"/>
    <w:rsid w:val="00C0264B"/>
    <w:rsid w:val="00C02BC0"/>
    <w:rsid w:val="00C02D83"/>
    <w:rsid w:val="00C02E99"/>
    <w:rsid w:val="00C031B6"/>
    <w:rsid w:val="00C03302"/>
    <w:rsid w:val="00C0333B"/>
    <w:rsid w:val="00C0369B"/>
    <w:rsid w:val="00C03BAF"/>
    <w:rsid w:val="00C03BDD"/>
    <w:rsid w:val="00C03CB1"/>
    <w:rsid w:val="00C03D6D"/>
    <w:rsid w:val="00C03E67"/>
    <w:rsid w:val="00C04096"/>
    <w:rsid w:val="00C042DE"/>
    <w:rsid w:val="00C04715"/>
    <w:rsid w:val="00C04A86"/>
    <w:rsid w:val="00C04CCA"/>
    <w:rsid w:val="00C04CCB"/>
    <w:rsid w:val="00C04DAA"/>
    <w:rsid w:val="00C04F1C"/>
    <w:rsid w:val="00C0561C"/>
    <w:rsid w:val="00C05662"/>
    <w:rsid w:val="00C06470"/>
    <w:rsid w:val="00C0648A"/>
    <w:rsid w:val="00C064BF"/>
    <w:rsid w:val="00C06B0F"/>
    <w:rsid w:val="00C06D70"/>
    <w:rsid w:val="00C07951"/>
    <w:rsid w:val="00C1003E"/>
    <w:rsid w:val="00C10175"/>
    <w:rsid w:val="00C1060B"/>
    <w:rsid w:val="00C10B28"/>
    <w:rsid w:val="00C10BFA"/>
    <w:rsid w:val="00C10CB9"/>
    <w:rsid w:val="00C10D2C"/>
    <w:rsid w:val="00C10FE0"/>
    <w:rsid w:val="00C1110E"/>
    <w:rsid w:val="00C111B3"/>
    <w:rsid w:val="00C11343"/>
    <w:rsid w:val="00C11534"/>
    <w:rsid w:val="00C115AA"/>
    <w:rsid w:val="00C11F02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A2"/>
    <w:rsid w:val="00C14C63"/>
    <w:rsid w:val="00C14C83"/>
    <w:rsid w:val="00C14D72"/>
    <w:rsid w:val="00C1506D"/>
    <w:rsid w:val="00C151C9"/>
    <w:rsid w:val="00C154E0"/>
    <w:rsid w:val="00C1555B"/>
    <w:rsid w:val="00C155D5"/>
    <w:rsid w:val="00C1582C"/>
    <w:rsid w:val="00C159F3"/>
    <w:rsid w:val="00C15DE4"/>
    <w:rsid w:val="00C15F3A"/>
    <w:rsid w:val="00C15FA2"/>
    <w:rsid w:val="00C160AB"/>
    <w:rsid w:val="00C162CD"/>
    <w:rsid w:val="00C16330"/>
    <w:rsid w:val="00C1644E"/>
    <w:rsid w:val="00C1645C"/>
    <w:rsid w:val="00C16669"/>
    <w:rsid w:val="00C1676D"/>
    <w:rsid w:val="00C167DE"/>
    <w:rsid w:val="00C16AC1"/>
    <w:rsid w:val="00C16CF1"/>
    <w:rsid w:val="00C17078"/>
    <w:rsid w:val="00C172C1"/>
    <w:rsid w:val="00C176A8"/>
    <w:rsid w:val="00C17772"/>
    <w:rsid w:val="00C17835"/>
    <w:rsid w:val="00C17858"/>
    <w:rsid w:val="00C1786B"/>
    <w:rsid w:val="00C17B25"/>
    <w:rsid w:val="00C17DB8"/>
    <w:rsid w:val="00C17E90"/>
    <w:rsid w:val="00C20103"/>
    <w:rsid w:val="00C202DB"/>
    <w:rsid w:val="00C203CB"/>
    <w:rsid w:val="00C204EA"/>
    <w:rsid w:val="00C20758"/>
    <w:rsid w:val="00C20914"/>
    <w:rsid w:val="00C20A69"/>
    <w:rsid w:val="00C20DB1"/>
    <w:rsid w:val="00C20E65"/>
    <w:rsid w:val="00C20EFD"/>
    <w:rsid w:val="00C21058"/>
    <w:rsid w:val="00C2111E"/>
    <w:rsid w:val="00C213C3"/>
    <w:rsid w:val="00C215B2"/>
    <w:rsid w:val="00C21616"/>
    <w:rsid w:val="00C21648"/>
    <w:rsid w:val="00C218F1"/>
    <w:rsid w:val="00C21AAC"/>
    <w:rsid w:val="00C21C70"/>
    <w:rsid w:val="00C21D18"/>
    <w:rsid w:val="00C21F87"/>
    <w:rsid w:val="00C22001"/>
    <w:rsid w:val="00C2276E"/>
    <w:rsid w:val="00C22936"/>
    <w:rsid w:val="00C22970"/>
    <w:rsid w:val="00C229F8"/>
    <w:rsid w:val="00C22B87"/>
    <w:rsid w:val="00C2331D"/>
    <w:rsid w:val="00C23448"/>
    <w:rsid w:val="00C23791"/>
    <w:rsid w:val="00C2384D"/>
    <w:rsid w:val="00C23E84"/>
    <w:rsid w:val="00C23EA9"/>
    <w:rsid w:val="00C23EFF"/>
    <w:rsid w:val="00C24317"/>
    <w:rsid w:val="00C24C56"/>
    <w:rsid w:val="00C24EBA"/>
    <w:rsid w:val="00C24EEE"/>
    <w:rsid w:val="00C24F53"/>
    <w:rsid w:val="00C25026"/>
    <w:rsid w:val="00C254FA"/>
    <w:rsid w:val="00C25533"/>
    <w:rsid w:val="00C2560B"/>
    <w:rsid w:val="00C2574A"/>
    <w:rsid w:val="00C25B87"/>
    <w:rsid w:val="00C25D38"/>
    <w:rsid w:val="00C25DF1"/>
    <w:rsid w:val="00C2652E"/>
    <w:rsid w:val="00C267F7"/>
    <w:rsid w:val="00C26828"/>
    <w:rsid w:val="00C26BF4"/>
    <w:rsid w:val="00C26D41"/>
    <w:rsid w:val="00C26DF0"/>
    <w:rsid w:val="00C270E0"/>
    <w:rsid w:val="00C272F8"/>
    <w:rsid w:val="00C27542"/>
    <w:rsid w:val="00C27686"/>
    <w:rsid w:val="00C27A6D"/>
    <w:rsid w:val="00C27AA5"/>
    <w:rsid w:val="00C27BEE"/>
    <w:rsid w:val="00C27F10"/>
    <w:rsid w:val="00C3033B"/>
    <w:rsid w:val="00C30641"/>
    <w:rsid w:val="00C309B4"/>
    <w:rsid w:val="00C30F4F"/>
    <w:rsid w:val="00C31043"/>
    <w:rsid w:val="00C318AD"/>
    <w:rsid w:val="00C319DF"/>
    <w:rsid w:val="00C31FA4"/>
    <w:rsid w:val="00C32155"/>
    <w:rsid w:val="00C321ED"/>
    <w:rsid w:val="00C32213"/>
    <w:rsid w:val="00C32263"/>
    <w:rsid w:val="00C32875"/>
    <w:rsid w:val="00C328F1"/>
    <w:rsid w:val="00C32C12"/>
    <w:rsid w:val="00C32D3C"/>
    <w:rsid w:val="00C32EE6"/>
    <w:rsid w:val="00C32F32"/>
    <w:rsid w:val="00C32F82"/>
    <w:rsid w:val="00C33113"/>
    <w:rsid w:val="00C3336E"/>
    <w:rsid w:val="00C33895"/>
    <w:rsid w:val="00C33A73"/>
    <w:rsid w:val="00C33BBF"/>
    <w:rsid w:val="00C33CF1"/>
    <w:rsid w:val="00C34003"/>
    <w:rsid w:val="00C34034"/>
    <w:rsid w:val="00C3408B"/>
    <w:rsid w:val="00C340B4"/>
    <w:rsid w:val="00C34172"/>
    <w:rsid w:val="00C3431E"/>
    <w:rsid w:val="00C344AA"/>
    <w:rsid w:val="00C34BA5"/>
    <w:rsid w:val="00C34DFD"/>
    <w:rsid w:val="00C34E09"/>
    <w:rsid w:val="00C35A9C"/>
    <w:rsid w:val="00C35B87"/>
    <w:rsid w:val="00C35E17"/>
    <w:rsid w:val="00C35EFE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BA"/>
    <w:rsid w:val="00C36EF9"/>
    <w:rsid w:val="00C36F6B"/>
    <w:rsid w:val="00C37172"/>
    <w:rsid w:val="00C371F8"/>
    <w:rsid w:val="00C37261"/>
    <w:rsid w:val="00C373DE"/>
    <w:rsid w:val="00C3747D"/>
    <w:rsid w:val="00C37B98"/>
    <w:rsid w:val="00C37C17"/>
    <w:rsid w:val="00C37C52"/>
    <w:rsid w:val="00C37D06"/>
    <w:rsid w:val="00C4066B"/>
    <w:rsid w:val="00C40CAE"/>
    <w:rsid w:val="00C40F51"/>
    <w:rsid w:val="00C4123D"/>
    <w:rsid w:val="00C4135C"/>
    <w:rsid w:val="00C416D9"/>
    <w:rsid w:val="00C416FC"/>
    <w:rsid w:val="00C41714"/>
    <w:rsid w:val="00C41778"/>
    <w:rsid w:val="00C41962"/>
    <w:rsid w:val="00C41CB4"/>
    <w:rsid w:val="00C41DBC"/>
    <w:rsid w:val="00C4227F"/>
    <w:rsid w:val="00C427F8"/>
    <w:rsid w:val="00C42EE8"/>
    <w:rsid w:val="00C430CE"/>
    <w:rsid w:val="00C43174"/>
    <w:rsid w:val="00C4320B"/>
    <w:rsid w:val="00C43216"/>
    <w:rsid w:val="00C432AE"/>
    <w:rsid w:val="00C43326"/>
    <w:rsid w:val="00C438A5"/>
    <w:rsid w:val="00C439E8"/>
    <w:rsid w:val="00C43BA5"/>
    <w:rsid w:val="00C43E7B"/>
    <w:rsid w:val="00C44025"/>
    <w:rsid w:val="00C44141"/>
    <w:rsid w:val="00C441A7"/>
    <w:rsid w:val="00C44865"/>
    <w:rsid w:val="00C44956"/>
    <w:rsid w:val="00C44966"/>
    <w:rsid w:val="00C44FEF"/>
    <w:rsid w:val="00C45226"/>
    <w:rsid w:val="00C459D5"/>
    <w:rsid w:val="00C45DA5"/>
    <w:rsid w:val="00C45F77"/>
    <w:rsid w:val="00C45FA5"/>
    <w:rsid w:val="00C46574"/>
    <w:rsid w:val="00C4742B"/>
    <w:rsid w:val="00C47595"/>
    <w:rsid w:val="00C47AA9"/>
    <w:rsid w:val="00C47AC6"/>
    <w:rsid w:val="00C47E31"/>
    <w:rsid w:val="00C501DC"/>
    <w:rsid w:val="00C501DD"/>
    <w:rsid w:val="00C505A8"/>
    <w:rsid w:val="00C506F1"/>
    <w:rsid w:val="00C509EE"/>
    <w:rsid w:val="00C50EB9"/>
    <w:rsid w:val="00C50F81"/>
    <w:rsid w:val="00C51327"/>
    <w:rsid w:val="00C514E7"/>
    <w:rsid w:val="00C517F4"/>
    <w:rsid w:val="00C518C4"/>
    <w:rsid w:val="00C5196A"/>
    <w:rsid w:val="00C51C78"/>
    <w:rsid w:val="00C525E6"/>
    <w:rsid w:val="00C525E7"/>
    <w:rsid w:val="00C52B41"/>
    <w:rsid w:val="00C52B42"/>
    <w:rsid w:val="00C52CE4"/>
    <w:rsid w:val="00C52D96"/>
    <w:rsid w:val="00C52DC5"/>
    <w:rsid w:val="00C52E35"/>
    <w:rsid w:val="00C53389"/>
    <w:rsid w:val="00C533BF"/>
    <w:rsid w:val="00C5354A"/>
    <w:rsid w:val="00C53902"/>
    <w:rsid w:val="00C53912"/>
    <w:rsid w:val="00C53A6C"/>
    <w:rsid w:val="00C53AFD"/>
    <w:rsid w:val="00C53BF5"/>
    <w:rsid w:val="00C53F75"/>
    <w:rsid w:val="00C541BA"/>
    <w:rsid w:val="00C54647"/>
    <w:rsid w:val="00C54C08"/>
    <w:rsid w:val="00C54C12"/>
    <w:rsid w:val="00C54D98"/>
    <w:rsid w:val="00C550B1"/>
    <w:rsid w:val="00C5531A"/>
    <w:rsid w:val="00C55669"/>
    <w:rsid w:val="00C5569D"/>
    <w:rsid w:val="00C55906"/>
    <w:rsid w:val="00C55A53"/>
    <w:rsid w:val="00C55AC4"/>
    <w:rsid w:val="00C55F60"/>
    <w:rsid w:val="00C562E2"/>
    <w:rsid w:val="00C5630F"/>
    <w:rsid w:val="00C56857"/>
    <w:rsid w:val="00C56A6E"/>
    <w:rsid w:val="00C56E58"/>
    <w:rsid w:val="00C57206"/>
    <w:rsid w:val="00C574B2"/>
    <w:rsid w:val="00C5779C"/>
    <w:rsid w:val="00C579A2"/>
    <w:rsid w:val="00C57A8C"/>
    <w:rsid w:val="00C57C12"/>
    <w:rsid w:val="00C57C38"/>
    <w:rsid w:val="00C57C53"/>
    <w:rsid w:val="00C60595"/>
    <w:rsid w:val="00C6072C"/>
    <w:rsid w:val="00C607C8"/>
    <w:rsid w:val="00C608AC"/>
    <w:rsid w:val="00C60960"/>
    <w:rsid w:val="00C60C48"/>
    <w:rsid w:val="00C610A6"/>
    <w:rsid w:val="00C61282"/>
    <w:rsid w:val="00C613CB"/>
    <w:rsid w:val="00C613DD"/>
    <w:rsid w:val="00C613E6"/>
    <w:rsid w:val="00C6155C"/>
    <w:rsid w:val="00C61C15"/>
    <w:rsid w:val="00C61F7F"/>
    <w:rsid w:val="00C62413"/>
    <w:rsid w:val="00C6259B"/>
    <w:rsid w:val="00C6263E"/>
    <w:rsid w:val="00C62A6F"/>
    <w:rsid w:val="00C62BF0"/>
    <w:rsid w:val="00C62E5F"/>
    <w:rsid w:val="00C62ECE"/>
    <w:rsid w:val="00C630BB"/>
    <w:rsid w:val="00C6343D"/>
    <w:rsid w:val="00C634E3"/>
    <w:rsid w:val="00C63742"/>
    <w:rsid w:val="00C63DF8"/>
    <w:rsid w:val="00C63F1E"/>
    <w:rsid w:val="00C642AE"/>
    <w:rsid w:val="00C64884"/>
    <w:rsid w:val="00C64A15"/>
    <w:rsid w:val="00C64E68"/>
    <w:rsid w:val="00C64F2C"/>
    <w:rsid w:val="00C65324"/>
    <w:rsid w:val="00C65426"/>
    <w:rsid w:val="00C654A3"/>
    <w:rsid w:val="00C657FA"/>
    <w:rsid w:val="00C65890"/>
    <w:rsid w:val="00C65BEE"/>
    <w:rsid w:val="00C65F82"/>
    <w:rsid w:val="00C66294"/>
    <w:rsid w:val="00C6640C"/>
    <w:rsid w:val="00C667E4"/>
    <w:rsid w:val="00C668A3"/>
    <w:rsid w:val="00C66A09"/>
    <w:rsid w:val="00C66AD6"/>
    <w:rsid w:val="00C66B0E"/>
    <w:rsid w:val="00C66F97"/>
    <w:rsid w:val="00C673EE"/>
    <w:rsid w:val="00C677DE"/>
    <w:rsid w:val="00C679B2"/>
    <w:rsid w:val="00C67AB4"/>
    <w:rsid w:val="00C67DA2"/>
    <w:rsid w:val="00C700CB"/>
    <w:rsid w:val="00C70270"/>
    <w:rsid w:val="00C70704"/>
    <w:rsid w:val="00C70817"/>
    <w:rsid w:val="00C70D49"/>
    <w:rsid w:val="00C711BA"/>
    <w:rsid w:val="00C71263"/>
    <w:rsid w:val="00C71640"/>
    <w:rsid w:val="00C717C5"/>
    <w:rsid w:val="00C723E8"/>
    <w:rsid w:val="00C72E3E"/>
    <w:rsid w:val="00C731AE"/>
    <w:rsid w:val="00C733C8"/>
    <w:rsid w:val="00C733F5"/>
    <w:rsid w:val="00C73658"/>
    <w:rsid w:val="00C738FE"/>
    <w:rsid w:val="00C73929"/>
    <w:rsid w:val="00C73B38"/>
    <w:rsid w:val="00C73CB5"/>
    <w:rsid w:val="00C74045"/>
    <w:rsid w:val="00C740C0"/>
    <w:rsid w:val="00C74B91"/>
    <w:rsid w:val="00C74CF8"/>
    <w:rsid w:val="00C74CFA"/>
    <w:rsid w:val="00C74D62"/>
    <w:rsid w:val="00C75393"/>
    <w:rsid w:val="00C7546B"/>
    <w:rsid w:val="00C75CDD"/>
    <w:rsid w:val="00C7603A"/>
    <w:rsid w:val="00C76619"/>
    <w:rsid w:val="00C76620"/>
    <w:rsid w:val="00C7670D"/>
    <w:rsid w:val="00C76712"/>
    <w:rsid w:val="00C7691A"/>
    <w:rsid w:val="00C76AE8"/>
    <w:rsid w:val="00C76E1B"/>
    <w:rsid w:val="00C76E72"/>
    <w:rsid w:val="00C7718F"/>
    <w:rsid w:val="00C7736B"/>
    <w:rsid w:val="00C77507"/>
    <w:rsid w:val="00C8031C"/>
    <w:rsid w:val="00C8053B"/>
    <w:rsid w:val="00C80906"/>
    <w:rsid w:val="00C809F5"/>
    <w:rsid w:val="00C80AFF"/>
    <w:rsid w:val="00C80CE7"/>
    <w:rsid w:val="00C80E6E"/>
    <w:rsid w:val="00C812F1"/>
    <w:rsid w:val="00C8163B"/>
    <w:rsid w:val="00C81BA6"/>
    <w:rsid w:val="00C81BCB"/>
    <w:rsid w:val="00C81D31"/>
    <w:rsid w:val="00C820B2"/>
    <w:rsid w:val="00C8234F"/>
    <w:rsid w:val="00C82440"/>
    <w:rsid w:val="00C82649"/>
    <w:rsid w:val="00C82884"/>
    <w:rsid w:val="00C82B41"/>
    <w:rsid w:val="00C82E90"/>
    <w:rsid w:val="00C82EEA"/>
    <w:rsid w:val="00C830E7"/>
    <w:rsid w:val="00C831EA"/>
    <w:rsid w:val="00C83A1F"/>
    <w:rsid w:val="00C83AC1"/>
    <w:rsid w:val="00C83C2A"/>
    <w:rsid w:val="00C83E4E"/>
    <w:rsid w:val="00C83E58"/>
    <w:rsid w:val="00C8433C"/>
    <w:rsid w:val="00C84AA7"/>
    <w:rsid w:val="00C84BBC"/>
    <w:rsid w:val="00C85B42"/>
    <w:rsid w:val="00C85B70"/>
    <w:rsid w:val="00C85EB4"/>
    <w:rsid w:val="00C86115"/>
    <w:rsid w:val="00C86424"/>
    <w:rsid w:val="00C864C4"/>
    <w:rsid w:val="00C8682A"/>
    <w:rsid w:val="00C86844"/>
    <w:rsid w:val="00C86EF2"/>
    <w:rsid w:val="00C87358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21E2"/>
    <w:rsid w:val="00C92687"/>
    <w:rsid w:val="00C92819"/>
    <w:rsid w:val="00C930D2"/>
    <w:rsid w:val="00C9336E"/>
    <w:rsid w:val="00C93899"/>
    <w:rsid w:val="00C93C91"/>
    <w:rsid w:val="00C94123"/>
    <w:rsid w:val="00C942C6"/>
    <w:rsid w:val="00C942C8"/>
    <w:rsid w:val="00C94464"/>
    <w:rsid w:val="00C945F0"/>
    <w:rsid w:val="00C94657"/>
    <w:rsid w:val="00C94828"/>
    <w:rsid w:val="00C94855"/>
    <w:rsid w:val="00C94951"/>
    <w:rsid w:val="00C95B38"/>
    <w:rsid w:val="00C95BAD"/>
    <w:rsid w:val="00C95F90"/>
    <w:rsid w:val="00C9671F"/>
    <w:rsid w:val="00C968B6"/>
    <w:rsid w:val="00C978D9"/>
    <w:rsid w:val="00C979D8"/>
    <w:rsid w:val="00C97CC5"/>
    <w:rsid w:val="00C97CE7"/>
    <w:rsid w:val="00C97E14"/>
    <w:rsid w:val="00CA0220"/>
    <w:rsid w:val="00CA03A7"/>
    <w:rsid w:val="00CA092A"/>
    <w:rsid w:val="00CA0A53"/>
    <w:rsid w:val="00CA0AEA"/>
    <w:rsid w:val="00CA0BCC"/>
    <w:rsid w:val="00CA0CEC"/>
    <w:rsid w:val="00CA0EBA"/>
    <w:rsid w:val="00CA1DF1"/>
    <w:rsid w:val="00CA2022"/>
    <w:rsid w:val="00CA2211"/>
    <w:rsid w:val="00CA2262"/>
    <w:rsid w:val="00CA254F"/>
    <w:rsid w:val="00CA2FD5"/>
    <w:rsid w:val="00CA30B5"/>
    <w:rsid w:val="00CA31DA"/>
    <w:rsid w:val="00CA358A"/>
    <w:rsid w:val="00CA3591"/>
    <w:rsid w:val="00CA37D1"/>
    <w:rsid w:val="00CA37DA"/>
    <w:rsid w:val="00CA41E5"/>
    <w:rsid w:val="00CA4231"/>
    <w:rsid w:val="00CA424F"/>
    <w:rsid w:val="00CA4258"/>
    <w:rsid w:val="00CA43F3"/>
    <w:rsid w:val="00CA4824"/>
    <w:rsid w:val="00CA4831"/>
    <w:rsid w:val="00CA4883"/>
    <w:rsid w:val="00CA49E6"/>
    <w:rsid w:val="00CA4C22"/>
    <w:rsid w:val="00CA4C2D"/>
    <w:rsid w:val="00CA4FB5"/>
    <w:rsid w:val="00CA4FC1"/>
    <w:rsid w:val="00CA5381"/>
    <w:rsid w:val="00CA5517"/>
    <w:rsid w:val="00CA5C90"/>
    <w:rsid w:val="00CA5E7D"/>
    <w:rsid w:val="00CA601E"/>
    <w:rsid w:val="00CA6293"/>
    <w:rsid w:val="00CA635A"/>
    <w:rsid w:val="00CA67E4"/>
    <w:rsid w:val="00CA6AF8"/>
    <w:rsid w:val="00CA6BA8"/>
    <w:rsid w:val="00CA6F69"/>
    <w:rsid w:val="00CA6FB3"/>
    <w:rsid w:val="00CA713F"/>
    <w:rsid w:val="00CA71BB"/>
    <w:rsid w:val="00CA78F8"/>
    <w:rsid w:val="00CA7990"/>
    <w:rsid w:val="00CA7F5E"/>
    <w:rsid w:val="00CB0080"/>
    <w:rsid w:val="00CB01DA"/>
    <w:rsid w:val="00CB01F7"/>
    <w:rsid w:val="00CB05AB"/>
    <w:rsid w:val="00CB08E3"/>
    <w:rsid w:val="00CB0C99"/>
    <w:rsid w:val="00CB0CAF"/>
    <w:rsid w:val="00CB0CD2"/>
    <w:rsid w:val="00CB16B2"/>
    <w:rsid w:val="00CB171A"/>
    <w:rsid w:val="00CB172D"/>
    <w:rsid w:val="00CB17A9"/>
    <w:rsid w:val="00CB1B1F"/>
    <w:rsid w:val="00CB1F5D"/>
    <w:rsid w:val="00CB207B"/>
    <w:rsid w:val="00CB20E7"/>
    <w:rsid w:val="00CB22A9"/>
    <w:rsid w:val="00CB29CC"/>
    <w:rsid w:val="00CB2A9A"/>
    <w:rsid w:val="00CB2E1F"/>
    <w:rsid w:val="00CB2E62"/>
    <w:rsid w:val="00CB2EBF"/>
    <w:rsid w:val="00CB3116"/>
    <w:rsid w:val="00CB314E"/>
    <w:rsid w:val="00CB3225"/>
    <w:rsid w:val="00CB32D4"/>
    <w:rsid w:val="00CB3316"/>
    <w:rsid w:val="00CB35F6"/>
    <w:rsid w:val="00CB385F"/>
    <w:rsid w:val="00CB3CDF"/>
    <w:rsid w:val="00CB4155"/>
    <w:rsid w:val="00CB41CB"/>
    <w:rsid w:val="00CB425E"/>
    <w:rsid w:val="00CB4CD2"/>
    <w:rsid w:val="00CB4F03"/>
    <w:rsid w:val="00CB502A"/>
    <w:rsid w:val="00CB51B6"/>
    <w:rsid w:val="00CB53A8"/>
    <w:rsid w:val="00CB5908"/>
    <w:rsid w:val="00CB5FF5"/>
    <w:rsid w:val="00CB7285"/>
    <w:rsid w:val="00CB783B"/>
    <w:rsid w:val="00CB7BD9"/>
    <w:rsid w:val="00CB7E23"/>
    <w:rsid w:val="00CC00FB"/>
    <w:rsid w:val="00CC050D"/>
    <w:rsid w:val="00CC0581"/>
    <w:rsid w:val="00CC0A26"/>
    <w:rsid w:val="00CC0A5A"/>
    <w:rsid w:val="00CC0A77"/>
    <w:rsid w:val="00CC0F35"/>
    <w:rsid w:val="00CC0F9E"/>
    <w:rsid w:val="00CC10D3"/>
    <w:rsid w:val="00CC123B"/>
    <w:rsid w:val="00CC154B"/>
    <w:rsid w:val="00CC17DF"/>
    <w:rsid w:val="00CC19C5"/>
    <w:rsid w:val="00CC1A12"/>
    <w:rsid w:val="00CC1A93"/>
    <w:rsid w:val="00CC20B1"/>
    <w:rsid w:val="00CC250F"/>
    <w:rsid w:val="00CC25AE"/>
    <w:rsid w:val="00CC25CC"/>
    <w:rsid w:val="00CC2686"/>
    <w:rsid w:val="00CC2874"/>
    <w:rsid w:val="00CC2B78"/>
    <w:rsid w:val="00CC2E76"/>
    <w:rsid w:val="00CC3573"/>
    <w:rsid w:val="00CC359A"/>
    <w:rsid w:val="00CC35DB"/>
    <w:rsid w:val="00CC3698"/>
    <w:rsid w:val="00CC378A"/>
    <w:rsid w:val="00CC39D3"/>
    <w:rsid w:val="00CC3B8F"/>
    <w:rsid w:val="00CC3C4B"/>
    <w:rsid w:val="00CC3E13"/>
    <w:rsid w:val="00CC3F7D"/>
    <w:rsid w:val="00CC4232"/>
    <w:rsid w:val="00CC440F"/>
    <w:rsid w:val="00CC44B0"/>
    <w:rsid w:val="00CC4603"/>
    <w:rsid w:val="00CC4614"/>
    <w:rsid w:val="00CC4849"/>
    <w:rsid w:val="00CC4B39"/>
    <w:rsid w:val="00CC4EB1"/>
    <w:rsid w:val="00CC50BF"/>
    <w:rsid w:val="00CC52AB"/>
    <w:rsid w:val="00CC5407"/>
    <w:rsid w:val="00CC56FD"/>
    <w:rsid w:val="00CC5880"/>
    <w:rsid w:val="00CC59A9"/>
    <w:rsid w:val="00CC59C4"/>
    <w:rsid w:val="00CC63F6"/>
    <w:rsid w:val="00CC66FC"/>
    <w:rsid w:val="00CC670F"/>
    <w:rsid w:val="00CC6AB0"/>
    <w:rsid w:val="00CC6F11"/>
    <w:rsid w:val="00CC7777"/>
    <w:rsid w:val="00CC7878"/>
    <w:rsid w:val="00CC790C"/>
    <w:rsid w:val="00CC7C16"/>
    <w:rsid w:val="00CC7F5F"/>
    <w:rsid w:val="00CD04A8"/>
    <w:rsid w:val="00CD05B4"/>
    <w:rsid w:val="00CD081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9F5"/>
    <w:rsid w:val="00CD2A1E"/>
    <w:rsid w:val="00CD2AF6"/>
    <w:rsid w:val="00CD2AF9"/>
    <w:rsid w:val="00CD2CD0"/>
    <w:rsid w:val="00CD2D70"/>
    <w:rsid w:val="00CD2D92"/>
    <w:rsid w:val="00CD2FAE"/>
    <w:rsid w:val="00CD31BD"/>
    <w:rsid w:val="00CD31F3"/>
    <w:rsid w:val="00CD35F2"/>
    <w:rsid w:val="00CD37C0"/>
    <w:rsid w:val="00CD3AD7"/>
    <w:rsid w:val="00CD3BCE"/>
    <w:rsid w:val="00CD405D"/>
    <w:rsid w:val="00CD4221"/>
    <w:rsid w:val="00CD4253"/>
    <w:rsid w:val="00CD462B"/>
    <w:rsid w:val="00CD4E36"/>
    <w:rsid w:val="00CD51BB"/>
    <w:rsid w:val="00CD5400"/>
    <w:rsid w:val="00CD5739"/>
    <w:rsid w:val="00CD576B"/>
    <w:rsid w:val="00CD57FA"/>
    <w:rsid w:val="00CD5B3F"/>
    <w:rsid w:val="00CD5B4D"/>
    <w:rsid w:val="00CD5C4B"/>
    <w:rsid w:val="00CD5D74"/>
    <w:rsid w:val="00CD5FB2"/>
    <w:rsid w:val="00CD6049"/>
    <w:rsid w:val="00CD682F"/>
    <w:rsid w:val="00CD6AEC"/>
    <w:rsid w:val="00CD6C05"/>
    <w:rsid w:val="00CD6C9C"/>
    <w:rsid w:val="00CD7173"/>
    <w:rsid w:val="00CD7260"/>
    <w:rsid w:val="00CD760A"/>
    <w:rsid w:val="00CD774F"/>
    <w:rsid w:val="00CD7B2A"/>
    <w:rsid w:val="00CE01AF"/>
    <w:rsid w:val="00CE05FC"/>
    <w:rsid w:val="00CE065E"/>
    <w:rsid w:val="00CE06ED"/>
    <w:rsid w:val="00CE0B34"/>
    <w:rsid w:val="00CE0B98"/>
    <w:rsid w:val="00CE115D"/>
    <w:rsid w:val="00CE14B9"/>
    <w:rsid w:val="00CE15F7"/>
    <w:rsid w:val="00CE1789"/>
    <w:rsid w:val="00CE1E0C"/>
    <w:rsid w:val="00CE1EFA"/>
    <w:rsid w:val="00CE20E5"/>
    <w:rsid w:val="00CE21D3"/>
    <w:rsid w:val="00CE2897"/>
    <w:rsid w:val="00CE2C4B"/>
    <w:rsid w:val="00CE2E5F"/>
    <w:rsid w:val="00CE3254"/>
    <w:rsid w:val="00CE373F"/>
    <w:rsid w:val="00CE3743"/>
    <w:rsid w:val="00CE3E32"/>
    <w:rsid w:val="00CE3F5B"/>
    <w:rsid w:val="00CE44D3"/>
    <w:rsid w:val="00CE46F1"/>
    <w:rsid w:val="00CE4BE0"/>
    <w:rsid w:val="00CE5B2B"/>
    <w:rsid w:val="00CE61B9"/>
    <w:rsid w:val="00CE62EC"/>
    <w:rsid w:val="00CE638A"/>
    <w:rsid w:val="00CE6790"/>
    <w:rsid w:val="00CE6AD4"/>
    <w:rsid w:val="00CE6D85"/>
    <w:rsid w:val="00CE6E9B"/>
    <w:rsid w:val="00CE6EEA"/>
    <w:rsid w:val="00CE70C4"/>
    <w:rsid w:val="00CE72C6"/>
    <w:rsid w:val="00CE76AD"/>
    <w:rsid w:val="00CE7DA2"/>
    <w:rsid w:val="00CF0126"/>
    <w:rsid w:val="00CF0193"/>
    <w:rsid w:val="00CF08C6"/>
    <w:rsid w:val="00CF0C6A"/>
    <w:rsid w:val="00CF0E85"/>
    <w:rsid w:val="00CF1272"/>
    <w:rsid w:val="00CF13F7"/>
    <w:rsid w:val="00CF1521"/>
    <w:rsid w:val="00CF1AAF"/>
    <w:rsid w:val="00CF1CB6"/>
    <w:rsid w:val="00CF1E4E"/>
    <w:rsid w:val="00CF218F"/>
    <w:rsid w:val="00CF2606"/>
    <w:rsid w:val="00CF28BC"/>
    <w:rsid w:val="00CF3042"/>
    <w:rsid w:val="00CF30B8"/>
    <w:rsid w:val="00CF3172"/>
    <w:rsid w:val="00CF317F"/>
    <w:rsid w:val="00CF3744"/>
    <w:rsid w:val="00CF398B"/>
    <w:rsid w:val="00CF39E9"/>
    <w:rsid w:val="00CF3C9C"/>
    <w:rsid w:val="00CF3DEF"/>
    <w:rsid w:val="00CF3E84"/>
    <w:rsid w:val="00CF41C5"/>
    <w:rsid w:val="00CF468E"/>
    <w:rsid w:val="00CF46C8"/>
    <w:rsid w:val="00CF47B9"/>
    <w:rsid w:val="00CF4E38"/>
    <w:rsid w:val="00CF5050"/>
    <w:rsid w:val="00CF53A5"/>
    <w:rsid w:val="00CF5420"/>
    <w:rsid w:val="00CF5A23"/>
    <w:rsid w:val="00CF5B24"/>
    <w:rsid w:val="00CF5B71"/>
    <w:rsid w:val="00CF5C51"/>
    <w:rsid w:val="00CF5EB4"/>
    <w:rsid w:val="00CF5EE1"/>
    <w:rsid w:val="00CF6125"/>
    <w:rsid w:val="00CF68B7"/>
    <w:rsid w:val="00CF6AF8"/>
    <w:rsid w:val="00CF6CB0"/>
    <w:rsid w:val="00CF6D33"/>
    <w:rsid w:val="00CF7546"/>
    <w:rsid w:val="00CF7C20"/>
    <w:rsid w:val="00CF7CC4"/>
    <w:rsid w:val="00D005F0"/>
    <w:rsid w:val="00D006DB"/>
    <w:rsid w:val="00D0099F"/>
    <w:rsid w:val="00D01571"/>
    <w:rsid w:val="00D017F3"/>
    <w:rsid w:val="00D018F3"/>
    <w:rsid w:val="00D01BE1"/>
    <w:rsid w:val="00D01C2E"/>
    <w:rsid w:val="00D01F98"/>
    <w:rsid w:val="00D02021"/>
    <w:rsid w:val="00D0256A"/>
    <w:rsid w:val="00D02A7F"/>
    <w:rsid w:val="00D02BDE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D0"/>
    <w:rsid w:val="00D05D60"/>
    <w:rsid w:val="00D0637C"/>
    <w:rsid w:val="00D063D9"/>
    <w:rsid w:val="00D0671C"/>
    <w:rsid w:val="00D069E1"/>
    <w:rsid w:val="00D06CAA"/>
    <w:rsid w:val="00D07195"/>
    <w:rsid w:val="00D07C5D"/>
    <w:rsid w:val="00D07FD0"/>
    <w:rsid w:val="00D10211"/>
    <w:rsid w:val="00D10387"/>
    <w:rsid w:val="00D103EA"/>
    <w:rsid w:val="00D1076F"/>
    <w:rsid w:val="00D10771"/>
    <w:rsid w:val="00D1092B"/>
    <w:rsid w:val="00D10999"/>
    <w:rsid w:val="00D10D47"/>
    <w:rsid w:val="00D10EBC"/>
    <w:rsid w:val="00D10EE0"/>
    <w:rsid w:val="00D1103B"/>
    <w:rsid w:val="00D110E7"/>
    <w:rsid w:val="00D1111F"/>
    <w:rsid w:val="00D113A6"/>
    <w:rsid w:val="00D11761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2CE"/>
    <w:rsid w:val="00D1341A"/>
    <w:rsid w:val="00D13482"/>
    <w:rsid w:val="00D13680"/>
    <w:rsid w:val="00D13BF1"/>
    <w:rsid w:val="00D13E8E"/>
    <w:rsid w:val="00D13EE5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5A5"/>
    <w:rsid w:val="00D15E02"/>
    <w:rsid w:val="00D15EE0"/>
    <w:rsid w:val="00D15EF5"/>
    <w:rsid w:val="00D15FA8"/>
    <w:rsid w:val="00D160EC"/>
    <w:rsid w:val="00D1624B"/>
    <w:rsid w:val="00D16722"/>
    <w:rsid w:val="00D168F4"/>
    <w:rsid w:val="00D1692F"/>
    <w:rsid w:val="00D16C59"/>
    <w:rsid w:val="00D16C80"/>
    <w:rsid w:val="00D174E2"/>
    <w:rsid w:val="00D174E6"/>
    <w:rsid w:val="00D17B8A"/>
    <w:rsid w:val="00D17CD6"/>
    <w:rsid w:val="00D17E02"/>
    <w:rsid w:val="00D2044E"/>
    <w:rsid w:val="00D204CB"/>
    <w:rsid w:val="00D209EE"/>
    <w:rsid w:val="00D20BD7"/>
    <w:rsid w:val="00D2107F"/>
    <w:rsid w:val="00D210E7"/>
    <w:rsid w:val="00D210F5"/>
    <w:rsid w:val="00D21695"/>
    <w:rsid w:val="00D21736"/>
    <w:rsid w:val="00D219AD"/>
    <w:rsid w:val="00D219CF"/>
    <w:rsid w:val="00D225CA"/>
    <w:rsid w:val="00D22C97"/>
    <w:rsid w:val="00D23877"/>
    <w:rsid w:val="00D244DC"/>
    <w:rsid w:val="00D24A1B"/>
    <w:rsid w:val="00D24A7A"/>
    <w:rsid w:val="00D2509B"/>
    <w:rsid w:val="00D250C6"/>
    <w:rsid w:val="00D252EB"/>
    <w:rsid w:val="00D2549D"/>
    <w:rsid w:val="00D25514"/>
    <w:rsid w:val="00D255D6"/>
    <w:rsid w:val="00D256B7"/>
    <w:rsid w:val="00D25BEB"/>
    <w:rsid w:val="00D25FB9"/>
    <w:rsid w:val="00D26006"/>
    <w:rsid w:val="00D26493"/>
    <w:rsid w:val="00D26500"/>
    <w:rsid w:val="00D2651B"/>
    <w:rsid w:val="00D2674E"/>
    <w:rsid w:val="00D26874"/>
    <w:rsid w:val="00D26891"/>
    <w:rsid w:val="00D268DA"/>
    <w:rsid w:val="00D26D04"/>
    <w:rsid w:val="00D26FC5"/>
    <w:rsid w:val="00D27409"/>
    <w:rsid w:val="00D276A9"/>
    <w:rsid w:val="00D27CAF"/>
    <w:rsid w:val="00D27DEC"/>
    <w:rsid w:val="00D27F19"/>
    <w:rsid w:val="00D30032"/>
    <w:rsid w:val="00D30198"/>
    <w:rsid w:val="00D304FA"/>
    <w:rsid w:val="00D309A4"/>
    <w:rsid w:val="00D309A7"/>
    <w:rsid w:val="00D309C5"/>
    <w:rsid w:val="00D30A56"/>
    <w:rsid w:val="00D3126C"/>
    <w:rsid w:val="00D3172E"/>
    <w:rsid w:val="00D31740"/>
    <w:rsid w:val="00D320A1"/>
    <w:rsid w:val="00D321E8"/>
    <w:rsid w:val="00D3274B"/>
    <w:rsid w:val="00D3277E"/>
    <w:rsid w:val="00D3287C"/>
    <w:rsid w:val="00D32AC0"/>
    <w:rsid w:val="00D32BF6"/>
    <w:rsid w:val="00D32F67"/>
    <w:rsid w:val="00D330C6"/>
    <w:rsid w:val="00D333A9"/>
    <w:rsid w:val="00D33410"/>
    <w:rsid w:val="00D33526"/>
    <w:rsid w:val="00D339FE"/>
    <w:rsid w:val="00D33DC5"/>
    <w:rsid w:val="00D33F1C"/>
    <w:rsid w:val="00D33FD3"/>
    <w:rsid w:val="00D344BF"/>
    <w:rsid w:val="00D344E3"/>
    <w:rsid w:val="00D34594"/>
    <w:rsid w:val="00D34ACD"/>
    <w:rsid w:val="00D34F68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BE4"/>
    <w:rsid w:val="00D36E71"/>
    <w:rsid w:val="00D37092"/>
    <w:rsid w:val="00D374F2"/>
    <w:rsid w:val="00D375E0"/>
    <w:rsid w:val="00D3777C"/>
    <w:rsid w:val="00D37BE2"/>
    <w:rsid w:val="00D37C9B"/>
    <w:rsid w:val="00D37E60"/>
    <w:rsid w:val="00D37FC8"/>
    <w:rsid w:val="00D4025D"/>
    <w:rsid w:val="00D4067A"/>
    <w:rsid w:val="00D40747"/>
    <w:rsid w:val="00D413EE"/>
    <w:rsid w:val="00D41437"/>
    <w:rsid w:val="00D41571"/>
    <w:rsid w:val="00D4219F"/>
    <w:rsid w:val="00D42623"/>
    <w:rsid w:val="00D426BD"/>
    <w:rsid w:val="00D4288D"/>
    <w:rsid w:val="00D42B78"/>
    <w:rsid w:val="00D42DB2"/>
    <w:rsid w:val="00D42ED2"/>
    <w:rsid w:val="00D432AC"/>
    <w:rsid w:val="00D43594"/>
    <w:rsid w:val="00D435E4"/>
    <w:rsid w:val="00D43934"/>
    <w:rsid w:val="00D43BB6"/>
    <w:rsid w:val="00D43DF0"/>
    <w:rsid w:val="00D43E79"/>
    <w:rsid w:val="00D44053"/>
    <w:rsid w:val="00D4410C"/>
    <w:rsid w:val="00D44193"/>
    <w:rsid w:val="00D44670"/>
    <w:rsid w:val="00D446D4"/>
    <w:rsid w:val="00D44A4E"/>
    <w:rsid w:val="00D44ADA"/>
    <w:rsid w:val="00D44B26"/>
    <w:rsid w:val="00D44D9B"/>
    <w:rsid w:val="00D44E09"/>
    <w:rsid w:val="00D44EAE"/>
    <w:rsid w:val="00D44F3A"/>
    <w:rsid w:val="00D452AC"/>
    <w:rsid w:val="00D454DA"/>
    <w:rsid w:val="00D456E4"/>
    <w:rsid w:val="00D45A23"/>
    <w:rsid w:val="00D45A6A"/>
    <w:rsid w:val="00D45BDB"/>
    <w:rsid w:val="00D45E33"/>
    <w:rsid w:val="00D46257"/>
    <w:rsid w:val="00D462E7"/>
    <w:rsid w:val="00D46334"/>
    <w:rsid w:val="00D4639F"/>
    <w:rsid w:val="00D46B74"/>
    <w:rsid w:val="00D46CBC"/>
    <w:rsid w:val="00D4702F"/>
    <w:rsid w:val="00D4725C"/>
    <w:rsid w:val="00D473B0"/>
    <w:rsid w:val="00D47452"/>
    <w:rsid w:val="00D47E0E"/>
    <w:rsid w:val="00D47E96"/>
    <w:rsid w:val="00D47F93"/>
    <w:rsid w:val="00D500B2"/>
    <w:rsid w:val="00D504F5"/>
    <w:rsid w:val="00D5062F"/>
    <w:rsid w:val="00D508E8"/>
    <w:rsid w:val="00D50F03"/>
    <w:rsid w:val="00D50FE9"/>
    <w:rsid w:val="00D51711"/>
    <w:rsid w:val="00D51895"/>
    <w:rsid w:val="00D51EEF"/>
    <w:rsid w:val="00D520B9"/>
    <w:rsid w:val="00D52516"/>
    <w:rsid w:val="00D52598"/>
    <w:rsid w:val="00D526B6"/>
    <w:rsid w:val="00D529F7"/>
    <w:rsid w:val="00D52B50"/>
    <w:rsid w:val="00D5306F"/>
    <w:rsid w:val="00D5336C"/>
    <w:rsid w:val="00D53455"/>
    <w:rsid w:val="00D5376A"/>
    <w:rsid w:val="00D5392D"/>
    <w:rsid w:val="00D53CCE"/>
    <w:rsid w:val="00D541B8"/>
    <w:rsid w:val="00D542A9"/>
    <w:rsid w:val="00D544E5"/>
    <w:rsid w:val="00D5457C"/>
    <w:rsid w:val="00D54719"/>
    <w:rsid w:val="00D54739"/>
    <w:rsid w:val="00D54A72"/>
    <w:rsid w:val="00D54B76"/>
    <w:rsid w:val="00D54BB5"/>
    <w:rsid w:val="00D54BC3"/>
    <w:rsid w:val="00D54C78"/>
    <w:rsid w:val="00D54EEE"/>
    <w:rsid w:val="00D55107"/>
    <w:rsid w:val="00D551EF"/>
    <w:rsid w:val="00D553CA"/>
    <w:rsid w:val="00D55489"/>
    <w:rsid w:val="00D557CD"/>
    <w:rsid w:val="00D55871"/>
    <w:rsid w:val="00D558F6"/>
    <w:rsid w:val="00D55AB2"/>
    <w:rsid w:val="00D55F3C"/>
    <w:rsid w:val="00D564AA"/>
    <w:rsid w:val="00D564D3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14A2"/>
    <w:rsid w:val="00D61670"/>
    <w:rsid w:val="00D6168E"/>
    <w:rsid w:val="00D61B28"/>
    <w:rsid w:val="00D61BA1"/>
    <w:rsid w:val="00D620C5"/>
    <w:rsid w:val="00D62124"/>
    <w:rsid w:val="00D6258B"/>
    <w:rsid w:val="00D625AC"/>
    <w:rsid w:val="00D62752"/>
    <w:rsid w:val="00D629DF"/>
    <w:rsid w:val="00D62F9E"/>
    <w:rsid w:val="00D62FE0"/>
    <w:rsid w:val="00D6309B"/>
    <w:rsid w:val="00D63391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7AE"/>
    <w:rsid w:val="00D6484A"/>
    <w:rsid w:val="00D6490A"/>
    <w:rsid w:val="00D6491F"/>
    <w:rsid w:val="00D64B98"/>
    <w:rsid w:val="00D64E8C"/>
    <w:rsid w:val="00D6505D"/>
    <w:rsid w:val="00D65462"/>
    <w:rsid w:val="00D65648"/>
    <w:rsid w:val="00D6565C"/>
    <w:rsid w:val="00D658E2"/>
    <w:rsid w:val="00D65922"/>
    <w:rsid w:val="00D65A13"/>
    <w:rsid w:val="00D65C2F"/>
    <w:rsid w:val="00D6604B"/>
    <w:rsid w:val="00D66152"/>
    <w:rsid w:val="00D664BE"/>
    <w:rsid w:val="00D66628"/>
    <w:rsid w:val="00D6667C"/>
    <w:rsid w:val="00D667F3"/>
    <w:rsid w:val="00D667FC"/>
    <w:rsid w:val="00D668AC"/>
    <w:rsid w:val="00D66AF3"/>
    <w:rsid w:val="00D66D42"/>
    <w:rsid w:val="00D66E5C"/>
    <w:rsid w:val="00D673FB"/>
    <w:rsid w:val="00D67582"/>
    <w:rsid w:val="00D67819"/>
    <w:rsid w:val="00D67AD7"/>
    <w:rsid w:val="00D67EE3"/>
    <w:rsid w:val="00D70556"/>
    <w:rsid w:val="00D7064D"/>
    <w:rsid w:val="00D70863"/>
    <w:rsid w:val="00D708B9"/>
    <w:rsid w:val="00D7099B"/>
    <w:rsid w:val="00D70A6C"/>
    <w:rsid w:val="00D70C4F"/>
    <w:rsid w:val="00D70CAA"/>
    <w:rsid w:val="00D70D68"/>
    <w:rsid w:val="00D70F11"/>
    <w:rsid w:val="00D712F3"/>
    <w:rsid w:val="00D7144D"/>
    <w:rsid w:val="00D714F6"/>
    <w:rsid w:val="00D7165D"/>
    <w:rsid w:val="00D7179C"/>
    <w:rsid w:val="00D71BBE"/>
    <w:rsid w:val="00D71FEF"/>
    <w:rsid w:val="00D7206E"/>
    <w:rsid w:val="00D72329"/>
    <w:rsid w:val="00D72746"/>
    <w:rsid w:val="00D727C0"/>
    <w:rsid w:val="00D7287F"/>
    <w:rsid w:val="00D729DF"/>
    <w:rsid w:val="00D72B4A"/>
    <w:rsid w:val="00D72CAC"/>
    <w:rsid w:val="00D72EDF"/>
    <w:rsid w:val="00D72FB3"/>
    <w:rsid w:val="00D7302A"/>
    <w:rsid w:val="00D7311D"/>
    <w:rsid w:val="00D73271"/>
    <w:rsid w:val="00D73277"/>
    <w:rsid w:val="00D73383"/>
    <w:rsid w:val="00D73486"/>
    <w:rsid w:val="00D7366B"/>
    <w:rsid w:val="00D73781"/>
    <w:rsid w:val="00D73C78"/>
    <w:rsid w:val="00D73CA0"/>
    <w:rsid w:val="00D73E66"/>
    <w:rsid w:val="00D74156"/>
    <w:rsid w:val="00D74269"/>
    <w:rsid w:val="00D7429C"/>
    <w:rsid w:val="00D74399"/>
    <w:rsid w:val="00D74533"/>
    <w:rsid w:val="00D74AF3"/>
    <w:rsid w:val="00D74AF5"/>
    <w:rsid w:val="00D74B9A"/>
    <w:rsid w:val="00D74CB1"/>
    <w:rsid w:val="00D7526B"/>
    <w:rsid w:val="00D75834"/>
    <w:rsid w:val="00D75B1F"/>
    <w:rsid w:val="00D75C8A"/>
    <w:rsid w:val="00D75C8D"/>
    <w:rsid w:val="00D75CF7"/>
    <w:rsid w:val="00D75E7C"/>
    <w:rsid w:val="00D75FA7"/>
    <w:rsid w:val="00D761BB"/>
    <w:rsid w:val="00D7638C"/>
    <w:rsid w:val="00D7650E"/>
    <w:rsid w:val="00D77292"/>
    <w:rsid w:val="00D77BDD"/>
    <w:rsid w:val="00D77F98"/>
    <w:rsid w:val="00D80218"/>
    <w:rsid w:val="00D806E9"/>
    <w:rsid w:val="00D80703"/>
    <w:rsid w:val="00D808A0"/>
    <w:rsid w:val="00D80C0B"/>
    <w:rsid w:val="00D80C2B"/>
    <w:rsid w:val="00D80D26"/>
    <w:rsid w:val="00D80DAB"/>
    <w:rsid w:val="00D80E57"/>
    <w:rsid w:val="00D81087"/>
    <w:rsid w:val="00D8159D"/>
    <w:rsid w:val="00D815D5"/>
    <w:rsid w:val="00D81900"/>
    <w:rsid w:val="00D8196F"/>
    <w:rsid w:val="00D81EA7"/>
    <w:rsid w:val="00D8209D"/>
    <w:rsid w:val="00D82457"/>
    <w:rsid w:val="00D82869"/>
    <w:rsid w:val="00D829F8"/>
    <w:rsid w:val="00D82A9F"/>
    <w:rsid w:val="00D82C3C"/>
    <w:rsid w:val="00D82C8B"/>
    <w:rsid w:val="00D8306F"/>
    <w:rsid w:val="00D8361C"/>
    <w:rsid w:val="00D837A2"/>
    <w:rsid w:val="00D83A6D"/>
    <w:rsid w:val="00D83D35"/>
    <w:rsid w:val="00D83F02"/>
    <w:rsid w:val="00D83F68"/>
    <w:rsid w:val="00D841B8"/>
    <w:rsid w:val="00D84C1A"/>
    <w:rsid w:val="00D84C66"/>
    <w:rsid w:val="00D8534A"/>
    <w:rsid w:val="00D85418"/>
    <w:rsid w:val="00D85564"/>
    <w:rsid w:val="00D8566B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CB7"/>
    <w:rsid w:val="00D86D3A"/>
    <w:rsid w:val="00D86EF0"/>
    <w:rsid w:val="00D870D7"/>
    <w:rsid w:val="00D87331"/>
    <w:rsid w:val="00D87405"/>
    <w:rsid w:val="00D8749A"/>
    <w:rsid w:val="00D8761E"/>
    <w:rsid w:val="00D900D1"/>
    <w:rsid w:val="00D9052B"/>
    <w:rsid w:val="00D90562"/>
    <w:rsid w:val="00D9082B"/>
    <w:rsid w:val="00D909FC"/>
    <w:rsid w:val="00D90D45"/>
    <w:rsid w:val="00D90DAB"/>
    <w:rsid w:val="00D910D0"/>
    <w:rsid w:val="00D913D5"/>
    <w:rsid w:val="00D914C3"/>
    <w:rsid w:val="00D915D1"/>
    <w:rsid w:val="00D918BA"/>
    <w:rsid w:val="00D91A14"/>
    <w:rsid w:val="00D91B9E"/>
    <w:rsid w:val="00D91C2E"/>
    <w:rsid w:val="00D91D9C"/>
    <w:rsid w:val="00D92255"/>
    <w:rsid w:val="00D922EC"/>
    <w:rsid w:val="00D92393"/>
    <w:rsid w:val="00D931CE"/>
    <w:rsid w:val="00D9333E"/>
    <w:rsid w:val="00D936B7"/>
    <w:rsid w:val="00D937DA"/>
    <w:rsid w:val="00D93826"/>
    <w:rsid w:val="00D939A5"/>
    <w:rsid w:val="00D93B48"/>
    <w:rsid w:val="00D93BCF"/>
    <w:rsid w:val="00D93D5C"/>
    <w:rsid w:val="00D94503"/>
    <w:rsid w:val="00D94648"/>
    <w:rsid w:val="00D94668"/>
    <w:rsid w:val="00D947BB"/>
    <w:rsid w:val="00D94E86"/>
    <w:rsid w:val="00D9511E"/>
    <w:rsid w:val="00D95264"/>
    <w:rsid w:val="00D959BF"/>
    <w:rsid w:val="00D96307"/>
    <w:rsid w:val="00D9646A"/>
    <w:rsid w:val="00D96845"/>
    <w:rsid w:val="00D969B3"/>
    <w:rsid w:val="00D96A47"/>
    <w:rsid w:val="00D97258"/>
    <w:rsid w:val="00D97ABF"/>
    <w:rsid w:val="00D97B3E"/>
    <w:rsid w:val="00D97D63"/>
    <w:rsid w:val="00DA042D"/>
    <w:rsid w:val="00DA0AA9"/>
    <w:rsid w:val="00DA0C4F"/>
    <w:rsid w:val="00DA0F2F"/>
    <w:rsid w:val="00DA10AF"/>
    <w:rsid w:val="00DA10ED"/>
    <w:rsid w:val="00DA122C"/>
    <w:rsid w:val="00DA125F"/>
    <w:rsid w:val="00DA131F"/>
    <w:rsid w:val="00DA1670"/>
    <w:rsid w:val="00DA1EB1"/>
    <w:rsid w:val="00DA1EFF"/>
    <w:rsid w:val="00DA2379"/>
    <w:rsid w:val="00DA292F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662"/>
    <w:rsid w:val="00DA4A28"/>
    <w:rsid w:val="00DA54C4"/>
    <w:rsid w:val="00DA560E"/>
    <w:rsid w:val="00DA5890"/>
    <w:rsid w:val="00DA58D9"/>
    <w:rsid w:val="00DA5CAD"/>
    <w:rsid w:val="00DA6406"/>
    <w:rsid w:val="00DA64F2"/>
    <w:rsid w:val="00DA6503"/>
    <w:rsid w:val="00DA6901"/>
    <w:rsid w:val="00DA6BD4"/>
    <w:rsid w:val="00DA702C"/>
    <w:rsid w:val="00DA73D5"/>
    <w:rsid w:val="00DA73DE"/>
    <w:rsid w:val="00DA75A0"/>
    <w:rsid w:val="00DB0474"/>
    <w:rsid w:val="00DB098C"/>
    <w:rsid w:val="00DB0E81"/>
    <w:rsid w:val="00DB10EA"/>
    <w:rsid w:val="00DB11DC"/>
    <w:rsid w:val="00DB16FB"/>
    <w:rsid w:val="00DB1B35"/>
    <w:rsid w:val="00DB1C20"/>
    <w:rsid w:val="00DB1C4A"/>
    <w:rsid w:val="00DB1F4F"/>
    <w:rsid w:val="00DB27D3"/>
    <w:rsid w:val="00DB29EC"/>
    <w:rsid w:val="00DB2E22"/>
    <w:rsid w:val="00DB307E"/>
    <w:rsid w:val="00DB3122"/>
    <w:rsid w:val="00DB3698"/>
    <w:rsid w:val="00DB3736"/>
    <w:rsid w:val="00DB377A"/>
    <w:rsid w:val="00DB3B28"/>
    <w:rsid w:val="00DB3C9C"/>
    <w:rsid w:val="00DB3DF9"/>
    <w:rsid w:val="00DB432B"/>
    <w:rsid w:val="00DB4835"/>
    <w:rsid w:val="00DB4892"/>
    <w:rsid w:val="00DB4A6D"/>
    <w:rsid w:val="00DB4AA8"/>
    <w:rsid w:val="00DB4B99"/>
    <w:rsid w:val="00DB4CE1"/>
    <w:rsid w:val="00DB4DF9"/>
    <w:rsid w:val="00DB534F"/>
    <w:rsid w:val="00DB55E4"/>
    <w:rsid w:val="00DB598F"/>
    <w:rsid w:val="00DB5AC4"/>
    <w:rsid w:val="00DB5AD3"/>
    <w:rsid w:val="00DB5E6F"/>
    <w:rsid w:val="00DB5F39"/>
    <w:rsid w:val="00DB5FB6"/>
    <w:rsid w:val="00DB5FE8"/>
    <w:rsid w:val="00DB614C"/>
    <w:rsid w:val="00DB622C"/>
    <w:rsid w:val="00DB63A3"/>
    <w:rsid w:val="00DB644D"/>
    <w:rsid w:val="00DB6C43"/>
    <w:rsid w:val="00DB759F"/>
    <w:rsid w:val="00DB761C"/>
    <w:rsid w:val="00DB78C0"/>
    <w:rsid w:val="00DB7A2E"/>
    <w:rsid w:val="00DB7DDB"/>
    <w:rsid w:val="00DB7E9F"/>
    <w:rsid w:val="00DB7EB0"/>
    <w:rsid w:val="00DC01C1"/>
    <w:rsid w:val="00DC04DC"/>
    <w:rsid w:val="00DC0918"/>
    <w:rsid w:val="00DC0D1B"/>
    <w:rsid w:val="00DC0E71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28C"/>
    <w:rsid w:val="00DC23D4"/>
    <w:rsid w:val="00DC27D7"/>
    <w:rsid w:val="00DC2855"/>
    <w:rsid w:val="00DC2A31"/>
    <w:rsid w:val="00DC2BB3"/>
    <w:rsid w:val="00DC33A7"/>
    <w:rsid w:val="00DC34B7"/>
    <w:rsid w:val="00DC3511"/>
    <w:rsid w:val="00DC3662"/>
    <w:rsid w:val="00DC3CFB"/>
    <w:rsid w:val="00DC3D10"/>
    <w:rsid w:val="00DC4153"/>
    <w:rsid w:val="00DC4208"/>
    <w:rsid w:val="00DC4441"/>
    <w:rsid w:val="00DC469F"/>
    <w:rsid w:val="00DC4894"/>
    <w:rsid w:val="00DC4C07"/>
    <w:rsid w:val="00DC5508"/>
    <w:rsid w:val="00DC5A3F"/>
    <w:rsid w:val="00DC5ADF"/>
    <w:rsid w:val="00DC5EBC"/>
    <w:rsid w:val="00DC5EDE"/>
    <w:rsid w:val="00DC6130"/>
    <w:rsid w:val="00DC615D"/>
    <w:rsid w:val="00DC636E"/>
    <w:rsid w:val="00DC6445"/>
    <w:rsid w:val="00DC6E87"/>
    <w:rsid w:val="00DC704E"/>
    <w:rsid w:val="00DC7055"/>
    <w:rsid w:val="00DC72DD"/>
    <w:rsid w:val="00DC756A"/>
    <w:rsid w:val="00DC7643"/>
    <w:rsid w:val="00DC7FC2"/>
    <w:rsid w:val="00DD00BE"/>
    <w:rsid w:val="00DD00F4"/>
    <w:rsid w:val="00DD08A7"/>
    <w:rsid w:val="00DD0A87"/>
    <w:rsid w:val="00DD0D6D"/>
    <w:rsid w:val="00DD0D7D"/>
    <w:rsid w:val="00DD0ED4"/>
    <w:rsid w:val="00DD0FB8"/>
    <w:rsid w:val="00DD1015"/>
    <w:rsid w:val="00DD10CC"/>
    <w:rsid w:val="00DD1734"/>
    <w:rsid w:val="00DD188A"/>
    <w:rsid w:val="00DD2364"/>
    <w:rsid w:val="00DD2614"/>
    <w:rsid w:val="00DD2693"/>
    <w:rsid w:val="00DD2784"/>
    <w:rsid w:val="00DD29ED"/>
    <w:rsid w:val="00DD2B05"/>
    <w:rsid w:val="00DD2EC8"/>
    <w:rsid w:val="00DD3855"/>
    <w:rsid w:val="00DD3D02"/>
    <w:rsid w:val="00DD3E38"/>
    <w:rsid w:val="00DD413C"/>
    <w:rsid w:val="00DD43D7"/>
    <w:rsid w:val="00DD4750"/>
    <w:rsid w:val="00DD4C77"/>
    <w:rsid w:val="00DD5115"/>
    <w:rsid w:val="00DD5538"/>
    <w:rsid w:val="00DD5867"/>
    <w:rsid w:val="00DD5AE3"/>
    <w:rsid w:val="00DD5DE9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761"/>
    <w:rsid w:val="00DD77D3"/>
    <w:rsid w:val="00DD7BCA"/>
    <w:rsid w:val="00DD7C17"/>
    <w:rsid w:val="00DD7E79"/>
    <w:rsid w:val="00DD7FF7"/>
    <w:rsid w:val="00DE011D"/>
    <w:rsid w:val="00DE037A"/>
    <w:rsid w:val="00DE07CA"/>
    <w:rsid w:val="00DE0F55"/>
    <w:rsid w:val="00DE10B3"/>
    <w:rsid w:val="00DE1108"/>
    <w:rsid w:val="00DE1196"/>
    <w:rsid w:val="00DE1233"/>
    <w:rsid w:val="00DE1286"/>
    <w:rsid w:val="00DE1665"/>
    <w:rsid w:val="00DE1D34"/>
    <w:rsid w:val="00DE23B0"/>
    <w:rsid w:val="00DE241A"/>
    <w:rsid w:val="00DE278C"/>
    <w:rsid w:val="00DE286B"/>
    <w:rsid w:val="00DE29F1"/>
    <w:rsid w:val="00DE3244"/>
    <w:rsid w:val="00DE32CE"/>
    <w:rsid w:val="00DE3472"/>
    <w:rsid w:val="00DE3B2C"/>
    <w:rsid w:val="00DE3F2B"/>
    <w:rsid w:val="00DE40A2"/>
    <w:rsid w:val="00DE4260"/>
    <w:rsid w:val="00DE4294"/>
    <w:rsid w:val="00DE42CE"/>
    <w:rsid w:val="00DE44D9"/>
    <w:rsid w:val="00DE47DF"/>
    <w:rsid w:val="00DE48BA"/>
    <w:rsid w:val="00DE4AF1"/>
    <w:rsid w:val="00DE4B0F"/>
    <w:rsid w:val="00DE4E10"/>
    <w:rsid w:val="00DE4E8E"/>
    <w:rsid w:val="00DE5A19"/>
    <w:rsid w:val="00DE5C11"/>
    <w:rsid w:val="00DE6011"/>
    <w:rsid w:val="00DE6512"/>
    <w:rsid w:val="00DE664B"/>
    <w:rsid w:val="00DE66BC"/>
    <w:rsid w:val="00DE6977"/>
    <w:rsid w:val="00DE7004"/>
    <w:rsid w:val="00DE77E3"/>
    <w:rsid w:val="00DE7849"/>
    <w:rsid w:val="00DE7BFC"/>
    <w:rsid w:val="00DE7F12"/>
    <w:rsid w:val="00DF05A6"/>
    <w:rsid w:val="00DF05AC"/>
    <w:rsid w:val="00DF0946"/>
    <w:rsid w:val="00DF097F"/>
    <w:rsid w:val="00DF0D09"/>
    <w:rsid w:val="00DF0EA7"/>
    <w:rsid w:val="00DF10D8"/>
    <w:rsid w:val="00DF1166"/>
    <w:rsid w:val="00DF17ED"/>
    <w:rsid w:val="00DF1802"/>
    <w:rsid w:val="00DF20EB"/>
    <w:rsid w:val="00DF2540"/>
    <w:rsid w:val="00DF28E4"/>
    <w:rsid w:val="00DF29AE"/>
    <w:rsid w:val="00DF29F6"/>
    <w:rsid w:val="00DF2BAF"/>
    <w:rsid w:val="00DF2E7D"/>
    <w:rsid w:val="00DF2F6C"/>
    <w:rsid w:val="00DF2FB8"/>
    <w:rsid w:val="00DF3B2B"/>
    <w:rsid w:val="00DF3BA5"/>
    <w:rsid w:val="00DF47D2"/>
    <w:rsid w:val="00DF47EA"/>
    <w:rsid w:val="00DF4805"/>
    <w:rsid w:val="00DF5368"/>
    <w:rsid w:val="00DF5C1C"/>
    <w:rsid w:val="00DF5C8D"/>
    <w:rsid w:val="00DF5D35"/>
    <w:rsid w:val="00DF63D3"/>
    <w:rsid w:val="00DF6944"/>
    <w:rsid w:val="00DF6A36"/>
    <w:rsid w:val="00DF6A74"/>
    <w:rsid w:val="00DF6C28"/>
    <w:rsid w:val="00DF7035"/>
    <w:rsid w:val="00DF70EA"/>
    <w:rsid w:val="00DF7509"/>
    <w:rsid w:val="00DF77C4"/>
    <w:rsid w:val="00DF7D29"/>
    <w:rsid w:val="00E00BDF"/>
    <w:rsid w:val="00E00BE3"/>
    <w:rsid w:val="00E00C22"/>
    <w:rsid w:val="00E0165C"/>
    <w:rsid w:val="00E01781"/>
    <w:rsid w:val="00E01D02"/>
    <w:rsid w:val="00E0205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4FE"/>
    <w:rsid w:val="00E04547"/>
    <w:rsid w:val="00E0466C"/>
    <w:rsid w:val="00E04B5A"/>
    <w:rsid w:val="00E05008"/>
    <w:rsid w:val="00E05278"/>
    <w:rsid w:val="00E053E4"/>
    <w:rsid w:val="00E05464"/>
    <w:rsid w:val="00E054E2"/>
    <w:rsid w:val="00E05766"/>
    <w:rsid w:val="00E05B08"/>
    <w:rsid w:val="00E0640C"/>
    <w:rsid w:val="00E06584"/>
    <w:rsid w:val="00E067B4"/>
    <w:rsid w:val="00E0686F"/>
    <w:rsid w:val="00E068FB"/>
    <w:rsid w:val="00E06C93"/>
    <w:rsid w:val="00E07002"/>
    <w:rsid w:val="00E0706A"/>
    <w:rsid w:val="00E075BF"/>
    <w:rsid w:val="00E078AD"/>
    <w:rsid w:val="00E07B39"/>
    <w:rsid w:val="00E07B48"/>
    <w:rsid w:val="00E07F5E"/>
    <w:rsid w:val="00E10267"/>
    <w:rsid w:val="00E10498"/>
    <w:rsid w:val="00E1080A"/>
    <w:rsid w:val="00E1080E"/>
    <w:rsid w:val="00E108D5"/>
    <w:rsid w:val="00E10AE9"/>
    <w:rsid w:val="00E10D62"/>
    <w:rsid w:val="00E10DF8"/>
    <w:rsid w:val="00E1148F"/>
    <w:rsid w:val="00E1193A"/>
    <w:rsid w:val="00E11CE8"/>
    <w:rsid w:val="00E11E56"/>
    <w:rsid w:val="00E122AB"/>
    <w:rsid w:val="00E12397"/>
    <w:rsid w:val="00E1265F"/>
    <w:rsid w:val="00E12696"/>
    <w:rsid w:val="00E1284C"/>
    <w:rsid w:val="00E1287D"/>
    <w:rsid w:val="00E12D5A"/>
    <w:rsid w:val="00E1358C"/>
    <w:rsid w:val="00E1395A"/>
    <w:rsid w:val="00E13DB9"/>
    <w:rsid w:val="00E13E5A"/>
    <w:rsid w:val="00E14027"/>
    <w:rsid w:val="00E146BE"/>
    <w:rsid w:val="00E14B2B"/>
    <w:rsid w:val="00E15081"/>
    <w:rsid w:val="00E1535C"/>
    <w:rsid w:val="00E15A10"/>
    <w:rsid w:val="00E15B18"/>
    <w:rsid w:val="00E16418"/>
    <w:rsid w:val="00E1710A"/>
    <w:rsid w:val="00E171B2"/>
    <w:rsid w:val="00E174E8"/>
    <w:rsid w:val="00E178C8"/>
    <w:rsid w:val="00E17943"/>
    <w:rsid w:val="00E17F8A"/>
    <w:rsid w:val="00E17FFA"/>
    <w:rsid w:val="00E205DB"/>
    <w:rsid w:val="00E2076D"/>
    <w:rsid w:val="00E20D2A"/>
    <w:rsid w:val="00E20E30"/>
    <w:rsid w:val="00E215D1"/>
    <w:rsid w:val="00E21843"/>
    <w:rsid w:val="00E21ACD"/>
    <w:rsid w:val="00E21D9B"/>
    <w:rsid w:val="00E21EA0"/>
    <w:rsid w:val="00E223EE"/>
    <w:rsid w:val="00E2266C"/>
    <w:rsid w:val="00E229C0"/>
    <w:rsid w:val="00E22C99"/>
    <w:rsid w:val="00E230FC"/>
    <w:rsid w:val="00E23172"/>
    <w:rsid w:val="00E2319A"/>
    <w:rsid w:val="00E23296"/>
    <w:rsid w:val="00E2371B"/>
    <w:rsid w:val="00E238DD"/>
    <w:rsid w:val="00E23A91"/>
    <w:rsid w:val="00E23FCA"/>
    <w:rsid w:val="00E241D9"/>
    <w:rsid w:val="00E2420E"/>
    <w:rsid w:val="00E243E6"/>
    <w:rsid w:val="00E24887"/>
    <w:rsid w:val="00E24C47"/>
    <w:rsid w:val="00E24C89"/>
    <w:rsid w:val="00E24D39"/>
    <w:rsid w:val="00E25713"/>
    <w:rsid w:val="00E2587E"/>
    <w:rsid w:val="00E25ECA"/>
    <w:rsid w:val="00E25EDA"/>
    <w:rsid w:val="00E26542"/>
    <w:rsid w:val="00E267FE"/>
    <w:rsid w:val="00E269B0"/>
    <w:rsid w:val="00E269B1"/>
    <w:rsid w:val="00E26B48"/>
    <w:rsid w:val="00E271F0"/>
    <w:rsid w:val="00E272D4"/>
    <w:rsid w:val="00E273C8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81A"/>
    <w:rsid w:val="00E30896"/>
    <w:rsid w:val="00E30B1C"/>
    <w:rsid w:val="00E30E87"/>
    <w:rsid w:val="00E30FEE"/>
    <w:rsid w:val="00E3100A"/>
    <w:rsid w:val="00E31351"/>
    <w:rsid w:val="00E316C7"/>
    <w:rsid w:val="00E31814"/>
    <w:rsid w:val="00E31A92"/>
    <w:rsid w:val="00E31C20"/>
    <w:rsid w:val="00E31DF4"/>
    <w:rsid w:val="00E32065"/>
    <w:rsid w:val="00E32219"/>
    <w:rsid w:val="00E323C1"/>
    <w:rsid w:val="00E328BD"/>
    <w:rsid w:val="00E32C0B"/>
    <w:rsid w:val="00E32CD1"/>
    <w:rsid w:val="00E33A93"/>
    <w:rsid w:val="00E33B42"/>
    <w:rsid w:val="00E33C2C"/>
    <w:rsid w:val="00E34454"/>
    <w:rsid w:val="00E345DB"/>
    <w:rsid w:val="00E34768"/>
    <w:rsid w:val="00E34776"/>
    <w:rsid w:val="00E34E82"/>
    <w:rsid w:val="00E34FC4"/>
    <w:rsid w:val="00E35071"/>
    <w:rsid w:val="00E35A7E"/>
    <w:rsid w:val="00E361A9"/>
    <w:rsid w:val="00E36393"/>
    <w:rsid w:val="00E363E7"/>
    <w:rsid w:val="00E36E16"/>
    <w:rsid w:val="00E37047"/>
    <w:rsid w:val="00E370E2"/>
    <w:rsid w:val="00E372EC"/>
    <w:rsid w:val="00E3754B"/>
    <w:rsid w:val="00E3763F"/>
    <w:rsid w:val="00E377AE"/>
    <w:rsid w:val="00E379B3"/>
    <w:rsid w:val="00E37FED"/>
    <w:rsid w:val="00E403EE"/>
    <w:rsid w:val="00E404AB"/>
    <w:rsid w:val="00E409F1"/>
    <w:rsid w:val="00E40BCF"/>
    <w:rsid w:val="00E40D9A"/>
    <w:rsid w:val="00E415BA"/>
    <w:rsid w:val="00E41789"/>
    <w:rsid w:val="00E4182D"/>
    <w:rsid w:val="00E41DF6"/>
    <w:rsid w:val="00E42023"/>
    <w:rsid w:val="00E42425"/>
    <w:rsid w:val="00E424E8"/>
    <w:rsid w:val="00E42C45"/>
    <w:rsid w:val="00E42E2C"/>
    <w:rsid w:val="00E430CB"/>
    <w:rsid w:val="00E43346"/>
    <w:rsid w:val="00E43449"/>
    <w:rsid w:val="00E4360E"/>
    <w:rsid w:val="00E4392B"/>
    <w:rsid w:val="00E43997"/>
    <w:rsid w:val="00E43C38"/>
    <w:rsid w:val="00E43E96"/>
    <w:rsid w:val="00E4445D"/>
    <w:rsid w:val="00E4447B"/>
    <w:rsid w:val="00E4493F"/>
    <w:rsid w:val="00E4498F"/>
    <w:rsid w:val="00E44E7A"/>
    <w:rsid w:val="00E4524D"/>
    <w:rsid w:val="00E45424"/>
    <w:rsid w:val="00E45600"/>
    <w:rsid w:val="00E459BB"/>
    <w:rsid w:val="00E4656D"/>
    <w:rsid w:val="00E46627"/>
    <w:rsid w:val="00E467AC"/>
    <w:rsid w:val="00E47047"/>
    <w:rsid w:val="00E4735A"/>
    <w:rsid w:val="00E473A2"/>
    <w:rsid w:val="00E4741B"/>
    <w:rsid w:val="00E477EA"/>
    <w:rsid w:val="00E47CE6"/>
    <w:rsid w:val="00E504C3"/>
    <w:rsid w:val="00E505F3"/>
    <w:rsid w:val="00E505FA"/>
    <w:rsid w:val="00E50C5A"/>
    <w:rsid w:val="00E50D2B"/>
    <w:rsid w:val="00E51102"/>
    <w:rsid w:val="00E51326"/>
    <w:rsid w:val="00E51467"/>
    <w:rsid w:val="00E5148E"/>
    <w:rsid w:val="00E5176C"/>
    <w:rsid w:val="00E51EE9"/>
    <w:rsid w:val="00E51FDB"/>
    <w:rsid w:val="00E521A0"/>
    <w:rsid w:val="00E527AA"/>
    <w:rsid w:val="00E52C6A"/>
    <w:rsid w:val="00E52CD4"/>
    <w:rsid w:val="00E52F0A"/>
    <w:rsid w:val="00E53009"/>
    <w:rsid w:val="00E532E6"/>
    <w:rsid w:val="00E535D2"/>
    <w:rsid w:val="00E53613"/>
    <w:rsid w:val="00E53628"/>
    <w:rsid w:val="00E53EDA"/>
    <w:rsid w:val="00E544E3"/>
    <w:rsid w:val="00E54512"/>
    <w:rsid w:val="00E546B1"/>
    <w:rsid w:val="00E5479B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6121"/>
    <w:rsid w:val="00E562DD"/>
    <w:rsid w:val="00E563A4"/>
    <w:rsid w:val="00E56743"/>
    <w:rsid w:val="00E5697C"/>
    <w:rsid w:val="00E56B6D"/>
    <w:rsid w:val="00E56DC9"/>
    <w:rsid w:val="00E56F11"/>
    <w:rsid w:val="00E56F34"/>
    <w:rsid w:val="00E56FA7"/>
    <w:rsid w:val="00E57148"/>
    <w:rsid w:val="00E5743C"/>
    <w:rsid w:val="00E5751A"/>
    <w:rsid w:val="00E57820"/>
    <w:rsid w:val="00E57A50"/>
    <w:rsid w:val="00E57A74"/>
    <w:rsid w:val="00E57F0D"/>
    <w:rsid w:val="00E57FCF"/>
    <w:rsid w:val="00E6005C"/>
    <w:rsid w:val="00E60112"/>
    <w:rsid w:val="00E601E5"/>
    <w:rsid w:val="00E60298"/>
    <w:rsid w:val="00E602E2"/>
    <w:rsid w:val="00E60D70"/>
    <w:rsid w:val="00E60F70"/>
    <w:rsid w:val="00E60F96"/>
    <w:rsid w:val="00E610E0"/>
    <w:rsid w:val="00E61584"/>
    <w:rsid w:val="00E615F3"/>
    <w:rsid w:val="00E61823"/>
    <w:rsid w:val="00E61C7E"/>
    <w:rsid w:val="00E61DD2"/>
    <w:rsid w:val="00E61F7E"/>
    <w:rsid w:val="00E6229D"/>
    <w:rsid w:val="00E62414"/>
    <w:rsid w:val="00E627D9"/>
    <w:rsid w:val="00E629F2"/>
    <w:rsid w:val="00E62A01"/>
    <w:rsid w:val="00E63261"/>
    <w:rsid w:val="00E633E0"/>
    <w:rsid w:val="00E638AD"/>
    <w:rsid w:val="00E63989"/>
    <w:rsid w:val="00E63A28"/>
    <w:rsid w:val="00E63A7C"/>
    <w:rsid w:val="00E63B0E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5C72"/>
    <w:rsid w:val="00E662FA"/>
    <w:rsid w:val="00E662FC"/>
    <w:rsid w:val="00E66793"/>
    <w:rsid w:val="00E669BE"/>
    <w:rsid w:val="00E66A11"/>
    <w:rsid w:val="00E66E04"/>
    <w:rsid w:val="00E66F51"/>
    <w:rsid w:val="00E671F2"/>
    <w:rsid w:val="00E6725E"/>
    <w:rsid w:val="00E67271"/>
    <w:rsid w:val="00E67662"/>
    <w:rsid w:val="00E67C0D"/>
    <w:rsid w:val="00E67CE1"/>
    <w:rsid w:val="00E7052E"/>
    <w:rsid w:val="00E7099C"/>
    <w:rsid w:val="00E70B48"/>
    <w:rsid w:val="00E71214"/>
    <w:rsid w:val="00E71351"/>
    <w:rsid w:val="00E713B1"/>
    <w:rsid w:val="00E713F7"/>
    <w:rsid w:val="00E71702"/>
    <w:rsid w:val="00E71A13"/>
    <w:rsid w:val="00E71B55"/>
    <w:rsid w:val="00E72082"/>
    <w:rsid w:val="00E72446"/>
    <w:rsid w:val="00E724E5"/>
    <w:rsid w:val="00E72941"/>
    <w:rsid w:val="00E7294C"/>
    <w:rsid w:val="00E72DD3"/>
    <w:rsid w:val="00E72E40"/>
    <w:rsid w:val="00E72EEF"/>
    <w:rsid w:val="00E734A8"/>
    <w:rsid w:val="00E74050"/>
    <w:rsid w:val="00E74218"/>
    <w:rsid w:val="00E74361"/>
    <w:rsid w:val="00E745E3"/>
    <w:rsid w:val="00E7460C"/>
    <w:rsid w:val="00E74C0E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9EB"/>
    <w:rsid w:val="00E77ACC"/>
    <w:rsid w:val="00E8015A"/>
    <w:rsid w:val="00E801E4"/>
    <w:rsid w:val="00E802D7"/>
    <w:rsid w:val="00E803EC"/>
    <w:rsid w:val="00E8045B"/>
    <w:rsid w:val="00E805CD"/>
    <w:rsid w:val="00E807A6"/>
    <w:rsid w:val="00E80A38"/>
    <w:rsid w:val="00E80CD2"/>
    <w:rsid w:val="00E813A3"/>
    <w:rsid w:val="00E81854"/>
    <w:rsid w:val="00E81A25"/>
    <w:rsid w:val="00E81B06"/>
    <w:rsid w:val="00E82346"/>
    <w:rsid w:val="00E82564"/>
    <w:rsid w:val="00E829B5"/>
    <w:rsid w:val="00E830D5"/>
    <w:rsid w:val="00E83106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52CB"/>
    <w:rsid w:val="00E8531D"/>
    <w:rsid w:val="00E855A3"/>
    <w:rsid w:val="00E85736"/>
    <w:rsid w:val="00E858F0"/>
    <w:rsid w:val="00E85C77"/>
    <w:rsid w:val="00E85E0A"/>
    <w:rsid w:val="00E8603B"/>
    <w:rsid w:val="00E861DE"/>
    <w:rsid w:val="00E86219"/>
    <w:rsid w:val="00E8660A"/>
    <w:rsid w:val="00E86738"/>
    <w:rsid w:val="00E8690A"/>
    <w:rsid w:val="00E86ED7"/>
    <w:rsid w:val="00E8784E"/>
    <w:rsid w:val="00E87916"/>
    <w:rsid w:val="00E87A5C"/>
    <w:rsid w:val="00E87D3E"/>
    <w:rsid w:val="00E87DAA"/>
    <w:rsid w:val="00E9006E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69"/>
    <w:rsid w:val="00E91290"/>
    <w:rsid w:val="00E912AA"/>
    <w:rsid w:val="00E9130F"/>
    <w:rsid w:val="00E9137E"/>
    <w:rsid w:val="00E91528"/>
    <w:rsid w:val="00E9207A"/>
    <w:rsid w:val="00E9219C"/>
    <w:rsid w:val="00E921C7"/>
    <w:rsid w:val="00E9238B"/>
    <w:rsid w:val="00E92595"/>
    <w:rsid w:val="00E92797"/>
    <w:rsid w:val="00E9291B"/>
    <w:rsid w:val="00E92BEB"/>
    <w:rsid w:val="00E92CC5"/>
    <w:rsid w:val="00E92E2E"/>
    <w:rsid w:val="00E92F80"/>
    <w:rsid w:val="00E93467"/>
    <w:rsid w:val="00E937F3"/>
    <w:rsid w:val="00E93A3E"/>
    <w:rsid w:val="00E94129"/>
    <w:rsid w:val="00E941E2"/>
    <w:rsid w:val="00E941E8"/>
    <w:rsid w:val="00E94343"/>
    <w:rsid w:val="00E94427"/>
    <w:rsid w:val="00E94E32"/>
    <w:rsid w:val="00E95552"/>
    <w:rsid w:val="00E9558C"/>
    <w:rsid w:val="00E95716"/>
    <w:rsid w:val="00E95CC8"/>
    <w:rsid w:val="00E95FF3"/>
    <w:rsid w:val="00E961A6"/>
    <w:rsid w:val="00E961E6"/>
    <w:rsid w:val="00E963AA"/>
    <w:rsid w:val="00E96C07"/>
    <w:rsid w:val="00E97159"/>
    <w:rsid w:val="00E973B8"/>
    <w:rsid w:val="00E974F3"/>
    <w:rsid w:val="00E97BB2"/>
    <w:rsid w:val="00E97E69"/>
    <w:rsid w:val="00E97E7C"/>
    <w:rsid w:val="00E97ED2"/>
    <w:rsid w:val="00EA012E"/>
    <w:rsid w:val="00EA02A0"/>
    <w:rsid w:val="00EA0346"/>
    <w:rsid w:val="00EA04EC"/>
    <w:rsid w:val="00EA07EF"/>
    <w:rsid w:val="00EA0B54"/>
    <w:rsid w:val="00EA0BFA"/>
    <w:rsid w:val="00EA0BFE"/>
    <w:rsid w:val="00EA0E94"/>
    <w:rsid w:val="00EA160E"/>
    <w:rsid w:val="00EA1882"/>
    <w:rsid w:val="00EA1A3C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2CD"/>
    <w:rsid w:val="00EA34AD"/>
    <w:rsid w:val="00EA35C2"/>
    <w:rsid w:val="00EA393E"/>
    <w:rsid w:val="00EA39A2"/>
    <w:rsid w:val="00EA3B8A"/>
    <w:rsid w:val="00EA3F99"/>
    <w:rsid w:val="00EA47D0"/>
    <w:rsid w:val="00EA4A7A"/>
    <w:rsid w:val="00EA4ACD"/>
    <w:rsid w:val="00EA5280"/>
    <w:rsid w:val="00EA5814"/>
    <w:rsid w:val="00EA58BE"/>
    <w:rsid w:val="00EA5DC9"/>
    <w:rsid w:val="00EA5E32"/>
    <w:rsid w:val="00EA5F4A"/>
    <w:rsid w:val="00EA6116"/>
    <w:rsid w:val="00EA63D2"/>
    <w:rsid w:val="00EA6732"/>
    <w:rsid w:val="00EA67F3"/>
    <w:rsid w:val="00EA6A43"/>
    <w:rsid w:val="00EA6BAE"/>
    <w:rsid w:val="00EA6C44"/>
    <w:rsid w:val="00EA6E58"/>
    <w:rsid w:val="00EA6F3F"/>
    <w:rsid w:val="00EA7372"/>
    <w:rsid w:val="00EA752E"/>
    <w:rsid w:val="00EA7725"/>
    <w:rsid w:val="00EA77C3"/>
    <w:rsid w:val="00EA7847"/>
    <w:rsid w:val="00EA7E2A"/>
    <w:rsid w:val="00EA7ECD"/>
    <w:rsid w:val="00EB012E"/>
    <w:rsid w:val="00EB0551"/>
    <w:rsid w:val="00EB076B"/>
    <w:rsid w:val="00EB0891"/>
    <w:rsid w:val="00EB08E9"/>
    <w:rsid w:val="00EB08FB"/>
    <w:rsid w:val="00EB138D"/>
    <w:rsid w:val="00EB1817"/>
    <w:rsid w:val="00EB1834"/>
    <w:rsid w:val="00EB1896"/>
    <w:rsid w:val="00EB18BF"/>
    <w:rsid w:val="00EB19B9"/>
    <w:rsid w:val="00EB1A96"/>
    <w:rsid w:val="00EB2079"/>
    <w:rsid w:val="00EB2456"/>
    <w:rsid w:val="00EB2819"/>
    <w:rsid w:val="00EB2949"/>
    <w:rsid w:val="00EB2DB3"/>
    <w:rsid w:val="00EB2DBE"/>
    <w:rsid w:val="00EB2F1A"/>
    <w:rsid w:val="00EB3211"/>
    <w:rsid w:val="00EB3623"/>
    <w:rsid w:val="00EB36B3"/>
    <w:rsid w:val="00EB371C"/>
    <w:rsid w:val="00EB3C08"/>
    <w:rsid w:val="00EB405A"/>
    <w:rsid w:val="00EB4232"/>
    <w:rsid w:val="00EB4A54"/>
    <w:rsid w:val="00EB4AFB"/>
    <w:rsid w:val="00EB4D53"/>
    <w:rsid w:val="00EB4E8E"/>
    <w:rsid w:val="00EB51EE"/>
    <w:rsid w:val="00EB53DA"/>
    <w:rsid w:val="00EB5543"/>
    <w:rsid w:val="00EB56FC"/>
    <w:rsid w:val="00EB59A2"/>
    <w:rsid w:val="00EB5CE8"/>
    <w:rsid w:val="00EB5DE6"/>
    <w:rsid w:val="00EB5F6D"/>
    <w:rsid w:val="00EB5F89"/>
    <w:rsid w:val="00EB63FC"/>
    <w:rsid w:val="00EB6696"/>
    <w:rsid w:val="00EB6B48"/>
    <w:rsid w:val="00EB6C5A"/>
    <w:rsid w:val="00EB7213"/>
    <w:rsid w:val="00EB724E"/>
    <w:rsid w:val="00EB771E"/>
    <w:rsid w:val="00EB7B22"/>
    <w:rsid w:val="00EB7B2F"/>
    <w:rsid w:val="00EB7FFD"/>
    <w:rsid w:val="00EC0235"/>
    <w:rsid w:val="00EC0245"/>
    <w:rsid w:val="00EC045E"/>
    <w:rsid w:val="00EC05D3"/>
    <w:rsid w:val="00EC07CC"/>
    <w:rsid w:val="00EC07DD"/>
    <w:rsid w:val="00EC07F4"/>
    <w:rsid w:val="00EC08C0"/>
    <w:rsid w:val="00EC0C90"/>
    <w:rsid w:val="00EC0D90"/>
    <w:rsid w:val="00EC0DEA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41B3"/>
    <w:rsid w:val="00EC438E"/>
    <w:rsid w:val="00EC43A5"/>
    <w:rsid w:val="00EC46E4"/>
    <w:rsid w:val="00EC4A5A"/>
    <w:rsid w:val="00EC4ED3"/>
    <w:rsid w:val="00EC4FDC"/>
    <w:rsid w:val="00EC5194"/>
    <w:rsid w:val="00EC5209"/>
    <w:rsid w:val="00EC5360"/>
    <w:rsid w:val="00EC546F"/>
    <w:rsid w:val="00EC5800"/>
    <w:rsid w:val="00EC597D"/>
    <w:rsid w:val="00EC6005"/>
    <w:rsid w:val="00EC609D"/>
    <w:rsid w:val="00EC60CB"/>
    <w:rsid w:val="00EC6662"/>
    <w:rsid w:val="00EC6802"/>
    <w:rsid w:val="00EC6B8F"/>
    <w:rsid w:val="00EC7913"/>
    <w:rsid w:val="00EC7D45"/>
    <w:rsid w:val="00ED0325"/>
    <w:rsid w:val="00ED0467"/>
    <w:rsid w:val="00ED0558"/>
    <w:rsid w:val="00ED06E4"/>
    <w:rsid w:val="00ED0C6C"/>
    <w:rsid w:val="00ED0DE0"/>
    <w:rsid w:val="00ED0F44"/>
    <w:rsid w:val="00ED1312"/>
    <w:rsid w:val="00ED1380"/>
    <w:rsid w:val="00ED1488"/>
    <w:rsid w:val="00ED160F"/>
    <w:rsid w:val="00ED19D6"/>
    <w:rsid w:val="00ED19F5"/>
    <w:rsid w:val="00ED1ACD"/>
    <w:rsid w:val="00ED1B9B"/>
    <w:rsid w:val="00ED1C9E"/>
    <w:rsid w:val="00ED20BC"/>
    <w:rsid w:val="00ED243B"/>
    <w:rsid w:val="00ED2862"/>
    <w:rsid w:val="00ED289F"/>
    <w:rsid w:val="00ED291C"/>
    <w:rsid w:val="00ED30A5"/>
    <w:rsid w:val="00ED325B"/>
    <w:rsid w:val="00ED34DC"/>
    <w:rsid w:val="00ED3540"/>
    <w:rsid w:val="00ED38A3"/>
    <w:rsid w:val="00ED3C95"/>
    <w:rsid w:val="00ED439E"/>
    <w:rsid w:val="00ED44AE"/>
    <w:rsid w:val="00ED44D1"/>
    <w:rsid w:val="00ED4527"/>
    <w:rsid w:val="00ED4AAF"/>
    <w:rsid w:val="00ED4BC3"/>
    <w:rsid w:val="00ED4D21"/>
    <w:rsid w:val="00ED4DF3"/>
    <w:rsid w:val="00ED543A"/>
    <w:rsid w:val="00ED55F1"/>
    <w:rsid w:val="00ED57DE"/>
    <w:rsid w:val="00ED593B"/>
    <w:rsid w:val="00ED5981"/>
    <w:rsid w:val="00ED59B7"/>
    <w:rsid w:val="00ED5AAF"/>
    <w:rsid w:val="00ED5CC7"/>
    <w:rsid w:val="00ED5F4A"/>
    <w:rsid w:val="00ED5FD3"/>
    <w:rsid w:val="00ED6210"/>
    <w:rsid w:val="00ED6299"/>
    <w:rsid w:val="00ED62D4"/>
    <w:rsid w:val="00ED64B2"/>
    <w:rsid w:val="00ED657B"/>
    <w:rsid w:val="00ED6635"/>
    <w:rsid w:val="00ED6861"/>
    <w:rsid w:val="00ED6C6C"/>
    <w:rsid w:val="00ED6C74"/>
    <w:rsid w:val="00ED6D4A"/>
    <w:rsid w:val="00ED7606"/>
    <w:rsid w:val="00ED76E4"/>
    <w:rsid w:val="00ED798B"/>
    <w:rsid w:val="00ED7A13"/>
    <w:rsid w:val="00ED7A28"/>
    <w:rsid w:val="00ED7ED3"/>
    <w:rsid w:val="00ED7F2C"/>
    <w:rsid w:val="00EE0154"/>
    <w:rsid w:val="00EE0206"/>
    <w:rsid w:val="00EE02F8"/>
    <w:rsid w:val="00EE0471"/>
    <w:rsid w:val="00EE05C5"/>
    <w:rsid w:val="00EE07D8"/>
    <w:rsid w:val="00EE0A74"/>
    <w:rsid w:val="00EE12C7"/>
    <w:rsid w:val="00EE188D"/>
    <w:rsid w:val="00EE18BC"/>
    <w:rsid w:val="00EE1CC2"/>
    <w:rsid w:val="00EE1D9D"/>
    <w:rsid w:val="00EE23EC"/>
    <w:rsid w:val="00EE27E5"/>
    <w:rsid w:val="00EE2A7C"/>
    <w:rsid w:val="00EE305A"/>
    <w:rsid w:val="00EE3076"/>
    <w:rsid w:val="00EE3146"/>
    <w:rsid w:val="00EE3CE0"/>
    <w:rsid w:val="00EE415C"/>
    <w:rsid w:val="00EE441E"/>
    <w:rsid w:val="00EE4B10"/>
    <w:rsid w:val="00EE50DE"/>
    <w:rsid w:val="00EE57C3"/>
    <w:rsid w:val="00EE5A89"/>
    <w:rsid w:val="00EE5F2C"/>
    <w:rsid w:val="00EE5F3D"/>
    <w:rsid w:val="00EE6203"/>
    <w:rsid w:val="00EE634C"/>
    <w:rsid w:val="00EE6493"/>
    <w:rsid w:val="00EE66F8"/>
    <w:rsid w:val="00EE6920"/>
    <w:rsid w:val="00EE6CB3"/>
    <w:rsid w:val="00EE6EE9"/>
    <w:rsid w:val="00EE70BC"/>
    <w:rsid w:val="00EE7323"/>
    <w:rsid w:val="00EE7787"/>
    <w:rsid w:val="00EE77C1"/>
    <w:rsid w:val="00EF00FA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1E23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25"/>
    <w:rsid w:val="00EF3BA9"/>
    <w:rsid w:val="00EF3CD7"/>
    <w:rsid w:val="00EF45DA"/>
    <w:rsid w:val="00EF45F9"/>
    <w:rsid w:val="00EF4B8F"/>
    <w:rsid w:val="00EF4FA4"/>
    <w:rsid w:val="00EF502F"/>
    <w:rsid w:val="00EF57A0"/>
    <w:rsid w:val="00EF57E4"/>
    <w:rsid w:val="00EF5AFB"/>
    <w:rsid w:val="00EF6225"/>
    <w:rsid w:val="00EF6407"/>
    <w:rsid w:val="00EF64A9"/>
    <w:rsid w:val="00EF672E"/>
    <w:rsid w:val="00EF69AB"/>
    <w:rsid w:val="00EF6FAF"/>
    <w:rsid w:val="00EF7178"/>
    <w:rsid w:val="00EF72C9"/>
    <w:rsid w:val="00F00054"/>
    <w:rsid w:val="00F00214"/>
    <w:rsid w:val="00F007AE"/>
    <w:rsid w:val="00F009A6"/>
    <w:rsid w:val="00F009C2"/>
    <w:rsid w:val="00F0114E"/>
    <w:rsid w:val="00F015D8"/>
    <w:rsid w:val="00F01789"/>
    <w:rsid w:val="00F0178A"/>
    <w:rsid w:val="00F01D74"/>
    <w:rsid w:val="00F01D85"/>
    <w:rsid w:val="00F01F9B"/>
    <w:rsid w:val="00F02264"/>
    <w:rsid w:val="00F023FE"/>
    <w:rsid w:val="00F02498"/>
    <w:rsid w:val="00F02554"/>
    <w:rsid w:val="00F02E09"/>
    <w:rsid w:val="00F02E1C"/>
    <w:rsid w:val="00F03142"/>
    <w:rsid w:val="00F03233"/>
    <w:rsid w:val="00F03F2F"/>
    <w:rsid w:val="00F03F56"/>
    <w:rsid w:val="00F0410F"/>
    <w:rsid w:val="00F04344"/>
    <w:rsid w:val="00F044CD"/>
    <w:rsid w:val="00F0454B"/>
    <w:rsid w:val="00F04A72"/>
    <w:rsid w:val="00F04D52"/>
    <w:rsid w:val="00F04E90"/>
    <w:rsid w:val="00F04FB2"/>
    <w:rsid w:val="00F05372"/>
    <w:rsid w:val="00F05463"/>
    <w:rsid w:val="00F05533"/>
    <w:rsid w:val="00F05756"/>
    <w:rsid w:val="00F06374"/>
    <w:rsid w:val="00F065EC"/>
    <w:rsid w:val="00F06639"/>
    <w:rsid w:val="00F06A12"/>
    <w:rsid w:val="00F06C28"/>
    <w:rsid w:val="00F06CF5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07FAD"/>
    <w:rsid w:val="00F10170"/>
    <w:rsid w:val="00F106D2"/>
    <w:rsid w:val="00F10FBB"/>
    <w:rsid w:val="00F11449"/>
    <w:rsid w:val="00F117A2"/>
    <w:rsid w:val="00F124E8"/>
    <w:rsid w:val="00F125AA"/>
    <w:rsid w:val="00F125C6"/>
    <w:rsid w:val="00F137F3"/>
    <w:rsid w:val="00F13D02"/>
    <w:rsid w:val="00F13F4A"/>
    <w:rsid w:val="00F14433"/>
    <w:rsid w:val="00F1457C"/>
    <w:rsid w:val="00F146CA"/>
    <w:rsid w:val="00F14731"/>
    <w:rsid w:val="00F148D9"/>
    <w:rsid w:val="00F150CF"/>
    <w:rsid w:val="00F1519D"/>
    <w:rsid w:val="00F151B7"/>
    <w:rsid w:val="00F15476"/>
    <w:rsid w:val="00F154B5"/>
    <w:rsid w:val="00F155E3"/>
    <w:rsid w:val="00F15705"/>
    <w:rsid w:val="00F15974"/>
    <w:rsid w:val="00F163D2"/>
    <w:rsid w:val="00F165B1"/>
    <w:rsid w:val="00F1684A"/>
    <w:rsid w:val="00F16A51"/>
    <w:rsid w:val="00F16EE1"/>
    <w:rsid w:val="00F1704B"/>
    <w:rsid w:val="00F177C9"/>
    <w:rsid w:val="00F20239"/>
    <w:rsid w:val="00F20439"/>
    <w:rsid w:val="00F204DE"/>
    <w:rsid w:val="00F214B4"/>
    <w:rsid w:val="00F216E6"/>
    <w:rsid w:val="00F21C97"/>
    <w:rsid w:val="00F21DA5"/>
    <w:rsid w:val="00F22215"/>
    <w:rsid w:val="00F222E1"/>
    <w:rsid w:val="00F222E9"/>
    <w:rsid w:val="00F223C2"/>
    <w:rsid w:val="00F224B0"/>
    <w:rsid w:val="00F224B3"/>
    <w:rsid w:val="00F225DD"/>
    <w:rsid w:val="00F227E8"/>
    <w:rsid w:val="00F22844"/>
    <w:rsid w:val="00F228B2"/>
    <w:rsid w:val="00F22996"/>
    <w:rsid w:val="00F229DA"/>
    <w:rsid w:val="00F23065"/>
    <w:rsid w:val="00F233E9"/>
    <w:rsid w:val="00F237E7"/>
    <w:rsid w:val="00F23A24"/>
    <w:rsid w:val="00F23C2E"/>
    <w:rsid w:val="00F23EF9"/>
    <w:rsid w:val="00F23F01"/>
    <w:rsid w:val="00F24032"/>
    <w:rsid w:val="00F242CC"/>
    <w:rsid w:val="00F243A8"/>
    <w:rsid w:val="00F245FD"/>
    <w:rsid w:val="00F2468E"/>
    <w:rsid w:val="00F24698"/>
    <w:rsid w:val="00F247E0"/>
    <w:rsid w:val="00F24FC8"/>
    <w:rsid w:val="00F252D4"/>
    <w:rsid w:val="00F2549F"/>
    <w:rsid w:val="00F255DF"/>
    <w:rsid w:val="00F25769"/>
    <w:rsid w:val="00F257FB"/>
    <w:rsid w:val="00F25977"/>
    <w:rsid w:val="00F25AAC"/>
    <w:rsid w:val="00F25ADC"/>
    <w:rsid w:val="00F25C76"/>
    <w:rsid w:val="00F25D65"/>
    <w:rsid w:val="00F26087"/>
    <w:rsid w:val="00F262AB"/>
    <w:rsid w:val="00F263C4"/>
    <w:rsid w:val="00F2675F"/>
    <w:rsid w:val="00F26872"/>
    <w:rsid w:val="00F26D4C"/>
    <w:rsid w:val="00F26E64"/>
    <w:rsid w:val="00F273C8"/>
    <w:rsid w:val="00F27814"/>
    <w:rsid w:val="00F3005D"/>
    <w:rsid w:val="00F305FD"/>
    <w:rsid w:val="00F30680"/>
    <w:rsid w:val="00F31043"/>
    <w:rsid w:val="00F31252"/>
    <w:rsid w:val="00F31497"/>
    <w:rsid w:val="00F31938"/>
    <w:rsid w:val="00F31AB6"/>
    <w:rsid w:val="00F31B1D"/>
    <w:rsid w:val="00F322CA"/>
    <w:rsid w:val="00F323B3"/>
    <w:rsid w:val="00F3327A"/>
    <w:rsid w:val="00F3348F"/>
    <w:rsid w:val="00F336CE"/>
    <w:rsid w:val="00F33968"/>
    <w:rsid w:val="00F33E91"/>
    <w:rsid w:val="00F34138"/>
    <w:rsid w:val="00F34515"/>
    <w:rsid w:val="00F34975"/>
    <w:rsid w:val="00F34DD1"/>
    <w:rsid w:val="00F3505D"/>
    <w:rsid w:val="00F358FA"/>
    <w:rsid w:val="00F35968"/>
    <w:rsid w:val="00F35EA5"/>
    <w:rsid w:val="00F3618A"/>
    <w:rsid w:val="00F363F8"/>
    <w:rsid w:val="00F36639"/>
    <w:rsid w:val="00F36770"/>
    <w:rsid w:val="00F37363"/>
    <w:rsid w:val="00F3747E"/>
    <w:rsid w:val="00F37742"/>
    <w:rsid w:val="00F37BE2"/>
    <w:rsid w:val="00F401C6"/>
    <w:rsid w:val="00F4040A"/>
    <w:rsid w:val="00F40465"/>
    <w:rsid w:val="00F4050D"/>
    <w:rsid w:val="00F405FA"/>
    <w:rsid w:val="00F40BB1"/>
    <w:rsid w:val="00F413DB"/>
    <w:rsid w:val="00F41753"/>
    <w:rsid w:val="00F41896"/>
    <w:rsid w:val="00F41B31"/>
    <w:rsid w:val="00F41D75"/>
    <w:rsid w:val="00F41FCB"/>
    <w:rsid w:val="00F42055"/>
    <w:rsid w:val="00F420BC"/>
    <w:rsid w:val="00F423D7"/>
    <w:rsid w:val="00F42483"/>
    <w:rsid w:val="00F42E95"/>
    <w:rsid w:val="00F42EDC"/>
    <w:rsid w:val="00F436E3"/>
    <w:rsid w:val="00F438B7"/>
    <w:rsid w:val="00F43CB1"/>
    <w:rsid w:val="00F43E40"/>
    <w:rsid w:val="00F43E5D"/>
    <w:rsid w:val="00F44493"/>
    <w:rsid w:val="00F444DA"/>
    <w:rsid w:val="00F44519"/>
    <w:rsid w:val="00F446E8"/>
    <w:rsid w:val="00F4487E"/>
    <w:rsid w:val="00F449EA"/>
    <w:rsid w:val="00F44F6B"/>
    <w:rsid w:val="00F4511C"/>
    <w:rsid w:val="00F45693"/>
    <w:rsid w:val="00F4592A"/>
    <w:rsid w:val="00F45C0D"/>
    <w:rsid w:val="00F45C3D"/>
    <w:rsid w:val="00F45E98"/>
    <w:rsid w:val="00F462AD"/>
    <w:rsid w:val="00F46313"/>
    <w:rsid w:val="00F46A70"/>
    <w:rsid w:val="00F46F15"/>
    <w:rsid w:val="00F471E6"/>
    <w:rsid w:val="00F47A91"/>
    <w:rsid w:val="00F47D10"/>
    <w:rsid w:val="00F47D5E"/>
    <w:rsid w:val="00F47D66"/>
    <w:rsid w:val="00F47FBF"/>
    <w:rsid w:val="00F5033F"/>
    <w:rsid w:val="00F50422"/>
    <w:rsid w:val="00F5078F"/>
    <w:rsid w:val="00F50A9B"/>
    <w:rsid w:val="00F50B0A"/>
    <w:rsid w:val="00F50B7E"/>
    <w:rsid w:val="00F5123A"/>
    <w:rsid w:val="00F513AF"/>
    <w:rsid w:val="00F51B5F"/>
    <w:rsid w:val="00F51C9B"/>
    <w:rsid w:val="00F52155"/>
    <w:rsid w:val="00F52335"/>
    <w:rsid w:val="00F52356"/>
    <w:rsid w:val="00F523FD"/>
    <w:rsid w:val="00F5266F"/>
    <w:rsid w:val="00F526A6"/>
    <w:rsid w:val="00F528BD"/>
    <w:rsid w:val="00F528EC"/>
    <w:rsid w:val="00F52F97"/>
    <w:rsid w:val="00F53011"/>
    <w:rsid w:val="00F53597"/>
    <w:rsid w:val="00F5373B"/>
    <w:rsid w:val="00F53D05"/>
    <w:rsid w:val="00F542DF"/>
    <w:rsid w:val="00F54ADC"/>
    <w:rsid w:val="00F54BF2"/>
    <w:rsid w:val="00F54D06"/>
    <w:rsid w:val="00F5509A"/>
    <w:rsid w:val="00F5545A"/>
    <w:rsid w:val="00F555DA"/>
    <w:rsid w:val="00F5561A"/>
    <w:rsid w:val="00F55D54"/>
    <w:rsid w:val="00F55D72"/>
    <w:rsid w:val="00F56093"/>
    <w:rsid w:val="00F561B7"/>
    <w:rsid w:val="00F562B7"/>
    <w:rsid w:val="00F562C5"/>
    <w:rsid w:val="00F563C4"/>
    <w:rsid w:val="00F56463"/>
    <w:rsid w:val="00F5649A"/>
    <w:rsid w:val="00F56586"/>
    <w:rsid w:val="00F567DD"/>
    <w:rsid w:val="00F569E8"/>
    <w:rsid w:val="00F570AA"/>
    <w:rsid w:val="00F579CF"/>
    <w:rsid w:val="00F579E8"/>
    <w:rsid w:val="00F57AF9"/>
    <w:rsid w:val="00F60D92"/>
    <w:rsid w:val="00F60DE7"/>
    <w:rsid w:val="00F61088"/>
    <w:rsid w:val="00F6191F"/>
    <w:rsid w:val="00F61967"/>
    <w:rsid w:val="00F61A91"/>
    <w:rsid w:val="00F61FE9"/>
    <w:rsid w:val="00F623A0"/>
    <w:rsid w:val="00F626AC"/>
    <w:rsid w:val="00F62891"/>
    <w:rsid w:val="00F62F0A"/>
    <w:rsid w:val="00F630A9"/>
    <w:rsid w:val="00F6388D"/>
    <w:rsid w:val="00F63C8C"/>
    <w:rsid w:val="00F641F1"/>
    <w:rsid w:val="00F644F5"/>
    <w:rsid w:val="00F64653"/>
    <w:rsid w:val="00F64C37"/>
    <w:rsid w:val="00F64D44"/>
    <w:rsid w:val="00F64EFC"/>
    <w:rsid w:val="00F64F65"/>
    <w:rsid w:val="00F655F0"/>
    <w:rsid w:val="00F65954"/>
    <w:rsid w:val="00F65ACA"/>
    <w:rsid w:val="00F65B7B"/>
    <w:rsid w:val="00F65CD7"/>
    <w:rsid w:val="00F65EC2"/>
    <w:rsid w:val="00F66368"/>
    <w:rsid w:val="00F667C1"/>
    <w:rsid w:val="00F672CB"/>
    <w:rsid w:val="00F67347"/>
    <w:rsid w:val="00F6793B"/>
    <w:rsid w:val="00F67FFB"/>
    <w:rsid w:val="00F70756"/>
    <w:rsid w:val="00F7099F"/>
    <w:rsid w:val="00F70FFE"/>
    <w:rsid w:val="00F71116"/>
    <w:rsid w:val="00F71456"/>
    <w:rsid w:val="00F714F0"/>
    <w:rsid w:val="00F717DA"/>
    <w:rsid w:val="00F71936"/>
    <w:rsid w:val="00F7213C"/>
    <w:rsid w:val="00F72366"/>
    <w:rsid w:val="00F725BA"/>
    <w:rsid w:val="00F72668"/>
    <w:rsid w:val="00F72730"/>
    <w:rsid w:val="00F72AE9"/>
    <w:rsid w:val="00F72C17"/>
    <w:rsid w:val="00F72F30"/>
    <w:rsid w:val="00F7304B"/>
    <w:rsid w:val="00F739DF"/>
    <w:rsid w:val="00F73A55"/>
    <w:rsid w:val="00F73A68"/>
    <w:rsid w:val="00F73D44"/>
    <w:rsid w:val="00F73F29"/>
    <w:rsid w:val="00F73F92"/>
    <w:rsid w:val="00F75157"/>
    <w:rsid w:val="00F753E8"/>
    <w:rsid w:val="00F754A0"/>
    <w:rsid w:val="00F754C2"/>
    <w:rsid w:val="00F7558E"/>
    <w:rsid w:val="00F755AA"/>
    <w:rsid w:val="00F75890"/>
    <w:rsid w:val="00F75941"/>
    <w:rsid w:val="00F75D51"/>
    <w:rsid w:val="00F75EFC"/>
    <w:rsid w:val="00F75FAE"/>
    <w:rsid w:val="00F76A2C"/>
    <w:rsid w:val="00F76AC1"/>
    <w:rsid w:val="00F76CEA"/>
    <w:rsid w:val="00F773B6"/>
    <w:rsid w:val="00F7750F"/>
    <w:rsid w:val="00F778D4"/>
    <w:rsid w:val="00F77B26"/>
    <w:rsid w:val="00F8026B"/>
    <w:rsid w:val="00F80723"/>
    <w:rsid w:val="00F80817"/>
    <w:rsid w:val="00F8090B"/>
    <w:rsid w:val="00F80D14"/>
    <w:rsid w:val="00F80D27"/>
    <w:rsid w:val="00F812B0"/>
    <w:rsid w:val="00F8130E"/>
    <w:rsid w:val="00F81527"/>
    <w:rsid w:val="00F815B8"/>
    <w:rsid w:val="00F816D0"/>
    <w:rsid w:val="00F81CC5"/>
    <w:rsid w:val="00F81F2A"/>
    <w:rsid w:val="00F823B6"/>
    <w:rsid w:val="00F8243B"/>
    <w:rsid w:val="00F82504"/>
    <w:rsid w:val="00F82688"/>
    <w:rsid w:val="00F8288A"/>
    <w:rsid w:val="00F82A3F"/>
    <w:rsid w:val="00F82A5F"/>
    <w:rsid w:val="00F82FEA"/>
    <w:rsid w:val="00F831FE"/>
    <w:rsid w:val="00F832AC"/>
    <w:rsid w:val="00F8344F"/>
    <w:rsid w:val="00F83C20"/>
    <w:rsid w:val="00F83C9F"/>
    <w:rsid w:val="00F83E14"/>
    <w:rsid w:val="00F84120"/>
    <w:rsid w:val="00F847F7"/>
    <w:rsid w:val="00F84901"/>
    <w:rsid w:val="00F84DA4"/>
    <w:rsid w:val="00F85084"/>
    <w:rsid w:val="00F8523F"/>
    <w:rsid w:val="00F854BA"/>
    <w:rsid w:val="00F85864"/>
    <w:rsid w:val="00F858EB"/>
    <w:rsid w:val="00F85C9D"/>
    <w:rsid w:val="00F85ED9"/>
    <w:rsid w:val="00F8624C"/>
    <w:rsid w:val="00F86F66"/>
    <w:rsid w:val="00F8778A"/>
    <w:rsid w:val="00F87AA5"/>
    <w:rsid w:val="00F87B9E"/>
    <w:rsid w:val="00F9011F"/>
    <w:rsid w:val="00F9052A"/>
    <w:rsid w:val="00F90571"/>
    <w:rsid w:val="00F90590"/>
    <w:rsid w:val="00F905BE"/>
    <w:rsid w:val="00F907F2"/>
    <w:rsid w:val="00F909CB"/>
    <w:rsid w:val="00F90D03"/>
    <w:rsid w:val="00F90E66"/>
    <w:rsid w:val="00F9180B"/>
    <w:rsid w:val="00F91922"/>
    <w:rsid w:val="00F91BE0"/>
    <w:rsid w:val="00F91F02"/>
    <w:rsid w:val="00F91FA1"/>
    <w:rsid w:val="00F922EA"/>
    <w:rsid w:val="00F924E7"/>
    <w:rsid w:val="00F925A3"/>
    <w:rsid w:val="00F92F13"/>
    <w:rsid w:val="00F9323E"/>
    <w:rsid w:val="00F93375"/>
    <w:rsid w:val="00F93667"/>
    <w:rsid w:val="00F93913"/>
    <w:rsid w:val="00F939FF"/>
    <w:rsid w:val="00F93A9E"/>
    <w:rsid w:val="00F93D38"/>
    <w:rsid w:val="00F940FE"/>
    <w:rsid w:val="00F9419D"/>
    <w:rsid w:val="00F941C8"/>
    <w:rsid w:val="00F943D8"/>
    <w:rsid w:val="00F9454C"/>
    <w:rsid w:val="00F948AD"/>
    <w:rsid w:val="00F94AA1"/>
    <w:rsid w:val="00F95277"/>
    <w:rsid w:val="00F95437"/>
    <w:rsid w:val="00F954D4"/>
    <w:rsid w:val="00F95E24"/>
    <w:rsid w:val="00F96D36"/>
    <w:rsid w:val="00F96DFE"/>
    <w:rsid w:val="00F96E48"/>
    <w:rsid w:val="00F970D8"/>
    <w:rsid w:val="00F97226"/>
    <w:rsid w:val="00F973C6"/>
    <w:rsid w:val="00F974BD"/>
    <w:rsid w:val="00F97548"/>
    <w:rsid w:val="00F97EAB"/>
    <w:rsid w:val="00FA02F2"/>
    <w:rsid w:val="00FA03E5"/>
    <w:rsid w:val="00FA051F"/>
    <w:rsid w:val="00FA07C1"/>
    <w:rsid w:val="00FA094F"/>
    <w:rsid w:val="00FA0BEE"/>
    <w:rsid w:val="00FA0E27"/>
    <w:rsid w:val="00FA0FA6"/>
    <w:rsid w:val="00FA11BE"/>
    <w:rsid w:val="00FA125B"/>
    <w:rsid w:val="00FA1345"/>
    <w:rsid w:val="00FA1BE0"/>
    <w:rsid w:val="00FA1C59"/>
    <w:rsid w:val="00FA1D1B"/>
    <w:rsid w:val="00FA1DCC"/>
    <w:rsid w:val="00FA1DE0"/>
    <w:rsid w:val="00FA25D4"/>
    <w:rsid w:val="00FA28F2"/>
    <w:rsid w:val="00FA2B22"/>
    <w:rsid w:val="00FA3068"/>
    <w:rsid w:val="00FA317B"/>
    <w:rsid w:val="00FA3206"/>
    <w:rsid w:val="00FA35F5"/>
    <w:rsid w:val="00FA3803"/>
    <w:rsid w:val="00FA3855"/>
    <w:rsid w:val="00FA3B4D"/>
    <w:rsid w:val="00FA40EF"/>
    <w:rsid w:val="00FA412D"/>
    <w:rsid w:val="00FA467A"/>
    <w:rsid w:val="00FA49B1"/>
    <w:rsid w:val="00FA4D52"/>
    <w:rsid w:val="00FA4F41"/>
    <w:rsid w:val="00FA51A6"/>
    <w:rsid w:val="00FA531B"/>
    <w:rsid w:val="00FA59D7"/>
    <w:rsid w:val="00FA5AD1"/>
    <w:rsid w:val="00FA5CE5"/>
    <w:rsid w:val="00FA5DEF"/>
    <w:rsid w:val="00FA61AC"/>
    <w:rsid w:val="00FA62CB"/>
    <w:rsid w:val="00FA6757"/>
    <w:rsid w:val="00FA68DA"/>
    <w:rsid w:val="00FA6AAB"/>
    <w:rsid w:val="00FA6B0D"/>
    <w:rsid w:val="00FA6C3F"/>
    <w:rsid w:val="00FA6E24"/>
    <w:rsid w:val="00FA7407"/>
    <w:rsid w:val="00FA79BC"/>
    <w:rsid w:val="00FA7AE9"/>
    <w:rsid w:val="00FA7DA2"/>
    <w:rsid w:val="00FA7DED"/>
    <w:rsid w:val="00FB03C9"/>
    <w:rsid w:val="00FB05EC"/>
    <w:rsid w:val="00FB0A7C"/>
    <w:rsid w:val="00FB0D80"/>
    <w:rsid w:val="00FB0DB7"/>
    <w:rsid w:val="00FB1327"/>
    <w:rsid w:val="00FB13EC"/>
    <w:rsid w:val="00FB1686"/>
    <w:rsid w:val="00FB194E"/>
    <w:rsid w:val="00FB2115"/>
    <w:rsid w:val="00FB271E"/>
    <w:rsid w:val="00FB2896"/>
    <w:rsid w:val="00FB2C01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160"/>
    <w:rsid w:val="00FB4223"/>
    <w:rsid w:val="00FB4B4E"/>
    <w:rsid w:val="00FB506D"/>
    <w:rsid w:val="00FB51A5"/>
    <w:rsid w:val="00FB54A4"/>
    <w:rsid w:val="00FB56D0"/>
    <w:rsid w:val="00FB57D4"/>
    <w:rsid w:val="00FB5C79"/>
    <w:rsid w:val="00FB5C8C"/>
    <w:rsid w:val="00FB5F82"/>
    <w:rsid w:val="00FB63FA"/>
    <w:rsid w:val="00FB65B9"/>
    <w:rsid w:val="00FB6E49"/>
    <w:rsid w:val="00FB7519"/>
    <w:rsid w:val="00FB7C56"/>
    <w:rsid w:val="00FC0177"/>
    <w:rsid w:val="00FC0462"/>
    <w:rsid w:val="00FC0513"/>
    <w:rsid w:val="00FC10FC"/>
    <w:rsid w:val="00FC152E"/>
    <w:rsid w:val="00FC158F"/>
    <w:rsid w:val="00FC1B8A"/>
    <w:rsid w:val="00FC1F7F"/>
    <w:rsid w:val="00FC22E1"/>
    <w:rsid w:val="00FC26E7"/>
    <w:rsid w:val="00FC2891"/>
    <w:rsid w:val="00FC2AF8"/>
    <w:rsid w:val="00FC2E21"/>
    <w:rsid w:val="00FC2E85"/>
    <w:rsid w:val="00FC302E"/>
    <w:rsid w:val="00FC3486"/>
    <w:rsid w:val="00FC34AD"/>
    <w:rsid w:val="00FC3B2E"/>
    <w:rsid w:val="00FC3CD6"/>
    <w:rsid w:val="00FC428E"/>
    <w:rsid w:val="00FC44F6"/>
    <w:rsid w:val="00FC45AA"/>
    <w:rsid w:val="00FC46C6"/>
    <w:rsid w:val="00FC498D"/>
    <w:rsid w:val="00FC51AF"/>
    <w:rsid w:val="00FC57B7"/>
    <w:rsid w:val="00FC5820"/>
    <w:rsid w:val="00FC5850"/>
    <w:rsid w:val="00FC598D"/>
    <w:rsid w:val="00FC59A0"/>
    <w:rsid w:val="00FC5D03"/>
    <w:rsid w:val="00FC6620"/>
    <w:rsid w:val="00FC66F8"/>
    <w:rsid w:val="00FC6910"/>
    <w:rsid w:val="00FC6B8A"/>
    <w:rsid w:val="00FC6C4D"/>
    <w:rsid w:val="00FC72F7"/>
    <w:rsid w:val="00FC7486"/>
    <w:rsid w:val="00FC75FD"/>
    <w:rsid w:val="00FD02DA"/>
    <w:rsid w:val="00FD03F4"/>
    <w:rsid w:val="00FD08AE"/>
    <w:rsid w:val="00FD08EA"/>
    <w:rsid w:val="00FD0909"/>
    <w:rsid w:val="00FD0940"/>
    <w:rsid w:val="00FD09F2"/>
    <w:rsid w:val="00FD09F7"/>
    <w:rsid w:val="00FD0D67"/>
    <w:rsid w:val="00FD120B"/>
    <w:rsid w:val="00FD15A0"/>
    <w:rsid w:val="00FD1659"/>
    <w:rsid w:val="00FD1894"/>
    <w:rsid w:val="00FD1C0F"/>
    <w:rsid w:val="00FD2290"/>
    <w:rsid w:val="00FD271A"/>
    <w:rsid w:val="00FD28B0"/>
    <w:rsid w:val="00FD2905"/>
    <w:rsid w:val="00FD2E34"/>
    <w:rsid w:val="00FD32CB"/>
    <w:rsid w:val="00FD3663"/>
    <w:rsid w:val="00FD37E3"/>
    <w:rsid w:val="00FD39E5"/>
    <w:rsid w:val="00FD3C06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6428"/>
    <w:rsid w:val="00FD6547"/>
    <w:rsid w:val="00FD6681"/>
    <w:rsid w:val="00FD6823"/>
    <w:rsid w:val="00FD69F9"/>
    <w:rsid w:val="00FD6AC6"/>
    <w:rsid w:val="00FD71A6"/>
    <w:rsid w:val="00FD7515"/>
    <w:rsid w:val="00FD7655"/>
    <w:rsid w:val="00FD7F0B"/>
    <w:rsid w:val="00FE01B6"/>
    <w:rsid w:val="00FE0E0B"/>
    <w:rsid w:val="00FE1124"/>
    <w:rsid w:val="00FE16E3"/>
    <w:rsid w:val="00FE1706"/>
    <w:rsid w:val="00FE17F6"/>
    <w:rsid w:val="00FE1AA7"/>
    <w:rsid w:val="00FE1B37"/>
    <w:rsid w:val="00FE1BA2"/>
    <w:rsid w:val="00FE1DE8"/>
    <w:rsid w:val="00FE1FF9"/>
    <w:rsid w:val="00FE2907"/>
    <w:rsid w:val="00FE298C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94"/>
    <w:rsid w:val="00FE3E4C"/>
    <w:rsid w:val="00FE3EB0"/>
    <w:rsid w:val="00FE406E"/>
    <w:rsid w:val="00FE40C7"/>
    <w:rsid w:val="00FE47CA"/>
    <w:rsid w:val="00FE4928"/>
    <w:rsid w:val="00FE4988"/>
    <w:rsid w:val="00FE4CD7"/>
    <w:rsid w:val="00FE4EE5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25E"/>
    <w:rsid w:val="00FE73C1"/>
    <w:rsid w:val="00FE77A3"/>
    <w:rsid w:val="00FE78C8"/>
    <w:rsid w:val="00FE797C"/>
    <w:rsid w:val="00FE79DE"/>
    <w:rsid w:val="00FE7DF6"/>
    <w:rsid w:val="00FF05C0"/>
    <w:rsid w:val="00FF0A61"/>
    <w:rsid w:val="00FF14B7"/>
    <w:rsid w:val="00FF19A3"/>
    <w:rsid w:val="00FF1CA5"/>
    <w:rsid w:val="00FF24E5"/>
    <w:rsid w:val="00FF2562"/>
    <w:rsid w:val="00FF2580"/>
    <w:rsid w:val="00FF2792"/>
    <w:rsid w:val="00FF2E06"/>
    <w:rsid w:val="00FF312A"/>
    <w:rsid w:val="00FF3261"/>
    <w:rsid w:val="00FF35BE"/>
    <w:rsid w:val="00FF3672"/>
    <w:rsid w:val="00FF376A"/>
    <w:rsid w:val="00FF3852"/>
    <w:rsid w:val="00FF3BC6"/>
    <w:rsid w:val="00FF3D16"/>
    <w:rsid w:val="00FF44D6"/>
    <w:rsid w:val="00FF48EC"/>
    <w:rsid w:val="00FF4D95"/>
    <w:rsid w:val="00FF4DD9"/>
    <w:rsid w:val="00FF578E"/>
    <w:rsid w:val="00FF5810"/>
    <w:rsid w:val="00FF59C2"/>
    <w:rsid w:val="00FF5A22"/>
    <w:rsid w:val="00FF5AFF"/>
    <w:rsid w:val="00FF5CAA"/>
    <w:rsid w:val="00FF5ED5"/>
    <w:rsid w:val="00FF65C5"/>
    <w:rsid w:val="00FF6A72"/>
    <w:rsid w:val="00FF6BCC"/>
    <w:rsid w:val="00FF6C4F"/>
    <w:rsid w:val="00FF7165"/>
    <w:rsid w:val="00FF727A"/>
    <w:rsid w:val="00FF73CD"/>
    <w:rsid w:val="00FF7883"/>
    <w:rsid w:val="00FF7B95"/>
    <w:rsid w:val="00FF7DDC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DC"/>
    <w:pPr>
      <w:spacing w:after="160" w:line="259" w:lineRule="auto"/>
    </w:pPr>
  </w:style>
  <w:style w:type="paragraph" w:styleId="1">
    <w:name w:val="heading 1"/>
    <w:basedOn w:val="a"/>
    <w:link w:val="10"/>
    <w:qFormat/>
    <w:rsid w:val="004B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5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5317"/>
  </w:style>
  <w:style w:type="paragraph" w:customStyle="1" w:styleId="Standard">
    <w:name w:val="Standard"/>
    <w:rsid w:val="004B531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4">
    <w:name w:val="No Spacing"/>
    <w:link w:val="a5"/>
    <w:uiPriority w:val="1"/>
    <w:qFormat/>
    <w:rsid w:val="004B53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4B53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4B53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531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5317"/>
    <w:rPr>
      <w:b/>
      <w:bCs/>
    </w:rPr>
  </w:style>
  <w:style w:type="character" w:customStyle="1" w:styleId="apple-converted-space">
    <w:name w:val="apple-converted-space"/>
    <w:basedOn w:val="a0"/>
    <w:rsid w:val="004B5317"/>
  </w:style>
  <w:style w:type="character" w:customStyle="1" w:styleId="c2">
    <w:name w:val="c2"/>
    <w:basedOn w:val="a0"/>
    <w:rsid w:val="004B5317"/>
  </w:style>
  <w:style w:type="paragraph" w:customStyle="1" w:styleId="c9c18">
    <w:name w:val="c9 c18"/>
    <w:basedOn w:val="a"/>
    <w:rsid w:val="004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B5317"/>
    <w:rPr>
      <w:i/>
      <w:iCs/>
    </w:rPr>
  </w:style>
  <w:style w:type="paragraph" w:styleId="ac">
    <w:name w:val="header"/>
    <w:basedOn w:val="a"/>
    <w:link w:val="ad"/>
    <w:uiPriority w:val="99"/>
    <w:unhideWhenUsed/>
    <w:rsid w:val="004B5317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4B5317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4B5317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4B5317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4B5317"/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B531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Times New Roman"/>
      <w:kern w:val="3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5317"/>
    <w:rPr>
      <w:rFonts w:ascii="Times New Roman" w:eastAsia="SimSun" w:hAnsi="Times New Roman" w:cs="Times New Roman"/>
      <w:kern w:val="3"/>
      <w:sz w:val="16"/>
      <w:szCs w:val="16"/>
      <w:lang w:eastAsia="zh-CN"/>
    </w:rPr>
  </w:style>
  <w:style w:type="character" w:customStyle="1" w:styleId="21">
    <w:name w:val="Цитата 2 Знак"/>
    <w:basedOn w:val="a0"/>
    <w:link w:val="22"/>
    <w:uiPriority w:val="29"/>
    <w:rsid w:val="004B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link w:val="21"/>
    <w:uiPriority w:val="29"/>
    <w:qFormat/>
    <w:rsid w:val="004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Цитата 2 Знак1"/>
    <w:basedOn w:val="a0"/>
    <w:link w:val="22"/>
    <w:uiPriority w:val="29"/>
    <w:rsid w:val="004B5317"/>
    <w:rPr>
      <w:i/>
      <w:iCs/>
      <w:color w:val="000000" w:themeColor="text1"/>
    </w:rPr>
  </w:style>
  <w:style w:type="character" w:customStyle="1" w:styleId="af0">
    <w:name w:val="Название Знак"/>
    <w:basedOn w:val="a0"/>
    <w:link w:val="af1"/>
    <w:uiPriority w:val="10"/>
    <w:rsid w:val="004B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0"/>
    <w:uiPriority w:val="10"/>
    <w:qFormat/>
    <w:rsid w:val="004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ink w:val="af1"/>
    <w:uiPriority w:val="10"/>
    <w:rsid w:val="004B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alloon Text"/>
    <w:basedOn w:val="a"/>
    <w:link w:val="af3"/>
    <w:uiPriority w:val="99"/>
    <w:semiHidden/>
    <w:unhideWhenUsed/>
    <w:rsid w:val="004B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531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6">
    <w:name w:val="c7 c26"/>
    <w:basedOn w:val="a"/>
    <w:rsid w:val="004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4">
    <w:name w:val="c7 c44"/>
    <w:basedOn w:val="a"/>
    <w:rsid w:val="004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4">
    <w:name w:val="c2 c34"/>
    <w:basedOn w:val="a0"/>
    <w:rsid w:val="004B5317"/>
  </w:style>
  <w:style w:type="paragraph" w:customStyle="1" w:styleId="c10c26">
    <w:name w:val="c10 c26"/>
    <w:basedOn w:val="a"/>
    <w:rsid w:val="004B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10682</Words>
  <Characters>60893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2018-08-20T15:44:00Z</cp:lastPrinted>
  <dcterms:created xsi:type="dcterms:W3CDTF">2018-07-15T14:12:00Z</dcterms:created>
  <dcterms:modified xsi:type="dcterms:W3CDTF">2018-09-21T14:01:00Z</dcterms:modified>
</cp:coreProperties>
</file>